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UET30621 Certificate III in ESI - Distribution Overhead</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UET30621 Certificate III in ESI - Distribution Overhead</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Superseded elective units updated:</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UETDRMP014</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UETDRMP015</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UETDRMP016</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UETDRMP017</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UETDRMP018</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UETDRMP019</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UETDRMP020</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Units added in Elective Group B and superseded elective units updated:</w:t>
            </w:r>
          </w:p>
          <w:p>
            <w:pPr>
              <w:numPr>
                <w:ilvl w:val="0"/>
                <w:numId w:val="2"/>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UETDRIS023</w:t>
            </w:r>
          </w:p>
          <w:p>
            <w:pPr>
              <w:numPr>
                <w:ilvl w:val="0"/>
                <w:numId w:val="2"/>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UETDRIS024</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UET Transmission, Distribution and Rail Sector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provides the skills and knowledge to work in the electricity supply industry (ESI) as an Overhead Distribution Lineworker.</w:t>
      </w:r>
    </w:p>
    <w:p w:rsidP="00F04378">
      <w:r>
        <w:t>This qualification covers the installation, maintenance and inspection of poles, structures, hardware, electrical apparatus and the use of support plant, tools and equipment.</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The application of the skills and knowledge described within the units in this qualification may require a licence/registration to practice in the workplace.</w:t>
      </w:r>
    </w:p>
    <w:p w:rsidRPr="00BF3D45" w:rsidP="00FB1578">
      <w:r w:rsidRPr="00BF3D45">
        <w:t>Other conditions may also apply under state and territory legislative and regulatory licensing requirements which must be confirmed prior to commencing this qualification.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617"/>
        <w:gridCol w:w="6808"/>
      </w:tblGrid>
      <w:tr>
        <w:tblPrEx>
          <w:tblW w:w="5000" w:type="pct"/>
        </w:tblPrEx>
        <w:tc>
          <w:tcPr>
            <w:tcW w:w="0" w:type="auto"/>
            <w:gridSpan w:val="2"/>
          </w:tcPr>
          <w:p w:rsidP="00060285">
            <w:pPr>
              <w:jc w:val="left"/>
            </w:pPr>
            <w:r>
              <w:t xml:space="preserve">A total of </w:t>
            </w:r>
            <w:r>
              <w:rPr>
                <w:rStyle w:val="Strong"/>
              </w:rPr>
              <w:t>24 units</w:t>
            </w:r>
            <w:r>
              <w:t xml:space="preserve"> comprising:</w:t>
            </w:r>
          </w:p>
          <w:p w:rsidP="00060285">
            <w:pPr>
              <w:numPr>
                <w:ilvl w:val="0"/>
                <w:numId w:val="3"/>
              </w:numPr>
              <w:ind w:left="720" w:hanging="360"/>
              <w:jc w:val="left"/>
            </w:pPr>
            <w:r>
              <w:rPr>
                <w:rStyle w:val="Strong"/>
              </w:rPr>
              <w:t>20 core units</w:t>
            </w:r>
            <w:r>
              <w:t xml:space="preserve"> listed below; plus</w:t>
            </w:r>
          </w:p>
          <w:p w:rsidP="00060285">
            <w:pPr>
              <w:numPr>
                <w:ilvl w:val="0"/>
                <w:numId w:val="3"/>
              </w:numPr>
              <w:ind w:left="720" w:hanging="360"/>
              <w:jc w:val="left"/>
            </w:pPr>
            <w:r>
              <w:rPr>
                <w:rStyle w:val="Strong"/>
              </w:rPr>
              <w:t>4 elective units</w:t>
            </w:r>
          </w:p>
          <w:p w:rsidP="00060285">
            <w:pPr>
              <w:jc w:val="left"/>
            </w:pPr>
            <w:r>
              <w:t>The elective units are to be chosen as follows:</w:t>
            </w:r>
          </w:p>
          <w:p w:rsidP="00060285">
            <w:pPr>
              <w:numPr>
                <w:ilvl w:val="0"/>
                <w:numId w:val="4"/>
              </w:numPr>
              <w:ind w:left="720" w:hanging="360"/>
              <w:jc w:val="left"/>
            </w:pPr>
            <w:r>
              <w:rPr>
                <w:rStyle w:val="Strong"/>
              </w:rPr>
              <w:t>3 elective units</w:t>
            </w:r>
            <w:r>
              <w:t> selected from Group A listed below</w:t>
            </w:r>
          </w:p>
          <w:p w:rsidP="00060285">
            <w:pPr>
              <w:numPr>
                <w:ilvl w:val="0"/>
                <w:numId w:val="4"/>
              </w:numPr>
              <w:ind w:left="720" w:hanging="360"/>
              <w:jc w:val="left"/>
            </w:pPr>
            <w:r>
              <w:rPr>
                <w:rStyle w:val="Strong"/>
              </w:rPr>
              <w:t>1 elective unit </w:t>
            </w:r>
            <w:r>
              <w:t>may be selected from Group A or Group B elective units listed below, of which, 1 elective unit may be selected, with appropriate contextualisation, from a qualification in this or any other endorsed Training Package, provided the selected unit contributes to the vocational outcome of the qualification.</w:t>
            </w:r>
          </w:p>
          <w:p w:rsidP="00060285">
            <w:pPr>
              <w:jc w:val="left"/>
            </w:pPr>
            <w:r>
              <w:t>Where imported units are selected, care must be taken to ensure all prerequisite units specified are complied with. Prerequisites attached to any of the units must be obtained and are additional to the number of units required for the qualification.</w:t>
            </w:r>
          </w:p>
          <w:p w:rsidP="00060285">
            <w:pPr>
              <w:jc w:val="left"/>
            </w:pPr>
            <w:r>
              <w:t>Units of competency that have a pre-requisite requirement are identified by this symbol *. Refer directly to the units of competency to identify pre-requisite requirements to ensure all are complied with. </w:t>
            </w:r>
          </w:p>
          <w:p w:rsidP="00060285">
            <w:pPr>
              <w:jc w:val="left"/>
            </w:pPr>
            <w:r>
              <w:t>The units within Group B electives are used by ESI workers to meet work health and safety (WHS)/occupational health and safety (OHS), mobility and mutual aid requirements. (Refer Transmission, Distribution and Rail Sector Companion Volume Implementation Guide for further information)</w:t>
            </w:r>
          </w:p>
        </w:tc>
      </w:tr>
      <w:tr>
        <w:tblPrEx>
          <w:tblW w:w="5000" w:type="pct"/>
        </w:tblPrEx>
        <w:tc>
          <w:tcPr>
            <w:tcW w:w="0" w:type="auto"/>
            <w:gridSpan w:val="2"/>
          </w:tcPr>
          <w:p w:rsidP="00060285">
            <w:r>
              <w:rPr>
                <w:rStyle w:val="Strong"/>
              </w:rPr>
              <w:t>Core units</w:t>
            </w:r>
          </w:p>
        </w:tc>
      </w:tr>
      <w:tr>
        <w:tblPrEx>
          <w:tblW w:w="5000" w:type="pct"/>
        </w:tblPrEx>
        <w:tc>
          <w:tcPr>
            <w:tcW w:w="0" w:type="auto"/>
          </w:tcPr>
          <w:p w:rsidP="00060285">
            <w:r>
              <w:t>AHCMOM213</w:t>
            </w:r>
          </w:p>
        </w:tc>
        <w:tc>
          <w:tcPr>
            <w:tcW w:w="0" w:type="auto"/>
          </w:tcPr>
          <w:p w:rsidP="00060285">
            <w:r>
              <w:t>Operate and maintain chainsaws</w:t>
            </w:r>
          </w:p>
        </w:tc>
      </w:tr>
      <w:tr>
        <w:tblPrEx>
          <w:tblW w:w="5000" w:type="pct"/>
        </w:tblPrEx>
        <w:tc>
          <w:tcPr>
            <w:tcW w:w="0" w:type="auto"/>
          </w:tcPr>
          <w:p w:rsidP="00060285">
            <w:r>
              <w:t>CPCCLDG3001</w:t>
            </w:r>
          </w:p>
        </w:tc>
        <w:tc>
          <w:tcPr>
            <w:tcW w:w="0" w:type="auto"/>
          </w:tcPr>
          <w:p w:rsidP="00060285">
            <w:r>
              <w:t>Licence to perform dogging</w:t>
            </w:r>
          </w:p>
        </w:tc>
      </w:tr>
      <w:tr>
        <w:tblPrEx>
          <w:tblW w:w="5000" w:type="pct"/>
        </w:tblPrEx>
        <w:tc>
          <w:tcPr>
            <w:tcW w:w="0" w:type="auto"/>
          </w:tcPr>
          <w:p w:rsidP="00060285">
            <w:r>
              <w:t>TLILIC0005</w:t>
            </w:r>
          </w:p>
        </w:tc>
        <w:tc>
          <w:tcPr>
            <w:tcW w:w="0" w:type="auto"/>
          </w:tcPr>
          <w:p w:rsidP="00060285">
            <w:r>
              <w:t>Licence to operate a boom-type elevating work platform (boom length 11 metres or more)</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r>
      <w:tr>
        <w:tblPrEx>
          <w:tblW w:w="5000" w:type="pct"/>
        </w:tblPrEx>
        <w:tc>
          <w:tcPr>
            <w:tcW w:w="0" w:type="auto"/>
          </w:tcPr>
          <w:p w:rsidP="00060285">
            <w:r>
              <w:t>UEECD0019</w:t>
            </w:r>
          </w:p>
        </w:tc>
        <w:tc>
          <w:tcPr>
            <w:tcW w:w="0" w:type="auto"/>
          </w:tcPr>
          <w:p w:rsidP="00060285">
            <w:r>
              <w:t>Fabricate, assemble and dismantle utilities industry components*</w:t>
            </w:r>
          </w:p>
        </w:tc>
      </w:tr>
      <w:tr>
        <w:tblPrEx>
          <w:tblW w:w="5000" w:type="pct"/>
        </w:tblPrEx>
        <w:tc>
          <w:tcPr>
            <w:tcW w:w="0" w:type="auto"/>
          </w:tcPr>
          <w:p w:rsidP="00060285">
            <w:r>
              <w:t>UEECD0044</w:t>
            </w:r>
          </w:p>
        </w:tc>
        <w:tc>
          <w:tcPr>
            <w:tcW w:w="0" w:type="auto"/>
          </w:tcPr>
          <w:p w:rsidP="00060285">
            <w:r>
              <w:t>Solve problems in multiple path circuits*</w:t>
            </w:r>
          </w:p>
        </w:tc>
      </w:tr>
      <w:tr>
        <w:tblPrEx>
          <w:tblW w:w="5000" w:type="pct"/>
        </w:tblPrEx>
        <w:tc>
          <w:tcPr>
            <w:tcW w:w="0" w:type="auto"/>
          </w:tcPr>
          <w:p w:rsidP="00060285">
            <w:r>
              <w:t>UEECD0046</w:t>
            </w:r>
          </w:p>
        </w:tc>
        <w:tc>
          <w:tcPr>
            <w:tcW w:w="0" w:type="auto"/>
          </w:tcPr>
          <w:p w:rsidP="00060285">
            <w:r>
              <w:t>Solve problems in single path circuits*</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r>
      <w:tr>
        <w:tblPrEx>
          <w:tblW w:w="5000" w:type="pct"/>
        </w:tblPrEx>
        <w:tc>
          <w:tcPr>
            <w:tcW w:w="0" w:type="auto"/>
          </w:tcPr>
          <w:p w:rsidP="00060285">
            <w:r>
              <w:t>UEEEL0020</w:t>
            </w:r>
          </w:p>
        </w:tc>
        <w:tc>
          <w:tcPr>
            <w:tcW w:w="0" w:type="auto"/>
          </w:tcPr>
          <w:p w:rsidP="00060285">
            <w:r>
              <w:t>Solve problems in low voltage a.c. circuits*</w:t>
            </w:r>
          </w:p>
        </w:tc>
      </w:tr>
      <w:tr>
        <w:tblPrEx>
          <w:tblW w:w="5000" w:type="pct"/>
        </w:tblPrEx>
        <w:tc>
          <w:tcPr>
            <w:tcW w:w="0" w:type="auto"/>
          </w:tcPr>
          <w:p w:rsidP="00060285">
            <w:r>
              <w:t>UEEEL0021</w:t>
            </w:r>
          </w:p>
        </w:tc>
        <w:tc>
          <w:tcPr>
            <w:tcW w:w="0" w:type="auto"/>
          </w:tcPr>
          <w:p w:rsidP="00060285">
            <w:r>
              <w:t>Solve problems in magnetic and electromagnetic devices*</w:t>
            </w:r>
          </w:p>
        </w:tc>
      </w:tr>
      <w:tr>
        <w:tblPrEx>
          <w:tblW w:w="5000" w:type="pct"/>
        </w:tblPrEx>
        <w:tc>
          <w:tcPr>
            <w:tcW w:w="0" w:type="auto"/>
          </w:tcPr>
          <w:p w:rsidP="00060285">
            <w:r>
              <w:t>UETDREL001</w:t>
            </w:r>
          </w:p>
        </w:tc>
        <w:tc>
          <w:tcPr>
            <w:tcW w:w="0" w:type="auto"/>
          </w:tcPr>
          <w:p w:rsidP="00060285">
            <w:r>
              <w:t>Apply environmental requirements</w:t>
            </w:r>
          </w:p>
        </w:tc>
      </w:tr>
      <w:tr>
        <w:tblPrEx>
          <w:tblW w:w="5000" w:type="pct"/>
        </w:tblPrEx>
        <w:tc>
          <w:tcPr>
            <w:tcW w:w="0" w:type="auto"/>
          </w:tcPr>
          <w:p w:rsidP="00060285">
            <w:r>
              <w:t>UETDREL004</w:t>
            </w:r>
          </w:p>
        </w:tc>
        <w:tc>
          <w:tcPr>
            <w:tcW w:w="0" w:type="auto"/>
          </w:tcPr>
          <w:p w:rsidP="00060285">
            <w:r>
              <w:t>Operate plant and equipment in the vicinity of live electrical apparatus*</w:t>
            </w:r>
          </w:p>
        </w:tc>
      </w:tr>
      <w:tr>
        <w:tblPrEx>
          <w:tblW w:w="5000" w:type="pct"/>
        </w:tblPrEx>
        <w:tc>
          <w:tcPr>
            <w:tcW w:w="0" w:type="auto"/>
          </w:tcPr>
          <w:p w:rsidP="00060285">
            <w:r>
              <w:t>UETDREL005</w:t>
            </w:r>
          </w:p>
        </w:tc>
        <w:tc>
          <w:tcPr>
            <w:tcW w:w="0" w:type="auto"/>
          </w:tcPr>
          <w:p w:rsidP="00060285">
            <w:r>
              <w:t>Work safely in the vicinity of live electrical apparatus*</w:t>
            </w:r>
          </w:p>
        </w:tc>
      </w:tr>
      <w:tr>
        <w:tblPrEx>
          <w:tblW w:w="5000" w:type="pct"/>
        </w:tblPrEx>
        <w:tc>
          <w:tcPr>
            <w:tcW w:w="0" w:type="auto"/>
          </w:tcPr>
          <w:p w:rsidP="00060285">
            <w:r>
              <w:t>UETDRDO001</w:t>
            </w:r>
          </w:p>
        </w:tc>
        <w:tc>
          <w:tcPr>
            <w:tcW w:w="0" w:type="auto"/>
          </w:tcPr>
          <w:p w:rsidP="00060285">
            <w:r>
              <w:t>Inspect overhead poles, structures and electrical apparatus*</w:t>
            </w:r>
          </w:p>
        </w:tc>
      </w:tr>
      <w:tr>
        <w:tblPrEx>
          <w:tblW w:w="5000" w:type="pct"/>
        </w:tblPrEx>
        <w:tc>
          <w:tcPr>
            <w:tcW w:w="0" w:type="auto"/>
          </w:tcPr>
          <w:p w:rsidP="00060285">
            <w:r>
              <w:t>UETDRDO005</w:t>
            </w:r>
          </w:p>
        </w:tc>
        <w:tc>
          <w:tcPr>
            <w:tcW w:w="0" w:type="auto"/>
          </w:tcPr>
          <w:p w:rsidP="00060285">
            <w:r>
              <w:t>Maintain overhead energised low voltage distribution network*</w:t>
            </w:r>
          </w:p>
        </w:tc>
      </w:tr>
      <w:tr>
        <w:tblPrEx>
          <w:tblW w:w="5000" w:type="pct"/>
        </w:tblPrEx>
        <w:tc>
          <w:tcPr>
            <w:tcW w:w="0" w:type="auto"/>
          </w:tcPr>
          <w:p w:rsidP="00060285">
            <w:r>
              <w:t>UETDRDO006</w:t>
            </w:r>
          </w:p>
        </w:tc>
        <w:tc>
          <w:tcPr>
            <w:tcW w:w="0" w:type="auto"/>
          </w:tcPr>
          <w:p w:rsidP="00060285">
            <w:r>
              <w:t>Maintain, test and verify distribution overhead network*</w:t>
            </w:r>
          </w:p>
        </w:tc>
      </w:tr>
      <w:tr>
        <w:tblPrEx>
          <w:tblW w:w="5000" w:type="pct"/>
        </w:tblPrEx>
        <w:tc>
          <w:tcPr>
            <w:tcW w:w="0" w:type="auto"/>
          </w:tcPr>
          <w:p w:rsidP="00060285">
            <w:r>
              <w:t>UETDRIS007</w:t>
            </w:r>
          </w:p>
        </w:tc>
        <w:tc>
          <w:tcPr>
            <w:tcW w:w="0" w:type="auto"/>
          </w:tcPr>
          <w:p w:rsidP="00060285">
            <w:r>
              <w:t>Install and maintain distribution overhead conductors and cables*</w:t>
            </w:r>
          </w:p>
        </w:tc>
      </w:tr>
      <w:tr>
        <w:tblPrEx>
          <w:tblW w:w="5000" w:type="pct"/>
        </w:tblPrEx>
        <w:tc>
          <w:tcPr>
            <w:tcW w:w="0" w:type="auto"/>
          </w:tcPr>
          <w:p w:rsidP="00060285">
            <w:r>
              <w:t>UETDRIS008</w:t>
            </w:r>
          </w:p>
        </w:tc>
        <w:tc>
          <w:tcPr>
            <w:tcW w:w="0" w:type="auto"/>
          </w:tcPr>
          <w:p w:rsidP="00060285">
            <w:r>
              <w:t>Install and maintain electrical apparatus*</w:t>
            </w:r>
          </w:p>
        </w:tc>
      </w:tr>
      <w:tr>
        <w:tblPrEx>
          <w:tblW w:w="5000" w:type="pct"/>
        </w:tblPrEx>
        <w:tc>
          <w:tcPr>
            <w:tcW w:w="0" w:type="auto"/>
          </w:tcPr>
          <w:p w:rsidP="00060285">
            <w:r>
              <w:t>UETDRIS010</w:t>
            </w:r>
          </w:p>
        </w:tc>
        <w:tc>
          <w:tcPr>
            <w:tcW w:w="0" w:type="auto"/>
          </w:tcPr>
          <w:p w:rsidP="00060285">
            <w:r>
              <w:t>Install and maintain low voltage overhead services*</w:t>
            </w:r>
          </w:p>
        </w:tc>
      </w:tr>
      <w:tr>
        <w:tblPrEx>
          <w:tblW w:w="5000" w:type="pct"/>
        </w:tblPrEx>
        <w:tc>
          <w:tcPr>
            <w:tcW w:w="0" w:type="auto"/>
          </w:tcPr>
          <w:p w:rsidP="00060285">
            <w:r>
              <w:t>UETDRIS012</w:t>
            </w:r>
          </w:p>
        </w:tc>
        <w:tc>
          <w:tcPr>
            <w:tcW w:w="0" w:type="auto"/>
          </w:tcPr>
          <w:p w:rsidP="00060285">
            <w:r>
              <w:t>Install and maintain poles, structures and hardware*</w:t>
            </w:r>
          </w:p>
        </w:tc>
      </w:tr>
      <w:tr>
        <w:tblPrEx>
          <w:tblW w:w="5000" w:type="pct"/>
        </w:tblPrEx>
        <w:tc>
          <w:tcPr>
            <w:tcW w:w="0" w:type="auto"/>
            <w:gridSpan w:val="2"/>
          </w:tcPr>
          <w:p w:rsidP="00060285">
            <w:r>
              <w:rPr>
                <w:rStyle w:val="Strong"/>
              </w:rPr>
              <w:t>Group A: Elective units</w:t>
            </w:r>
          </w:p>
        </w:tc>
      </w:tr>
      <w:tr>
        <w:tblPrEx>
          <w:tblW w:w="5000" w:type="pct"/>
        </w:tblPrEx>
        <w:tc>
          <w:tcPr>
            <w:tcW w:w="0" w:type="auto"/>
          </w:tcPr>
          <w:p w:rsidP="00060285">
            <w:r>
              <w:t>AVIW0006</w:t>
            </w:r>
          </w:p>
        </w:tc>
        <w:tc>
          <w:tcPr>
            <w:tcW w:w="0" w:type="auto"/>
          </w:tcPr>
          <w:p w:rsidP="00060285">
            <w:r>
              <w:t>Perform infrastructure inspections using remote operated systems</w:t>
            </w:r>
          </w:p>
        </w:tc>
      </w:tr>
      <w:tr>
        <w:tblPrEx>
          <w:tblW w:w="5000" w:type="pct"/>
        </w:tblPrEx>
        <w:tc>
          <w:tcPr>
            <w:tcW w:w="0" w:type="auto"/>
          </w:tcPr>
          <w:p w:rsidP="00060285">
            <w:r>
              <w:t>UETDREL003</w:t>
            </w:r>
          </w:p>
        </w:tc>
        <w:tc>
          <w:tcPr>
            <w:tcW w:w="0" w:type="auto"/>
          </w:tcPr>
          <w:p w:rsidP="00060285">
            <w:r>
              <w:t>Identify and apply controls for alternate supplies on the distribution network*</w:t>
            </w:r>
          </w:p>
        </w:tc>
      </w:tr>
      <w:tr>
        <w:tblPrEx>
          <w:tblW w:w="5000" w:type="pct"/>
        </w:tblPrEx>
        <w:tc>
          <w:tcPr>
            <w:tcW w:w="0" w:type="auto"/>
          </w:tcPr>
          <w:p w:rsidP="00060285">
            <w:r>
              <w:t>UETDRIS011</w:t>
            </w:r>
          </w:p>
        </w:tc>
        <w:tc>
          <w:tcPr>
            <w:tcW w:w="0" w:type="auto"/>
          </w:tcPr>
          <w:p w:rsidP="00060285">
            <w:r>
              <w:t>Install and maintain low voltage underground services*</w:t>
            </w:r>
          </w:p>
        </w:tc>
      </w:tr>
      <w:tr>
        <w:tblPrEx>
          <w:tblW w:w="5000" w:type="pct"/>
        </w:tblPrEx>
        <w:tc>
          <w:tcPr>
            <w:tcW w:w="0" w:type="auto"/>
          </w:tcPr>
          <w:p w:rsidP="00060285">
            <w:r>
              <w:t>UETDRIS013</w:t>
            </w:r>
          </w:p>
        </w:tc>
        <w:tc>
          <w:tcPr>
            <w:tcW w:w="0" w:type="auto"/>
          </w:tcPr>
          <w:p w:rsidP="00060285">
            <w:r>
              <w:t>Install and maintain public lighting systems*</w:t>
            </w:r>
          </w:p>
        </w:tc>
      </w:tr>
      <w:tr>
        <w:tblPrEx>
          <w:tblW w:w="5000" w:type="pct"/>
        </w:tblPrEx>
        <w:tc>
          <w:tcPr>
            <w:tcW w:w="0" w:type="auto"/>
          </w:tcPr>
          <w:p w:rsidP="00060285">
            <w:r>
              <w:t>UETDRIS014</w:t>
            </w:r>
          </w:p>
        </w:tc>
        <w:tc>
          <w:tcPr>
            <w:tcW w:w="0" w:type="auto"/>
          </w:tcPr>
          <w:p w:rsidP="00060285">
            <w:r>
              <w:t>Install and replace energy meters and associated equipment*</w:t>
            </w:r>
          </w:p>
        </w:tc>
      </w:tr>
      <w:tr>
        <w:tblPrEx>
          <w:tblW w:w="5000" w:type="pct"/>
        </w:tblPrEx>
        <w:tc>
          <w:tcPr>
            <w:tcW w:w="0" w:type="auto"/>
          </w:tcPr>
          <w:p w:rsidP="00060285">
            <w:r>
              <w:t>UETDRIS015</w:t>
            </w:r>
          </w:p>
        </w:tc>
        <w:tc>
          <w:tcPr>
            <w:tcW w:w="0" w:type="auto"/>
          </w:tcPr>
          <w:p w:rsidP="00060285">
            <w:r>
              <w:t>Install low voltage mobile generator*</w:t>
            </w:r>
          </w:p>
        </w:tc>
      </w:tr>
      <w:tr>
        <w:tblPrEx>
          <w:tblW w:w="5000" w:type="pct"/>
        </w:tblPrEx>
        <w:tc>
          <w:tcPr>
            <w:tcW w:w="0" w:type="auto"/>
          </w:tcPr>
          <w:p w:rsidP="00060285">
            <w:r>
              <w:t>UETDRIS017</w:t>
            </w:r>
          </w:p>
        </w:tc>
        <w:tc>
          <w:tcPr>
            <w:tcW w:w="0" w:type="auto"/>
          </w:tcPr>
          <w:p w:rsidP="00060285">
            <w:r>
              <w:t>Perform high voltage field switching operation to a given schedule*</w:t>
            </w:r>
          </w:p>
        </w:tc>
      </w:tr>
      <w:tr>
        <w:tblPrEx>
          <w:tblW w:w="5000" w:type="pct"/>
        </w:tblPrEx>
        <w:tc>
          <w:tcPr>
            <w:tcW w:w="0" w:type="auto"/>
          </w:tcPr>
          <w:p w:rsidP="00060285">
            <w:r>
              <w:t>UETDRIS018</w:t>
            </w:r>
          </w:p>
        </w:tc>
        <w:tc>
          <w:tcPr>
            <w:tcW w:w="0" w:type="auto"/>
          </w:tcPr>
          <w:p w:rsidP="00060285">
            <w:r>
              <w:t>Perform low voltage field switching operation to a given schedule*</w:t>
            </w:r>
          </w:p>
        </w:tc>
      </w:tr>
      <w:tr>
        <w:tblPrEx>
          <w:tblW w:w="5000" w:type="pct"/>
        </w:tblPrEx>
        <w:tc>
          <w:tcPr>
            <w:tcW w:w="0" w:type="auto"/>
          </w:tcPr>
          <w:p w:rsidP="00060285">
            <w:r>
              <w:t>UETDRIS023</w:t>
            </w:r>
          </w:p>
        </w:tc>
        <w:tc>
          <w:tcPr>
            <w:tcW w:w="0" w:type="auto"/>
          </w:tcPr>
          <w:p w:rsidP="00060285">
            <w:r>
              <w:t>Develop and validate high voltage distribution switching programs</w:t>
            </w:r>
          </w:p>
        </w:tc>
      </w:tr>
      <w:tr>
        <w:tblPrEx>
          <w:tblW w:w="5000" w:type="pct"/>
        </w:tblPrEx>
        <w:tc>
          <w:tcPr>
            <w:tcW w:w="0" w:type="auto"/>
          </w:tcPr>
          <w:p w:rsidP="00060285">
            <w:r>
              <w:t>UETDRIS024</w:t>
            </w:r>
          </w:p>
        </w:tc>
        <w:tc>
          <w:tcPr>
            <w:tcW w:w="0" w:type="auto"/>
          </w:tcPr>
          <w:p w:rsidP="00060285">
            <w:r>
              <w:t>Develop and validate low voltage distribution switching programs</w:t>
            </w:r>
          </w:p>
        </w:tc>
      </w:tr>
      <w:tr>
        <w:tblPrEx>
          <w:tblW w:w="5000" w:type="pct"/>
        </w:tblPrEx>
        <w:tc>
          <w:tcPr>
            <w:tcW w:w="0" w:type="auto"/>
          </w:tcPr>
          <w:p w:rsidP="00060285">
            <w:r>
              <w:t>UETDRSB001</w:t>
            </w:r>
          </w:p>
        </w:tc>
        <w:tc>
          <w:tcPr>
            <w:tcW w:w="0" w:type="auto"/>
          </w:tcPr>
          <w:p w:rsidP="00060285">
            <w:r>
              <w:t>Perform substation switching operations to a given schedule</w:t>
            </w:r>
          </w:p>
        </w:tc>
      </w:tr>
      <w:tr>
        <w:tblPrEx>
          <w:tblW w:w="5000" w:type="pct"/>
        </w:tblPrEx>
        <w:tc>
          <w:tcPr>
            <w:tcW w:w="0" w:type="auto"/>
          </w:tcPr>
          <w:p w:rsidP="00060285">
            <w:r>
              <w:t>UETDRVC003</w:t>
            </w:r>
          </w:p>
        </w:tc>
        <w:tc>
          <w:tcPr>
            <w:tcW w:w="0" w:type="auto"/>
          </w:tcPr>
          <w:p w:rsidP="00060285">
            <w:r>
              <w:t>Control vegetation for powerline work*</w:t>
            </w:r>
          </w:p>
        </w:tc>
      </w:tr>
      <w:tr>
        <w:tblPrEx>
          <w:tblW w:w="5000" w:type="pct"/>
        </w:tblPrEx>
        <w:tc>
          <w:tcPr>
            <w:tcW w:w="0" w:type="auto"/>
            <w:gridSpan w:val="2"/>
          </w:tcPr>
          <w:p w:rsidP="00060285">
            <w:r>
              <w:rPr>
                <w:rStyle w:val="Strong"/>
              </w:rPr>
              <w:t>Group B: Elective units</w:t>
            </w:r>
          </w:p>
        </w:tc>
      </w:tr>
      <w:tr>
        <w:tblPrEx>
          <w:tblW w:w="5000" w:type="pct"/>
        </w:tblPrEx>
        <w:tc>
          <w:tcPr>
            <w:tcW w:w="0" w:type="auto"/>
          </w:tcPr>
          <w:p w:rsidP="00060285">
            <w:r>
              <w:t>HLTAID009</w:t>
            </w:r>
          </w:p>
        </w:tc>
        <w:tc>
          <w:tcPr>
            <w:tcW w:w="0" w:type="auto"/>
          </w:tcPr>
          <w:p w:rsidP="00060285">
            <w:r>
              <w:t>Provide cardiopulmonary resuscitation</w:t>
            </w:r>
          </w:p>
        </w:tc>
      </w:tr>
      <w:tr>
        <w:tblPrEx>
          <w:tblW w:w="5000" w:type="pct"/>
        </w:tblPrEx>
        <w:tc>
          <w:tcPr>
            <w:tcW w:w="0" w:type="auto"/>
          </w:tcPr>
          <w:p w:rsidP="00060285">
            <w:r>
              <w:t>UETDRMP001</w:t>
            </w:r>
          </w:p>
        </w:tc>
        <w:tc>
          <w:tcPr>
            <w:tcW w:w="0" w:type="auto"/>
          </w:tcPr>
          <w:p w:rsidP="00060285">
            <w:r>
              <w:t>Apply access authority procedures to work on or near electrical apparatus*</w:t>
            </w:r>
          </w:p>
        </w:tc>
      </w:tr>
      <w:tr>
        <w:tblPrEx>
          <w:tblW w:w="5000" w:type="pct"/>
        </w:tblPrEx>
        <w:tc>
          <w:tcPr>
            <w:tcW w:w="0" w:type="auto"/>
          </w:tcPr>
          <w:p w:rsidP="00060285">
            <w:r>
              <w:t>UETDRMP002</w:t>
            </w:r>
          </w:p>
        </w:tc>
        <w:tc>
          <w:tcPr>
            <w:tcW w:w="0" w:type="auto"/>
          </w:tcPr>
          <w:p w:rsidP="00060285">
            <w:r>
              <w:t>ESI safety rules for work on, near or in the vicinity of electrical apparatus</w:t>
            </w:r>
          </w:p>
        </w:tc>
      </w:tr>
      <w:tr>
        <w:tblPrEx>
          <w:tblW w:w="5000" w:type="pct"/>
        </w:tblPrEx>
        <w:tc>
          <w:tcPr>
            <w:tcW w:w="0" w:type="auto"/>
          </w:tcPr>
          <w:p w:rsidP="00060285">
            <w:r>
              <w:t>UETDRMP014</w:t>
            </w:r>
          </w:p>
        </w:tc>
        <w:tc>
          <w:tcPr>
            <w:tcW w:w="0" w:type="auto"/>
          </w:tcPr>
          <w:p w:rsidP="00060285">
            <w:r>
              <w:t>Perform cable pit/trench/excavation rescue*</w:t>
            </w:r>
          </w:p>
        </w:tc>
      </w:tr>
      <w:tr>
        <w:tblPrEx>
          <w:tblW w:w="5000" w:type="pct"/>
        </w:tblPrEx>
        <w:tc>
          <w:tcPr>
            <w:tcW w:w="0" w:type="auto"/>
          </w:tcPr>
          <w:p w:rsidP="00060285">
            <w:r>
              <w:t>UETDRMP015</w:t>
            </w:r>
          </w:p>
        </w:tc>
        <w:tc>
          <w:tcPr>
            <w:tcW w:w="0" w:type="auto"/>
          </w:tcPr>
          <w:p w:rsidP="00060285">
            <w:r>
              <w:t>Perform elevated work platform controlled descent escape</w:t>
            </w:r>
          </w:p>
        </w:tc>
      </w:tr>
      <w:tr>
        <w:tblPrEx>
          <w:tblW w:w="5000" w:type="pct"/>
        </w:tblPrEx>
        <w:tc>
          <w:tcPr>
            <w:tcW w:w="0" w:type="auto"/>
          </w:tcPr>
          <w:p w:rsidP="00060285">
            <w:r>
              <w:t>UETDRMP016</w:t>
            </w:r>
          </w:p>
        </w:tc>
        <w:tc>
          <w:tcPr>
            <w:tcW w:w="0" w:type="auto"/>
          </w:tcPr>
          <w:p w:rsidP="00060285">
            <w:r>
              <w:t>Perform elevated work platform rescue*</w:t>
            </w:r>
          </w:p>
        </w:tc>
      </w:tr>
      <w:tr>
        <w:tblPrEx>
          <w:tblW w:w="5000" w:type="pct"/>
        </w:tblPrEx>
        <w:tc>
          <w:tcPr>
            <w:tcW w:w="0" w:type="auto"/>
          </w:tcPr>
          <w:p w:rsidP="00060285">
            <w:r>
              <w:t>UETDRMP017</w:t>
            </w:r>
          </w:p>
        </w:tc>
        <w:tc>
          <w:tcPr>
            <w:tcW w:w="0" w:type="auto"/>
          </w:tcPr>
          <w:p w:rsidP="00060285">
            <w:r>
              <w:t>Perform pole top rescue</w:t>
            </w:r>
          </w:p>
          <w:p w:rsidP="00060285">
            <w:r>
              <w:t>∟</w:t>
            </w:r>
            <w:r>
              <w:t>HLTAID009</w:t>
            </w:r>
            <w:r>
              <w:t xml:space="preserve"> Provide cardiopulmonary resuscitation</w:t>
            </w:r>
          </w:p>
        </w:tc>
      </w:tr>
      <w:tr>
        <w:tblPrEx>
          <w:tblW w:w="5000" w:type="pct"/>
        </w:tblPrEx>
        <w:tc>
          <w:tcPr>
            <w:tcW w:w="0" w:type="auto"/>
          </w:tcPr>
          <w:p w:rsidP="00060285">
            <w:r>
              <w:t>UETDRMP018</w:t>
            </w:r>
          </w:p>
        </w:tc>
        <w:tc>
          <w:tcPr>
            <w:tcW w:w="0" w:type="auto"/>
          </w:tcPr>
          <w:p w:rsidP="00060285">
            <w:r>
              <w:t>Perform rescue from a live low voltage panel*</w:t>
            </w:r>
          </w:p>
        </w:tc>
      </w:tr>
      <w:tr>
        <w:tblPrEx>
          <w:tblW w:w="5000" w:type="pct"/>
        </w:tblPrEx>
        <w:tc>
          <w:tcPr>
            <w:tcW w:w="0" w:type="auto"/>
          </w:tcPr>
          <w:p w:rsidP="00060285">
            <w:r>
              <w:t>UETDRMP019</w:t>
            </w:r>
          </w:p>
        </w:tc>
        <w:tc>
          <w:tcPr>
            <w:tcW w:w="0" w:type="auto"/>
          </w:tcPr>
          <w:p w:rsidP="00060285">
            <w:r>
              <w:t>Perform rescue from switchyard structures*</w:t>
            </w:r>
          </w:p>
        </w:tc>
      </w:tr>
      <w:tr>
        <w:tblPrEx>
          <w:tblW w:w="5000" w:type="pct"/>
        </w:tblPrEx>
        <w:tc>
          <w:tcPr>
            <w:tcW w:w="0" w:type="auto"/>
          </w:tcPr>
          <w:p w:rsidP="00060285">
            <w:r>
              <w:t>UETDRMP020</w:t>
            </w:r>
          </w:p>
        </w:tc>
        <w:tc>
          <w:tcPr>
            <w:tcW w:w="0" w:type="auto"/>
          </w:tcPr>
          <w:p w:rsidP="00060285">
            <w:r>
              <w:t>Perform tower rescue*</w:t>
            </w:r>
          </w:p>
        </w:tc>
      </w:tr>
      <w:tr>
        <w:tblPrEx>
          <w:tblW w:w="5000" w:type="pct"/>
        </w:tblPrEx>
        <w:tc>
          <w:tcPr>
            <w:tcW w:w="0" w:type="auto"/>
          </w:tcPr>
          <w:p w:rsidP="00060285">
            <w:r>
              <w:t>UETDRMP010</w:t>
            </w:r>
          </w:p>
        </w:tc>
        <w:tc>
          <w:tcPr>
            <w:tcW w:w="0" w:type="auto"/>
          </w:tcPr>
          <w:p w:rsidP="00060285">
            <w:r>
              <w:t>Provide first aid in an ESI environment*</w:t>
            </w:r>
          </w:p>
        </w:tc>
      </w:tr>
      <w:tr>
        <w:tblPrEx>
          <w:tblW w:w="5000" w:type="pct"/>
        </w:tblPrEx>
        <w:tc>
          <w:tcPr>
            <w:tcW w:w="0" w:type="auto"/>
          </w:tcPr>
          <w:p w:rsidP="00060285">
            <w:r>
              <w:t>UETDRMP011</w:t>
            </w:r>
          </w:p>
        </w:tc>
        <w:tc>
          <w:tcPr>
            <w:tcW w:w="0" w:type="auto"/>
          </w:tcPr>
          <w:p w:rsidP="00060285">
            <w:r>
              <w:t>Testing of connections to low voltage electricity networks*</w:t>
            </w:r>
          </w:p>
        </w:tc>
      </w:tr>
      <w:tr>
        <w:tblPrEx>
          <w:tblW w:w="5000" w:type="pct"/>
        </w:tblPrEx>
        <w:tc>
          <w:tcPr>
            <w:tcW w:w="0" w:type="auto"/>
          </w:tcPr>
          <w:p w:rsidP="00060285">
            <w:r>
              <w:t>UETDRMP012</w:t>
            </w:r>
          </w:p>
        </w:tc>
        <w:tc>
          <w:tcPr>
            <w:tcW w:w="0" w:type="auto"/>
          </w:tcPr>
          <w:p w:rsidP="00060285">
            <w:r>
              <w:t>Working on energised low voltage overhead electrical apparatus*</w:t>
            </w:r>
          </w:p>
        </w:tc>
      </w:tr>
      <w:tr>
        <w:tblPrEx>
          <w:tblW w:w="5000" w:type="pct"/>
        </w:tblPrEx>
        <w:tc>
          <w:tcPr>
            <w:tcW w:w="0" w:type="auto"/>
          </w:tcPr>
          <w:p w:rsidP="00060285">
            <w:r>
              <w:t>UETDRMP013</w:t>
            </w:r>
          </w:p>
        </w:tc>
        <w:tc>
          <w:tcPr>
            <w:tcW w:w="0" w:type="auto"/>
          </w:tcPr>
          <w:p w:rsidP="00060285">
            <w:r>
              <w:t>Working on energised low voltage underground electrical apparatus*</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UEEEL0021 Solve problems in magnetic and electromagnetic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UETDRMP018 Perform rescue from a live low voltage panel</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HLTAID009   Provide cardiopulmonary resuscitation</w:t>
            </w:r>
          </w:p>
          <w:p w:rsidRPr="000B4EEF" w:rsidP="000B4EEF"/>
        </w:tc>
      </w:tr>
      <w:tr>
        <w:tblPrEx>
          <w:tblW w:w="5000" w:type="pct"/>
        </w:tblPrEx>
        <w:tc>
          <w:tcPr>
            <w:tcW w:w="4535" w:type="dxa"/>
          </w:tcPr>
          <w:p w:rsidRPr="000B4EEF" w:rsidP="000B4EEF">
            <w:r w:rsidRPr="000B4EEF">
              <w:t>UETDRIS008 Install and maintain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UETDRIS007   Install and maintain distribution overhead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UETDRDU013   Joint, terminate and maintain high voltage underground polymeric cable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UETDRDU015   Joint, terminate and maintain low voltage underground polymeric cable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UETDRIS012   Install and maintain poles, structures and hardware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UETDREL005 Work safely in the vicinity of live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UETDREL003 Identify and apply controls for alternate supplies on the distribution network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UETDRIS018   Perform low voltage field switching operation to a given schedule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UETDRMP001 Apply access authority procedures to work on or near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UETDRMP002   Apply ESI safety rules, codes of practice and procedures for work on or near electrical apparatus</w:t>
            </w:r>
          </w:p>
          <w:p w:rsidRPr="000B4EEF" w:rsidP="000B4EEF"/>
        </w:tc>
      </w:tr>
      <w:tr>
        <w:tblPrEx>
          <w:tblW w:w="5000" w:type="pct"/>
        </w:tblPrEx>
        <w:tc>
          <w:tcPr>
            <w:tcW w:w="4535" w:type="dxa"/>
          </w:tcPr>
          <w:p w:rsidRPr="000B4EEF" w:rsidP="000B4EEF">
            <w:r w:rsidRPr="000B4EEF">
              <w:t>UETDRVC003 Control vegetation for powerline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AHCMOM213   Operate and maintain chainsaws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rsidRPr="000B4EEF" w:rsidP="000B4EEF"/>
        </w:tc>
      </w:tr>
      <w:tr>
        <w:tblPrEx>
          <w:tblW w:w="5000" w:type="pct"/>
        </w:tblPrEx>
        <w:tc>
          <w:tcPr>
            <w:tcW w:w="4535" w:type="dxa"/>
          </w:tcPr>
          <w:p w:rsidRPr="000B4EEF" w:rsidP="000B4EEF">
            <w:r w:rsidRPr="000B4EEF">
              <w:t>UETDRMP011 Testing of connections to low voltage electricity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UETDRIS010   Install and maintain low voltage overhead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UETDRIS011   Install and maintain low voltage underground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UETDRIS014   Install and replace energy meters and associated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UETDRMP014 Perform cable pit/trench/excavation rescue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HLTAID009   Provide cardiopulmonary resuscitation</w:t>
            </w:r>
          </w:p>
          <w:p w:rsidRPr="000B4EEF" w:rsidP="000B4EEF"/>
        </w:tc>
      </w:tr>
      <w:tr>
        <w:tblPrEx>
          <w:tblW w:w="5000" w:type="pct"/>
        </w:tblPrEx>
        <w:tc>
          <w:tcPr>
            <w:tcW w:w="4535" w:type="dxa"/>
          </w:tcPr>
          <w:p w:rsidRPr="000B4EEF" w:rsidP="000B4EEF">
            <w:r w:rsidRPr="000B4EEF">
              <w:t>UETDRMP016 Perform elevated work platform rescue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HLTAID009   Provide cardiopulmonary resuscitation</w:t>
            </w:r>
          </w:p>
          <w:p w:rsidRPr="000B4EEF" w:rsidP="000B4EEF"/>
        </w:tc>
      </w:tr>
      <w:tr>
        <w:tblPrEx>
          <w:tblW w:w="5000" w:type="pct"/>
        </w:tblPrEx>
        <w:tc>
          <w:tcPr>
            <w:tcW w:w="4535" w:type="dxa"/>
          </w:tcPr>
          <w:p w:rsidRPr="000B4EEF" w:rsidP="000B4EEF">
            <w:r w:rsidRPr="000B4EEF">
              <w:t>UETDRMP017 Perform pole top rescue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HLTAID009   Provide cardiopulmonary resuscitation</w:t>
            </w:r>
          </w:p>
          <w:p w:rsidRPr="000B4EEF" w:rsidP="000B4EEF"/>
        </w:tc>
      </w:tr>
      <w:tr>
        <w:tblPrEx>
          <w:tblW w:w="5000" w:type="pct"/>
        </w:tblPrEx>
        <w:tc>
          <w:tcPr>
            <w:tcW w:w="4535" w:type="dxa"/>
          </w:tcPr>
          <w:p w:rsidRPr="000B4EEF" w:rsidP="000B4EEF">
            <w:r w:rsidRPr="000B4EEF">
              <w:t>UETDRMP013 Working on energised low voltage underground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UETDRDU011   Joint and maintain energised low voltage underground polymeric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UETDRDU015   Joint, terminate and maintain low voltage underground polymeric cable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UETDRIS017 Perform high voltage field switching operation to a given schedule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UETDRIS018   Perform low voltage field switching operation to a given schedule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UEECD0046 Solve problems in single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UETDRIS010 Install and maintain low voltage overhead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UETDRMP019 Perform rescue from switchyard structures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HLTAID009   Provide cardiopulmonary resuscitation</w:t>
            </w:r>
          </w:p>
          <w:p w:rsidRPr="000B4EEF" w:rsidP="000B4EEF"/>
        </w:tc>
      </w:tr>
      <w:tr>
        <w:tblPrEx>
          <w:tblW w:w="5000" w:type="pct"/>
        </w:tblPrEx>
        <w:tc>
          <w:tcPr>
            <w:tcW w:w="4535" w:type="dxa"/>
          </w:tcPr>
          <w:p w:rsidRPr="000B4EEF" w:rsidP="000B4EEF">
            <w:r w:rsidRPr="000B4EEF">
              <w:t>UETDRIS007 Install and maintain distribution overhead conductors and cables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UETDRIS012   Install and maintain poles, structures and hardware</w:t>
            </w:r>
          </w:p>
          <w:p w:rsidRPr="000B4EEF" w:rsidP="000B4EEF"/>
        </w:tc>
      </w:tr>
      <w:tr>
        <w:tblPrEx>
          <w:tblW w:w="5000" w:type="pct"/>
        </w:tblPrEx>
        <w:tc>
          <w:tcPr>
            <w:tcW w:w="4535" w:type="dxa"/>
          </w:tcPr>
          <w:p w:rsidRPr="000B4EEF" w:rsidP="000B4EEF">
            <w:r w:rsidRPr="000B4EEF">
              <w:t>UETDREL004 Operate plant and equipment in the vicinity of live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UETDRDO005 Maintain overhead energised low voltage distribution network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UETDRIS007   Install and maintain distribution overhead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UETDRIS012   Install and maintain poles, structures and hardware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UETDRIS018 Perform low voltage field switching operation to a given schedule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UETDRIS015 Install low voltage mobile generator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UETDRDO006 Maintain, test and verify distribution overhead network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UETDRIS008   Install and maintain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UETDRIS007   Install and maintain distribution overhead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UETDRDO005   Maintain overhead energised low voltage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UETDRIS010   Install and maintain low voltage overhead services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UETDRDO001   Inspect overhead poles, structures and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UETDRIS012   Install and maintain poles, structures and hardware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UETDRMP012 Working on energised low voltage overhead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UETDRIS007   Install and maintain distribution overhead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UETDRDO005   Maintain overhead energised low voltage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UETDRIS012   Install and maintain poles, structures and hardware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UEECD0044 Solve problems in multiple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rsidRPr="000B4EEF" w:rsidP="000B4EEF"/>
        </w:tc>
      </w:tr>
      <w:tr>
        <w:tblPrEx>
          <w:tblW w:w="5000" w:type="pct"/>
        </w:tblPrEx>
        <w:tc>
          <w:tcPr>
            <w:tcW w:w="4535" w:type="dxa"/>
          </w:tcPr>
          <w:p w:rsidRPr="000B4EEF" w:rsidP="000B4EEF">
            <w:r w:rsidRPr="000B4EEF">
              <w:t>UETDRDO001 Inspect overhead poles, structures and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UETDRIS011 Install and maintain low voltage underground services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UETDRIS013 Install and maintain public lighting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UETDRIS007   Install and maintain distribution overhead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UETDRDO005   Maintain overhead energised low voltage conductors and cables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UETDRIS012   Install and maintain poles, structures and hardware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UETDRIS014 Install and replace energy meters and associated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UETDRIS012 Install and maintain poles, structures and hardware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UETDREL001   Apply sustainable energy and environmental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UETDREL004   Operate plant and equipment near live electrical conductors and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rsidRPr="000B4EEF" w:rsidP="000B4EEF"/>
        </w:tc>
      </w:tr>
      <w:tr>
        <w:tblPrEx>
          <w:tblW w:w="5000" w:type="pct"/>
        </w:tblPrEx>
        <w:tc>
          <w:tcPr>
            <w:tcW w:w="4535" w:type="dxa"/>
          </w:tcPr>
          <w:p w:rsidRPr="000B4EEF" w:rsidP="000B4EEF">
            <w:r w:rsidRPr="000B4EEF">
              <w:t>UETDRMP010 Provide first aid in an ESI environment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HLTAID009   Provide cardiopulmonary resuscitation</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UETDRMP020 Perform tower rescue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HLTAID009   Provide cardiopulmonary resuscitation</w:t>
            </w:r>
          </w:p>
          <w:p w:rsidRPr="000B4EEF" w:rsidP="000B4EEF"/>
        </w:tc>
      </w:tr>
      <w:tr>
        <w:tblPrEx>
          <w:tblW w:w="5000" w:type="pct"/>
        </w:tblPrEx>
        <w:tc>
          <w:tcPr>
            <w:tcW w:w="4535" w:type="dxa"/>
          </w:tcPr>
          <w:p w:rsidRPr="000B4EEF" w:rsidP="000B4EEF">
            <w:r w:rsidRPr="000B4EEF">
              <w:t>UEEEL0020 Solve problems in low voltage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UET30621 Certificate III in ESI - Distribution Overhead</w:t>
            </w:r>
          </w:p>
        </w:tc>
        <w:tc>
          <w:tcPr>
            <w:tcW w:w="2268" w:type="dxa"/>
          </w:tcPr>
          <w:p w:rsidP="002C2B22">
            <w:r>
              <w:t>UET30619 Certificate III in ESI - Power Systems - Distribution Overhead</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https://vetnet.gov.au/Pages/TrainingDocs.aspx?q=229bace1-b7bc-4653-9300-dffb13ecfad7</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21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21</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UET30621 Certificate III in ESI - Distribution Overhead</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11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229bace1-b7bc-4653-9300-dffb13ecfad7"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UET30621 Certificate III in ESI - Distribution Overhead</dc:title>
  <dc:subject>Release: 3</dc:subject>
  <dc:creator>Powering Skills Organisation</dc:creator>
  <cp:keywords>TPC v2.8.1-beta.1+1818.Branch.releases-2.8.Sha.07eb31a060428d339b379f0546433212e76c5ecd.07eb31a060428d339b379f0546433212e76c5ecd</cp:keywords>
  <cp:lastModifiedBy>TPC</cp:lastModifiedBy>
  <cp:revision>69</cp:revision>
  <dcterms:created xsi:type="dcterms:W3CDTF">2025-08-11T00:19:37Z</dcterms:created>
  <dcterms:modified xsi:type="dcterms:W3CDTF">2025-08-11T00:19:37Z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