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_589420"/>
    <w:bookmarkEnd w:id="0"/>
    <w:p w:rsidR="001001ED" w:rsidRDefault="001001ED" w:rsidP="001001ED">
      <w:pPr>
        <w:pStyle w:val="Title"/>
      </w:pPr>
      <w:r>
        <w:fldChar w:fldCharType="begin"/>
      </w:r>
      <w:r>
        <w:instrText xml:space="preserve"> TITLE   \* MERGEFORMAT </w:instrText>
      </w:r>
      <w:r>
        <w:fldChar w:fldCharType="separate"/>
      </w:r>
      <w:r>
        <w:t>HLT07 Health Training Package</w:t>
      </w:r>
      <w:r>
        <w:fldChar w:fldCharType="end"/>
      </w:r>
    </w:p>
    <w:p w:rsidR="001001ED" w:rsidRDefault="001001ED" w:rsidP="001001ED">
      <w:pPr>
        <w:pStyle w:val="Version"/>
        <w:sectPr w:rsidR="001001ED" w:rsidSect="007443A7">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5.1</w:t>
        </w:r>
      </w:fldSimple>
    </w:p>
    <w:p w:rsidR="001001ED" w:rsidRDefault="001001ED" w:rsidP="001001ED">
      <w:pPr>
        <w:pStyle w:val="TOCTitle"/>
      </w:pPr>
      <w:r>
        <w:lastRenderedPageBreak/>
        <w:t>Contents</w:t>
      </w:r>
    </w:p>
    <w:p w:rsidR="001001ED" w:rsidRDefault="001001ED" w:rsidP="001001ED">
      <w:pPr>
        <w:pStyle w:val="TableofFigures"/>
        <w:rPr>
          <w:rFonts w:asciiTheme="minorHAnsi" w:eastAsiaTheme="minorEastAsia" w:hAnsiTheme="minorHAnsi" w:cstheme="minorBidi"/>
          <w:b w:val="0"/>
          <w:noProof/>
          <w:szCs w:val="22"/>
          <w:lang w:eastAsia="en-AU"/>
        </w:rPr>
      </w:pPr>
      <w:r>
        <w:fldChar w:fldCharType="begin"/>
      </w:r>
      <w:r>
        <w:instrText xml:space="preserve"> TOC \h \z \t "SuperHeading" \c </w:instrText>
      </w:r>
      <w:r>
        <w:fldChar w:fldCharType="separate"/>
      </w:r>
      <w:hyperlink w:anchor="_Toc394309179" w:history="1">
        <w:r w:rsidRPr="00131C39">
          <w:rPr>
            <w:rStyle w:val="Hyperlink"/>
            <w:noProof/>
          </w:rPr>
          <w:t>Preliminary Information</w:t>
        </w:r>
        <w:r>
          <w:rPr>
            <w:noProof/>
            <w:webHidden/>
          </w:rPr>
          <w:tab/>
        </w:r>
        <w:r>
          <w:rPr>
            <w:noProof/>
            <w:webHidden/>
          </w:rPr>
          <w:fldChar w:fldCharType="begin"/>
        </w:r>
        <w:r>
          <w:rPr>
            <w:noProof/>
            <w:webHidden/>
          </w:rPr>
          <w:instrText xml:space="preserve"> PAGEREF _Toc394309179 \h </w:instrText>
        </w:r>
        <w:r>
          <w:rPr>
            <w:noProof/>
            <w:webHidden/>
          </w:rPr>
        </w:r>
        <w:r>
          <w:rPr>
            <w:noProof/>
            <w:webHidden/>
          </w:rPr>
          <w:fldChar w:fldCharType="separate"/>
        </w:r>
        <w:r>
          <w:rPr>
            <w:noProof/>
            <w:webHidden/>
          </w:rPr>
          <w:t>49</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80" w:history="1">
        <w:r w:rsidRPr="00131C39">
          <w:rPr>
            <w:rStyle w:val="Hyperlink"/>
            <w:noProof/>
          </w:rPr>
          <w:t>Summary of AQF qualifications in HLT07 Health Training Package</w:t>
        </w:r>
        <w:r>
          <w:rPr>
            <w:noProof/>
            <w:webHidden/>
          </w:rPr>
          <w:tab/>
        </w:r>
        <w:r>
          <w:rPr>
            <w:noProof/>
            <w:webHidden/>
          </w:rPr>
          <w:fldChar w:fldCharType="begin"/>
        </w:r>
        <w:r>
          <w:rPr>
            <w:noProof/>
            <w:webHidden/>
          </w:rPr>
          <w:instrText xml:space="preserve"> PAGEREF _Toc394309180 \h </w:instrText>
        </w:r>
        <w:r>
          <w:rPr>
            <w:noProof/>
            <w:webHidden/>
          </w:rPr>
        </w:r>
        <w:r>
          <w:rPr>
            <w:noProof/>
            <w:webHidden/>
          </w:rPr>
          <w:fldChar w:fldCharType="separate"/>
        </w:r>
        <w:r>
          <w:rPr>
            <w:noProof/>
            <w:webHidden/>
          </w:rPr>
          <w:t>50</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81" w:history="1">
        <w:r w:rsidRPr="00131C39">
          <w:rPr>
            <w:rStyle w:val="Hyperlink"/>
            <w:noProof/>
          </w:rPr>
          <w:t>Units of Competency in HLT07 Health Training Package and their pre-requisite requirements</w:t>
        </w:r>
        <w:r>
          <w:rPr>
            <w:noProof/>
            <w:webHidden/>
          </w:rPr>
          <w:tab/>
        </w:r>
        <w:r>
          <w:rPr>
            <w:noProof/>
            <w:webHidden/>
          </w:rPr>
          <w:fldChar w:fldCharType="begin"/>
        </w:r>
        <w:r>
          <w:rPr>
            <w:noProof/>
            <w:webHidden/>
          </w:rPr>
          <w:instrText xml:space="preserve"> PAGEREF _Toc394309181 \h </w:instrText>
        </w:r>
        <w:r>
          <w:rPr>
            <w:noProof/>
            <w:webHidden/>
          </w:rPr>
        </w:r>
        <w:r>
          <w:rPr>
            <w:noProof/>
            <w:webHidden/>
          </w:rPr>
          <w:fldChar w:fldCharType="separate"/>
        </w:r>
        <w:r>
          <w:rPr>
            <w:noProof/>
            <w:webHidden/>
          </w:rPr>
          <w:t>55</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82" w:history="1">
        <w:r w:rsidRPr="00131C39">
          <w:rPr>
            <w:rStyle w:val="Hyperlink"/>
            <w:noProof/>
          </w:rPr>
          <w:t>Imported Units of Competency in HLT07 Health Training Package</w:t>
        </w:r>
        <w:r>
          <w:rPr>
            <w:noProof/>
            <w:webHidden/>
          </w:rPr>
          <w:tab/>
        </w:r>
        <w:r>
          <w:rPr>
            <w:noProof/>
            <w:webHidden/>
          </w:rPr>
          <w:fldChar w:fldCharType="begin"/>
        </w:r>
        <w:r>
          <w:rPr>
            <w:noProof/>
            <w:webHidden/>
          </w:rPr>
          <w:instrText xml:space="preserve"> PAGEREF _Toc394309182 \h </w:instrText>
        </w:r>
        <w:r>
          <w:rPr>
            <w:noProof/>
            <w:webHidden/>
          </w:rPr>
        </w:r>
        <w:r>
          <w:rPr>
            <w:noProof/>
            <w:webHidden/>
          </w:rPr>
          <w:fldChar w:fldCharType="separate"/>
        </w:r>
        <w:r>
          <w:rPr>
            <w:noProof/>
            <w:webHidden/>
          </w:rPr>
          <w:t>87</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83" w:history="1">
        <w:r w:rsidRPr="00131C39">
          <w:rPr>
            <w:rStyle w:val="Hyperlink"/>
            <w:noProof/>
          </w:rPr>
          <w:t>Summary mapping of HLT07 Version 4.0 Health Training Package to HLT07 Version 5.1 Health Training Package</w:t>
        </w:r>
        <w:r>
          <w:rPr>
            <w:noProof/>
            <w:webHidden/>
          </w:rPr>
          <w:tab/>
        </w:r>
        <w:r>
          <w:rPr>
            <w:noProof/>
            <w:webHidden/>
          </w:rPr>
          <w:fldChar w:fldCharType="begin"/>
        </w:r>
        <w:r>
          <w:rPr>
            <w:noProof/>
            <w:webHidden/>
          </w:rPr>
          <w:instrText xml:space="preserve"> PAGEREF _Toc394309183 \h </w:instrText>
        </w:r>
        <w:r>
          <w:rPr>
            <w:noProof/>
            <w:webHidden/>
          </w:rPr>
        </w:r>
        <w:r>
          <w:rPr>
            <w:noProof/>
            <w:webHidden/>
          </w:rPr>
          <w:fldChar w:fldCharType="separate"/>
        </w:r>
        <w:r>
          <w:rPr>
            <w:noProof/>
            <w:webHidden/>
          </w:rPr>
          <w:t>114</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84" w:history="1">
        <w:r w:rsidRPr="00131C39">
          <w:rPr>
            <w:rStyle w:val="Hyperlink"/>
            <w:noProof/>
          </w:rPr>
          <w:t>Summary Mapping of HLT02 Health Training Package to HLT07 Health Training Package</w:t>
        </w:r>
        <w:r>
          <w:rPr>
            <w:noProof/>
            <w:webHidden/>
          </w:rPr>
          <w:tab/>
        </w:r>
        <w:r>
          <w:rPr>
            <w:noProof/>
            <w:webHidden/>
          </w:rPr>
          <w:fldChar w:fldCharType="begin"/>
        </w:r>
        <w:r>
          <w:rPr>
            <w:noProof/>
            <w:webHidden/>
          </w:rPr>
          <w:instrText xml:space="preserve"> PAGEREF _Toc394309184 \h </w:instrText>
        </w:r>
        <w:r>
          <w:rPr>
            <w:noProof/>
            <w:webHidden/>
          </w:rPr>
        </w:r>
        <w:r>
          <w:rPr>
            <w:noProof/>
            <w:webHidden/>
          </w:rPr>
          <w:fldChar w:fldCharType="separate"/>
        </w:r>
        <w:r>
          <w:rPr>
            <w:noProof/>
            <w:webHidden/>
          </w:rPr>
          <w:t>178</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85" w:history="1">
        <w:r w:rsidRPr="00131C39">
          <w:rPr>
            <w:rStyle w:val="Hyperlink"/>
            <w:noProof/>
          </w:rPr>
          <w:t>Overview</w:t>
        </w:r>
        <w:r>
          <w:rPr>
            <w:noProof/>
            <w:webHidden/>
          </w:rPr>
          <w:tab/>
        </w:r>
        <w:r>
          <w:rPr>
            <w:noProof/>
            <w:webHidden/>
          </w:rPr>
          <w:fldChar w:fldCharType="begin"/>
        </w:r>
        <w:r>
          <w:rPr>
            <w:noProof/>
            <w:webHidden/>
          </w:rPr>
          <w:instrText xml:space="preserve"> PAGEREF _Toc394309185 \h </w:instrText>
        </w:r>
        <w:r>
          <w:rPr>
            <w:noProof/>
            <w:webHidden/>
          </w:rPr>
        </w:r>
        <w:r>
          <w:rPr>
            <w:noProof/>
            <w:webHidden/>
          </w:rPr>
          <w:fldChar w:fldCharType="separate"/>
        </w:r>
        <w:r>
          <w:rPr>
            <w:noProof/>
            <w:webHidden/>
          </w:rPr>
          <w:t>244</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86" w:history="1">
        <w:r w:rsidRPr="00131C39">
          <w:rPr>
            <w:rStyle w:val="Hyperlink"/>
            <w:noProof/>
          </w:rPr>
          <w:t>Introduction to the HLT07 Health Training Package</w:t>
        </w:r>
        <w:r>
          <w:rPr>
            <w:noProof/>
            <w:webHidden/>
          </w:rPr>
          <w:tab/>
        </w:r>
        <w:r>
          <w:rPr>
            <w:noProof/>
            <w:webHidden/>
          </w:rPr>
          <w:fldChar w:fldCharType="begin"/>
        </w:r>
        <w:r>
          <w:rPr>
            <w:noProof/>
            <w:webHidden/>
          </w:rPr>
          <w:instrText xml:space="preserve"> PAGEREF _Toc394309186 \h </w:instrText>
        </w:r>
        <w:r>
          <w:rPr>
            <w:noProof/>
            <w:webHidden/>
          </w:rPr>
        </w:r>
        <w:r>
          <w:rPr>
            <w:noProof/>
            <w:webHidden/>
          </w:rPr>
          <w:fldChar w:fldCharType="separate"/>
        </w:r>
        <w:r>
          <w:rPr>
            <w:noProof/>
            <w:webHidden/>
          </w:rPr>
          <w:t>250</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87" w:history="1">
        <w:r w:rsidRPr="00131C39">
          <w:rPr>
            <w:rStyle w:val="Hyperlink"/>
            <w:noProof/>
          </w:rPr>
          <w:t>Assessment Guidelines</w:t>
        </w:r>
        <w:r>
          <w:rPr>
            <w:noProof/>
            <w:webHidden/>
          </w:rPr>
          <w:tab/>
        </w:r>
        <w:r>
          <w:rPr>
            <w:noProof/>
            <w:webHidden/>
          </w:rPr>
          <w:fldChar w:fldCharType="begin"/>
        </w:r>
        <w:r>
          <w:rPr>
            <w:noProof/>
            <w:webHidden/>
          </w:rPr>
          <w:instrText xml:space="preserve"> PAGEREF _Toc394309187 \h </w:instrText>
        </w:r>
        <w:r>
          <w:rPr>
            <w:noProof/>
            <w:webHidden/>
          </w:rPr>
        </w:r>
        <w:r>
          <w:rPr>
            <w:noProof/>
            <w:webHidden/>
          </w:rPr>
          <w:fldChar w:fldCharType="separate"/>
        </w:r>
        <w:r>
          <w:rPr>
            <w:noProof/>
            <w:webHidden/>
          </w:rPr>
          <w:t>255</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88" w:history="1">
        <w:r w:rsidRPr="00131C39">
          <w:rPr>
            <w:rStyle w:val="Hyperlink"/>
            <w:noProof/>
          </w:rPr>
          <w:t>Competency Standards</w:t>
        </w:r>
        <w:r>
          <w:rPr>
            <w:noProof/>
            <w:webHidden/>
          </w:rPr>
          <w:tab/>
        </w:r>
        <w:r>
          <w:rPr>
            <w:noProof/>
            <w:webHidden/>
          </w:rPr>
          <w:fldChar w:fldCharType="begin"/>
        </w:r>
        <w:r>
          <w:rPr>
            <w:noProof/>
            <w:webHidden/>
          </w:rPr>
          <w:instrText xml:space="preserve"> PAGEREF _Toc394309188 \h </w:instrText>
        </w:r>
        <w:r>
          <w:rPr>
            <w:noProof/>
            <w:webHidden/>
          </w:rPr>
        </w:r>
        <w:r>
          <w:rPr>
            <w:noProof/>
            <w:webHidden/>
          </w:rPr>
          <w:fldChar w:fldCharType="separate"/>
        </w:r>
        <w:r>
          <w:rPr>
            <w:noProof/>
            <w:webHidden/>
          </w:rPr>
          <w:t>278</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89" w:history="1">
        <w:r w:rsidRPr="00131C39">
          <w:rPr>
            <w:rStyle w:val="Hyperlink"/>
            <w:noProof/>
          </w:rPr>
          <w:t>Qualifications Framework</w:t>
        </w:r>
        <w:r>
          <w:rPr>
            <w:noProof/>
            <w:webHidden/>
          </w:rPr>
          <w:tab/>
        </w:r>
        <w:r>
          <w:rPr>
            <w:noProof/>
            <w:webHidden/>
          </w:rPr>
          <w:fldChar w:fldCharType="begin"/>
        </w:r>
        <w:r>
          <w:rPr>
            <w:noProof/>
            <w:webHidden/>
          </w:rPr>
          <w:instrText xml:space="preserve"> PAGEREF _Toc394309189 \h </w:instrText>
        </w:r>
        <w:r>
          <w:rPr>
            <w:noProof/>
            <w:webHidden/>
          </w:rPr>
        </w:r>
        <w:r>
          <w:rPr>
            <w:noProof/>
            <w:webHidden/>
          </w:rPr>
          <w:fldChar w:fldCharType="separate"/>
        </w:r>
        <w:r>
          <w:rPr>
            <w:noProof/>
            <w:webHidden/>
          </w:rPr>
          <w:t>287</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90" w:history="1">
        <w:r w:rsidRPr="00131C39">
          <w:rPr>
            <w:rStyle w:val="Hyperlink"/>
            <w:noProof/>
          </w:rPr>
          <w:t>Skill sets</w:t>
        </w:r>
        <w:r>
          <w:rPr>
            <w:noProof/>
            <w:webHidden/>
          </w:rPr>
          <w:tab/>
        </w:r>
        <w:r>
          <w:rPr>
            <w:noProof/>
            <w:webHidden/>
          </w:rPr>
          <w:fldChar w:fldCharType="begin"/>
        </w:r>
        <w:r>
          <w:rPr>
            <w:noProof/>
            <w:webHidden/>
          </w:rPr>
          <w:instrText xml:space="preserve"> PAGEREF _Toc394309190 \h </w:instrText>
        </w:r>
        <w:r>
          <w:rPr>
            <w:noProof/>
            <w:webHidden/>
          </w:rPr>
        </w:r>
        <w:r>
          <w:rPr>
            <w:noProof/>
            <w:webHidden/>
          </w:rPr>
          <w:fldChar w:fldCharType="separate"/>
        </w:r>
        <w:r>
          <w:rPr>
            <w:noProof/>
            <w:webHidden/>
          </w:rPr>
          <w:t>316</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91" w:history="1">
        <w:r w:rsidRPr="00131C39">
          <w:rPr>
            <w:rStyle w:val="Hyperlink"/>
            <w:noProof/>
          </w:rPr>
          <w:t>Introduction to the Employability Skills Qualification Summaries</w:t>
        </w:r>
        <w:r>
          <w:rPr>
            <w:noProof/>
            <w:webHidden/>
          </w:rPr>
          <w:tab/>
        </w:r>
        <w:r>
          <w:rPr>
            <w:noProof/>
            <w:webHidden/>
          </w:rPr>
          <w:fldChar w:fldCharType="begin"/>
        </w:r>
        <w:r>
          <w:rPr>
            <w:noProof/>
            <w:webHidden/>
          </w:rPr>
          <w:instrText xml:space="preserve"> PAGEREF _Toc394309191 \h </w:instrText>
        </w:r>
        <w:r>
          <w:rPr>
            <w:noProof/>
            <w:webHidden/>
          </w:rPr>
        </w:r>
        <w:r>
          <w:rPr>
            <w:noProof/>
            <w:webHidden/>
          </w:rPr>
          <w:fldChar w:fldCharType="separate"/>
        </w:r>
        <w:r>
          <w:rPr>
            <w:noProof/>
            <w:webHidden/>
          </w:rPr>
          <w:t>316</w:t>
        </w:r>
        <w:r>
          <w:rPr>
            <w:noProof/>
            <w:webHidden/>
          </w:rPr>
          <w:fldChar w:fldCharType="end"/>
        </w:r>
      </w:hyperlink>
    </w:p>
    <w:p w:rsidR="001001ED" w:rsidRDefault="001001ED" w:rsidP="001001ED">
      <w:pPr>
        <w:pStyle w:val="TableofFigures"/>
        <w:rPr>
          <w:rFonts w:asciiTheme="minorHAnsi" w:eastAsiaTheme="minorEastAsia" w:hAnsiTheme="minorHAnsi" w:cstheme="minorBidi"/>
          <w:b w:val="0"/>
          <w:noProof/>
          <w:szCs w:val="22"/>
          <w:lang w:eastAsia="en-AU"/>
        </w:rPr>
      </w:pPr>
      <w:hyperlink w:anchor="_Toc394309192" w:history="1">
        <w:r w:rsidRPr="00131C39">
          <w:rPr>
            <w:rStyle w:val="Hyperlink"/>
            <w:noProof/>
          </w:rPr>
          <w:t>Training Package Pathways</w:t>
        </w:r>
        <w:r>
          <w:rPr>
            <w:noProof/>
            <w:webHidden/>
          </w:rPr>
          <w:tab/>
        </w:r>
        <w:r>
          <w:rPr>
            <w:noProof/>
            <w:webHidden/>
          </w:rPr>
          <w:fldChar w:fldCharType="begin"/>
        </w:r>
        <w:r>
          <w:rPr>
            <w:noProof/>
            <w:webHidden/>
          </w:rPr>
          <w:instrText xml:space="preserve"> PAGEREF _Toc394309192 \h </w:instrText>
        </w:r>
        <w:r>
          <w:rPr>
            <w:noProof/>
            <w:webHidden/>
          </w:rPr>
        </w:r>
        <w:r>
          <w:rPr>
            <w:noProof/>
            <w:webHidden/>
          </w:rPr>
          <w:fldChar w:fldCharType="separate"/>
        </w:r>
        <w:r>
          <w:rPr>
            <w:noProof/>
            <w:webHidden/>
          </w:rPr>
          <w:t>460</w:t>
        </w:r>
        <w:r>
          <w:rPr>
            <w:noProof/>
            <w:webHidden/>
          </w:rPr>
          <w:fldChar w:fldCharType="end"/>
        </w:r>
      </w:hyperlink>
    </w:p>
    <w:p w:rsidR="001001ED" w:rsidRDefault="001001ED" w:rsidP="001001ED">
      <w:pPr>
        <w:pStyle w:val="TOC1"/>
        <w:sectPr w:rsidR="001001ED" w:rsidSect="007443A7">
          <w:headerReference w:type="default" r:id="rId13"/>
          <w:footerReference w:type="default" r:id="rId14"/>
          <w:pgSz w:w="11908" w:h="16833"/>
          <w:pgMar w:top="1700" w:right="1418" w:bottom="1700" w:left="1418" w:header="992" w:footer="992" w:gutter="0"/>
          <w:cols w:space="720"/>
          <w:noEndnote/>
          <w:docGrid w:linePitch="299"/>
        </w:sectPr>
      </w:pPr>
      <w:r>
        <w:fldChar w:fldCharType="end"/>
      </w:r>
    </w:p>
    <w:p w:rsidR="00000000" w:rsidRPr="007443A7" w:rsidRDefault="001001ED" w:rsidP="007443A7">
      <w:pPr>
        <w:pStyle w:val="Heading1"/>
      </w:pPr>
      <w:r w:rsidRPr="007443A7">
        <w:lastRenderedPageBreak/>
        <w:t>Modification History</w:t>
      </w:r>
    </w:p>
    <w:p w:rsidR="00000000" w:rsidRPr="007443A7" w:rsidRDefault="001001ED" w:rsidP="007443A7">
      <w:pPr>
        <w:pStyle w:val="Heading3"/>
      </w:pPr>
      <w:r w:rsidRPr="007443A7">
        <w:t>Version modification history</w:t>
      </w:r>
    </w:p>
    <w:p w:rsidR="00000000" w:rsidRPr="007443A7" w:rsidRDefault="001001ED" w:rsidP="007443A7">
      <w:pPr>
        <w:pStyle w:val="BodyText"/>
      </w:pPr>
      <w:r w:rsidRPr="007443A7">
        <w:t>The version details of this endorsed Training Package are in the table below.</w:t>
      </w:r>
      <w:r w:rsidRPr="007443A7">
        <w:rPr>
          <w:rStyle w:val="Emphasis"/>
        </w:rPr>
        <w:t xml:space="preserve"> </w:t>
      </w:r>
      <w:r w:rsidRPr="007443A7">
        <w:t>The latest information is at the top of the table.</w:t>
      </w:r>
    </w:p>
    <w:tbl>
      <w:tblPr>
        <w:tblW w:w="0" w:type="auto"/>
        <w:tblLayout w:type="fixed"/>
        <w:tblCellMar>
          <w:left w:w="62" w:type="dxa"/>
          <w:right w:w="62" w:type="dxa"/>
        </w:tblCellMar>
        <w:tblLook w:val="0000" w:firstRow="0" w:lastRow="0" w:firstColumn="0" w:lastColumn="0" w:noHBand="0" w:noVBand="0"/>
      </w:tblPr>
      <w:tblGrid>
        <w:gridCol w:w="900"/>
        <w:gridCol w:w="1170"/>
        <w:gridCol w:w="5940"/>
      </w:tblGrid>
      <w:tr w:rsidR="00000000" w:rsidTr="007443A7">
        <w:trPr>
          <w:tblHeader/>
        </w:trPr>
        <w:tc>
          <w:tcPr>
            <w:tcW w:w="90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rsidP="007443A7">
            <w:pPr>
              <w:pStyle w:val="BodyText"/>
            </w:pPr>
            <w:r w:rsidRPr="007443A7">
              <w:rPr>
                <w:rStyle w:val="SpecialBold"/>
              </w:rPr>
              <w:t>Version</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rsidP="007443A7">
            <w:pPr>
              <w:pStyle w:val="BodyText"/>
            </w:pPr>
            <w:r w:rsidRPr="007443A7">
              <w:rPr>
                <w:rStyle w:val="SpecialBold"/>
              </w:rPr>
              <w:t>Release Date</w:t>
            </w:r>
          </w:p>
        </w:tc>
        <w:tc>
          <w:tcPr>
            <w:tcW w:w="594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r w:rsidRPr="007443A7">
              <w:rPr>
                <w:rStyle w:val="SpecialBold"/>
              </w:rPr>
              <w:t>Comments</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5.1</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9 Sep 2013</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Addition of new skill set:</w:t>
            </w:r>
          </w:p>
          <w:p w:rsidR="00000000" w:rsidRPr="007443A7" w:rsidRDefault="001001ED" w:rsidP="007443A7">
            <w:pPr>
              <w:pStyle w:val="ListBullet"/>
            </w:pPr>
            <w:r w:rsidRPr="007443A7">
              <w:t>Aboriginal and/or Torres</w:t>
            </w:r>
            <w:r w:rsidRPr="007443A7">
              <w:t xml:space="preserve"> Strait Islander Community Nutrition and Food Security Skill Set</w:t>
            </w:r>
          </w:p>
          <w:p w:rsidR="00000000" w:rsidRPr="007443A7" w:rsidRDefault="001001ED" w:rsidP="007443A7">
            <w:pPr>
              <w:pStyle w:val="BodyText"/>
            </w:pPr>
          </w:p>
          <w:p w:rsidR="00000000" w:rsidRPr="007443A7" w:rsidRDefault="001001ED" w:rsidP="007443A7">
            <w:pPr>
              <w:pStyle w:val="BodyText"/>
            </w:pPr>
            <w:r w:rsidRPr="007443A7">
              <w:t>Amendments to qualifications:</w:t>
            </w:r>
          </w:p>
          <w:p w:rsidR="00000000" w:rsidRPr="007443A7" w:rsidRDefault="001001ED" w:rsidP="007443A7">
            <w:pPr>
              <w:pStyle w:val="ListBullet"/>
            </w:pPr>
            <w:r w:rsidRPr="007443A7">
              <w:t>Removal of licensing advice from HLT50512 - Diploma of Dental Technology</w:t>
            </w:r>
          </w:p>
          <w:p w:rsidR="00000000" w:rsidRPr="007443A7" w:rsidRDefault="001001ED" w:rsidP="007443A7">
            <w:pPr>
              <w:pStyle w:val="ListBullet"/>
            </w:pPr>
            <w:r w:rsidRPr="007443A7">
              <w:t>Updated licensing advice in HLT60412 - Advanced Diploma of Dental Prosthetics</w:t>
            </w:r>
          </w:p>
          <w:p w:rsidR="00000000" w:rsidRPr="007443A7" w:rsidRDefault="001001ED" w:rsidP="007443A7">
            <w:pPr>
              <w:pStyle w:val="BodyText"/>
            </w:pPr>
          </w:p>
          <w:p w:rsidR="00000000" w:rsidRPr="007443A7" w:rsidRDefault="001001ED" w:rsidP="007443A7">
            <w:pPr>
              <w:pStyle w:val="BodyText"/>
            </w:pPr>
            <w:r w:rsidRPr="007443A7">
              <w:t>ISC upgrades, including:</w:t>
            </w:r>
          </w:p>
          <w:p w:rsidR="00000000" w:rsidRPr="007443A7" w:rsidRDefault="001001ED" w:rsidP="007443A7">
            <w:pPr>
              <w:pStyle w:val="ListBullet"/>
            </w:pPr>
            <w:r w:rsidRPr="007443A7">
              <w:t>Updating of imported units and corrections to coding</w:t>
            </w:r>
          </w:p>
          <w:p w:rsidR="00000000" w:rsidRPr="007443A7" w:rsidRDefault="001001ED" w:rsidP="007443A7">
            <w:pPr>
              <w:pStyle w:val="ListBullet"/>
            </w:pPr>
            <w:r w:rsidRPr="007443A7">
              <w:t>Removal of superseded components</w:t>
            </w:r>
          </w:p>
          <w:p w:rsidR="00000000" w:rsidRPr="007443A7" w:rsidRDefault="001001ED" w:rsidP="007443A7">
            <w:pPr>
              <w:pStyle w:val="ListBullet"/>
            </w:pPr>
            <w:r w:rsidRPr="007443A7">
              <w:t>Minor changes and corrections to a range of components</w:t>
            </w:r>
          </w:p>
          <w:p w:rsidR="00000000" w:rsidRDefault="001001ED" w:rsidP="007443A7">
            <w:pPr>
              <w:pStyle w:val="BodyText"/>
              <w:rPr>
                <w:lang w:val="en-NZ"/>
              </w:rPr>
            </w:pP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5.0</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12 May 2012</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Addition of new skill set:</w:t>
            </w:r>
          </w:p>
          <w:p w:rsidR="00000000" w:rsidRPr="007443A7" w:rsidRDefault="001001ED" w:rsidP="007443A7">
            <w:pPr>
              <w:pStyle w:val="ListBullet"/>
            </w:pPr>
            <w:r w:rsidRPr="007443A7">
              <w:t>Ear and hearing health skills set for Abori</w:t>
            </w:r>
            <w:r w:rsidRPr="007443A7">
              <w:t>ginal and/or Torres Strait Islander health workers:</w:t>
            </w:r>
          </w:p>
          <w:p w:rsidR="00000000" w:rsidRPr="007443A7" w:rsidRDefault="001001ED" w:rsidP="007443A7">
            <w:pPr>
              <w:pStyle w:val="ListBullet"/>
            </w:pPr>
            <w:r w:rsidRPr="007443A7">
              <w:t>HLTAHW418B Provide information and strategies in hearing and ear health</w:t>
            </w:r>
          </w:p>
          <w:p w:rsidR="00000000" w:rsidRPr="007443A7" w:rsidRDefault="001001ED" w:rsidP="007443A7">
            <w:pPr>
              <w:pStyle w:val="ListBullet"/>
            </w:pPr>
            <w:r w:rsidRPr="007443A7">
              <w:t>HLTAU402DConduct screening hearing tests for industrial hearing loss</w:t>
            </w:r>
          </w:p>
          <w:p w:rsidR="00000000" w:rsidRPr="007443A7" w:rsidRDefault="001001ED" w:rsidP="007443A7">
            <w:pPr>
              <w:pStyle w:val="ListBullet"/>
            </w:pPr>
            <w:r w:rsidRPr="007443A7">
              <w:t>HLTAU501DConduct screening hearing tests for children</w:t>
            </w:r>
          </w:p>
          <w:p w:rsidR="00000000" w:rsidRPr="007443A7" w:rsidRDefault="001001ED" w:rsidP="007443A7">
            <w:pPr>
              <w:pStyle w:val="BodyText"/>
            </w:pPr>
          </w:p>
          <w:p w:rsidR="00000000" w:rsidRPr="007443A7" w:rsidRDefault="001001ED" w:rsidP="007443A7">
            <w:pPr>
              <w:pStyle w:val="BodyText"/>
            </w:pPr>
            <w:r w:rsidRPr="007443A7">
              <w:t>Addition of new units:</w:t>
            </w:r>
          </w:p>
          <w:p w:rsidR="00000000" w:rsidRPr="007443A7" w:rsidRDefault="001001ED" w:rsidP="007443A7">
            <w:pPr>
              <w:pStyle w:val="ListBullet"/>
            </w:pPr>
            <w:r w:rsidRPr="007443A7">
              <w:t xml:space="preserve">HLTPH315A Procure, store, maintain and distribute pharmaceutical stock added as a core to HLT31412 Certificate III in Hospital/Health Services Pharmacy Support </w:t>
            </w:r>
          </w:p>
          <w:p w:rsidR="00000000" w:rsidRPr="007443A7" w:rsidRDefault="001001ED" w:rsidP="007443A7">
            <w:pPr>
              <w:pStyle w:val="ListBullet"/>
            </w:pPr>
            <w:r w:rsidRPr="007443A7">
              <w:t xml:space="preserve">New cancer awareness unit for Aboriginal and/or Torres </w:t>
            </w:r>
            <w:r w:rsidRPr="007443A7">
              <w:lastRenderedPageBreak/>
              <w:t xml:space="preserve">Strait Islander </w:t>
            </w:r>
            <w:r w:rsidRPr="007443A7">
              <w:t>Health workers:</w:t>
            </w:r>
          </w:p>
          <w:p w:rsidR="00000000" w:rsidRPr="007443A7" w:rsidRDefault="001001ED" w:rsidP="007443A7">
            <w:pPr>
              <w:pStyle w:val="ListBullet"/>
            </w:pPr>
            <w:r w:rsidRPr="007443A7">
              <w:t>HLTAHW430A Provide information and support around cancer</w:t>
            </w:r>
          </w:p>
          <w:p w:rsidR="00000000" w:rsidRPr="007443A7" w:rsidRDefault="001001ED" w:rsidP="007443A7">
            <w:pPr>
              <w:pStyle w:val="ListBullet"/>
            </w:pPr>
            <w:r w:rsidRPr="007443A7">
              <w:t>New unit around breast cancer awareness for Aboriginal and/or Torres Strait Islander Health workers:</w:t>
            </w:r>
          </w:p>
          <w:p w:rsidR="00000000" w:rsidRPr="007443A7" w:rsidRDefault="001001ED" w:rsidP="007443A7">
            <w:pPr>
              <w:pStyle w:val="ListBullet"/>
            </w:pPr>
            <w:r w:rsidRPr="007443A7">
              <w:t>HLTAHW431A Provide information and support to women with breast cancer</w:t>
            </w:r>
          </w:p>
          <w:p w:rsidR="00000000" w:rsidRPr="007443A7" w:rsidRDefault="001001ED" w:rsidP="007443A7">
            <w:pPr>
              <w:pStyle w:val="BodyText"/>
            </w:pPr>
            <w:r w:rsidRPr="007443A7">
              <w:t>Amended qua</w:t>
            </w:r>
            <w:r w:rsidRPr="007443A7">
              <w:t>lifications:</w:t>
            </w:r>
          </w:p>
          <w:p w:rsidR="00000000" w:rsidRPr="007443A7" w:rsidRDefault="001001ED" w:rsidP="007443A7">
            <w:pPr>
              <w:pStyle w:val="ListBullet"/>
            </w:pPr>
            <w:r w:rsidRPr="007443A7">
              <w:t>Updated core unit HLTFA311A Apply first aid in the following qualifications:</w:t>
            </w:r>
          </w:p>
          <w:p w:rsidR="00000000" w:rsidRPr="007443A7" w:rsidRDefault="001001ED" w:rsidP="007443A7">
            <w:pPr>
              <w:pStyle w:val="ListBullet"/>
            </w:pPr>
            <w:r w:rsidRPr="007443A7">
              <w:t>HLT21312 Certificate II in Aboriginal and/or Torres Strait Islander Primary Health Care</w:t>
            </w:r>
          </w:p>
          <w:p w:rsidR="00000000" w:rsidRPr="007443A7" w:rsidRDefault="001001ED" w:rsidP="007443A7">
            <w:pPr>
              <w:pStyle w:val="ListBullet"/>
            </w:pPr>
            <w:r w:rsidRPr="007443A7">
              <w:t xml:space="preserve">HLT33212 Certificate III in Aboriginal and/or Torres Strait Islander Primary </w:t>
            </w:r>
            <w:r w:rsidRPr="007443A7">
              <w:t xml:space="preserve">Health Care </w:t>
            </w:r>
          </w:p>
          <w:p w:rsidR="00000000" w:rsidRPr="007443A7" w:rsidRDefault="001001ED" w:rsidP="007443A7">
            <w:pPr>
              <w:pStyle w:val="ListBullet"/>
            </w:pPr>
            <w:r w:rsidRPr="007443A7">
              <w:t xml:space="preserve">HLT21112 Certificate II in Emergency Medical Service First Response </w:t>
            </w:r>
          </w:p>
          <w:p w:rsidR="00000000" w:rsidRPr="007443A7" w:rsidRDefault="001001ED" w:rsidP="007443A7">
            <w:pPr>
              <w:pStyle w:val="ListBullet"/>
            </w:pPr>
            <w:r w:rsidRPr="007443A7">
              <w:t>HLT30212 Certificate III in Non-Emergency Client Transport</w:t>
            </w:r>
          </w:p>
          <w:p w:rsidR="00000000" w:rsidRPr="007443A7" w:rsidRDefault="001001ED" w:rsidP="007443A7">
            <w:pPr>
              <w:pStyle w:val="ListBullet"/>
            </w:pPr>
            <w:r w:rsidRPr="007443A7">
              <w:t>HLT41312 Certificate IV in Audiometric Assessment</w:t>
            </w:r>
          </w:p>
          <w:p w:rsidR="00000000" w:rsidRPr="007443A7" w:rsidRDefault="001001ED" w:rsidP="007443A7">
            <w:pPr>
              <w:pStyle w:val="ListBullet"/>
            </w:pPr>
            <w:r w:rsidRPr="007443A7">
              <w:t>HLT42712 Certificate IV in Aromatherapy</w:t>
            </w:r>
          </w:p>
          <w:p w:rsidR="00000000" w:rsidRPr="007443A7" w:rsidRDefault="001001ED" w:rsidP="007443A7">
            <w:pPr>
              <w:pStyle w:val="ListBullet"/>
            </w:pPr>
            <w:r w:rsidRPr="007443A7">
              <w:t>HLT41212 Certificate IV i</w:t>
            </w:r>
            <w:r w:rsidRPr="007443A7">
              <w:t>n Ayurvedic Lifestyle Consultation</w:t>
            </w:r>
          </w:p>
          <w:p w:rsidR="00000000" w:rsidRPr="007443A7" w:rsidRDefault="001001ED" w:rsidP="007443A7">
            <w:pPr>
              <w:pStyle w:val="ListBullet"/>
            </w:pPr>
            <w:r w:rsidRPr="007443A7">
              <w:t xml:space="preserve">HLT60712 Advanced Diploma of Ayurveda </w:t>
            </w:r>
          </w:p>
          <w:p w:rsidR="00000000" w:rsidRPr="007443A7" w:rsidRDefault="001001ED" w:rsidP="007443A7">
            <w:pPr>
              <w:pStyle w:val="ListBullet"/>
            </w:pPr>
            <w:r w:rsidRPr="007443A7">
              <w:t>HLT60612 Advanced Diploma of Homoeopathy</w:t>
            </w:r>
          </w:p>
          <w:p w:rsidR="00000000" w:rsidRPr="007443A7" w:rsidRDefault="001001ED" w:rsidP="007443A7">
            <w:pPr>
              <w:pStyle w:val="ListBullet"/>
            </w:pPr>
            <w:r w:rsidRPr="007443A7">
              <w:t>HLT42812 Certificate IV in Kinesiology</w:t>
            </w:r>
          </w:p>
          <w:p w:rsidR="00000000" w:rsidRPr="007443A7" w:rsidRDefault="001001ED" w:rsidP="007443A7">
            <w:pPr>
              <w:pStyle w:val="ListBullet"/>
            </w:pPr>
            <w:r w:rsidRPr="007443A7">
              <w:t>HLT40312 Certificate IV in Massage Therapy Practice</w:t>
            </w:r>
          </w:p>
          <w:p w:rsidR="00000000" w:rsidRPr="007443A7" w:rsidRDefault="001001ED" w:rsidP="007443A7">
            <w:pPr>
              <w:pStyle w:val="ListBullet"/>
            </w:pPr>
            <w:r w:rsidRPr="007443A7">
              <w:t>HLT43012 Certificate IV in Dental Assisting</w:t>
            </w:r>
          </w:p>
          <w:p w:rsidR="00000000" w:rsidRPr="007443A7" w:rsidRDefault="001001ED" w:rsidP="007443A7">
            <w:pPr>
              <w:pStyle w:val="ListBullet"/>
            </w:pPr>
            <w:r w:rsidRPr="007443A7">
              <w:t>HLT60512 Advanced Diploma of Naturopathy</w:t>
            </w:r>
          </w:p>
          <w:p w:rsidR="00000000" w:rsidRPr="007443A7" w:rsidRDefault="001001ED" w:rsidP="007443A7">
            <w:pPr>
              <w:pStyle w:val="ListBullet"/>
            </w:pPr>
            <w:r w:rsidRPr="007443A7">
              <w:t>HLT61012 Advanced Diploma of Nutritional Medicine</w:t>
            </w:r>
          </w:p>
          <w:p w:rsidR="00000000" w:rsidRPr="007443A7" w:rsidRDefault="001001ED" w:rsidP="007443A7">
            <w:pPr>
              <w:pStyle w:val="ListBullet"/>
            </w:pPr>
            <w:r w:rsidRPr="007443A7">
              <w:t>HLT51712 Diploma of Reflexology</w:t>
            </w:r>
          </w:p>
          <w:p w:rsidR="00000000" w:rsidRPr="007443A7" w:rsidRDefault="001001ED" w:rsidP="007443A7">
            <w:pPr>
              <w:pStyle w:val="ListBullet"/>
            </w:pPr>
            <w:r w:rsidRPr="007443A7">
              <w:t>HLT50212 Diploma of Shiatsu and Oriental Therapies</w:t>
            </w:r>
          </w:p>
          <w:p w:rsidR="00000000" w:rsidRPr="007443A7" w:rsidRDefault="001001ED" w:rsidP="007443A7">
            <w:pPr>
              <w:pStyle w:val="ListBullet"/>
            </w:pPr>
            <w:r w:rsidRPr="007443A7">
              <w:t>HLT50112 Diploma of Traditional Chinese Medicine Remedial Massage (An Mo Tui Na)</w:t>
            </w:r>
          </w:p>
          <w:p w:rsidR="00000000" w:rsidRPr="007443A7" w:rsidRDefault="001001ED" w:rsidP="007443A7">
            <w:pPr>
              <w:pStyle w:val="ListBullet"/>
            </w:pPr>
            <w:r w:rsidRPr="007443A7">
              <w:t>H</w:t>
            </w:r>
            <w:r w:rsidRPr="007443A7">
              <w:t>LT60112 Advanced Diploma of Western Herbal Medicine</w:t>
            </w:r>
          </w:p>
          <w:p w:rsidR="00000000" w:rsidRPr="007443A7" w:rsidRDefault="001001ED" w:rsidP="007443A7">
            <w:pPr>
              <w:pStyle w:val="ListBullet"/>
            </w:pPr>
            <w:r w:rsidRPr="007443A7">
              <w:t>HLT31812 Certificate III in Dental Assisting</w:t>
            </w:r>
          </w:p>
          <w:p w:rsidR="00000000" w:rsidRPr="007443A7" w:rsidRDefault="001001ED" w:rsidP="007443A7">
            <w:pPr>
              <w:pStyle w:val="ListBullet"/>
            </w:pPr>
            <w:r w:rsidRPr="007443A7">
              <w:t>HLT60412 Advanced Diploma of Dental Prosthetics</w:t>
            </w:r>
          </w:p>
          <w:p w:rsidR="00000000" w:rsidRPr="007443A7" w:rsidRDefault="001001ED" w:rsidP="007443A7">
            <w:pPr>
              <w:pStyle w:val="ListBullet"/>
            </w:pPr>
            <w:r w:rsidRPr="007443A7">
              <w:t>HLT43312 Certificate IV in Medical Practice Assisting</w:t>
            </w:r>
          </w:p>
          <w:p w:rsidR="00000000" w:rsidRPr="007443A7" w:rsidRDefault="001001ED" w:rsidP="007443A7">
            <w:pPr>
              <w:pStyle w:val="ListBullet"/>
            </w:pPr>
            <w:r w:rsidRPr="007443A7">
              <w:t xml:space="preserve">HLT32612 Certificate III in Pathology </w:t>
            </w:r>
          </w:p>
          <w:p w:rsidR="00000000" w:rsidRPr="007443A7" w:rsidRDefault="001001ED" w:rsidP="007443A7">
            <w:pPr>
              <w:pStyle w:val="ListBullet"/>
            </w:pPr>
            <w:r w:rsidRPr="007443A7">
              <w:t>HLT43612 Certifica</w:t>
            </w:r>
            <w:r w:rsidRPr="007443A7">
              <w:t xml:space="preserve">te IV in Rehabilitation and </w:t>
            </w:r>
            <w:r w:rsidRPr="007443A7">
              <w:lastRenderedPageBreak/>
              <w:t>Assistive Technology</w:t>
            </w:r>
          </w:p>
          <w:p w:rsidR="00000000" w:rsidRPr="007443A7" w:rsidRDefault="001001ED" w:rsidP="007443A7">
            <w:pPr>
              <w:pStyle w:val="ListBullet"/>
            </w:pPr>
            <w:r w:rsidRPr="007443A7">
              <w:t>HLT42112 Certificate IV in Cardiac Technology</w:t>
            </w:r>
          </w:p>
          <w:p w:rsidR="00000000" w:rsidRPr="007443A7" w:rsidRDefault="001001ED" w:rsidP="007443A7">
            <w:pPr>
              <w:pStyle w:val="ListBullet"/>
            </w:pPr>
            <w:r w:rsidRPr="007443A7">
              <w:t>HLT32712 Certificate III in Dental Laboratory Assisting</w:t>
            </w:r>
          </w:p>
          <w:p w:rsidR="00000000" w:rsidRPr="007443A7" w:rsidRDefault="001001ED" w:rsidP="007443A7">
            <w:pPr>
              <w:pStyle w:val="ListBullet"/>
            </w:pPr>
            <w:r w:rsidRPr="007443A7">
              <w:t>HLT50512 Diploma of Dental Technology</w:t>
            </w:r>
          </w:p>
          <w:p w:rsidR="00000000" w:rsidRPr="007443A7" w:rsidRDefault="001001ED" w:rsidP="007443A7">
            <w:pPr>
              <w:pStyle w:val="ListBullet"/>
            </w:pPr>
            <w:r w:rsidRPr="007443A7">
              <w:t>HLT41912 Certificate IV in Sleep Technology</w:t>
            </w:r>
          </w:p>
          <w:p w:rsidR="00000000" w:rsidRPr="007443A7" w:rsidRDefault="001001ED" w:rsidP="007443A7">
            <w:pPr>
              <w:pStyle w:val="ListBullet"/>
            </w:pPr>
            <w:r w:rsidRPr="007443A7">
              <w:t>HLT31912 Certificate II</w:t>
            </w:r>
            <w:r w:rsidRPr="007443A7">
              <w:t xml:space="preserve">I in Ambulance Communications (Call-Taking) </w:t>
            </w:r>
          </w:p>
          <w:p w:rsidR="00000000" w:rsidRPr="007443A7" w:rsidRDefault="001001ED" w:rsidP="007443A7">
            <w:pPr>
              <w:pStyle w:val="ListBullet"/>
            </w:pPr>
            <w:r w:rsidRPr="007443A7">
              <w:t xml:space="preserve">HLT51612 Diploma of Nursing (Enrolled/Division 2 nursing) </w:t>
            </w:r>
          </w:p>
          <w:p w:rsidR="00000000" w:rsidRPr="007443A7" w:rsidRDefault="001001ED" w:rsidP="007443A7">
            <w:pPr>
              <w:pStyle w:val="BodyText"/>
            </w:pPr>
          </w:p>
          <w:p w:rsidR="00000000" w:rsidRPr="007443A7" w:rsidRDefault="001001ED" w:rsidP="007443A7">
            <w:pPr>
              <w:pStyle w:val="ListBullet"/>
            </w:pPr>
            <w:r w:rsidRPr="007443A7">
              <w:t>Updated core unit HLTFA412A Apply advanced first aid in the following qualifications:</w:t>
            </w:r>
          </w:p>
          <w:p w:rsidR="00000000" w:rsidRPr="007443A7" w:rsidRDefault="001001ED" w:rsidP="007443A7">
            <w:pPr>
              <w:pStyle w:val="ListBullet"/>
            </w:pPr>
            <w:r w:rsidRPr="007443A7">
              <w:t>HLT21112 Certificate II in Emergency Medical Service First Response</w:t>
            </w:r>
          </w:p>
          <w:p w:rsidR="00000000" w:rsidRPr="007443A7" w:rsidRDefault="001001ED" w:rsidP="007443A7">
            <w:pPr>
              <w:pStyle w:val="ListBullet"/>
            </w:pPr>
            <w:r w:rsidRPr="007443A7">
              <w:t>HLT30212 Certificate III in Non-Emergency Client Transport</w:t>
            </w:r>
          </w:p>
          <w:p w:rsidR="00000000" w:rsidRPr="007443A7" w:rsidRDefault="001001ED" w:rsidP="007443A7">
            <w:pPr>
              <w:pStyle w:val="ListBullet"/>
            </w:pPr>
            <w:r w:rsidRPr="007443A7">
              <w:t>HLT31912 Certificate III in Ambulance Communications (Call-Taking)</w:t>
            </w:r>
          </w:p>
          <w:p w:rsidR="00000000" w:rsidRPr="007443A7" w:rsidRDefault="001001ED" w:rsidP="007443A7">
            <w:pPr>
              <w:pStyle w:val="ListBullet"/>
            </w:pPr>
            <w:r w:rsidRPr="007443A7">
              <w:t>HLT41112 Certificate IV in Ambulance Communications</w:t>
            </w:r>
          </w:p>
          <w:p w:rsidR="00000000" w:rsidRPr="007443A7" w:rsidRDefault="001001ED" w:rsidP="007443A7">
            <w:pPr>
              <w:pStyle w:val="ListBullet"/>
            </w:pPr>
            <w:r w:rsidRPr="007443A7">
              <w:t>HLT43112 C</w:t>
            </w:r>
            <w:r w:rsidRPr="007443A7">
              <w:t>ertificate IV in Defence Health Care</w:t>
            </w:r>
          </w:p>
          <w:p w:rsidR="00000000" w:rsidRPr="007443A7" w:rsidRDefault="001001ED" w:rsidP="007443A7">
            <w:pPr>
              <w:pStyle w:val="BodyText"/>
            </w:pPr>
          </w:p>
          <w:p w:rsidR="00000000" w:rsidRPr="007443A7" w:rsidRDefault="001001ED" w:rsidP="007443A7">
            <w:pPr>
              <w:pStyle w:val="ListBullet"/>
            </w:pPr>
            <w:r w:rsidRPr="007443A7">
              <w:t>Updated core WHS units in the following qualifications:</w:t>
            </w:r>
          </w:p>
          <w:p w:rsidR="00000000" w:rsidRPr="007443A7" w:rsidRDefault="001001ED" w:rsidP="007443A7">
            <w:pPr>
              <w:pStyle w:val="ListBullet"/>
            </w:pPr>
            <w:r w:rsidRPr="007443A7">
              <w:t>HLT20912 Certificate II in Population Health</w:t>
            </w:r>
          </w:p>
          <w:p w:rsidR="00000000" w:rsidRPr="007443A7" w:rsidRDefault="001001ED" w:rsidP="007443A7">
            <w:pPr>
              <w:pStyle w:val="ListBullet"/>
            </w:pPr>
            <w:r w:rsidRPr="007443A7">
              <w:t>HLT21012 Certificate II in Indigenous Environmental Health</w:t>
            </w:r>
          </w:p>
          <w:p w:rsidR="00000000" w:rsidRPr="007443A7" w:rsidRDefault="001001ED" w:rsidP="007443A7">
            <w:pPr>
              <w:pStyle w:val="ListBullet"/>
            </w:pPr>
            <w:r w:rsidRPr="007443A7">
              <w:t>HLT21112 Certificate II in Emergency Medical Service Firs</w:t>
            </w:r>
            <w:r w:rsidRPr="007443A7">
              <w:t xml:space="preserve">t Response </w:t>
            </w:r>
          </w:p>
          <w:p w:rsidR="00000000" w:rsidRPr="007443A7" w:rsidRDefault="001001ED" w:rsidP="007443A7">
            <w:pPr>
              <w:pStyle w:val="ListBullet"/>
            </w:pPr>
            <w:r w:rsidRPr="007443A7">
              <w:t>HLT21212 Certificate II in Health Support Services</w:t>
            </w:r>
          </w:p>
          <w:p w:rsidR="00000000" w:rsidRPr="007443A7" w:rsidRDefault="001001ED" w:rsidP="007443A7">
            <w:pPr>
              <w:pStyle w:val="ListBullet"/>
            </w:pPr>
            <w:r w:rsidRPr="007443A7">
              <w:t xml:space="preserve">HLT21312 Certificate II in Aboriginal and/or Torres Strait Islander Primary Health Care </w:t>
            </w:r>
          </w:p>
          <w:p w:rsidR="00000000" w:rsidRPr="007443A7" w:rsidRDefault="001001ED" w:rsidP="007443A7">
            <w:pPr>
              <w:pStyle w:val="ListBullet"/>
            </w:pPr>
            <w:r w:rsidRPr="007443A7">
              <w:t xml:space="preserve">HLT30212 Certificate III in Non-Emergency Client Transport </w:t>
            </w:r>
          </w:p>
          <w:p w:rsidR="00000000" w:rsidRPr="007443A7" w:rsidRDefault="001001ED" w:rsidP="007443A7">
            <w:pPr>
              <w:pStyle w:val="ListBullet"/>
            </w:pPr>
            <w:r w:rsidRPr="007443A7">
              <w:t>HLT31112 Certificate III in Sterilisation Se</w:t>
            </w:r>
            <w:r w:rsidRPr="007443A7">
              <w:t>rvices</w:t>
            </w:r>
          </w:p>
          <w:p w:rsidR="00000000" w:rsidRPr="007443A7" w:rsidRDefault="001001ED" w:rsidP="007443A7">
            <w:pPr>
              <w:pStyle w:val="ListBullet"/>
            </w:pPr>
            <w:r w:rsidRPr="007443A7">
              <w:t>HLT31512 Certificate III in Nutrition and Dietetic Assistance</w:t>
            </w:r>
          </w:p>
          <w:p w:rsidR="00000000" w:rsidRPr="007443A7" w:rsidRDefault="001001ED" w:rsidP="007443A7">
            <w:pPr>
              <w:pStyle w:val="ListBullet"/>
            </w:pPr>
            <w:r w:rsidRPr="007443A7">
              <w:t>HLT31812 Certificate III in Dental Assisting</w:t>
            </w:r>
          </w:p>
          <w:p w:rsidR="00000000" w:rsidRPr="007443A7" w:rsidRDefault="001001ED" w:rsidP="007443A7">
            <w:pPr>
              <w:pStyle w:val="ListBullet"/>
            </w:pPr>
            <w:r w:rsidRPr="007443A7">
              <w:t>HLT32012 Certificate III in Mortuary Theatre Practice</w:t>
            </w:r>
          </w:p>
          <w:p w:rsidR="00000000" w:rsidRPr="007443A7" w:rsidRDefault="001001ED" w:rsidP="007443A7">
            <w:pPr>
              <w:pStyle w:val="ListBullet"/>
            </w:pPr>
            <w:r w:rsidRPr="007443A7">
              <w:t xml:space="preserve">HLT32112 Certificate III in Prosthetic/Orthotic </w:t>
            </w:r>
            <w:r w:rsidRPr="007443A7">
              <w:lastRenderedPageBreak/>
              <w:t>Technology</w:t>
            </w:r>
          </w:p>
          <w:p w:rsidR="00000000" w:rsidRPr="007443A7" w:rsidRDefault="001001ED" w:rsidP="007443A7">
            <w:pPr>
              <w:pStyle w:val="ListBullet"/>
            </w:pPr>
            <w:r w:rsidRPr="007443A7">
              <w:t>HLT32212 Certificate III in P</w:t>
            </w:r>
            <w:r w:rsidRPr="007443A7">
              <w:t>opulation Health</w:t>
            </w:r>
          </w:p>
          <w:p w:rsidR="00000000" w:rsidRPr="007443A7" w:rsidRDefault="001001ED" w:rsidP="007443A7">
            <w:pPr>
              <w:pStyle w:val="ListBullet"/>
            </w:pPr>
            <w:r w:rsidRPr="007443A7">
              <w:t>HLT32312 Certificate III in Indigenous Environmental Health</w:t>
            </w:r>
          </w:p>
          <w:p w:rsidR="00000000" w:rsidRPr="007443A7" w:rsidRDefault="001001ED" w:rsidP="007443A7">
            <w:pPr>
              <w:pStyle w:val="ListBullet"/>
            </w:pPr>
            <w:r w:rsidRPr="007443A7">
              <w:t>HLT32412 Certificate III in Allied Health Assistance</w:t>
            </w:r>
          </w:p>
          <w:p w:rsidR="00000000" w:rsidRPr="007443A7" w:rsidRDefault="001001ED" w:rsidP="007443A7">
            <w:pPr>
              <w:pStyle w:val="ListBullet"/>
            </w:pPr>
            <w:r w:rsidRPr="007443A7">
              <w:t>HLT32512 Certificate III in Health Services Assistance</w:t>
            </w:r>
          </w:p>
          <w:p w:rsidR="00000000" w:rsidRPr="007443A7" w:rsidRDefault="001001ED" w:rsidP="007443A7">
            <w:pPr>
              <w:pStyle w:val="ListBullet"/>
            </w:pPr>
            <w:r w:rsidRPr="007443A7">
              <w:t>HLT32612 Certificate III in Pathology</w:t>
            </w:r>
          </w:p>
          <w:p w:rsidR="00000000" w:rsidRPr="007443A7" w:rsidRDefault="001001ED" w:rsidP="007443A7">
            <w:pPr>
              <w:pStyle w:val="ListBullet"/>
            </w:pPr>
            <w:r w:rsidRPr="007443A7">
              <w:t>HLT32712 Certificate III in Dental Laboratory Assisting</w:t>
            </w:r>
          </w:p>
          <w:p w:rsidR="00000000" w:rsidRPr="007443A7" w:rsidRDefault="001001ED" w:rsidP="007443A7">
            <w:pPr>
              <w:pStyle w:val="ListBullet"/>
            </w:pPr>
            <w:r w:rsidRPr="007443A7">
              <w:t>HLT32812 Certificate III in Health Support Services</w:t>
            </w:r>
          </w:p>
          <w:p w:rsidR="00000000" w:rsidRPr="007443A7" w:rsidRDefault="001001ED" w:rsidP="007443A7">
            <w:pPr>
              <w:pStyle w:val="ListBullet"/>
            </w:pPr>
            <w:r w:rsidRPr="007443A7">
              <w:t>HLT32912 Certificate III in Health Administration</w:t>
            </w:r>
          </w:p>
          <w:p w:rsidR="00000000" w:rsidRPr="007443A7" w:rsidRDefault="001001ED" w:rsidP="007443A7">
            <w:pPr>
              <w:pStyle w:val="ListBullet"/>
            </w:pPr>
            <w:r w:rsidRPr="007443A7">
              <w:t>HLT33112 Certificate III in Basic Health Care</w:t>
            </w:r>
          </w:p>
          <w:p w:rsidR="00000000" w:rsidRPr="007443A7" w:rsidRDefault="001001ED" w:rsidP="007443A7">
            <w:pPr>
              <w:pStyle w:val="ListBullet"/>
            </w:pPr>
            <w:r w:rsidRPr="007443A7">
              <w:t>HLT33212 Certificate III in Aboriginal and/or Torres</w:t>
            </w:r>
            <w:r w:rsidRPr="007443A7">
              <w:t xml:space="preserve"> Strait Islander Primary Health Care </w:t>
            </w:r>
          </w:p>
          <w:p w:rsidR="00000000" w:rsidRPr="007443A7" w:rsidRDefault="001001ED" w:rsidP="007443A7">
            <w:pPr>
              <w:pStyle w:val="ListBullet"/>
            </w:pPr>
            <w:r w:rsidRPr="007443A7">
              <w:t>HLT42512 Certificate IV in Allied Health Assistance</w:t>
            </w:r>
          </w:p>
          <w:p w:rsidR="00000000" w:rsidRPr="007443A7" w:rsidRDefault="001001ED" w:rsidP="007443A7">
            <w:pPr>
              <w:pStyle w:val="ListBullet"/>
            </w:pPr>
            <w:r w:rsidRPr="007443A7">
              <w:t>HLT40312  Certificate IV in Massage Therapy Practice</w:t>
            </w:r>
          </w:p>
          <w:p w:rsidR="00000000" w:rsidRPr="007443A7" w:rsidRDefault="001001ED" w:rsidP="007443A7">
            <w:pPr>
              <w:pStyle w:val="ListBullet"/>
            </w:pPr>
            <w:r w:rsidRPr="007443A7">
              <w:t>HLT40412 Certificate IV in Health Supervision</w:t>
            </w:r>
          </w:p>
          <w:p w:rsidR="00000000" w:rsidRPr="007443A7" w:rsidRDefault="001001ED" w:rsidP="007443A7">
            <w:pPr>
              <w:pStyle w:val="ListBullet"/>
            </w:pPr>
            <w:r w:rsidRPr="007443A7">
              <w:t xml:space="preserve">HLT41012 Certificate IV in Health Care (Ambulance) </w:t>
            </w:r>
          </w:p>
          <w:p w:rsidR="00000000" w:rsidRPr="007443A7" w:rsidRDefault="001001ED" w:rsidP="007443A7">
            <w:pPr>
              <w:pStyle w:val="ListBullet"/>
            </w:pPr>
            <w:r w:rsidRPr="007443A7">
              <w:t>HLT41212 Certif</w:t>
            </w:r>
            <w:r w:rsidRPr="007443A7">
              <w:t>icate IV in Ayurvedic Lifestyle Consultation</w:t>
            </w:r>
          </w:p>
          <w:p w:rsidR="00000000" w:rsidRPr="007443A7" w:rsidRDefault="001001ED" w:rsidP="007443A7">
            <w:pPr>
              <w:pStyle w:val="ListBullet"/>
            </w:pPr>
            <w:r w:rsidRPr="007443A7">
              <w:t>HLT41512 Certificate IV in Hyperbaric Technology</w:t>
            </w:r>
          </w:p>
          <w:p w:rsidR="00000000" w:rsidRPr="007443A7" w:rsidRDefault="001001ED" w:rsidP="007443A7">
            <w:pPr>
              <w:pStyle w:val="ListBullet"/>
            </w:pPr>
            <w:r w:rsidRPr="007443A7">
              <w:t>HLT41712 Certificate IV in Neurophysiology Technology</w:t>
            </w:r>
          </w:p>
          <w:p w:rsidR="00000000" w:rsidRPr="007443A7" w:rsidRDefault="001001ED" w:rsidP="007443A7">
            <w:pPr>
              <w:pStyle w:val="ListBullet"/>
            </w:pPr>
            <w:r w:rsidRPr="007443A7">
              <w:t>HLT41812 Certificate IV in Pathology</w:t>
            </w:r>
          </w:p>
          <w:p w:rsidR="00000000" w:rsidRPr="007443A7" w:rsidRDefault="001001ED" w:rsidP="007443A7">
            <w:pPr>
              <w:pStyle w:val="ListBullet"/>
            </w:pPr>
            <w:r w:rsidRPr="007443A7">
              <w:t>HLT41912 Certificate IV in Sleep Technology</w:t>
            </w:r>
          </w:p>
          <w:p w:rsidR="00000000" w:rsidRPr="007443A7" w:rsidRDefault="001001ED" w:rsidP="007443A7">
            <w:pPr>
              <w:pStyle w:val="ListBullet"/>
            </w:pPr>
            <w:r w:rsidRPr="007443A7">
              <w:t xml:space="preserve">HLT42012 Certificate IV in </w:t>
            </w:r>
            <w:r w:rsidRPr="007443A7">
              <w:t>Operating Theatre Technical Support</w:t>
            </w:r>
          </w:p>
          <w:p w:rsidR="00000000" w:rsidRPr="007443A7" w:rsidRDefault="001001ED" w:rsidP="007443A7">
            <w:pPr>
              <w:pStyle w:val="ListBullet"/>
            </w:pPr>
            <w:r w:rsidRPr="007443A7">
              <w:t>HLT41412 Certificate IV in Cast Technology</w:t>
            </w:r>
          </w:p>
          <w:p w:rsidR="00000000" w:rsidRPr="007443A7" w:rsidRDefault="001001ED" w:rsidP="007443A7">
            <w:pPr>
              <w:pStyle w:val="ListBullet"/>
            </w:pPr>
            <w:r w:rsidRPr="007443A7">
              <w:t>HLT42112 Certificate IV in Cardiac Technology</w:t>
            </w:r>
          </w:p>
          <w:p w:rsidR="00000000" w:rsidRPr="007443A7" w:rsidRDefault="001001ED" w:rsidP="007443A7">
            <w:pPr>
              <w:pStyle w:val="ListBullet"/>
            </w:pPr>
            <w:r w:rsidRPr="007443A7">
              <w:t>HLT42312 Certificate IV in Population Health</w:t>
            </w:r>
          </w:p>
          <w:p w:rsidR="00000000" w:rsidRPr="007443A7" w:rsidRDefault="001001ED" w:rsidP="007443A7">
            <w:pPr>
              <w:pStyle w:val="ListBullet"/>
            </w:pPr>
            <w:r w:rsidRPr="007443A7">
              <w:t>HLT42412 Certificate IV in Indigenous Environmental Health</w:t>
            </w:r>
          </w:p>
          <w:p w:rsidR="00000000" w:rsidRPr="007443A7" w:rsidRDefault="001001ED" w:rsidP="007443A7">
            <w:pPr>
              <w:pStyle w:val="ListBullet"/>
            </w:pPr>
            <w:r w:rsidRPr="007443A7">
              <w:t>HLT42612 Certificate IV in Anaesthetic Technology</w:t>
            </w:r>
          </w:p>
          <w:p w:rsidR="00000000" w:rsidRPr="007443A7" w:rsidRDefault="001001ED" w:rsidP="007443A7">
            <w:pPr>
              <w:pStyle w:val="ListBullet"/>
            </w:pPr>
            <w:r w:rsidRPr="007443A7">
              <w:t xml:space="preserve">HLT42712 Certificate IV in Aromatherapy </w:t>
            </w:r>
          </w:p>
          <w:p w:rsidR="00000000" w:rsidRPr="007443A7" w:rsidRDefault="001001ED" w:rsidP="007443A7">
            <w:pPr>
              <w:pStyle w:val="ListBullet"/>
            </w:pPr>
            <w:r w:rsidRPr="007443A7">
              <w:t xml:space="preserve">HLT42812 Certificate IV in Kinesiology </w:t>
            </w:r>
          </w:p>
          <w:p w:rsidR="00000000" w:rsidRPr="007443A7" w:rsidRDefault="001001ED" w:rsidP="007443A7">
            <w:pPr>
              <w:pStyle w:val="ListBullet"/>
            </w:pPr>
            <w:r w:rsidRPr="007443A7">
              <w:t>HLT43112 Certificate IV in Defence Health Care</w:t>
            </w:r>
          </w:p>
          <w:p w:rsidR="00000000" w:rsidRPr="007443A7" w:rsidRDefault="001001ED" w:rsidP="007443A7">
            <w:pPr>
              <w:pStyle w:val="ListBullet"/>
            </w:pPr>
            <w:r w:rsidRPr="007443A7">
              <w:t>HLT43212 Certificate IV in Health Administration</w:t>
            </w:r>
          </w:p>
          <w:p w:rsidR="00000000" w:rsidRPr="007443A7" w:rsidRDefault="001001ED" w:rsidP="007443A7">
            <w:pPr>
              <w:pStyle w:val="ListBullet"/>
            </w:pPr>
            <w:r w:rsidRPr="007443A7">
              <w:t>HLT43312 Certificate IV in Me</w:t>
            </w:r>
            <w:r w:rsidRPr="007443A7">
              <w:t>dical Practice Assisting</w:t>
            </w:r>
          </w:p>
          <w:p w:rsidR="00000000" w:rsidRPr="007443A7" w:rsidRDefault="001001ED" w:rsidP="007443A7">
            <w:pPr>
              <w:pStyle w:val="ListBullet"/>
            </w:pPr>
            <w:r w:rsidRPr="007443A7">
              <w:t>HLT43512 Certificate IV in Optical Dispensing</w:t>
            </w:r>
          </w:p>
          <w:p w:rsidR="00000000" w:rsidRPr="007443A7" w:rsidRDefault="001001ED" w:rsidP="007443A7">
            <w:pPr>
              <w:pStyle w:val="ListBullet"/>
            </w:pPr>
            <w:r w:rsidRPr="007443A7">
              <w:t xml:space="preserve">HLT43612 Certificate IV in Rehabilitation and </w:t>
            </w:r>
            <w:r w:rsidRPr="007443A7">
              <w:lastRenderedPageBreak/>
              <w:t>Assistive Technology</w:t>
            </w:r>
          </w:p>
          <w:p w:rsidR="00000000" w:rsidRPr="007443A7" w:rsidRDefault="001001ED" w:rsidP="007443A7">
            <w:pPr>
              <w:pStyle w:val="ListBullet"/>
            </w:pPr>
            <w:r w:rsidRPr="007443A7">
              <w:t>HLT43712 Certificate IV in Optical Technology</w:t>
            </w:r>
          </w:p>
          <w:p w:rsidR="00000000" w:rsidRPr="007443A7" w:rsidRDefault="001001ED" w:rsidP="007443A7">
            <w:pPr>
              <w:pStyle w:val="ListBullet"/>
            </w:pPr>
            <w:r w:rsidRPr="007443A7">
              <w:t>HLT43812 Certificate IV in Sterilisation Services</w:t>
            </w:r>
          </w:p>
          <w:p w:rsidR="00000000" w:rsidRPr="007443A7" w:rsidRDefault="001001ED" w:rsidP="007443A7">
            <w:pPr>
              <w:pStyle w:val="ListBullet"/>
            </w:pPr>
            <w:r w:rsidRPr="007443A7">
              <w:t>HLT50112 Diploma of Tr</w:t>
            </w:r>
            <w:r w:rsidRPr="007443A7">
              <w:t xml:space="preserve">aditional Chinese Medicine Remedial Massage (An Mo Tui Na) </w:t>
            </w:r>
          </w:p>
          <w:p w:rsidR="00000000" w:rsidRPr="007443A7" w:rsidRDefault="001001ED" w:rsidP="007443A7">
            <w:pPr>
              <w:pStyle w:val="ListBullet"/>
            </w:pPr>
            <w:r w:rsidRPr="007443A7">
              <w:t>HLT50212 Diploma of Shiatsu and Oriental Therapies</w:t>
            </w:r>
          </w:p>
          <w:p w:rsidR="00000000" w:rsidRPr="007443A7" w:rsidRDefault="001001ED" w:rsidP="007443A7">
            <w:pPr>
              <w:pStyle w:val="ListBullet"/>
            </w:pPr>
            <w:r w:rsidRPr="007443A7">
              <w:t>HLT50412 Diploma of Paramedical Science (Ambulance)</w:t>
            </w:r>
          </w:p>
          <w:p w:rsidR="00000000" w:rsidRPr="007443A7" w:rsidRDefault="001001ED" w:rsidP="007443A7">
            <w:pPr>
              <w:pStyle w:val="ListBullet"/>
            </w:pPr>
            <w:r w:rsidRPr="007443A7">
              <w:t>HLT50512 Diploma of Dental Technology</w:t>
            </w:r>
          </w:p>
          <w:p w:rsidR="00000000" w:rsidRPr="007443A7" w:rsidRDefault="001001ED" w:rsidP="007443A7">
            <w:pPr>
              <w:pStyle w:val="ListBullet"/>
            </w:pPr>
            <w:r w:rsidRPr="007443A7">
              <w:t xml:space="preserve">HLT50612 Diploma of Paramedical Science (Anaesthesia) </w:t>
            </w:r>
          </w:p>
          <w:p w:rsidR="00000000" w:rsidRPr="007443A7" w:rsidRDefault="001001ED" w:rsidP="007443A7">
            <w:pPr>
              <w:pStyle w:val="ListBullet"/>
            </w:pPr>
            <w:r w:rsidRPr="007443A7">
              <w:t>HLT50712 Diploma of Hyperbaric Technology</w:t>
            </w:r>
          </w:p>
          <w:p w:rsidR="00000000" w:rsidRPr="007443A7" w:rsidRDefault="001001ED" w:rsidP="007443A7">
            <w:pPr>
              <w:pStyle w:val="ListBullet"/>
            </w:pPr>
            <w:r w:rsidRPr="007443A7">
              <w:t>HLT50912 Diploma of Sleep Technology</w:t>
            </w:r>
          </w:p>
          <w:p w:rsidR="00000000" w:rsidRPr="007443A7" w:rsidRDefault="001001ED" w:rsidP="007443A7">
            <w:pPr>
              <w:pStyle w:val="ListBullet"/>
            </w:pPr>
            <w:r w:rsidRPr="007443A7">
              <w:t>HLT51012 Diploma of Population Health</w:t>
            </w:r>
          </w:p>
          <w:p w:rsidR="00000000" w:rsidRPr="007443A7" w:rsidRDefault="001001ED" w:rsidP="007443A7">
            <w:pPr>
              <w:pStyle w:val="ListBullet"/>
            </w:pPr>
            <w:r w:rsidRPr="007443A7">
              <w:t>HLT51112 Diploma of Indigenous Environmental Health</w:t>
            </w:r>
          </w:p>
          <w:p w:rsidR="00000000" w:rsidRPr="007443A7" w:rsidRDefault="001001ED" w:rsidP="007443A7">
            <w:pPr>
              <w:pStyle w:val="ListBullet"/>
            </w:pPr>
            <w:r w:rsidRPr="007443A7">
              <w:t>HLT51712 Diploma of Reflexology</w:t>
            </w:r>
          </w:p>
          <w:p w:rsidR="00000000" w:rsidRPr="007443A7" w:rsidRDefault="001001ED" w:rsidP="007443A7">
            <w:pPr>
              <w:pStyle w:val="ListBullet"/>
            </w:pPr>
            <w:r w:rsidRPr="007443A7">
              <w:t>HLT51907 Diploma of Mortuary Theatre Practice</w:t>
            </w:r>
          </w:p>
          <w:p w:rsidR="00000000" w:rsidRPr="007443A7" w:rsidRDefault="001001ED" w:rsidP="007443A7">
            <w:pPr>
              <w:pStyle w:val="ListBullet"/>
            </w:pPr>
            <w:r w:rsidRPr="007443A7">
              <w:t>HLT52012 Diploma of Practice Management</w:t>
            </w:r>
          </w:p>
          <w:p w:rsidR="00000000" w:rsidRPr="007443A7" w:rsidRDefault="001001ED" w:rsidP="007443A7">
            <w:pPr>
              <w:pStyle w:val="ListBullet"/>
            </w:pPr>
            <w:r w:rsidRPr="007443A7">
              <w:t>HLT60112 Advanced Diploma of Western Herbal Medicine</w:t>
            </w:r>
          </w:p>
          <w:p w:rsidR="00000000" w:rsidRPr="007443A7" w:rsidRDefault="001001ED" w:rsidP="007443A7">
            <w:pPr>
              <w:pStyle w:val="ListBullet"/>
            </w:pPr>
            <w:r w:rsidRPr="007443A7">
              <w:t>HLT60412 Advanced Diploma of Dental Prosthetics</w:t>
            </w:r>
          </w:p>
          <w:p w:rsidR="00000000" w:rsidRPr="007443A7" w:rsidRDefault="001001ED" w:rsidP="007443A7">
            <w:pPr>
              <w:pStyle w:val="ListBullet"/>
            </w:pPr>
            <w:r w:rsidRPr="007443A7">
              <w:t>HLT60512 Advanced Diploma of Naturopathy</w:t>
            </w:r>
          </w:p>
          <w:p w:rsidR="00000000" w:rsidRPr="007443A7" w:rsidRDefault="001001ED" w:rsidP="007443A7">
            <w:pPr>
              <w:pStyle w:val="ListBullet"/>
            </w:pPr>
            <w:r w:rsidRPr="007443A7">
              <w:t>HLT60612 Advanced Diploma of Homoeopathy</w:t>
            </w:r>
          </w:p>
          <w:p w:rsidR="00000000" w:rsidRPr="007443A7" w:rsidRDefault="001001ED" w:rsidP="007443A7">
            <w:pPr>
              <w:pStyle w:val="ListBullet"/>
            </w:pPr>
            <w:r w:rsidRPr="007443A7">
              <w:t>HLT60712 Advanced Diploma of Ayur</w:t>
            </w:r>
            <w:r w:rsidRPr="007443A7">
              <w:t>veda</w:t>
            </w:r>
          </w:p>
          <w:p w:rsidR="00000000" w:rsidRPr="007443A7" w:rsidRDefault="001001ED" w:rsidP="007443A7">
            <w:pPr>
              <w:pStyle w:val="ListBullet"/>
            </w:pPr>
            <w:r w:rsidRPr="007443A7">
              <w:t>HLT60812 Advanced Diploma of Neurophysiology Technology</w:t>
            </w:r>
          </w:p>
          <w:p w:rsidR="00000000" w:rsidRPr="007443A7" w:rsidRDefault="001001ED" w:rsidP="007443A7">
            <w:pPr>
              <w:pStyle w:val="ListBullet"/>
            </w:pPr>
            <w:r w:rsidRPr="007443A7">
              <w:t>HLT61012 Advanced Diploma of Nutritional Medicine</w:t>
            </w:r>
          </w:p>
          <w:p w:rsidR="00000000" w:rsidRPr="007443A7" w:rsidRDefault="001001ED" w:rsidP="007443A7">
            <w:pPr>
              <w:pStyle w:val="BodyText"/>
            </w:pPr>
          </w:p>
          <w:p w:rsidR="00000000" w:rsidRPr="007443A7" w:rsidRDefault="001001ED" w:rsidP="007443A7">
            <w:pPr>
              <w:pStyle w:val="ListBullet"/>
            </w:pPr>
            <w:r w:rsidRPr="007443A7">
              <w:t>Removal of qualification HLT43407 - Certificate IV in Nursing (Enrolled/Division 2 nursing)</w:t>
            </w:r>
          </w:p>
          <w:p w:rsidR="00000000" w:rsidRPr="007443A7" w:rsidRDefault="001001ED" w:rsidP="007443A7">
            <w:pPr>
              <w:pStyle w:val="ListBullet"/>
            </w:pPr>
            <w:r w:rsidRPr="007443A7">
              <w:t>HLT41807 Certificate IV in Pathology - Qualificatio</w:t>
            </w:r>
            <w:r w:rsidRPr="007443A7">
              <w:t xml:space="preserve">n amended to reflect work roles in the area of collection and assistance - HLT41812 Certificate IV in Pathology </w:t>
            </w:r>
          </w:p>
          <w:p w:rsidR="00000000" w:rsidRPr="007443A7" w:rsidRDefault="001001ED" w:rsidP="007443A7">
            <w:pPr>
              <w:pStyle w:val="ListBullet"/>
            </w:pPr>
            <w:r w:rsidRPr="007443A7">
              <w:t>HLT31412 Certificate III in Hospital/Health Services Pharmacy Support, changes include:</w:t>
            </w:r>
          </w:p>
          <w:p w:rsidR="00000000" w:rsidRPr="007443A7" w:rsidRDefault="001001ED" w:rsidP="007443A7">
            <w:pPr>
              <w:pStyle w:val="ListBullet"/>
            </w:pPr>
            <w:r w:rsidRPr="007443A7">
              <w:t xml:space="preserve">change to qualification description </w:t>
            </w:r>
          </w:p>
          <w:p w:rsidR="00000000" w:rsidRPr="007443A7" w:rsidRDefault="001001ED" w:rsidP="007443A7">
            <w:pPr>
              <w:pStyle w:val="ListBullet"/>
            </w:pPr>
            <w:r w:rsidRPr="007443A7">
              <w:t>changes to packagi</w:t>
            </w:r>
            <w:r w:rsidRPr="007443A7">
              <w:t>ng rules, removal of one core unit</w:t>
            </w:r>
          </w:p>
          <w:p w:rsidR="00000000" w:rsidRPr="007443A7" w:rsidRDefault="001001ED" w:rsidP="007443A7">
            <w:pPr>
              <w:pStyle w:val="ListBullet"/>
            </w:pPr>
            <w:r w:rsidRPr="007443A7">
              <w:t>deletion of group A OHS (WHS) electives</w:t>
            </w:r>
          </w:p>
          <w:p w:rsidR="00000000" w:rsidRPr="007443A7" w:rsidRDefault="001001ED" w:rsidP="007443A7">
            <w:pPr>
              <w:pStyle w:val="ListBullet"/>
            </w:pPr>
            <w:r w:rsidRPr="007443A7">
              <w:t>addition of elective group</w:t>
            </w:r>
          </w:p>
          <w:p w:rsidR="00000000" w:rsidRPr="007443A7" w:rsidRDefault="001001ED" w:rsidP="007443A7">
            <w:pPr>
              <w:pStyle w:val="ListBullet"/>
            </w:pPr>
            <w:r w:rsidRPr="007443A7">
              <w:lastRenderedPageBreak/>
              <w:t>HLT40512 Certificate IV in Hospital/Health Services Pharmacy Support, changes include:</w:t>
            </w:r>
          </w:p>
          <w:p w:rsidR="00000000" w:rsidRPr="007443A7" w:rsidRDefault="001001ED" w:rsidP="007443A7">
            <w:pPr>
              <w:pStyle w:val="ListBullet"/>
            </w:pPr>
            <w:r w:rsidRPr="007443A7">
              <w:t>change to qualification description</w:t>
            </w:r>
          </w:p>
          <w:p w:rsidR="00000000" w:rsidRPr="007443A7" w:rsidRDefault="001001ED" w:rsidP="007443A7">
            <w:pPr>
              <w:pStyle w:val="ListBullet"/>
            </w:pPr>
            <w:r w:rsidRPr="007443A7">
              <w:t>changes to entry requirements</w:t>
            </w:r>
          </w:p>
          <w:p w:rsidR="00000000" w:rsidRPr="007443A7" w:rsidRDefault="001001ED" w:rsidP="007443A7">
            <w:pPr>
              <w:pStyle w:val="ListBullet"/>
            </w:pPr>
            <w:r w:rsidRPr="007443A7">
              <w:t>c</w:t>
            </w:r>
            <w:r w:rsidRPr="007443A7">
              <w:t>hanges to packaging rules, removal of one core unit</w:t>
            </w:r>
          </w:p>
          <w:p w:rsidR="00000000" w:rsidRPr="007443A7" w:rsidRDefault="001001ED" w:rsidP="007443A7">
            <w:pPr>
              <w:pStyle w:val="ListBullet"/>
            </w:pPr>
            <w:r w:rsidRPr="007443A7">
              <w:t>deletion of group A OHS (WHS) electives</w:t>
            </w:r>
          </w:p>
          <w:p w:rsidR="00000000" w:rsidRPr="007443A7" w:rsidRDefault="001001ED" w:rsidP="007443A7">
            <w:pPr>
              <w:pStyle w:val="ListBullet"/>
            </w:pPr>
            <w:r w:rsidRPr="007443A7">
              <w:t>addition of elective group</w:t>
            </w:r>
          </w:p>
          <w:p w:rsidR="00000000" w:rsidRPr="007443A7" w:rsidRDefault="001001ED" w:rsidP="007443A7">
            <w:pPr>
              <w:pStyle w:val="ListBullet"/>
            </w:pPr>
            <w:r w:rsidRPr="007443A7">
              <w:t>HLT31912 Certificate III in Ambulance Communications (Call-Taking) –updated imported units in the core</w:t>
            </w:r>
          </w:p>
          <w:p w:rsidR="00000000" w:rsidRPr="007443A7" w:rsidRDefault="001001ED" w:rsidP="007443A7">
            <w:pPr>
              <w:pStyle w:val="ListBullet"/>
            </w:pPr>
            <w:r w:rsidRPr="007443A7">
              <w:t>Changes to address NQC requirements to include minimum number of electives to:</w:t>
            </w:r>
          </w:p>
          <w:p w:rsidR="00000000" w:rsidRPr="007443A7" w:rsidRDefault="001001ED" w:rsidP="007443A7">
            <w:pPr>
              <w:pStyle w:val="ListBullet"/>
            </w:pPr>
            <w:r w:rsidRPr="007443A7">
              <w:t>HLT43512 Certificate IV in Optical Dispensing</w:t>
            </w:r>
          </w:p>
          <w:p w:rsidR="00000000" w:rsidRPr="007443A7" w:rsidRDefault="001001ED" w:rsidP="007443A7">
            <w:pPr>
              <w:pStyle w:val="ListBullet"/>
            </w:pPr>
            <w:r w:rsidRPr="007443A7">
              <w:t>HLT43712 Certificate IV in Optical Technology</w:t>
            </w:r>
          </w:p>
          <w:p w:rsidR="00000000" w:rsidRPr="007443A7" w:rsidRDefault="001001ED" w:rsidP="007443A7">
            <w:pPr>
              <w:pStyle w:val="BodyText"/>
            </w:pPr>
          </w:p>
          <w:p w:rsidR="00000000" w:rsidRPr="007443A7" w:rsidRDefault="001001ED" w:rsidP="007443A7">
            <w:pPr>
              <w:pStyle w:val="BodyText"/>
            </w:pPr>
            <w:r w:rsidRPr="007443A7">
              <w:t>Amended units of competency:</w:t>
            </w:r>
          </w:p>
          <w:p w:rsidR="00000000" w:rsidRPr="007443A7" w:rsidRDefault="001001ED" w:rsidP="007443A7">
            <w:pPr>
              <w:pStyle w:val="ListBullet"/>
            </w:pPr>
            <w:r w:rsidRPr="007443A7">
              <w:t xml:space="preserve">HLTDA304D Assist with dental radiography–inclusion of </w:t>
            </w:r>
            <w:r w:rsidRPr="007443A7">
              <w:t>reference to image receptors ad digital radiography</w:t>
            </w:r>
          </w:p>
          <w:p w:rsidR="00000000" w:rsidRPr="007443A7" w:rsidRDefault="001001ED" w:rsidP="007443A7">
            <w:pPr>
              <w:pStyle w:val="ListBullet"/>
            </w:pPr>
            <w:r w:rsidRPr="007443A7">
              <w:t>Changes to first aid units (stakeholder feedback) resulting in change to the competency outcome:</w:t>
            </w:r>
          </w:p>
          <w:p w:rsidR="00000000" w:rsidRPr="007443A7" w:rsidRDefault="001001ED" w:rsidP="007443A7">
            <w:pPr>
              <w:pStyle w:val="ListBullet"/>
            </w:pPr>
            <w:r w:rsidRPr="007443A7">
              <w:t xml:space="preserve">HLTCPR211A Perform CPR </w:t>
            </w:r>
          </w:p>
          <w:p w:rsidR="00000000" w:rsidRPr="007443A7" w:rsidRDefault="001001ED" w:rsidP="007443A7">
            <w:pPr>
              <w:pStyle w:val="ListBullet"/>
            </w:pPr>
            <w:r w:rsidRPr="007443A7">
              <w:t xml:space="preserve">HLTFA211A Provide basic emergency life support </w:t>
            </w:r>
          </w:p>
          <w:p w:rsidR="00000000" w:rsidRPr="007443A7" w:rsidRDefault="001001ED" w:rsidP="007443A7">
            <w:pPr>
              <w:pStyle w:val="ListBullet"/>
            </w:pPr>
            <w:r w:rsidRPr="007443A7">
              <w:t xml:space="preserve">HLTFA311A Apply first aid </w:t>
            </w:r>
          </w:p>
          <w:p w:rsidR="00000000" w:rsidRPr="007443A7" w:rsidRDefault="001001ED" w:rsidP="007443A7">
            <w:pPr>
              <w:pStyle w:val="ListBullet"/>
            </w:pPr>
            <w:r w:rsidRPr="007443A7">
              <w:t>HLTFA412</w:t>
            </w:r>
            <w:r w:rsidRPr="007443A7">
              <w:t>A Apply advanced first aid</w:t>
            </w:r>
          </w:p>
          <w:p w:rsidR="00000000" w:rsidRPr="007443A7" w:rsidRDefault="001001ED" w:rsidP="007443A7">
            <w:pPr>
              <w:pStyle w:val="ListBullet"/>
            </w:pPr>
            <w:r w:rsidRPr="007443A7">
              <w:t>Changes (of first aid units equivalent outcome):</w:t>
            </w:r>
          </w:p>
          <w:p w:rsidR="00000000" w:rsidRPr="007443A7" w:rsidRDefault="001001ED" w:rsidP="007443A7">
            <w:pPr>
              <w:pStyle w:val="ListBullet"/>
            </w:pPr>
            <w:r w:rsidRPr="007443A7">
              <w:t>HLTFA302C Provide first aid in remote situation</w:t>
            </w:r>
          </w:p>
          <w:p w:rsidR="00000000" w:rsidRPr="007443A7" w:rsidRDefault="001001ED" w:rsidP="007443A7">
            <w:pPr>
              <w:pStyle w:val="ListBullet"/>
            </w:pPr>
            <w:r w:rsidRPr="007443A7">
              <w:t>HLTFA403C Manage first aid in the workplace</w:t>
            </w:r>
          </w:p>
          <w:p w:rsidR="00000000" w:rsidRPr="007443A7" w:rsidRDefault="001001ED" w:rsidP="007443A7">
            <w:pPr>
              <w:pStyle w:val="ListBullet"/>
            </w:pPr>
            <w:r w:rsidRPr="007443A7">
              <w:t>HLTFA404C Apply advanced resuscitation techniques</w:t>
            </w:r>
          </w:p>
          <w:p w:rsidR="00000000" w:rsidRPr="007443A7" w:rsidRDefault="001001ED" w:rsidP="007443A7">
            <w:pPr>
              <w:pStyle w:val="ListBullet"/>
            </w:pPr>
            <w:r w:rsidRPr="007443A7">
              <w:t>Changes to address new national Work H</w:t>
            </w:r>
            <w:r w:rsidRPr="007443A7">
              <w:t>ealth and Safety (WHS) Bill and updated legislation. The following six work health and safety units have replaced the existing OHS units:</w:t>
            </w:r>
          </w:p>
          <w:p w:rsidR="00000000" w:rsidRPr="007443A7" w:rsidRDefault="001001ED" w:rsidP="007443A7">
            <w:pPr>
              <w:pStyle w:val="ListBullet"/>
            </w:pPr>
            <w:r w:rsidRPr="007443A7">
              <w:t>HLTWHS200A Participate in WHS processes</w:t>
            </w:r>
          </w:p>
          <w:p w:rsidR="00000000" w:rsidRPr="007443A7" w:rsidRDefault="001001ED" w:rsidP="007443A7">
            <w:pPr>
              <w:pStyle w:val="ListBullet"/>
            </w:pPr>
            <w:r w:rsidRPr="007443A7">
              <w:t>HLTWHS300A Contribute to WHS processes</w:t>
            </w:r>
          </w:p>
          <w:p w:rsidR="00000000" w:rsidRPr="007443A7" w:rsidRDefault="001001ED" w:rsidP="007443A7">
            <w:pPr>
              <w:pStyle w:val="ListBullet"/>
            </w:pPr>
            <w:r w:rsidRPr="007443A7">
              <w:t>HLTWHS401A Maintain WHS workplace processes</w:t>
            </w:r>
          </w:p>
          <w:p w:rsidR="00000000" w:rsidRPr="007443A7" w:rsidRDefault="001001ED" w:rsidP="007443A7">
            <w:pPr>
              <w:pStyle w:val="ListBullet"/>
            </w:pPr>
            <w:r w:rsidRPr="007443A7">
              <w:t xml:space="preserve">HLTWHS456A Identify, assess and control WHS risk in own work </w:t>
            </w:r>
          </w:p>
          <w:p w:rsidR="00000000" w:rsidRPr="007443A7" w:rsidRDefault="001001ED" w:rsidP="007443A7">
            <w:pPr>
              <w:pStyle w:val="ListBullet"/>
            </w:pPr>
            <w:r w:rsidRPr="007443A7">
              <w:t>HLTWHS501A Manage workplace WHS processes</w:t>
            </w:r>
          </w:p>
          <w:p w:rsidR="00000000" w:rsidRPr="007443A7" w:rsidRDefault="001001ED" w:rsidP="007443A7">
            <w:pPr>
              <w:pStyle w:val="ListBullet"/>
            </w:pPr>
            <w:r w:rsidRPr="007443A7">
              <w:t>HLTWHS601A Improve workplace WHS processes</w:t>
            </w:r>
          </w:p>
          <w:p w:rsidR="00000000" w:rsidRPr="007443A7" w:rsidRDefault="001001ED" w:rsidP="007443A7">
            <w:pPr>
              <w:pStyle w:val="ListBullet"/>
            </w:pPr>
            <w:r w:rsidRPr="007443A7">
              <w:t>Replaced OHS units:</w:t>
            </w:r>
          </w:p>
          <w:p w:rsidR="00000000" w:rsidRPr="007443A7" w:rsidRDefault="001001ED" w:rsidP="007443A7">
            <w:pPr>
              <w:pStyle w:val="ListBullet"/>
            </w:pPr>
            <w:r w:rsidRPr="007443A7">
              <w:lastRenderedPageBreak/>
              <w:t>HLTOHS200B Participate in OHS processes</w:t>
            </w:r>
          </w:p>
          <w:p w:rsidR="00000000" w:rsidRPr="007443A7" w:rsidRDefault="001001ED" w:rsidP="007443A7">
            <w:pPr>
              <w:pStyle w:val="ListBullet"/>
            </w:pPr>
            <w:r w:rsidRPr="007443A7">
              <w:t>HLTOH</w:t>
            </w:r>
            <w:r w:rsidRPr="007443A7">
              <w:t>S300B Contribute to OHS processes</w:t>
            </w:r>
          </w:p>
          <w:p w:rsidR="00000000" w:rsidRPr="007443A7" w:rsidRDefault="001001ED" w:rsidP="007443A7">
            <w:pPr>
              <w:pStyle w:val="ListBullet"/>
            </w:pPr>
            <w:r w:rsidRPr="007443A7">
              <w:t>HLTOHS401A  Maintain OHS workplace processes</w:t>
            </w:r>
          </w:p>
          <w:p w:rsidR="00000000" w:rsidRPr="007443A7" w:rsidRDefault="001001ED" w:rsidP="007443A7">
            <w:pPr>
              <w:pStyle w:val="ListBullet"/>
            </w:pPr>
            <w:r w:rsidRPr="007443A7">
              <w:t xml:space="preserve">HLTOHS456B  Identify, assess and control OHS risk in own work </w:t>
            </w:r>
          </w:p>
          <w:p w:rsidR="00000000" w:rsidRPr="007443A7" w:rsidRDefault="001001ED" w:rsidP="007443A7">
            <w:pPr>
              <w:pStyle w:val="ListBullet"/>
            </w:pPr>
            <w:r w:rsidRPr="007443A7">
              <w:t>HLTOHS501A  Manage workplace OHS processes</w:t>
            </w:r>
          </w:p>
          <w:p w:rsidR="00000000" w:rsidRPr="007443A7" w:rsidRDefault="001001ED" w:rsidP="007443A7">
            <w:pPr>
              <w:pStyle w:val="ListBullet"/>
            </w:pPr>
            <w:r w:rsidRPr="007443A7">
              <w:t>HLTOHS601A  Improve workplace OHS processes</w:t>
            </w:r>
          </w:p>
          <w:p w:rsidR="00000000" w:rsidRPr="007443A7" w:rsidRDefault="001001ED" w:rsidP="007443A7">
            <w:pPr>
              <w:pStyle w:val="ListBullet"/>
            </w:pPr>
            <w:r w:rsidRPr="007443A7">
              <w:t>Changes to the Hospital/Hea</w:t>
            </w:r>
            <w:r w:rsidRPr="007443A7">
              <w:t>lth Services Pharmacy Support units (stakeholder feedback)</w:t>
            </w:r>
          </w:p>
          <w:p w:rsidR="00000000" w:rsidRPr="007443A7" w:rsidRDefault="001001ED" w:rsidP="007443A7">
            <w:pPr>
              <w:pStyle w:val="ListBullet"/>
            </w:pPr>
            <w:r w:rsidRPr="007443A7">
              <w:t>HLTPH305A  Maintain pharmaceutical imprest stock</w:t>
            </w:r>
          </w:p>
          <w:p w:rsidR="00000000" w:rsidRPr="007443A7" w:rsidRDefault="001001ED" w:rsidP="007443A7">
            <w:pPr>
              <w:pStyle w:val="ListBullet"/>
            </w:pPr>
            <w:r w:rsidRPr="007443A7">
              <w:t>HLTPH307A  Pack pharmaceutical products</w:t>
            </w:r>
          </w:p>
          <w:p w:rsidR="00000000" w:rsidRPr="007443A7" w:rsidRDefault="001001ED" w:rsidP="007443A7">
            <w:pPr>
              <w:pStyle w:val="ListBullet"/>
            </w:pPr>
            <w:r w:rsidRPr="007443A7">
              <w:t>HLTPH315A Procure, store, maintain and distribute pharmaceutical stock</w:t>
            </w:r>
          </w:p>
          <w:p w:rsidR="00000000" w:rsidRPr="007443A7" w:rsidRDefault="001001ED" w:rsidP="007443A7">
            <w:pPr>
              <w:pStyle w:val="ListBullet"/>
            </w:pPr>
            <w:r w:rsidRPr="007443A7">
              <w:t>HLTPH316A Assist with dispensing of p</w:t>
            </w:r>
            <w:r w:rsidRPr="007443A7">
              <w:t>rescriptions and medication orders</w:t>
            </w:r>
          </w:p>
          <w:p w:rsidR="00000000" w:rsidRPr="007443A7" w:rsidRDefault="001001ED" w:rsidP="007443A7">
            <w:pPr>
              <w:pStyle w:val="ListBullet"/>
            </w:pPr>
            <w:r w:rsidRPr="007443A7">
              <w:t>HLTPH408A Conduct small scale compounding and labelling of pharmaceutical products</w:t>
            </w:r>
          </w:p>
          <w:p w:rsidR="00000000" w:rsidRPr="007443A7" w:rsidRDefault="001001ED" w:rsidP="007443A7">
            <w:pPr>
              <w:pStyle w:val="ListBullet"/>
            </w:pPr>
            <w:r w:rsidRPr="007443A7">
              <w:t>HLTPH409A Conduct small-scale compounding and labelling of aseptic pharmaceutical products</w:t>
            </w:r>
          </w:p>
          <w:p w:rsidR="00000000" w:rsidRPr="007443A7" w:rsidRDefault="001001ED" w:rsidP="007443A7">
            <w:pPr>
              <w:pStyle w:val="ListBullet"/>
            </w:pPr>
            <w:r w:rsidRPr="007443A7">
              <w:t>HLTPH411A Provide assistance in dispensary admi</w:t>
            </w:r>
            <w:r w:rsidRPr="007443A7">
              <w:t>nistration</w:t>
            </w:r>
          </w:p>
          <w:p w:rsidR="00000000" w:rsidRPr="007443A7" w:rsidRDefault="001001ED" w:rsidP="007443A7">
            <w:pPr>
              <w:pStyle w:val="ListBullet"/>
            </w:pPr>
            <w:r w:rsidRPr="007443A7">
              <w:t>HLTPH418A  Support pharmacists by collecting information for clients and other health professionals</w:t>
            </w:r>
          </w:p>
          <w:p w:rsidR="00000000" w:rsidRPr="007443A7" w:rsidRDefault="001001ED" w:rsidP="007443A7">
            <w:pPr>
              <w:pStyle w:val="ListBullet"/>
            </w:pPr>
            <w:r w:rsidRPr="007443A7">
              <w:t>HLTPH419A Support pharmacists in the collection and presentation of workplace data and information</w:t>
            </w:r>
          </w:p>
          <w:p w:rsidR="00000000" w:rsidRPr="007443A7" w:rsidRDefault="001001ED" w:rsidP="007443A7">
            <w:pPr>
              <w:pStyle w:val="BodyText"/>
            </w:pPr>
            <w:r w:rsidRPr="007443A7">
              <w:rPr>
                <w:rStyle w:val="SpecialBold"/>
              </w:rPr>
              <w:t>ISC upgrades</w:t>
            </w:r>
          </w:p>
          <w:p w:rsidR="00000000" w:rsidRPr="007443A7" w:rsidRDefault="001001ED" w:rsidP="007443A7">
            <w:pPr>
              <w:pStyle w:val="BodyText"/>
            </w:pPr>
            <w:r w:rsidRPr="007443A7">
              <w:t>ISC upgrade changes, including:</w:t>
            </w:r>
          </w:p>
          <w:p w:rsidR="00000000" w:rsidRPr="007443A7" w:rsidRDefault="001001ED" w:rsidP="007443A7">
            <w:pPr>
              <w:pStyle w:val="ListBullet"/>
            </w:pPr>
            <w:r w:rsidRPr="007443A7">
              <w:t>Clarification in wording of entry requirements for:</w:t>
            </w:r>
          </w:p>
          <w:p w:rsidR="00000000" w:rsidRPr="007443A7" w:rsidRDefault="001001ED" w:rsidP="007443A7">
            <w:pPr>
              <w:pStyle w:val="ListBullet"/>
            </w:pPr>
            <w:r w:rsidRPr="007443A7">
              <w:t>HLT40507</w:t>
            </w:r>
            <w:r w:rsidRPr="007443A7">
              <w:tab/>
              <w:t>Certificate IV in Hospital/Health Services Pharmacy Support</w:t>
            </w:r>
          </w:p>
          <w:p w:rsidR="00000000" w:rsidRPr="007443A7" w:rsidRDefault="001001ED" w:rsidP="007443A7">
            <w:pPr>
              <w:pStyle w:val="ListBullet"/>
            </w:pPr>
            <w:r w:rsidRPr="007443A7">
              <w:t>HLT41112</w:t>
            </w:r>
            <w:r w:rsidRPr="007443A7">
              <w:tab/>
              <w:t>Certificate IV in Ambulance Communications</w:t>
            </w:r>
          </w:p>
          <w:p w:rsidR="00000000" w:rsidRPr="007443A7" w:rsidRDefault="001001ED" w:rsidP="007443A7">
            <w:pPr>
              <w:pStyle w:val="ListBullet"/>
            </w:pPr>
            <w:r w:rsidRPr="007443A7">
              <w:t>HLT41512</w:t>
            </w:r>
            <w:r w:rsidRPr="007443A7">
              <w:tab/>
              <w:t>Certificate IV in Hyperbaric Technology</w:t>
            </w:r>
            <w:r w:rsidRPr="007443A7">
              <w:tab/>
            </w:r>
          </w:p>
          <w:p w:rsidR="00000000" w:rsidRPr="007443A7" w:rsidRDefault="001001ED" w:rsidP="007443A7">
            <w:pPr>
              <w:pStyle w:val="ListBullet"/>
            </w:pPr>
            <w:r w:rsidRPr="007443A7">
              <w:t>HLT41607</w:t>
            </w:r>
            <w:r w:rsidRPr="007443A7">
              <w:tab/>
              <w:t>Certificate IV in Mortua</w:t>
            </w:r>
            <w:r w:rsidRPr="007443A7">
              <w:t>ry Theatre Practice</w:t>
            </w:r>
          </w:p>
          <w:p w:rsidR="00000000" w:rsidRPr="007443A7" w:rsidRDefault="001001ED" w:rsidP="007443A7">
            <w:pPr>
              <w:pStyle w:val="ListBullet"/>
            </w:pPr>
            <w:r w:rsidRPr="007443A7">
              <w:t>HLT42012</w:t>
            </w:r>
            <w:r w:rsidRPr="007443A7">
              <w:tab/>
              <w:t>Certificate IV in Operating Theatre Technical Support</w:t>
            </w:r>
            <w:r w:rsidRPr="007443A7">
              <w:tab/>
            </w:r>
          </w:p>
          <w:p w:rsidR="00000000" w:rsidRPr="007443A7" w:rsidRDefault="001001ED" w:rsidP="007443A7">
            <w:pPr>
              <w:pStyle w:val="ListBullet"/>
            </w:pPr>
            <w:r w:rsidRPr="007443A7">
              <w:t>HLT43012</w:t>
            </w:r>
            <w:r w:rsidRPr="007443A7">
              <w:tab/>
              <w:t>Certificate IV in Dental Assisting</w:t>
            </w:r>
            <w:r w:rsidRPr="007443A7">
              <w:tab/>
            </w:r>
          </w:p>
          <w:p w:rsidR="00000000" w:rsidRPr="007443A7" w:rsidRDefault="001001ED" w:rsidP="007443A7">
            <w:pPr>
              <w:pStyle w:val="ListBullet"/>
            </w:pPr>
            <w:r w:rsidRPr="007443A7">
              <w:t>HLT43812</w:t>
            </w:r>
            <w:r w:rsidRPr="007443A7">
              <w:tab/>
              <w:t>Certificate IV in Sterilisation Services</w:t>
            </w:r>
          </w:p>
          <w:p w:rsidR="00000000" w:rsidRPr="007443A7" w:rsidRDefault="001001ED" w:rsidP="007443A7">
            <w:pPr>
              <w:pStyle w:val="ListBullet"/>
            </w:pPr>
            <w:r w:rsidRPr="007443A7">
              <w:t>HLT43907</w:t>
            </w:r>
            <w:r w:rsidRPr="007443A7">
              <w:tab/>
              <w:t>Certificate IV in Aboriginal and/or Torres Strait Islander Primary H</w:t>
            </w:r>
            <w:r w:rsidRPr="007443A7">
              <w:t>ealth Care (Practice)</w:t>
            </w:r>
            <w:r w:rsidRPr="007443A7">
              <w:tab/>
            </w:r>
          </w:p>
          <w:p w:rsidR="00000000" w:rsidRPr="007443A7" w:rsidRDefault="001001ED" w:rsidP="007443A7">
            <w:pPr>
              <w:pStyle w:val="ListBullet"/>
            </w:pPr>
            <w:r w:rsidRPr="007443A7">
              <w:lastRenderedPageBreak/>
              <w:t>HLT44007</w:t>
            </w:r>
            <w:r w:rsidRPr="007443A7">
              <w:tab/>
              <w:t>Certificate IV in Aboriginal and/or Torres Strait Islander Primary Health (Community Care)</w:t>
            </w:r>
            <w:r w:rsidRPr="007443A7">
              <w:tab/>
            </w:r>
          </w:p>
          <w:p w:rsidR="00000000" w:rsidRPr="007443A7" w:rsidRDefault="001001ED" w:rsidP="007443A7">
            <w:pPr>
              <w:pStyle w:val="ListBullet"/>
            </w:pPr>
            <w:r w:rsidRPr="007443A7">
              <w:t>HLT50307</w:t>
            </w:r>
            <w:r w:rsidRPr="007443A7">
              <w:tab/>
              <w:t>Diploma of Remedial Massage</w:t>
            </w:r>
          </w:p>
          <w:p w:rsidR="00000000" w:rsidRPr="007443A7" w:rsidRDefault="001001ED" w:rsidP="007443A7">
            <w:pPr>
              <w:pStyle w:val="ListBullet"/>
            </w:pPr>
            <w:r w:rsidRPr="007443A7">
              <w:t>HLT50412</w:t>
            </w:r>
            <w:r w:rsidRPr="007443A7">
              <w:tab/>
              <w:t>Diploma of Paramedical Science (Ambulance)</w:t>
            </w:r>
            <w:r w:rsidRPr="007443A7">
              <w:tab/>
            </w:r>
          </w:p>
          <w:p w:rsidR="00000000" w:rsidRPr="007443A7" w:rsidRDefault="001001ED" w:rsidP="007443A7">
            <w:pPr>
              <w:pStyle w:val="ListBullet"/>
            </w:pPr>
            <w:r w:rsidRPr="007443A7">
              <w:t>HLT50707</w:t>
            </w:r>
            <w:r w:rsidRPr="007443A7">
              <w:tab/>
              <w:t>Diploma of Hyperbaric Technology</w:t>
            </w:r>
            <w:r w:rsidRPr="007443A7">
              <w:tab/>
            </w:r>
          </w:p>
          <w:p w:rsidR="00000000" w:rsidRPr="007443A7" w:rsidRDefault="001001ED" w:rsidP="007443A7">
            <w:pPr>
              <w:pStyle w:val="ListBullet"/>
            </w:pPr>
            <w:r w:rsidRPr="007443A7">
              <w:t>HLT50907</w:t>
            </w:r>
            <w:r w:rsidRPr="007443A7">
              <w:tab/>
              <w:t>Diploma of Sleep Technology</w:t>
            </w:r>
          </w:p>
          <w:p w:rsidR="00000000" w:rsidRPr="007443A7" w:rsidRDefault="001001ED" w:rsidP="007443A7">
            <w:pPr>
              <w:pStyle w:val="ListBullet"/>
            </w:pPr>
            <w:r w:rsidRPr="007443A7">
              <w:t>HLT51307</w:t>
            </w:r>
            <w:r w:rsidRPr="007443A7">
              <w:tab/>
              <w:t>Diploma of Hearing Device Prescription and Evaluation</w:t>
            </w:r>
            <w:r w:rsidRPr="007443A7">
              <w:tab/>
            </w:r>
          </w:p>
          <w:p w:rsidR="00000000" w:rsidRPr="007443A7" w:rsidRDefault="001001ED" w:rsidP="007443A7">
            <w:pPr>
              <w:pStyle w:val="ListBullet"/>
            </w:pPr>
            <w:r w:rsidRPr="007443A7">
              <w:t>HLT51407</w:t>
            </w:r>
            <w:r w:rsidRPr="007443A7">
              <w:tab/>
              <w:t>Diploma of Aromatherapy</w:t>
            </w:r>
            <w:r w:rsidRPr="007443A7">
              <w:tab/>
            </w:r>
          </w:p>
          <w:p w:rsidR="00000000" w:rsidRPr="007443A7" w:rsidRDefault="001001ED" w:rsidP="007443A7">
            <w:pPr>
              <w:pStyle w:val="ListBullet"/>
            </w:pPr>
            <w:r w:rsidRPr="007443A7">
              <w:t>HLT51507</w:t>
            </w:r>
            <w:r w:rsidRPr="007443A7">
              <w:tab/>
              <w:t>Diploma of Kinesiology</w:t>
            </w:r>
          </w:p>
          <w:p w:rsidR="00000000" w:rsidRPr="007443A7" w:rsidRDefault="001001ED" w:rsidP="007443A7">
            <w:pPr>
              <w:pStyle w:val="ListBullet"/>
            </w:pPr>
            <w:r w:rsidRPr="007443A7">
              <w:t>HLT51912</w:t>
            </w:r>
            <w:r w:rsidRPr="007443A7">
              <w:tab/>
              <w:t>Diploma of Mortuary Theatre Practice</w:t>
            </w:r>
            <w:r w:rsidRPr="007443A7">
              <w:tab/>
            </w:r>
          </w:p>
          <w:p w:rsidR="00000000" w:rsidRPr="007443A7" w:rsidRDefault="001001ED" w:rsidP="007443A7">
            <w:pPr>
              <w:pStyle w:val="ListBullet"/>
            </w:pPr>
            <w:r w:rsidRPr="007443A7">
              <w:t>HLT52107</w:t>
            </w:r>
            <w:r w:rsidRPr="007443A7">
              <w:tab/>
            </w:r>
            <w:r w:rsidRPr="007443A7">
              <w:t>Diploma of Aboriginal and/or Torres Strait Islander Primary Health Care (Practice)</w:t>
            </w:r>
            <w:r w:rsidRPr="007443A7">
              <w:tab/>
            </w:r>
          </w:p>
          <w:p w:rsidR="00000000" w:rsidRPr="007443A7" w:rsidRDefault="001001ED" w:rsidP="007443A7">
            <w:pPr>
              <w:pStyle w:val="ListBullet"/>
            </w:pPr>
            <w:r w:rsidRPr="007443A7">
              <w:t>HLT52207</w:t>
            </w:r>
            <w:r w:rsidRPr="007443A7">
              <w:tab/>
              <w:t>Diploma of Aboriginal and/or Torres Strait Islander Primary Health (Community Care)</w:t>
            </w:r>
            <w:r w:rsidRPr="007443A7">
              <w:tab/>
            </w:r>
          </w:p>
          <w:p w:rsidR="00000000" w:rsidRPr="007443A7" w:rsidRDefault="001001ED" w:rsidP="007443A7">
            <w:pPr>
              <w:pStyle w:val="ListBullet"/>
            </w:pPr>
            <w:r w:rsidRPr="007443A7">
              <w:t>HLT60307</w:t>
            </w:r>
            <w:r w:rsidRPr="007443A7">
              <w:tab/>
              <w:t xml:space="preserve">Advanced Diploma of Paramedical Science (Ambulance) </w:t>
            </w:r>
          </w:p>
          <w:p w:rsidR="00000000" w:rsidRPr="007443A7" w:rsidRDefault="001001ED" w:rsidP="007443A7">
            <w:pPr>
              <w:pStyle w:val="ListBullet"/>
            </w:pPr>
            <w:r w:rsidRPr="007443A7">
              <w:t>HLT60412</w:t>
            </w:r>
            <w:r w:rsidRPr="007443A7">
              <w:tab/>
              <w:t>Advance</w:t>
            </w:r>
            <w:r w:rsidRPr="007443A7">
              <w:t>d Diploma of Dental Prosthetic</w:t>
            </w:r>
            <w:r w:rsidRPr="007443A7">
              <w:tab/>
            </w:r>
          </w:p>
          <w:p w:rsidR="00000000" w:rsidRPr="007443A7" w:rsidRDefault="001001ED" w:rsidP="007443A7">
            <w:pPr>
              <w:pStyle w:val="ListBullet"/>
            </w:pPr>
            <w:r w:rsidRPr="007443A7">
              <w:t>HLT60907</w:t>
            </w:r>
            <w:r w:rsidRPr="007443A7">
              <w:tab/>
              <w:t>Advanced Diploma of Aromatic Medicine</w:t>
            </w:r>
          </w:p>
          <w:p w:rsidR="00000000" w:rsidRPr="007443A7" w:rsidRDefault="001001ED" w:rsidP="007443A7">
            <w:pPr>
              <w:pStyle w:val="ListBullet"/>
            </w:pPr>
            <w:r w:rsidRPr="007443A7">
              <w:t>HLT61107</w:t>
            </w:r>
            <w:r w:rsidRPr="007443A7">
              <w:tab/>
              <w:t>Advanced Diploma of Nursing (Enrolled/Division 2 nursing)</w:t>
            </w:r>
          </w:p>
          <w:p w:rsidR="00000000" w:rsidRPr="007443A7" w:rsidRDefault="001001ED" w:rsidP="007443A7">
            <w:pPr>
              <w:pStyle w:val="ListBullet"/>
            </w:pPr>
            <w:r w:rsidRPr="007443A7">
              <w:t>HLT61207</w:t>
            </w:r>
            <w:r w:rsidRPr="007443A7">
              <w:tab/>
              <w:t>Advanced Diploma of Aboriginal and/or Torres Strait Islander Primary Health Care (Practice)</w:t>
            </w:r>
            <w:r w:rsidRPr="007443A7">
              <w:tab/>
            </w:r>
          </w:p>
          <w:p w:rsidR="00000000" w:rsidRPr="007443A7" w:rsidRDefault="001001ED" w:rsidP="007443A7">
            <w:pPr>
              <w:pStyle w:val="ListBullet"/>
            </w:pPr>
            <w:r w:rsidRPr="007443A7">
              <w:t>HLT61307</w:t>
            </w:r>
            <w:r w:rsidRPr="007443A7">
              <w:tab/>
              <w:t>Advanced Diploma of Aboriginal and/or Torres Strait Islander Primary Health (Community Care)</w:t>
            </w:r>
            <w:r w:rsidRPr="007443A7">
              <w:tab/>
            </w:r>
          </w:p>
          <w:p w:rsidR="00000000" w:rsidRPr="007443A7" w:rsidRDefault="001001ED" w:rsidP="007443A7">
            <w:pPr>
              <w:pStyle w:val="ListBullet"/>
            </w:pPr>
            <w:r w:rsidRPr="007443A7">
              <w:t>ISC upgrade changes made to following optical dispensing units:</w:t>
            </w:r>
          </w:p>
          <w:p w:rsidR="00000000" w:rsidRPr="007443A7" w:rsidRDefault="001001ED" w:rsidP="007443A7">
            <w:pPr>
              <w:pStyle w:val="ListBullet"/>
            </w:pPr>
            <w:r w:rsidRPr="007443A7">
              <w:t>HLTOPD402C Perform edging and fitting</w:t>
            </w:r>
          </w:p>
          <w:p w:rsidR="00000000" w:rsidRPr="007443A7" w:rsidRDefault="001001ED" w:rsidP="007443A7">
            <w:pPr>
              <w:pStyle w:val="ListBullet"/>
            </w:pPr>
            <w:r w:rsidRPr="007443A7">
              <w:t>HLTOPD403C Dispense optical appliances and services</w:t>
            </w:r>
          </w:p>
          <w:p w:rsidR="00000000" w:rsidRPr="007443A7" w:rsidRDefault="001001ED" w:rsidP="007443A7">
            <w:pPr>
              <w:pStyle w:val="ListBullet"/>
            </w:pPr>
            <w:r w:rsidRPr="007443A7">
              <w:t>HLTOPD4</w:t>
            </w:r>
            <w:r w:rsidRPr="007443A7">
              <w:t>04C Dispense atypical prescriptions</w:t>
            </w:r>
          </w:p>
          <w:p w:rsidR="00000000" w:rsidRPr="007443A7" w:rsidRDefault="001001ED" w:rsidP="007443A7">
            <w:pPr>
              <w:pStyle w:val="ListBullet"/>
            </w:pPr>
            <w:r w:rsidRPr="007443A7">
              <w:t>HLTOPD405C Market and promote optical products and services</w:t>
            </w:r>
          </w:p>
          <w:p w:rsidR="00000000" w:rsidRPr="007443A7" w:rsidRDefault="001001ED" w:rsidP="007443A7">
            <w:pPr>
              <w:pStyle w:val="ListBullet"/>
            </w:pPr>
            <w:r w:rsidRPr="007443A7">
              <w:t>HLTOPD407C Perform workshop skills and place orders</w:t>
            </w:r>
          </w:p>
          <w:p w:rsidR="00000000" w:rsidRPr="007443A7" w:rsidRDefault="001001ED" w:rsidP="007443A7">
            <w:pPr>
              <w:pStyle w:val="ListBullet"/>
            </w:pPr>
            <w:r w:rsidRPr="007443A7">
              <w:t>Updated terminology ‘challenging/difficult behaviour’ to ‘behaviours of concern’ across multiple units (stak</w:t>
            </w:r>
            <w:r w:rsidRPr="007443A7">
              <w:t>eholder feedback)</w:t>
            </w:r>
          </w:p>
          <w:p w:rsidR="00000000" w:rsidRPr="007443A7" w:rsidRDefault="001001ED" w:rsidP="007443A7">
            <w:pPr>
              <w:pStyle w:val="ListBullet"/>
            </w:pPr>
            <w:r w:rsidRPr="007443A7">
              <w:t>References to old OHS legislation replaced with references to new WHS legislation</w:t>
            </w:r>
          </w:p>
          <w:p w:rsidR="00000000" w:rsidRPr="007443A7" w:rsidRDefault="001001ED" w:rsidP="007443A7">
            <w:pPr>
              <w:pStyle w:val="ListBullet"/>
            </w:pPr>
            <w:r w:rsidRPr="007443A7">
              <w:t xml:space="preserve">Essential Knowledge, Essential Skills and Range </w:t>
            </w:r>
            <w:r w:rsidRPr="007443A7">
              <w:lastRenderedPageBreak/>
              <w:t>Statement arranged alphabetically</w:t>
            </w:r>
          </w:p>
          <w:p w:rsidR="00000000" w:rsidRPr="007443A7" w:rsidRDefault="001001ED" w:rsidP="007443A7">
            <w:pPr>
              <w:pStyle w:val="ListBullet"/>
            </w:pPr>
            <w:r w:rsidRPr="007443A7">
              <w:t>Updated unit descriptors and range statements to be in line with elements/</w:t>
            </w:r>
            <w:r w:rsidRPr="007443A7">
              <w:t>pc</w:t>
            </w:r>
          </w:p>
          <w:p w:rsidR="00000000" w:rsidRPr="007443A7" w:rsidRDefault="001001ED" w:rsidP="007443A7">
            <w:pPr>
              <w:pStyle w:val="ListBullet"/>
            </w:pPr>
            <w:r w:rsidRPr="007443A7">
              <w:t>Unit codes updated across all qualifications</w:t>
            </w:r>
          </w:p>
          <w:p w:rsidR="00000000" w:rsidRPr="007443A7" w:rsidRDefault="001001ED" w:rsidP="007443A7">
            <w:pPr>
              <w:pStyle w:val="ListBullet"/>
            </w:pPr>
            <w:r w:rsidRPr="007443A7">
              <w:t>Imported first aid  units updated across all qualifications</w:t>
            </w:r>
          </w:p>
          <w:p w:rsidR="00000000" w:rsidRPr="007443A7" w:rsidRDefault="001001ED" w:rsidP="007443A7">
            <w:pPr>
              <w:pStyle w:val="ListBullet"/>
            </w:pPr>
            <w:r w:rsidRPr="007443A7">
              <w:t>Imported units updated across all qualifications</w:t>
            </w:r>
          </w:p>
          <w:p w:rsidR="00000000" w:rsidRPr="007443A7" w:rsidRDefault="001001ED" w:rsidP="007443A7">
            <w:pPr>
              <w:pStyle w:val="ListBullet"/>
            </w:pPr>
            <w:r w:rsidRPr="007443A7">
              <w:t>Formatting and grammatical corrections</w:t>
            </w:r>
          </w:p>
          <w:p w:rsidR="00000000" w:rsidRDefault="001001ED" w:rsidP="007443A7">
            <w:pPr>
              <w:pStyle w:val="BodyText"/>
              <w:rPr>
                <w:lang w:val="en-NZ"/>
              </w:rPr>
            </w:pP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Changes to address NQC requirements to:</w:t>
            </w:r>
          </w:p>
          <w:p w:rsidR="00000000" w:rsidRPr="007443A7" w:rsidRDefault="001001ED" w:rsidP="007443A7">
            <w:pPr>
              <w:pStyle w:val="ListBullet"/>
            </w:pPr>
            <w:r w:rsidRPr="007443A7">
              <w:t>Use consistent terminology in all Training Packages:</w:t>
            </w:r>
          </w:p>
          <w:p w:rsidR="00000000" w:rsidRPr="007443A7" w:rsidRDefault="001001ED" w:rsidP="007443A7">
            <w:pPr>
              <w:pStyle w:val="ListBullet"/>
            </w:pPr>
            <w:r w:rsidRPr="007443A7">
              <w:t>Changes made to all qualifications</w:t>
            </w:r>
          </w:p>
          <w:p w:rsidR="00000000" w:rsidRPr="007443A7" w:rsidRDefault="001001ED" w:rsidP="007443A7">
            <w:pPr>
              <w:pStyle w:val="ListBullet"/>
            </w:pPr>
            <w:r w:rsidRPr="007443A7">
              <w:t>Include a minimum number of electives:</w:t>
            </w:r>
          </w:p>
          <w:p w:rsidR="00000000" w:rsidRPr="007443A7" w:rsidRDefault="001001ED" w:rsidP="007443A7">
            <w:pPr>
              <w:pStyle w:val="ListBullet"/>
            </w:pPr>
            <w:r w:rsidRPr="007443A7">
              <w:t>Changes made to the structure of the following:</w:t>
            </w:r>
          </w:p>
          <w:p w:rsidR="00000000" w:rsidRPr="007443A7" w:rsidRDefault="001001ED" w:rsidP="007443A7">
            <w:pPr>
              <w:pStyle w:val="ListBullet"/>
            </w:pPr>
            <w:r w:rsidRPr="007443A7">
              <w:t>HLT33107 Certificate III in Basic Health Care</w:t>
            </w:r>
          </w:p>
          <w:p w:rsidR="00000000" w:rsidRPr="007443A7" w:rsidRDefault="001001ED" w:rsidP="007443A7">
            <w:pPr>
              <w:pStyle w:val="ListBullet"/>
            </w:pPr>
            <w:r w:rsidRPr="007443A7">
              <w:t>HLT31907 Certificate III in Ambulan</w:t>
            </w:r>
            <w:r w:rsidRPr="007443A7">
              <w:t xml:space="preserve">ce Communications (Call-taking) </w:t>
            </w:r>
          </w:p>
          <w:p w:rsidR="00000000" w:rsidRPr="007443A7" w:rsidRDefault="001001ED" w:rsidP="007443A7">
            <w:pPr>
              <w:pStyle w:val="ListBullet"/>
            </w:pPr>
            <w:r w:rsidRPr="007443A7">
              <w:t>HLT41107 Certificate IV in Ambulance Communications</w:t>
            </w:r>
          </w:p>
          <w:p w:rsidR="00000000" w:rsidRPr="007443A7" w:rsidRDefault="001001ED" w:rsidP="007443A7">
            <w:pPr>
              <w:pStyle w:val="ListBullet"/>
            </w:pPr>
            <w:r w:rsidRPr="007443A7">
              <w:t>HLT41307 Certificate IV in Audiometric Assessment</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Changes to address NQC Packaging Rules requirements to:</w:t>
            </w:r>
          </w:p>
          <w:p w:rsidR="00000000" w:rsidRPr="007443A7" w:rsidRDefault="001001ED" w:rsidP="007443A7">
            <w:pPr>
              <w:pStyle w:val="ListBullet"/>
            </w:pPr>
            <w:r w:rsidRPr="007443A7">
              <w:t>Include a minimum number of electives:</w:t>
            </w:r>
          </w:p>
          <w:p w:rsidR="00000000" w:rsidRPr="007443A7" w:rsidRDefault="001001ED" w:rsidP="007443A7">
            <w:pPr>
              <w:pStyle w:val="ListBullet"/>
            </w:pPr>
            <w:r w:rsidRPr="007443A7">
              <w:t>Changes made to the structure of the following qualifications:</w:t>
            </w:r>
          </w:p>
          <w:p w:rsidR="00000000" w:rsidRPr="007443A7" w:rsidRDefault="001001ED" w:rsidP="007443A7">
            <w:pPr>
              <w:pStyle w:val="ListBullet"/>
            </w:pPr>
            <w:r w:rsidRPr="007443A7">
              <w:t>HLT43607 Certificate IV in Rehabilitation and Assistive Technology</w:t>
            </w:r>
          </w:p>
          <w:p w:rsidR="00000000" w:rsidRPr="007443A7" w:rsidRDefault="001001ED" w:rsidP="007443A7">
            <w:pPr>
              <w:pStyle w:val="ListBullet"/>
            </w:pPr>
            <w:r w:rsidRPr="007443A7">
              <w:t>HLT42107 Certificate IV in Cardiac Technology</w:t>
            </w:r>
          </w:p>
          <w:p w:rsidR="00000000" w:rsidRPr="007443A7" w:rsidRDefault="001001ED" w:rsidP="007443A7">
            <w:pPr>
              <w:pStyle w:val="ListBullet"/>
            </w:pPr>
            <w:r w:rsidRPr="007443A7">
              <w:t>HLT32007 Certificate III in Mortuary Thea</w:t>
            </w:r>
            <w:r w:rsidRPr="007443A7">
              <w:t>tre Practice</w:t>
            </w:r>
          </w:p>
          <w:p w:rsidR="00000000" w:rsidRPr="007443A7" w:rsidRDefault="001001ED" w:rsidP="007443A7">
            <w:pPr>
              <w:pStyle w:val="ListBullet"/>
            </w:pPr>
            <w:r w:rsidRPr="007443A7">
              <w:t>HLT41607 Certificate IV in Mortuary Theatre Practice</w:t>
            </w:r>
          </w:p>
          <w:p w:rsidR="00000000" w:rsidRPr="007443A7" w:rsidRDefault="001001ED" w:rsidP="007443A7">
            <w:pPr>
              <w:pStyle w:val="ListBullet"/>
            </w:pPr>
            <w:r w:rsidRPr="007443A7">
              <w:t>HLT31407 Certificate III in Hospital/Health Services Pharmacy Support</w:t>
            </w:r>
          </w:p>
          <w:p w:rsidR="00000000" w:rsidRPr="007443A7" w:rsidRDefault="001001ED" w:rsidP="007443A7">
            <w:pPr>
              <w:pStyle w:val="ListBullet"/>
            </w:pPr>
            <w:r w:rsidRPr="007443A7">
              <w:t>HLT40507 Certificate IV in Hospital/Health Services Pharmacy Support</w:t>
            </w:r>
          </w:p>
          <w:p w:rsidR="00000000" w:rsidRPr="007443A7" w:rsidRDefault="001001ED" w:rsidP="007443A7">
            <w:pPr>
              <w:pStyle w:val="ListBullet"/>
            </w:pPr>
            <w:r w:rsidRPr="007443A7">
              <w:t>HLT41907 Certificate IV in Sleep Technology</w:t>
            </w:r>
          </w:p>
          <w:p w:rsidR="00000000" w:rsidRPr="007443A7" w:rsidRDefault="001001ED" w:rsidP="007443A7">
            <w:pPr>
              <w:pStyle w:val="ListBullet"/>
            </w:pPr>
            <w:r w:rsidRPr="007443A7">
              <w:t>HLT3110</w:t>
            </w:r>
            <w:r w:rsidRPr="007443A7">
              <w:t>7 Certificate III in Sterilisation Services</w:t>
            </w:r>
          </w:p>
          <w:p w:rsidR="00000000" w:rsidRPr="007443A7" w:rsidRDefault="001001ED" w:rsidP="007443A7">
            <w:pPr>
              <w:pStyle w:val="ListBullet"/>
            </w:pPr>
            <w:r w:rsidRPr="007443A7">
              <w:t>Allow a broader choice of electives:</w:t>
            </w:r>
          </w:p>
          <w:p w:rsidR="00000000" w:rsidRPr="007443A7" w:rsidRDefault="001001ED" w:rsidP="007443A7">
            <w:pPr>
              <w:pStyle w:val="ListBullet"/>
            </w:pPr>
            <w:r w:rsidRPr="007443A7">
              <w:t xml:space="preserve">Changes made to wording in packaging rules of the </w:t>
            </w:r>
            <w:r w:rsidRPr="007443A7">
              <w:lastRenderedPageBreak/>
              <w:t>following qualifications:</w:t>
            </w:r>
          </w:p>
          <w:p w:rsidR="00000000" w:rsidRPr="007443A7" w:rsidRDefault="001001ED" w:rsidP="007443A7">
            <w:pPr>
              <w:pStyle w:val="ListBullet"/>
            </w:pPr>
            <w:r w:rsidRPr="007443A7">
              <w:t>HLT32407 Certificate III in Allied Health Assistance</w:t>
            </w:r>
          </w:p>
          <w:p w:rsidR="00000000" w:rsidRPr="007443A7" w:rsidRDefault="001001ED" w:rsidP="007443A7">
            <w:pPr>
              <w:pStyle w:val="ListBullet"/>
            </w:pPr>
            <w:r w:rsidRPr="007443A7">
              <w:t>HLT21107 Certificate II in Emergency Medical Service First Response</w:t>
            </w:r>
          </w:p>
          <w:p w:rsidR="00000000" w:rsidRPr="007443A7" w:rsidRDefault="001001ED" w:rsidP="007443A7">
            <w:pPr>
              <w:pStyle w:val="ListBullet"/>
            </w:pPr>
            <w:r w:rsidRPr="007443A7">
              <w:t>HLT33107 Certificate III in Basic Health Care</w:t>
            </w:r>
          </w:p>
          <w:p w:rsidR="00000000" w:rsidRPr="007443A7" w:rsidRDefault="001001ED" w:rsidP="007443A7">
            <w:pPr>
              <w:pStyle w:val="ListBullet"/>
            </w:pPr>
            <w:r w:rsidRPr="007443A7">
              <w:t>HLT30212 Certificate III in Non-Emergency Client Transport</w:t>
            </w:r>
          </w:p>
          <w:p w:rsidR="00000000" w:rsidRPr="007443A7" w:rsidRDefault="001001ED" w:rsidP="007443A7">
            <w:pPr>
              <w:pStyle w:val="ListBullet"/>
            </w:pPr>
            <w:r w:rsidRPr="007443A7">
              <w:t>HLT41007 Certificate IV in Health Care (Ambulance)</w:t>
            </w:r>
          </w:p>
          <w:p w:rsidR="00000000" w:rsidRPr="007443A7" w:rsidRDefault="001001ED" w:rsidP="007443A7">
            <w:pPr>
              <w:pStyle w:val="ListBullet"/>
            </w:pPr>
            <w:r w:rsidRPr="007443A7">
              <w:t xml:space="preserve">HLT50407 Diploma of Paramedical </w:t>
            </w:r>
            <w:r w:rsidRPr="007443A7">
              <w:t>Science (Ambulance)</w:t>
            </w:r>
          </w:p>
          <w:p w:rsidR="00000000" w:rsidRPr="007443A7" w:rsidRDefault="001001ED" w:rsidP="007443A7">
            <w:pPr>
              <w:pStyle w:val="ListBullet"/>
            </w:pPr>
            <w:r w:rsidRPr="007443A7">
              <w:t>HLT41307 Certificate IV in Audiometric Assessment</w:t>
            </w:r>
          </w:p>
          <w:p w:rsidR="00000000" w:rsidRPr="007443A7" w:rsidRDefault="001001ED" w:rsidP="007443A7">
            <w:pPr>
              <w:pStyle w:val="ListBullet"/>
            </w:pPr>
            <w:r w:rsidRPr="007443A7">
              <w:t>HLT51307 Diploma of Hearing Device Prescription and Evaluation</w:t>
            </w:r>
          </w:p>
          <w:p w:rsidR="00000000" w:rsidRPr="007443A7" w:rsidRDefault="001001ED" w:rsidP="007443A7">
            <w:pPr>
              <w:pStyle w:val="ListBullet"/>
            </w:pPr>
            <w:r w:rsidRPr="007443A7">
              <w:t>HLT43007 Certificate IV in Dental Assisting</w:t>
            </w:r>
          </w:p>
          <w:p w:rsidR="00000000" w:rsidRPr="007443A7" w:rsidRDefault="001001ED" w:rsidP="007443A7">
            <w:pPr>
              <w:pStyle w:val="ListBullet"/>
            </w:pPr>
            <w:r w:rsidRPr="007443A7">
              <w:t>HLT32507 Certificate III in Health Services Assistance</w:t>
            </w:r>
          </w:p>
          <w:p w:rsidR="00000000" w:rsidRPr="007443A7" w:rsidRDefault="001001ED" w:rsidP="007443A7">
            <w:pPr>
              <w:pStyle w:val="ListBullet"/>
            </w:pPr>
            <w:r w:rsidRPr="007443A7">
              <w:t xml:space="preserve">HLT42007 Certificate IV </w:t>
            </w:r>
            <w:r w:rsidRPr="007443A7">
              <w:t>in Operating Theatre Technical Support</w:t>
            </w:r>
          </w:p>
          <w:p w:rsidR="00000000" w:rsidRPr="007443A7" w:rsidRDefault="001001ED" w:rsidP="007443A7">
            <w:pPr>
              <w:pStyle w:val="ListBullet"/>
            </w:pPr>
            <w:r w:rsidRPr="007443A7">
              <w:t>HLT41707 Certificate IV in Neurophysiology Technology</w:t>
            </w:r>
          </w:p>
          <w:p w:rsidR="00000000" w:rsidRPr="007443A7" w:rsidRDefault="001001ED" w:rsidP="007443A7">
            <w:pPr>
              <w:pStyle w:val="ListBullet"/>
            </w:pPr>
            <w:r w:rsidRPr="007443A7">
              <w:t>HLT31507 Certificate III in Nutrition and Dietetic Assistance</w:t>
            </w:r>
          </w:p>
          <w:p w:rsidR="00000000" w:rsidRPr="007443A7" w:rsidRDefault="001001ED" w:rsidP="007443A7">
            <w:pPr>
              <w:pStyle w:val="ListBullet"/>
            </w:pPr>
            <w:r w:rsidRPr="007443A7">
              <w:t>HLT32607 Certificate III in Pathology</w:t>
            </w:r>
          </w:p>
          <w:p w:rsidR="00000000" w:rsidRPr="007443A7" w:rsidRDefault="001001ED" w:rsidP="007443A7">
            <w:pPr>
              <w:pStyle w:val="ListBullet"/>
            </w:pPr>
            <w:r w:rsidRPr="007443A7">
              <w:t>HLT41807 Certificate IV in Pathology</w:t>
            </w:r>
          </w:p>
          <w:p w:rsidR="00000000" w:rsidRPr="007443A7" w:rsidRDefault="001001ED" w:rsidP="007443A7">
            <w:pPr>
              <w:pStyle w:val="ListBullet"/>
            </w:pPr>
            <w:r w:rsidRPr="007443A7">
              <w:t>HLT43607 Certificate IV in</w:t>
            </w:r>
            <w:r w:rsidRPr="007443A7">
              <w:t xml:space="preserve"> Rehabilitation and Assistive Technology</w:t>
            </w:r>
          </w:p>
          <w:p w:rsidR="00000000" w:rsidRPr="007443A7" w:rsidRDefault="001001ED" w:rsidP="007443A7">
            <w:pPr>
              <w:pStyle w:val="ListBullet"/>
            </w:pPr>
            <w:r w:rsidRPr="007443A7">
              <w:t>HLT42107 Certificate IV in Cardiac Technology</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Changes to address NQC Packaging Rules requirements to:</w:t>
            </w:r>
          </w:p>
          <w:p w:rsidR="00000000" w:rsidRPr="007443A7" w:rsidRDefault="001001ED" w:rsidP="007443A7">
            <w:pPr>
              <w:pStyle w:val="ListBullet"/>
            </w:pPr>
            <w:r w:rsidRPr="007443A7">
              <w:t>Allow a broader choice of electives:</w:t>
            </w:r>
          </w:p>
          <w:p w:rsidR="00000000" w:rsidRPr="007443A7" w:rsidRDefault="001001ED" w:rsidP="007443A7">
            <w:pPr>
              <w:pStyle w:val="ListBullet"/>
            </w:pPr>
            <w:r w:rsidRPr="007443A7">
              <w:t>Changes made to wording in packaging rules of the following qualifications:</w:t>
            </w:r>
          </w:p>
          <w:p w:rsidR="00000000" w:rsidRPr="007443A7" w:rsidRDefault="001001ED" w:rsidP="007443A7">
            <w:pPr>
              <w:pStyle w:val="ListBullet"/>
            </w:pPr>
            <w:r w:rsidRPr="007443A7">
              <w:t>HLT41407 Certificate IV in Cast Technology</w:t>
            </w:r>
          </w:p>
          <w:p w:rsidR="00000000" w:rsidRPr="007443A7" w:rsidRDefault="001001ED" w:rsidP="007443A7">
            <w:pPr>
              <w:pStyle w:val="ListBullet"/>
            </w:pPr>
            <w:r w:rsidRPr="007443A7">
              <w:t>HLT41507 Certificate IV in Hyperbaric Technology</w:t>
            </w:r>
          </w:p>
          <w:p w:rsidR="00000000" w:rsidRPr="007443A7" w:rsidRDefault="001001ED" w:rsidP="007443A7">
            <w:pPr>
              <w:pStyle w:val="ListBullet"/>
            </w:pPr>
            <w:r w:rsidRPr="007443A7">
              <w:t>HLT50707 Diploma of Hyperbaric Technology</w:t>
            </w:r>
          </w:p>
          <w:p w:rsidR="00000000" w:rsidRPr="007443A7" w:rsidRDefault="001001ED" w:rsidP="007443A7">
            <w:pPr>
              <w:pStyle w:val="ListBullet"/>
            </w:pPr>
            <w:r w:rsidRPr="007443A7">
              <w:t>HLT32007 Certificate III in Mortuary Theatre P</w:t>
            </w:r>
            <w:r w:rsidRPr="007443A7">
              <w:t>ractice</w:t>
            </w:r>
          </w:p>
          <w:p w:rsidR="00000000" w:rsidRPr="007443A7" w:rsidRDefault="001001ED" w:rsidP="007443A7">
            <w:pPr>
              <w:pStyle w:val="ListBullet"/>
            </w:pPr>
            <w:r w:rsidRPr="007443A7">
              <w:t>HLT41607</w:t>
            </w:r>
            <w:r w:rsidRPr="007443A7">
              <w:tab/>
              <w:t>Certificate IV in Mortuary Theatre Practice</w:t>
            </w:r>
          </w:p>
          <w:p w:rsidR="00000000" w:rsidRPr="007443A7" w:rsidRDefault="001001ED" w:rsidP="007443A7">
            <w:pPr>
              <w:pStyle w:val="ListBullet"/>
            </w:pPr>
            <w:r w:rsidRPr="007443A7">
              <w:t>HLT51907 Diploma of Mortuary Theatre Practice</w:t>
            </w:r>
          </w:p>
          <w:p w:rsidR="00000000" w:rsidRPr="007443A7" w:rsidRDefault="001001ED" w:rsidP="007443A7">
            <w:pPr>
              <w:pStyle w:val="ListBullet"/>
            </w:pPr>
            <w:r w:rsidRPr="007443A7">
              <w:t>HLT41907 Certificate IV in Sleep Technology</w:t>
            </w:r>
          </w:p>
          <w:p w:rsidR="00000000" w:rsidRPr="007443A7" w:rsidRDefault="001001ED" w:rsidP="007443A7">
            <w:pPr>
              <w:pStyle w:val="ListBullet"/>
            </w:pPr>
            <w:r w:rsidRPr="007443A7">
              <w:t>HLT50907 Diploma of Sleep Technology</w:t>
            </w:r>
          </w:p>
          <w:p w:rsidR="00000000" w:rsidRPr="007443A7" w:rsidRDefault="001001ED" w:rsidP="007443A7">
            <w:pPr>
              <w:pStyle w:val="ListBullet"/>
            </w:pPr>
            <w:r w:rsidRPr="007443A7">
              <w:lastRenderedPageBreak/>
              <w:t>HLT31107 Certificate III in Sterilisation Services</w:t>
            </w:r>
          </w:p>
          <w:p w:rsidR="00000000" w:rsidRPr="007443A7" w:rsidRDefault="001001ED" w:rsidP="007443A7">
            <w:pPr>
              <w:pStyle w:val="ListBullet"/>
            </w:pPr>
            <w:r w:rsidRPr="007443A7">
              <w:t>HLT43807 Certific</w:t>
            </w:r>
            <w:r w:rsidRPr="007443A7">
              <w:t>ate IV in Sterilisation Services</w:t>
            </w:r>
          </w:p>
          <w:p w:rsidR="00000000" w:rsidRPr="007443A7" w:rsidRDefault="001001ED" w:rsidP="007443A7">
            <w:pPr>
              <w:pStyle w:val="ListBullet"/>
            </w:pPr>
            <w:r w:rsidRPr="007443A7">
              <w:t>HLT21207 Certificate II in Health Support Services</w:t>
            </w:r>
          </w:p>
          <w:p w:rsidR="00000000" w:rsidRPr="007443A7" w:rsidRDefault="001001ED" w:rsidP="007443A7">
            <w:pPr>
              <w:pStyle w:val="ListBullet"/>
            </w:pPr>
            <w:r w:rsidRPr="007443A7">
              <w:t>HLT32807 Certificate III in Health Support Services</w:t>
            </w:r>
          </w:p>
          <w:p w:rsidR="00000000" w:rsidRPr="007443A7" w:rsidRDefault="001001ED" w:rsidP="007443A7">
            <w:pPr>
              <w:pStyle w:val="ListBullet"/>
            </w:pPr>
            <w:r w:rsidRPr="007443A7">
              <w:t>HLT32907 Certificate III in Health Administration</w:t>
            </w:r>
          </w:p>
          <w:p w:rsidR="00000000" w:rsidRPr="007443A7" w:rsidRDefault="001001ED" w:rsidP="007443A7">
            <w:pPr>
              <w:pStyle w:val="ListBullet"/>
            </w:pPr>
            <w:r w:rsidRPr="007443A7">
              <w:t>HLT43207 Certificate IV in Health Administration</w:t>
            </w:r>
          </w:p>
          <w:p w:rsidR="00000000" w:rsidRPr="007443A7" w:rsidRDefault="001001ED" w:rsidP="007443A7">
            <w:pPr>
              <w:pStyle w:val="ListBullet"/>
            </w:pPr>
            <w:r w:rsidRPr="007443A7">
              <w:t>HLT40407 Certificate IV in Health Supervision</w:t>
            </w:r>
          </w:p>
          <w:p w:rsidR="00000000" w:rsidRPr="007443A7" w:rsidRDefault="001001ED" w:rsidP="007443A7">
            <w:pPr>
              <w:pStyle w:val="ListBullet"/>
            </w:pPr>
            <w:r w:rsidRPr="007443A7">
              <w:t>HLT52007 Diploma of Practice Management</w:t>
            </w:r>
          </w:p>
          <w:p w:rsidR="00000000" w:rsidRPr="007443A7" w:rsidRDefault="001001ED" w:rsidP="007443A7">
            <w:pPr>
              <w:pStyle w:val="ListBullet"/>
            </w:pPr>
            <w:r w:rsidRPr="007443A7">
              <w:t>HLT20907 Certificate II in Population Health</w:t>
            </w:r>
          </w:p>
          <w:p w:rsidR="00000000" w:rsidRPr="007443A7" w:rsidRDefault="001001ED" w:rsidP="007443A7">
            <w:pPr>
              <w:pStyle w:val="ListBullet"/>
            </w:pPr>
            <w:r w:rsidRPr="007443A7">
              <w:t>HLT21007 Certificate II in Indigenous Environmental Health</w:t>
            </w:r>
          </w:p>
          <w:p w:rsidR="00000000" w:rsidRPr="007443A7" w:rsidRDefault="001001ED" w:rsidP="007443A7">
            <w:pPr>
              <w:pStyle w:val="ListBullet"/>
            </w:pPr>
            <w:r w:rsidRPr="007443A7">
              <w:t>HLT32207 Certificate III in Population Health</w:t>
            </w:r>
          </w:p>
          <w:p w:rsidR="00000000" w:rsidRPr="007443A7" w:rsidRDefault="001001ED" w:rsidP="007443A7">
            <w:pPr>
              <w:pStyle w:val="ListBullet"/>
            </w:pPr>
            <w:r w:rsidRPr="007443A7">
              <w:t>HLT32307 Certificate</w:t>
            </w:r>
            <w:r w:rsidRPr="007443A7">
              <w:t xml:space="preserve"> III in Indigenous Environmental Health</w:t>
            </w:r>
          </w:p>
          <w:p w:rsidR="00000000" w:rsidRPr="007443A7" w:rsidRDefault="001001ED" w:rsidP="007443A7">
            <w:pPr>
              <w:pStyle w:val="ListBullet"/>
            </w:pPr>
            <w:r w:rsidRPr="007443A7">
              <w:t>HLT42307 Certificate IV in Population Health</w:t>
            </w:r>
          </w:p>
          <w:p w:rsidR="00000000" w:rsidRPr="007443A7" w:rsidRDefault="001001ED" w:rsidP="007443A7">
            <w:pPr>
              <w:pStyle w:val="ListBullet"/>
            </w:pPr>
            <w:r w:rsidRPr="007443A7">
              <w:t>HLT42407 Certificate IV in Indigenous Environmental Health</w:t>
            </w:r>
          </w:p>
          <w:p w:rsidR="00000000" w:rsidRPr="007443A7" w:rsidRDefault="001001ED" w:rsidP="007443A7">
            <w:pPr>
              <w:pStyle w:val="ListBullet"/>
            </w:pPr>
            <w:r w:rsidRPr="007443A7">
              <w:t>HLT51007 Diploma of Population Health</w:t>
            </w:r>
          </w:p>
          <w:p w:rsidR="00000000" w:rsidRPr="007443A7" w:rsidRDefault="001001ED" w:rsidP="007443A7">
            <w:pPr>
              <w:pStyle w:val="ListBullet"/>
            </w:pPr>
            <w:r w:rsidRPr="007443A7">
              <w:t>HLT51107 Diploma of Indigenous Environmental Health</w:t>
            </w:r>
          </w:p>
          <w:p w:rsidR="00000000" w:rsidRPr="007443A7" w:rsidRDefault="001001ED" w:rsidP="007443A7">
            <w:pPr>
              <w:pStyle w:val="BodyText"/>
            </w:pPr>
            <w:r w:rsidRPr="007443A7">
              <w:t>ISC upgrade changes, i</w:t>
            </w:r>
            <w:r w:rsidRPr="007443A7">
              <w:t>ncluding:</w:t>
            </w:r>
          </w:p>
          <w:p w:rsidR="00000000" w:rsidRPr="007443A7" w:rsidRDefault="001001ED" w:rsidP="007443A7">
            <w:pPr>
              <w:pStyle w:val="ListBullet"/>
            </w:pPr>
            <w:r w:rsidRPr="007443A7">
              <w:t>Correction of typos and simple errors</w:t>
            </w:r>
          </w:p>
          <w:p w:rsidR="00000000" w:rsidRPr="007443A7" w:rsidRDefault="001001ED" w:rsidP="007443A7">
            <w:pPr>
              <w:pStyle w:val="ListBullet"/>
            </w:pPr>
            <w:r w:rsidRPr="007443A7">
              <w:t>Updating of terminology and format to be consistent with TPDH requirements and CHC08</w:t>
            </w:r>
          </w:p>
          <w:p w:rsidR="00000000" w:rsidRPr="007443A7" w:rsidRDefault="001001ED" w:rsidP="007443A7">
            <w:pPr>
              <w:pStyle w:val="ListBullet"/>
            </w:pPr>
            <w:r w:rsidRPr="007443A7">
              <w:t>Inclusion of ‘Importance of culturally aware and respectful practice’ statement – and related elective recommendation</w:t>
            </w:r>
          </w:p>
          <w:p w:rsidR="00000000" w:rsidRPr="007443A7" w:rsidRDefault="001001ED" w:rsidP="007443A7">
            <w:pPr>
              <w:pStyle w:val="ListBullet"/>
            </w:pPr>
            <w:r w:rsidRPr="007443A7">
              <w:t>Enha</w:t>
            </w:r>
            <w:r w:rsidRPr="007443A7">
              <w:t>ncement of wording introducing Essential Knowledge and Essential Skills in each unit (as per CHC08 units) and identifying ‘critical skills’.</w:t>
            </w:r>
          </w:p>
          <w:p w:rsidR="00000000" w:rsidRPr="007443A7" w:rsidRDefault="001001ED" w:rsidP="007443A7">
            <w:pPr>
              <w:pStyle w:val="ListBullet"/>
            </w:pPr>
            <w:r w:rsidRPr="007443A7">
              <w:t xml:space="preserve">Revision of wording in skill sets for consistency and addition of 2 Food safety skill sets </w:t>
            </w:r>
          </w:p>
          <w:p w:rsidR="00000000" w:rsidRPr="007443A7" w:rsidRDefault="001001ED" w:rsidP="007443A7">
            <w:pPr>
              <w:pStyle w:val="ListBullet"/>
            </w:pPr>
            <w:r w:rsidRPr="007443A7">
              <w:t>Embedding of skills for sustainability in units and across all qualifications as identified in audit report</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ISC upgrade changes, including (contd):</w:t>
            </w:r>
          </w:p>
          <w:p w:rsidR="00000000" w:rsidRPr="007443A7" w:rsidRDefault="001001ED" w:rsidP="007443A7">
            <w:pPr>
              <w:pStyle w:val="ListBullet"/>
            </w:pPr>
            <w:r w:rsidRPr="007443A7">
              <w:t xml:space="preserve">Changes to terminology in enrolled nursing qualifications and units </w:t>
            </w:r>
            <w:r w:rsidRPr="007443A7">
              <w:t>to reflect:</w:t>
            </w:r>
          </w:p>
          <w:p w:rsidR="00000000" w:rsidRPr="007443A7" w:rsidRDefault="001001ED" w:rsidP="007443A7">
            <w:pPr>
              <w:pStyle w:val="ListBullet"/>
            </w:pPr>
            <w:r w:rsidRPr="007443A7">
              <w:t xml:space="preserve">establishment of the Nursing and Midwifery Board of </w:t>
            </w:r>
            <w:r w:rsidRPr="007443A7">
              <w:lastRenderedPageBreak/>
              <w:t xml:space="preserve">Australia </w:t>
            </w:r>
          </w:p>
          <w:p w:rsidR="00000000" w:rsidRPr="007443A7" w:rsidRDefault="001001ED" w:rsidP="007443A7">
            <w:pPr>
              <w:pStyle w:val="ListBullet"/>
            </w:pPr>
            <w:r w:rsidRPr="007443A7">
              <w:t>change from enrolment to registration of Division 2 nurses</w:t>
            </w:r>
          </w:p>
          <w:p w:rsidR="00000000" w:rsidRPr="007443A7" w:rsidRDefault="001001ED" w:rsidP="007443A7">
            <w:pPr>
              <w:pStyle w:val="BodyText"/>
            </w:pPr>
            <w:r w:rsidRPr="007443A7">
              <w:t>Updating of imported units across all qualifications, including:</w:t>
            </w:r>
          </w:p>
          <w:p w:rsidR="00000000" w:rsidRPr="007443A7" w:rsidRDefault="001001ED" w:rsidP="007443A7">
            <w:pPr>
              <w:pStyle w:val="ListBullet"/>
            </w:pPr>
            <w:r w:rsidRPr="007443A7">
              <w:t xml:space="preserve">New unit </w:t>
            </w:r>
            <w:r w:rsidRPr="007443A7">
              <w:rPr>
                <w:rStyle w:val="Emphasis"/>
              </w:rPr>
              <w:t>HLTMT307A Clean location to achieve low bacteri</w:t>
            </w:r>
            <w:r w:rsidRPr="007443A7">
              <w:rPr>
                <w:rStyle w:val="Emphasis"/>
              </w:rPr>
              <w:t>a status</w:t>
            </w:r>
            <w:r w:rsidRPr="007443A7">
              <w:t xml:space="preserve"> developed to replace </w:t>
            </w:r>
            <w:r w:rsidRPr="007443A7">
              <w:rPr>
                <w:rStyle w:val="Emphasis"/>
              </w:rPr>
              <w:t>PRMCL18A Clean a unit or location to achieve a low bacteria condition</w:t>
            </w:r>
            <w:r w:rsidRPr="007443A7">
              <w:t xml:space="preserve"> – unit deleted from its Training Package of origin.</w:t>
            </w:r>
          </w:p>
          <w:p w:rsidR="00000000" w:rsidRPr="007443A7" w:rsidRDefault="001001ED" w:rsidP="007443A7">
            <w:pPr>
              <w:pStyle w:val="BodyText"/>
            </w:pPr>
            <w:r w:rsidRPr="007443A7">
              <w:t>Changes to units of competency to address stakeholder feedback:</w:t>
            </w:r>
          </w:p>
          <w:p w:rsidR="00000000" w:rsidRPr="007443A7" w:rsidRDefault="001001ED" w:rsidP="007443A7">
            <w:pPr>
              <w:pStyle w:val="ListBullet"/>
            </w:pPr>
            <w:r w:rsidRPr="007443A7">
              <w:t>Changes to HLTOHS units as follows:</w:t>
            </w:r>
          </w:p>
          <w:p w:rsidR="00000000" w:rsidRPr="007443A7" w:rsidRDefault="001001ED" w:rsidP="007443A7">
            <w:pPr>
              <w:pStyle w:val="ListBullet"/>
            </w:pPr>
            <w:r w:rsidRPr="007443A7">
              <w:t>Bro</w:t>
            </w:r>
            <w:r w:rsidRPr="007443A7">
              <w:t>ader reference to hazards to make the units more widely applicable</w:t>
            </w:r>
          </w:p>
          <w:p w:rsidR="00000000" w:rsidRPr="007443A7" w:rsidRDefault="001001ED" w:rsidP="007443A7">
            <w:pPr>
              <w:pStyle w:val="ListBullet"/>
            </w:pPr>
            <w:r w:rsidRPr="007443A7">
              <w:t>Revision of language in HLTOHS300A so it applies to sole practitioners as well as work in organisations</w:t>
            </w:r>
          </w:p>
          <w:p w:rsidR="00000000" w:rsidRPr="007443A7" w:rsidRDefault="001001ED" w:rsidP="007443A7">
            <w:pPr>
              <w:pStyle w:val="ListBullet"/>
            </w:pPr>
            <w:r w:rsidRPr="007443A7">
              <w:t>Removal of pre-requisite requirements in:</w:t>
            </w:r>
          </w:p>
          <w:p w:rsidR="00000000" w:rsidRPr="007443A7" w:rsidRDefault="001001ED" w:rsidP="007443A7">
            <w:pPr>
              <w:pStyle w:val="ListBullet"/>
            </w:pPr>
            <w:r w:rsidRPr="007443A7">
              <w:t>HLTOHS400A (now HLTOHS401A)</w:t>
            </w:r>
          </w:p>
          <w:p w:rsidR="00000000" w:rsidRPr="007443A7" w:rsidRDefault="001001ED" w:rsidP="007443A7">
            <w:pPr>
              <w:pStyle w:val="ListBullet"/>
            </w:pPr>
            <w:r w:rsidRPr="007443A7">
              <w:t>HLTOHS500A (now HLTOHS501A)</w:t>
            </w:r>
          </w:p>
          <w:p w:rsidR="00000000" w:rsidRPr="007443A7" w:rsidRDefault="001001ED" w:rsidP="007443A7">
            <w:pPr>
              <w:pStyle w:val="ListBullet"/>
            </w:pPr>
            <w:r w:rsidRPr="007443A7">
              <w:t>HLTOHS600A (now HLTOHS601A)</w:t>
            </w:r>
          </w:p>
          <w:p w:rsidR="00000000" w:rsidRPr="007443A7" w:rsidRDefault="001001ED" w:rsidP="007443A7">
            <w:pPr>
              <w:pStyle w:val="ListBullet"/>
            </w:pPr>
            <w:r w:rsidRPr="007443A7">
              <w:t>Clarification of relationships between units in the Evidence Guide under ‘Related units’</w:t>
            </w:r>
          </w:p>
          <w:p w:rsidR="00000000" w:rsidRPr="007443A7" w:rsidRDefault="001001ED" w:rsidP="007443A7">
            <w:pPr>
              <w:pStyle w:val="ListBullet"/>
            </w:pPr>
            <w:r w:rsidRPr="007443A7">
              <w:t>HLTRAH302A Undertake home visits</w:t>
            </w:r>
          </w:p>
          <w:p w:rsidR="00000000" w:rsidRPr="007443A7" w:rsidRDefault="001001ED" w:rsidP="007443A7">
            <w:pPr>
              <w:pStyle w:val="ListBullet"/>
            </w:pPr>
            <w:r w:rsidRPr="007443A7">
              <w:t>Minor wording changes to broaden focus from health to address issues across co</w:t>
            </w:r>
            <w:r w:rsidRPr="007443A7">
              <w:t>mmunity services</w:t>
            </w:r>
          </w:p>
          <w:p w:rsidR="00000000" w:rsidRPr="007443A7" w:rsidRDefault="001001ED" w:rsidP="007443A7">
            <w:pPr>
              <w:pStyle w:val="BodyText"/>
            </w:pPr>
            <w:r w:rsidRPr="007443A7">
              <w:t>Changes to qualifications to address stakeholder feedback:</w:t>
            </w:r>
          </w:p>
          <w:p w:rsidR="00000000" w:rsidRPr="007443A7" w:rsidRDefault="001001ED" w:rsidP="007443A7">
            <w:pPr>
              <w:pStyle w:val="ListBullet"/>
            </w:pPr>
            <w:r w:rsidRPr="007443A7">
              <w:t>HLT41807 Certificate IV in Pathology:</w:t>
            </w:r>
          </w:p>
          <w:p w:rsidR="00000000" w:rsidRPr="007443A7" w:rsidRDefault="001001ED" w:rsidP="007443A7">
            <w:pPr>
              <w:pStyle w:val="ListBullet"/>
            </w:pPr>
            <w:r w:rsidRPr="007443A7">
              <w:t>Removed</w:t>
            </w:r>
            <w:r w:rsidRPr="007443A7">
              <w:rPr>
                <w:rStyle w:val="Emphasis"/>
              </w:rPr>
              <w:t xml:space="preserve"> PMLTEST308A</w:t>
            </w:r>
            <w:r w:rsidRPr="007443A7">
              <w:t xml:space="preserve"> </w:t>
            </w:r>
            <w:r w:rsidRPr="007443A7">
              <w:rPr>
                <w:rStyle w:val="Emphasis"/>
              </w:rPr>
              <w:t>Perform microscopic examination</w:t>
            </w:r>
            <w:r w:rsidRPr="007443A7">
              <w:t xml:space="preserve"> from entry requirements for pathology assistance stream and added (in updated form as </w:t>
            </w:r>
            <w:r w:rsidRPr="007443A7">
              <w:rPr>
                <w:rStyle w:val="Emphasis"/>
              </w:rPr>
              <w:t>MSL</w:t>
            </w:r>
            <w:r w:rsidRPr="007443A7">
              <w:rPr>
                <w:rStyle w:val="Emphasis"/>
              </w:rPr>
              <w:t>973007A Perform microscopic examination</w:t>
            </w:r>
            <w:r w:rsidRPr="007443A7">
              <w:t>) to Group B electives required for pathology assistance</w:t>
            </w:r>
          </w:p>
          <w:p w:rsidR="00000000" w:rsidRPr="007443A7" w:rsidRDefault="001001ED" w:rsidP="007443A7">
            <w:pPr>
              <w:pStyle w:val="ListBullet"/>
            </w:pPr>
            <w:r w:rsidRPr="007443A7">
              <w:t>HLT60407 Advanced Diploma of Dental Prosthetics:</w:t>
            </w:r>
          </w:p>
          <w:p w:rsidR="00000000" w:rsidRPr="007443A7" w:rsidRDefault="001001ED" w:rsidP="007443A7">
            <w:pPr>
              <w:pStyle w:val="ListBullet"/>
            </w:pPr>
            <w:r w:rsidRPr="007443A7">
              <w:t>Removed HLTIN301C and HLTFA301C from pre-requisite list (duplicated) and retained as core units</w:t>
            </w:r>
          </w:p>
          <w:p w:rsidR="00000000" w:rsidRPr="007443A7" w:rsidRDefault="001001ED" w:rsidP="007443A7">
            <w:pPr>
              <w:pStyle w:val="ListBullet"/>
            </w:pPr>
            <w:r w:rsidRPr="007443A7">
              <w:t>HLT60807 Advanc</w:t>
            </w:r>
            <w:r w:rsidRPr="007443A7">
              <w:t>ed Diploma of Neurophysiology Technology:</w:t>
            </w:r>
          </w:p>
          <w:p w:rsidR="00000000" w:rsidRPr="007443A7" w:rsidRDefault="001001ED" w:rsidP="007443A7">
            <w:pPr>
              <w:pStyle w:val="ListBullet"/>
            </w:pPr>
            <w:r w:rsidRPr="007443A7">
              <w:rPr>
                <w:rStyle w:val="Emphasis"/>
              </w:rPr>
              <w:t>HLTOHS300A</w:t>
            </w:r>
            <w:r w:rsidRPr="007443A7">
              <w:t xml:space="preserve"> removed from core (as is no longer pre-requisite for </w:t>
            </w:r>
            <w:r w:rsidRPr="007443A7">
              <w:rPr>
                <w:rStyle w:val="Emphasis"/>
              </w:rPr>
              <w:t>HLTOHS401A Maintain workplace OHS processes</w:t>
            </w:r>
            <w:r w:rsidRPr="007443A7">
              <w:t>)</w:t>
            </w:r>
          </w:p>
          <w:p w:rsidR="00000000" w:rsidRPr="007443A7" w:rsidRDefault="001001ED" w:rsidP="007443A7">
            <w:pPr>
              <w:pStyle w:val="ListBullet"/>
            </w:pPr>
            <w:r w:rsidRPr="007443A7">
              <w:lastRenderedPageBreak/>
              <w:t>Required number of units now 16, core units now 12.</w:t>
            </w:r>
          </w:p>
          <w:p w:rsidR="00000000" w:rsidRPr="007443A7" w:rsidRDefault="001001ED" w:rsidP="007443A7">
            <w:pPr>
              <w:pStyle w:val="ListBullet"/>
            </w:pPr>
            <w:r w:rsidRPr="007443A7">
              <w:t>HLT42307 Certificate IV in Population Health and HLT4</w:t>
            </w:r>
            <w:r w:rsidRPr="007443A7">
              <w:t xml:space="preserve">2407 Certificate IV in Indigenous Environmental Health </w:t>
            </w:r>
            <w:r w:rsidRPr="007443A7">
              <w:rPr>
                <w:rStyle w:val="Emphasis"/>
              </w:rPr>
              <w:t>HLTOHS300A</w:t>
            </w:r>
            <w:r w:rsidRPr="007443A7">
              <w:t xml:space="preserve"> removed from core, so </w:t>
            </w:r>
          </w:p>
          <w:p w:rsidR="00000000" w:rsidRPr="007443A7" w:rsidRDefault="001001ED" w:rsidP="007443A7">
            <w:pPr>
              <w:pStyle w:val="ListBullet"/>
            </w:pPr>
            <w:r w:rsidRPr="007443A7">
              <w:t>required units in HLT42307 now 18, core units now 9</w:t>
            </w:r>
          </w:p>
          <w:p w:rsidR="00000000" w:rsidRPr="007443A7" w:rsidRDefault="001001ED" w:rsidP="007443A7">
            <w:pPr>
              <w:pStyle w:val="ListBullet"/>
            </w:pPr>
            <w:r w:rsidRPr="007443A7">
              <w:t>required units in HLT42407 now 18, core units now 7</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New units in oral health care incorporated as electives in relevant qualifications, including:</w:t>
            </w:r>
          </w:p>
          <w:p w:rsidR="00000000" w:rsidRPr="007443A7" w:rsidRDefault="001001ED" w:rsidP="007443A7">
            <w:pPr>
              <w:pStyle w:val="ListBullet"/>
            </w:pPr>
            <w:r w:rsidRPr="007443A7">
              <w:t>HLTCHC408A Apply fluoride varnish</w:t>
            </w:r>
          </w:p>
          <w:p w:rsidR="00000000" w:rsidRPr="007443A7" w:rsidRDefault="001001ED" w:rsidP="007443A7">
            <w:pPr>
              <w:pStyle w:val="ListBullet"/>
            </w:pPr>
            <w:r w:rsidRPr="007443A7">
              <w:t>CHCOHC303A Use basic oral health screening tools</w:t>
            </w:r>
          </w:p>
          <w:p w:rsidR="00000000" w:rsidRPr="007443A7" w:rsidRDefault="001001ED" w:rsidP="007443A7">
            <w:pPr>
              <w:pStyle w:val="ListBullet"/>
            </w:pPr>
            <w:r w:rsidRPr="007443A7">
              <w:t xml:space="preserve">CHCOHC401A Inform and encourage clients and groups to understand and achieve </w:t>
            </w:r>
            <w:r w:rsidRPr="007443A7">
              <w:t>good oral health</w:t>
            </w:r>
          </w:p>
          <w:p w:rsidR="00000000" w:rsidRPr="007443A7" w:rsidRDefault="001001ED" w:rsidP="007443A7">
            <w:pPr>
              <w:pStyle w:val="ListBullet"/>
            </w:pPr>
            <w:r w:rsidRPr="007443A7">
              <w:t>CHCOHC402A Support clients and groups to learn practical aspects of oral health care</w:t>
            </w:r>
          </w:p>
          <w:p w:rsidR="00000000" w:rsidRPr="007443A7" w:rsidRDefault="001001ED" w:rsidP="007443A7">
            <w:pPr>
              <w:pStyle w:val="ListBullet"/>
            </w:pPr>
            <w:r w:rsidRPr="007443A7">
              <w:t>CHCOHC404A Recognise and respond to signs and symptoms that may indicate oral health issues</w:t>
            </w:r>
          </w:p>
          <w:p w:rsidR="00000000" w:rsidRPr="007443A7" w:rsidRDefault="001001ED" w:rsidP="007443A7">
            <w:pPr>
              <w:pStyle w:val="ListBullet"/>
            </w:pPr>
            <w:r w:rsidRPr="007443A7">
              <w:t>CHCOHC406A Provide or assist with oral hygiene</w:t>
            </w:r>
          </w:p>
          <w:p w:rsidR="00000000" w:rsidRPr="007443A7" w:rsidRDefault="001001ED" w:rsidP="007443A7">
            <w:pPr>
              <w:pStyle w:val="ListBullet"/>
            </w:pPr>
            <w:r w:rsidRPr="007443A7">
              <w:t>CHCOHC407A Appl</w:t>
            </w:r>
            <w:r w:rsidRPr="007443A7">
              <w:t>y and manage use of basic oral health products</w:t>
            </w:r>
          </w:p>
          <w:p w:rsidR="00000000" w:rsidRPr="007443A7" w:rsidRDefault="001001ED" w:rsidP="007443A7">
            <w:pPr>
              <w:pStyle w:val="BodyText"/>
            </w:pPr>
            <w:r w:rsidRPr="007443A7">
              <w:t>New units with literacy and numeracy focus incorporated as electives in relevant qualifications, including:</w:t>
            </w:r>
          </w:p>
          <w:p w:rsidR="00000000" w:rsidRPr="007443A7" w:rsidRDefault="001001ED" w:rsidP="007443A7">
            <w:pPr>
              <w:pStyle w:val="ListBullet"/>
            </w:pPr>
            <w:r w:rsidRPr="007443A7">
              <w:t>CHCCS427A Facilitate adult learning and development</w:t>
            </w:r>
          </w:p>
          <w:p w:rsidR="00000000" w:rsidRPr="007443A7" w:rsidRDefault="001001ED" w:rsidP="007443A7">
            <w:pPr>
              <w:pStyle w:val="ListBullet"/>
            </w:pPr>
            <w:r w:rsidRPr="007443A7">
              <w:t>CHCLLN403A Identify clients with language, liter</w:t>
            </w:r>
            <w:r w:rsidRPr="007443A7">
              <w:t>acy and numeracy needs and respond effectively</w:t>
            </w:r>
          </w:p>
          <w:p w:rsidR="00000000" w:rsidRPr="007443A7" w:rsidRDefault="001001ED" w:rsidP="007443A7">
            <w:pPr>
              <w:pStyle w:val="BodyText"/>
            </w:pPr>
            <w:r w:rsidRPr="007443A7">
              <w:t>Skill sets in oral health care as follows:</w:t>
            </w:r>
          </w:p>
          <w:p w:rsidR="00000000" w:rsidRPr="007443A7" w:rsidRDefault="001001ED" w:rsidP="007443A7">
            <w:pPr>
              <w:pStyle w:val="ListBullet"/>
            </w:pPr>
            <w:r w:rsidRPr="007443A7">
              <w:t>Oral health care skill set – personal client support (health)</w:t>
            </w:r>
          </w:p>
          <w:p w:rsidR="00000000" w:rsidRPr="007443A7" w:rsidRDefault="001001ED" w:rsidP="007443A7">
            <w:pPr>
              <w:pStyle w:val="ListBullet"/>
            </w:pPr>
            <w:r w:rsidRPr="007443A7">
              <w:t>Oral health information skill set</w:t>
            </w:r>
          </w:p>
          <w:p w:rsidR="00000000" w:rsidRPr="007443A7" w:rsidRDefault="001001ED" w:rsidP="007443A7">
            <w:pPr>
              <w:pStyle w:val="ListBullet"/>
            </w:pPr>
            <w:r w:rsidRPr="007443A7">
              <w:t>Oral health care skill set – to work with aged care clients</w:t>
            </w:r>
          </w:p>
          <w:p w:rsidR="00000000" w:rsidRPr="007443A7" w:rsidRDefault="001001ED" w:rsidP="007443A7">
            <w:pPr>
              <w:pStyle w:val="ListBullet"/>
            </w:pPr>
            <w:r w:rsidRPr="007443A7">
              <w:t>Oral health care skill set – to work with people with disability</w:t>
            </w:r>
          </w:p>
          <w:p w:rsidR="00000000" w:rsidRDefault="001001ED" w:rsidP="007443A7">
            <w:pPr>
              <w:pStyle w:val="ListBullet"/>
              <w:rPr>
                <w:lang w:val="en-NZ"/>
              </w:rPr>
            </w:pPr>
            <w:r w:rsidRPr="007443A7">
              <w:t>Oral health care skill set – to work with Aboriginal and/or Torres Strait Islander people</w:t>
            </w:r>
            <w:r w:rsidRPr="007443A7">
              <w:br/>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3</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10 September 2010</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Addition of two new endorsed units for medical imaging:</w:t>
            </w:r>
          </w:p>
          <w:p w:rsidR="00000000" w:rsidRPr="007443A7" w:rsidRDefault="001001ED" w:rsidP="007443A7">
            <w:pPr>
              <w:pStyle w:val="ListBullet"/>
            </w:pPr>
            <w:r w:rsidRPr="007443A7">
              <w:t>HLTMI301A Contribute t</w:t>
            </w:r>
            <w:r w:rsidRPr="007443A7">
              <w:t xml:space="preserve">o client flow and client </w:t>
            </w:r>
            <w:r w:rsidRPr="007443A7">
              <w:lastRenderedPageBreak/>
              <w:t>information management in medical imaging</w:t>
            </w:r>
          </w:p>
          <w:p w:rsidR="00000000" w:rsidRPr="007443A7" w:rsidRDefault="001001ED" w:rsidP="007443A7">
            <w:pPr>
              <w:pStyle w:val="ListBullet"/>
            </w:pPr>
            <w:r w:rsidRPr="007443A7">
              <w:t>HLTMI302A Support the medical imaging professional</w:t>
            </w:r>
          </w:p>
          <w:p w:rsidR="00000000" w:rsidRPr="007443A7" w:rsidRDefault="001001ED" w:rsidP="007443A7">
            <w:pPr>
              <w:pStyle w:val="BodyText"/>
            </w:pPr>
            <w:r w:rsidRPr="007443A7">
              <w:t>Addition of electives to qualifications:</w:t>
            </w:r>
          </w:p>
          <w:p w:rsidR="00000000" w:rsidRPr="007443A7" w:rsidRDefault="001001ED" w:rsidP="007443A7">
            <w:pPr>
              <w:pStyle w:val="ListBullet"/>
            </w:pPr>
            <w:r w:rsidRPr="007443A7">
              <w:t>HLT32407 Certificate III in Allied Health Assistance</w:t>
            </w:r>
          </w:p>
          <w:p w:rsidR="00000000" w:rsidRPr="007443A7" w:rsidRDefault="001001ED" w:rsidP="007443A7">
            <w:pPr>
              <w:pStyle w:val="ListBullet"/>
            </w:pPr>
            <w:r w:rsidRPr="007443A7">
              <w:t>HLT42507 Certificate IV in Allied Health As</w:t>
            </w:r>
            <w:r w:rsidRPr="007443A7">
              <w:t>sistance</w:t>
            </w:r>
          </w:p>
          <w:p w:rsidR="00000000" w:rsidRPr="007443A7" w:rsidRDefault="001001ED" w:rsidP="007443A7">
            <w:pPr>
              <w:pStyle w:val="ListBullet"/>
            </w:pPr>
            <w:r w:rsidRPr="007443A7">
              <w:t>HLT32507 Certificate III in Health Services Assistance</w:t>
            </w:r>
          </w:p>
          <w:p w:rsidR="00000000" w:rsidRPr="007443A7" w:rsidRDefault="001001ED" w:rsidP="007443A7">
            <w:pPr>
              <w:pStyle w:val="BodyText"/>
            </w:pPr>
          </w:p>
          <w:p w:rsidR="00000000" w:rsidRDefault="001001ED" w:rsidP="007443A7">
            <w:pPr>
              <w:pStyle w:val="BodyText"/>
              <w:rPr>
                <w:lang w:val="en-NZ"/>
              </w:rPr>
            </w:pPr>
            <w:r w:rsidRPr="007443A7">
              <w:t>ISC upgrade to correct inadvertent omission of unit HLTHIR501A Maintain an effective health work environment from HLT50507 Diploma of Dental Technology in Version 2.</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2.2</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30 June 2010</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ISC-Upgrade changes to the following ‘high use’ qualifications to meet new NQC packaging rule requirements:</w:t>
            </w:r>
          </w:p>
          <w:p w:rsidR="00000000" w:rsidRPr="007443A7" w:rsidRDefault="001001ED" w:rsidP="007443A7">
            <w:pPr>
              <w:pStyle w:val="ListBullet"/>
            </w:pPr>
            <w:r w:rsidRPr="007443A7">
              <w:t xml:space="preserve">HLT32507 Certificate III in Health Services Assistance </w:t>
            </w:r>
          </w:p>
          <w:p w:rsidR="00000000" w:rsidRPr="007443A7" w:rsidRDefault="001001ED" w:rsidP="007443A7">
            <w:pPr>
              <w:pStyle w:val="ListBullet"/>
            </w:pPr>
            <w:r w:rsidRPr="007443A7">
              <w:t xml:space="preserve">HLT21107 Certificate II in Emergency Medical Service First Response </w:t>
            </w:r>
          </w:p>
          <w:p w:rsidR="00000000" w:rsidRPr="007443A7" w:rsidRDefault="001001ED" w:rsidP="007443A7">
            <w:pPr>
              <w:pStyle w:val="ListBullet"/>
            </w:pPr>
            <w:r w:rsidRPr="007443A7">
              <w:t>HLT33107 Certificate I</w:t>
            </w:r>
            <w:r w:rsidRPr="007443A7">
              <w:t xml:space="preserve">II in Basic Health Care </w:t>
            </w:r>
          </w:p>
          <w:p w:rsidR="00000000" w:rsidRPr="007443A7" w:rsidRDefault="001001ED" w:rsidP="007443A7">
            <w:pPr>
              <w:pStyle w:val="ListBullet"/>
            </w:pPr>
            <w:r w:rsidRPr="007443A7">
              <w:t xml:space="preserve">HLT21207 Certificate II in Health Support Services </w:t>
            </w:r>
          </w:p>
          <w:p w:rsidR="00000000" w:rsidRPr="007443A7" w:rsidRDefault="001001ED" w:rsidP="007443A7">
            <w:pPr>
              <w:pStyle w:val="ListBullet"/>
            </w:pPr>
            <w:r w:rsidRPr="007443A7">
              <w:t>HLT32807 Certificate III in Health Support Services</w:t>
            </w:r>
          </w:p>
          <w:p w:rsidR="00000000" w:rsidRPr="007443A7" w:rsidRDefault="001001ED" w:rsidP="007443A7">
            <w:pPr>
              <w:pStyle w:val="BodyText"/>
            </w:pPr>
            <w:r w:rsidRPr="007443A7">
              <w:t>Changes to these qualifications include:</w:t>
            </w:r>
          </w:p>
          <w:p w:rsidR="00000000" w:rsidRPr="007443A7" w:rsidRDefault="001001ED" w:rsidP="007443A7">
            <w:pPr>
              <w:pStyle w:val="ListBullet"/>
            </w:pPr>
            <w:r w:rsidRPr="007443A7">
              <w:t>Changes in terminology to ensure consistency throughout all Training Packages</w:t>
            </w:r>
          </w:p>
          <w:p w:rsidR="00000000" w:rsidRDefault="001001ED" w:rsidP="007443A7">
            <w:pPr>
              <w:pStyle w:val="ListBullet"/>
              <w:rPr>
                <w:lang w:val="en-NZ"/>
              </w:rPr>
            </w:pPr>
            <w:r w:rsidRPr="007443A7">
              <w:t>Increas</w:t>
            </w:r>
            <w:r w:rsidRPr="007443A7">
              <w:t>ing flexibility by allowing broader choice of elective units</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2.1</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Mar 2010</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Change of code – MEM imported units</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3 September 2009</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Addition of new units of competency for Renal Care:</w:t>
            </w:r>
          </w:p>
          <w:p w:rsidR="00000000" w:rsidRPr="007443A7" w:rsidRDefault="001001ED" w:rsidP="007443A7">
            <w:pPr>
              <w:pStyle w:val="ListBullet"/>
            </w:pPr>
            <w:r w:rsidRPr="007443A7">
              <w:t>HLTRNL601A Support the client with chronic kidney disease</w:t>
            </w:r>
          </w:p>
          <w:p w:rsidR="00000000" w:rsidRPr="007443A7" w:rsidRDefault="001001ED" w:rsidP="007443A7">
            <w:pPr>
              <w:pStyle w:val="ListBullet"/>
            </w:pPr>
            <w:r w:rsidRPr="007443A7">
              <w:t>HLTRNL602A Provide support and management of the client undergoing peritoneal dialysis</w:t>
            </w:r>
          </w:p>
          <w:p w:rsidR="00000000" w:rsidRPr="007443A7" w:rsidRDefault="001001ED" w:rsidP="007443A7">
            <w:pPr>
              <w:pStyle w:val="ListBullet"/>
            </w:pPr>
            <w:r w:rsidRPr="007443A7">
              <w:t>HLTRNL603A Provide care and support to the client undertaking renal replacement therapy in the community setting</w:t>
            </w:r>
          </w:p>
          <w:p w:rsidR="00000000" w:rsidRPr="007443A7" w:rsidRDefault="001001ED" w:rsidP="007443A7">
            <w:pPr>
              <w:pStyle w:val="ListBullet"/>
            </w:pPr>
            <w:r w:rsidRPr="007443A7">
              <w:t xml:space="preserve">HLTRNL604A Provide support and management of the client </w:t>
            </w:r>
            <w:r w:rsidRPr="007443A7">
              <w:t>undergoing haemodialysis</w:t>
            </w:r>
          </w:p>
          <w:p w:rsidR="00000000" w:rsidRPr="007443A7" w:rsidRDefault="001001ED" w:rsidP="007443A7">
            <w:pPr>
              <w:pStyle w:val="BodyText"/>
            </w:pPr>
          </w:p>
          <w:p w:rsidR="00000000" w:rsidRPr="007443A7" w:rsidRDefault="001001ED" w:rsidP="007443A7">
            <w:pPr>
              <w:pStyle w:val="BodyText"/>
            </w:pPr>
            <w:r w:rsidRPr="007443A7">
              <w:lastRenderedPageBreak/>
              <w:t>Addition of new units of competency for Community Rehabilitation:</w:t>
            </w:r>
          </w:p>
          <w:p w:rsidR="00000000" w:rsidRPr="007443A7" w:rsidRDefault="001001ED" w:rsidP="007443A7">
            <w:pPr>
              <w:pStyle w:val="ListBullet"/>
            </w:pPr>
            <w:r w:rsidRPr="007443A7">
              <w:t>HLTCR401A Work effectively in community rehabilitation</w:t>
            </w:r>
          </w:p>
          <w:p w:rsidR="00000000" w:rsidRPr="007443A7" w:rsidRDefault="001001ED" w:rsidP="007443A7">
            <w:pPr>
              <w:pStyle w:val="ListBullet"/>
            </w:pPr>
            <w:r w:rsidRPr="007443A7">
              <w:t>HLTCR402A Support client daily living requirements in a community rehabilitation context</w:t>
            </w:r>
          </w:p>
          <w:p w:rsidR="00000000" w:rsidRPr="007443A7" w:rsidRDefault="001001ED" w:rsidP="007443A7">
            <w:pPr>
              <w:pStyle w:val="ListBullet"/>
            </w:pPr>
            <w:r w:rsidRPr="007443A7">
              <w:t>HLTCR403A Support c</w:t>
            </w:r>
            <w:r w:rsidRPr="007443A7">
              <w:t>ommunity access and participation</w:t>
            </w:r>
          </w:p>
          <w:p w:rsidR="00000000" w:rsidRPr="007443A7" w:rsidRDefault="001001ED" w:rsidP="007443A7">
            <w:pPr>
              <w:pStyle w:val="BodyText"/>
            </w:pPr>
            <w:r w:rsidRPr="007443A7">
              <w:t>Addition of new skill sets for:</w:t>
            </w:r>
          </w:p>
          <w:p w:rsidR="00000000" w:rsidRPr="007443A7" w:rsidRDefault="001001ED" w:rsidP="007443A7">
            <w:pPr>
              <w:pStyle w:val="ListBullet"/>
            </w:pPr>
            <w:r w:rsidRPr="007443A7">
              <w:t>Allied health assistance – Community rehabilitation</w:t>
            </w:r>
          </w:p>
          <w:p w:rsidR="00000000" w:rsidRPr="007443A7" w:rsidRDefault="001001ED" w:rsidP="007443A7">
            <w:pPr>
              <w:pStyle w:val="ListBullet"/>
            </w:pPr>
            <w:r w:rsidRPr="007443A7">
              <w:t>Renal care skill set – Aboriginal and/or Torres Strait Islander primary health care (practice) pathway</w:t>
            </w:r>
          </w:p>
          <w:p w:rsidR="00000000" w:rsidRPr="007443A7" w:rsidRDefault="001001ED" w:rsidP="007443A7">
            <w:pPr>
              <w:pStyle w:val="ListBullet"/>
            </w:pPr>
            <w:r w:rsidRPr="007443A7">
              <w:t>Renal care skill set –</w:t>
            </w:r>
            <w:r w:rsidRPr="007443A7">
              <w:t xml:space="preserve"> Enrolled/Division 2 nursing pathway</w:t>
            </w:r>
          </w:p>
          <w:p w:rsidR="00000000" w:rsidRPr="007443A7" w:rsidRDefault="001001ED" w:rsidP="007443A7">
            <w:pPr>
              <w:pStyle w:val="BodyText"/>
            </w:pPr>
          </w:p>
          <w:p w:rsidR="00000000" w:rsidRPr="007443A7" w:rsidRDefault="001001ED" w:rsidP="007443A7">
            <w:pPr>
              <w:pStyle w:val="BodyText"/>
            </w:pPr>
            <w:r w:rsidRPr="007443A7">
              <w:t>Addition of elective units to qualifications:</w:t>
            </w:r>
          </w:p>
          <w:p w:rsidR="00000000" w:rsidRPr="007443A7" w:rsidRDefault="001001ED" w:rsidP="007443A7">
            <w:pPr>
              <w:pStyle w:val="ListBullet"/>
            </w:pPr>
            <w:r w:rsidRPr="007443A7">
              <w:t>Community Rehabilitation units (as above), added to the Certificate IV in Allied Health Assistance</w:t>
            </w:r>
          </w:p>
          <w:p w:rsidR="00000000" w:rsidRPr="007443A7" w:rsidRDefault="001001ED" w:rsidP="007443A7">
            <w:pPr>
              <w:pStyle w:val="ListBullet"/>
            </w:pPr>
            <w:r w:rsidRPr="007443A7">
              <w:t>Renal Care units (as above), added to the Advanced Diploma of Nursing (E</w:t>
            </w:r>
            <w:r w:rsidRPr="007443A7">
              <w:t>nrolled/Division 2 nursing)</w:t>
            </w:r>
          </w:p>
          <w:p w:rsidR="00000000" w:rsidRPr="007443A7" w:rsidRDefault="001001ED" w:rsidP="007443A7">
            <w:pPr>
              <w:pStyle w:val="BodyText"/>
            </w:pPr>
          </w:p>
          <w:p w:rsidR="00000000" w:rsidRPr="007443A7" w:rsidRDefault="001001ED" w:rsidP="007443A7">
            <w:pPr>
              <w:pStyle w:val="BodyText"/>
            </w:pPr>
            <w:r w:rsidRPr="007443A7">
              <w:t>Addition of occupational title ‘Community rehabilitation assistant’ to Certificate IV in Allied Health Assistance</w:t>
            </w:r>
          </w:p>
          <w:p w:rsidR="00000000" w:rsidRPr="007443A7" w:rsidRDefault="001001ED" w:rsidP="007443A7">
            <w:pPr>
              <w:pStyle w:val="BodyText"/>
            </w:pPr>
            <w:r w:rsidRPr="007443A7">
              <w:t>ISC Upgrade changes made:</w:t>
            </w:r>
          </w:p>
          <w:p w:rsidR="00000000" w:rsidRPr="007443A7" w:rsidRDefault="001001ED" w:rsidP="007443A7">
            <w:pPr>
              <w:pStyle w:val="ListBullet"/>
            </w:pPr>
            <w:r w:rsidRPr="007443A7">
              <w:t>Various typographical errors corrected</w:t>
            </w:r>
          </w:p>
          <w:p w:rsidR="00000000" w:rsidRPr="007443A7" w:rsidRDefault="001001ED" w:rsidP="007443A7">
            <w:pPr>
              <w:pStyle w:val="ListBullet"/>
            </w:pPr>
            <w:r w:rsidRPr="007443A7">
              <w:t>Correction to HLT60507 Advanced Diploma of Natu</w:t>
            </w:r>
            <w:r w:rsidRPr="007443A7">
              <w:t>ropathy (Volume 2) – incorrectly listed pre-requisite (HLTNAT601B) replaced with correct pre-requisite unit (HLTNAT602B)</w:t>
            </w:r>
          </w:p>
          <w:p w:rsidR="00000000" w:rsidRPr="007443A7" w:rsidRDefault="001001ED" w:rsidP="007443A7">
            <w:pPr>
              <w:pStyle w:val="ListBullet"/>
            </w:pPr>
            <w:r w:rsidRPr="007443A7">
              <w:t>Terminology corrected: references to ‘skill sets’ within qualifications corrected to ‘unit groups’</w:t>
            </w:r>
          </w:p>
          <w:p w:rsidR="00000000" w:rsidRPr="007443A7" w:rsidRDefault="001001ED" w:rsidP="007443A7">
            <w:pPr>
              <w:pStyle w:val="ListBullet"/>
            </w:pPr>
            <w:r w:rsidRPr="007443A7">
              <w:t>Terminology corrected: references to</w:t>
            </w:r>
            <w:r w:rsidRPr="007443A7">
              <w:t xml:space="preserve"> ‘pre-requisites’ for qualifications corrected to ‘entry requirements’</w:t>
            </w:r>
          </w:p>
          <w:p w:rsidR="00000000" w:rsidRPr="007443A7" w:rsidRDefault="001001ED" w:rsidP="007443A7">
            <w:pPr>
              <w:pStyle w:val="ListBullet"/>
            </w:pPr>
            <w:r w:rsidRPr="007443A7">
              <w:t>Correction of instances of units being listed under both ‘compulsory’ and ‘elective’ unit lists within the one qualification.</w:t>
            </w:r>
          </w:p>
          <w:p w:rsidR="00000000" w:rsidRPr="007443A7" w:rsidRDefault="001001ED" w:rsidP="007443A7">
            <w:pPr>
              <w:pStyle w:val="BodyText"/>
            </w:pPr>
            <w:r w:rsidRPr="007443A7">
              <w:t>Corrections to unit titles, version identifiers incremented</w:t>
            </w:r>
            <w:r w:rsidRPr="007443A7">
              <w:t xml:space="preserve"> </w:t>
            </w:r>
          </w:p>
          <w:p w:rsidR="00000000" w:rsidRPr="007443A7" w:rsidRDefault="001001ED" w:rsidP="007443A7">
            <w:pPr>
              <w:pStyle w:val="ListBullet"/>
            </w:pPr>
            <w:r w:rsidRPr="007443A7">
              <w:t>HLTHIR404B</w:t>
            </w:r>
            <w:r w:rsidRPr="007443A7">
              <w:rPr>
                <w:rStyle w:val="Buttons"/>
              </w:rPr>
              <w:t>C</w:t>
            </w:r>
            <w:r w:rsidRPr="007443A7">
              <w:t xml:space="preserve"> Work effectively with Aboriginal and </w:t>
            </w:r>
            <w:r w:rsidRPr="007443A7">
              <w:rPr>
                <w:rStyle w:val="Buttons"/>
              </w:rPr>
              <w:t>and/or</w:t>
            </w:r>
            <w:r w:rsidRPr="007443A7">
              <w:t xml:space="preserve"> Torres Strait Islander people </w:t>
            </w:r>
          </w:p>
          <w:p w:rsidR="00000000" w:rsidRPr="007443A7" w:rsidRDefault="001001ED" w:rsidP="007443A7">
            <w:pPr>
              <w:pStyle w:val="ListBullet"/>
            </w:pPr>
            <w:r w:rsidRPr="007443A7">
              <w:lastRenderedPageBreak/>
              <w:t>HLTIN301AB Comply with infection control policies and procedures in health work</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2</w:t>
            </w:r>
            <w:r w:rsidRPr="007443A7">
              <w:br/>
              <w:t>(contd)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3 September 2009</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Corrections to incorrectly listed units suggested for concurrent assessment, version identifiers incremented</w:t>
            </w:r>
          </w:p>
          <w:p w:rsidR="00000000" w:rsidRPr="007443A7" w:rsidRDefault="001001ED" w:rsidP="007443A7">
            <w:pPr>
              <w:pStyle w:val="ListBullet"/>
            </w:pPr>
            <w:r w:rsidRPr="007443A7">
              <w:t>HLTTCM502BC Perform TCM remedial massage (An Mo Tui Na) health assessment</w:t>
            </w:r>
          </w:p>
          <w:p w:rsidR="00000000" w:rsidRPr="007443A7" w:rsidRDefault="001001ED" w:rsidP="007443A7">
            <w:pPr>
              <w:pStyle w:val="ListBullet"/>
            </w:pPr>
            <w:r w:rsidRPr="007443A7">
              <w:t>HLTTCM503BC Provide the TCM remedial massage (An Mo Tui Na) treatment</w:t>
            </w:r>
          </w:p>
          <w:p w:rsidR="00000000" w:rsidRDefault="001001ED" w:rsidP="007443A7">
            <w:pPr>
              <w:pStyle w:val="ListBullet"/>
              <w:rPr>
                <w:lang w:val="en-NZ"/>
              </w:rPr>
            </w:pPr>
            <w:r w:rsidRPr="007443A7">
              <w:t>HL</w:t>
            </w:r>
            <w:r w:rsidRPr="007443A7">
              <w:t>TTCM506BC Work within TCM remedial massage (An Mo Tui Na) framework</w:t>
            </w:r>
            <w:r w:rsidRPr="007443A7">
              <w:br/>
            </w:r>
          </w:p>
        </w:tc>
      </w:tr>
      <w:tr w:rsidR="00000000" w:rsidRPr="007443A7"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1</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Feb 2007</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HLT07 Health Training Package</w:t>
            </w:r>
          </w:p>
        </w:tc>
      </w:tr>
      <w:tr w:rsidR="00000000" w:rsidTr="007443A7">
        <w:tc>
          <w:tcPr>
            <w:tcW w:w="90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rsidP="007443A7">
            <w:pPr>
              <w:pStyle w:val="BodyText"/>
            </w:pPr>
            <w:r w:rsidRPr="007443A7">
              <w:rPr>
                <w:rStyle w:val="SpecialBold"/>
              </w:rPr>
              <w:t>Version</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rsidP="007443A7">
            <w:pPr>
              <w:pStyle w:val="BodyText"/>
            </w:pPr>
            <w:r w:rsidRPr="007443A7">
              <w:rPr>
                <w:rStyle w:val="SpecialBold"/>
              </w:rPr>
              <w:t>Release Date</w:t>
            </w:r>
          </w:p>
        </w:tc>
        <w:tc>
          <w:tcPr>
            <w:tcW w:w="594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r w:rsidRPr="007443A7">
              <w:rPr>
                <w:rStyle w:val="SpecialBold"/>
              </w:rPr>
              <w:t>Comments</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5.0</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TBC</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Addition of new skill set:</w:t>
            </w:r>
          </w:p>
          <w:p w:rsidR="00000000" w:rsidRPr="007443A7" w:rsidRDefault="001001ED" w:rsidP="007443A7">
            <w:pPr>
              <w:pStyle w:val="ListBullet"/>
            </w:pPr>
            <w:r w:rsidRPr="007443A7">
              <w:t>Ear and hearing health skills set for Aboriginal and/or Torres Strait Islander health workers:</w:t>
            </w:r>
          </w:p>
          <w:p w:rsidR="00000000" w:rsidRPr="007443A7" w:rsidRDefault="001001ED" w:rsidP="007443A7">
            <w:pPr>
              <w:pStyle w:val="ListBullet"/>
            </w:pPr>
            <w:r w:rsidRPr="007443A7">
              <w:t>HLTAHW418B Provide information and strategies in hearing and ear health</w:t>
            </w:r>
          </w:p>
          <w:p w:rsidR="00000000" w:rsidRPr="007443A7" w:rsidRDefault="001001ED" w:rsidP="007443A7">
            <w:pPr>
              <w:pStyle w:val="ListBullet"/>
            </w:pPr>
            <w:r w:rsidRPr="007443A7">
              <w:t>HLTAU402DConduct screening hearing tests for industrial hearing loss</w:t>
            </w:r>
          </w:p>
          <w:p w:rsidR="00000000" w:rsidRPr="007443A7" w:rsidRDefault="001001ED" w:rsidP="007443A7">
            <w:pPr>
              <w:pStyle w:val="ListBullet"/>
            </w:pPr>
            <w:r w:rsidRPr="007443A7">
              <w:t>HLTAU501DConduct scr</w:t>
            </w:r>
            <w:r w:rsidRPr="007443A7">
              <w:t>eening hearing tests for children</w:t>
            </w:r>
          </w:p>
          <w:p w:rsidR="00000000" w:rsidRPr="007443A7" w:rsidRDefault="001001ED" w:rsidP="007443A7">
            <w:pPr>
              <w:pStyle w:val="BodyText"/>
            </w:pPr>
          </w:p>
          <w:p w:rsidR="00000000" w:rsidRPr="007443A7" w:rsidRDefault="001001ED" w:rsidP="007443A7">
            <w:pPr>
              <w:pStyle w:val="BodyText"/>
            </w:pPr>
            <w:r w:rsidRPr="007443A7">
              <w:t>Addition of new units:</w:t>
            </w:r>
          </w:p>
          <w:p w:rsidR="00000000" w:rsidRPr="007443A7" w:rsidRDefault="001001ED" w:rsidP="007443A7">
            <w:pPr>
              <w:pStyle w:val="ListBullet"/>
            </w:pPr>
            <w:r w:rsidRPr="007443A7">
              <w:t xml:space="preserve">HLTPH315A Procure, store, maintain and distribute pharmaceutical stock added as a core to HLT31412 Certificate III in Hospital/Health Services Pharmacy Support </w:t>
            </w:r>
          </w:p>
          <w:p w:rsidR="00000000" w:rsidRPr="007443A7" w:rsidRDefault="001001ED" w:rsidP="007443A7">
            <w:pPr>
              <w:pStyle w:val="ListBullet"/>
            </w:pPr>
            <w:r w:rsidRPr="007443A7">
              <w:t>New cancer awareness unit for Aboriginal and/or Torres Strait Islander Health workers:</w:t>
            </w:r>
          </w:p>
          <w:p w:rsidR="00000000" w:rsidRPr="007443A7" w:rsidRDefault="001001ED" w:rsidP="007443A7">
            <w:pPr>
              <w:pStyle w:val="ListBullet"/>
            </w:pPr>
            <w:r w:rsidRPr="007443A7">
              <w:t>HLTAHW430A Provide information and support around cancer</w:t>
            </w:r>
          </w:p>
          <w:p w:rsidR="00000000" w:rsidRPr="007443A7" w:rsidRDefault="001001ED" w:rsidP="007443A7">
            <w:pPr>
              <w:pStyle w:val="ListBullet"/>
            </w:pPr>
            <w:r w:rsidRPr="007443A7">
              <w:t>New unit around breast cancer awareness for Aboriginal and/or Torres Strait Islander Health workers:</w:t>
            </w:r>
          </w:p>
          <w:p w:rsidR="00000000" w:rsidRPr="007443A7" w:rsidRDefault="001001ED" w:rsidP="007443A7">
            <w:pPr>
              <w:pStyle w:val="ListBullet"/>
            </w:pPr>
            <w:r w:rsidRPr="007443A7">
              <w:t xml:space="preserve">HLTAHW431A </w:t>
            </w:r>
            <w:r w:rsidRPr="007443A7">
              <w:t>Provide information and support to women with breast cancer</w:t>
            </w:r>
          </w:p>
          <w:p w:rsidR="00000000" w:rsidRPr="007443A7" w:rsidRDefault="001001ED" w:rsidP="007443A7">
            <w:pPr>
              <w:pStyle w:val="BodyText"/>
            </w:pPr>
            <w:r w:rsidRPr="007443A7">
              <w:lastRenderedPageBreak/>
              <w:t>Amended qualifications:</w:t>
            </w:r>
          </w:p>
          <w:p w:rsidR="00000000" w:rsidRPr="007443A7" w:rsidRDefault="001001ED" w:rsidP="007443A7">
            <w:pPr>
              <w:pStyle w:val="ListBullet"/>
            </w:pPr>
            <w:r w:rsidRPr="007443A7">
              <w:t>Updated core unit HLTFA311A Apply first aid in the following qualifications:</w:t>
            </w:r>
          </w:p>
          <w:p w:rsidR="00000000" w:rsidRPr="007443A7" w:rsidRDefault="001001ED" w:rsidP="007443A7">
            <w:pPr>
              <w:pStyle w:val="ListBullet"/>
            </w:pPr>
            <w:r w:rsidRPr="007443A7">
              <w:t>HLT21312 Certificate II in Aboriginal and/or Torres Strait Islander Primary Health Care</w:t>
            </w:r>
          </w:p>
          <w:p w:rsidR="00000000" w:rsidRPr="007443A7" w:rsidRDefault="001001ED" w:rsidP="007443A7">
            <w:pPr>
              <w:pStyle w:val="ListBullet"/>
            </w:pPr>
            <w:r w:rsidRPr="007443A7">
              <w:t>HLT332</w:t>
            </w:r>
            <w:r w:rsidRPr="007443A7">
              <w:t xml:space="preserve">12 Certificate III in Aboriginal and/or Torres Strait Islander Primary Health Care </w:t>
            </w:r>
          </w:p>
          <w:p w:rsidR="00000000" w:rsidRPr="007443A7" w:rsidRDefault="001001ED" w:rsidP="007443A7">
            <w:pPr>
              <w:pStyle w:val="ListBullet"/>
            </w:pPr>
            <w:r w:rsidRPr="007443A7">
              <w:t xml:space="preserve">HLT21112 Certificate II in Emergency Medical Service First Response </w:t>
            </w:r>
          </w:p>
          <w:p w:rsidR="00000000" w:rsidRPr="007443A7" w:rsidRDefault="001001ED" w:rsidP="007443A7">
            <w:pPr>
              <w:pStyle w:val="ListBullet"/>
            </w:pPr>
            <w:r w:rsidRPr="007443A7">
              <w:t>HLT30212 Certificate III in Non-Emergency Client Transport</w:t>
            </w:r>
          </w:p>
          <w:p w:rsidR="00000000" w:rsidRPr="007443A7" w:rsidRDefault="001001ED" w:rsidP="007443A7">
            <w:pPr>
              <w:pStyle w:val="ListBullet"/>
            </w:pPr>
            <w:r w:rsidRPr="007443A7">
              <w:t>HLT41312 Certificate IV in Audiometric Asses</w:t>
            </w:r>
            <w:r w:rsidRPr="007443A7">
              <w:t>sment</w:t>
            </w:r>
          </w:p>
          <w:p w:rsidR="00000000" w:rsidRPr="007443A7" w:rsidRDefault="001001ED" w:rsidP="007443A7">
            <w:pPr>
              <w:pStyle w:val="ListBullet"/>
            </w:pPr>
            <w:r w:rsidRPr="007443A7">
              <w:t>HLT42712 Certificate IV in Aromatherapy</w:t>
            </w:r>
          </w:p>
          <w:p w:rsidR="00000000" w:rsidRPr="007443A7" w:rsidRDefault="001001ED" w:rsidP="007443A7">
            <w:pPr>
              <w:pStyle w:val="ListBullet"/>
            </w:pPr>
            <w:r w:rsidRPr="007443A7">
              <w:t>HLT41212 Certificate IV in Ayurvedic Lifestyle Consultation</w:t>
            </w:r>
          </w:p>
          <w:p w:rsidR="00000000" w:rsidRPr="007443A7" w:rsidRDefault="001001ED" w:rsidP="007443A7">
            <w:pPr>
              <w:pStyle w:val="ListBullet"/>
            </w:pPr>
            <w:r w:rsidRPr="007443A7">
              <w:t xml:space="preserve">HLT60712 Advanced Diploma of Ayurveda </w:t>
            </w:r>
          </w:p>
          <w:p w:rsidR="00000000" w:rsidRPr="007443A7" w:rsidRDefault="001001ED" w:rsidP="007443A7">
            <w:pPr>
              <w:pStyle w:val="ListBullet"/>
            </w:pPr>
            <w:r w:rsidRPr="007443A7">
              <w:t>HLT60612 Advanced Diploma of Homoeopathy</w:t>
            </w:r>
          </w:p>
          <w:p w:rsidR="00000000" w:rsidRPr="007443A7" w:rsidRDefault="001001ED" w:rsidP="007443A7">
            <w:pPr>
              <w:pStyle w:val="ListBullet"/>
            </w:pPr>
            <w:r w:rsidRPr="007443A7">
              <w:t>HLT42812 Certificate IV in Kinesiology</w:t>
            </w:r>
          </w:p>
          <w:p w:rsidR="00000000" w:rsidRPr="007443A7" w:rsidRDefault="001001ED" w:rsidP="007443A7">
            <w:pPr>
              <w:pStyle w:val="ListBullet"/>
            </w:pPr>
            <w:r w:rsidRPr="007443A7">
              <w:t>HLT40312 Certificate IV in Mass</w:t>
            </w:r>
            <w:r w:rsidRPr="007443A7">
              <w:t>age Therapy Practice</w:t>
            </w:r>
          </w:p>
          <w:p w:rsidR="00000000" w:rsidRPr="007443A7" w:rsidRDefault="001001ED" w:rsidP="007443A7">
            <w:pPr>
              <w:pStyle w:val="ListBullet"/>
            </w:pPr>
            <w:r w:rsidRPr="007443A7">
              <w:t>HLT43012 Certificate IV in Dental Assisting</w:t>
            </w:r>
          </w:p>
          <w:p w:rsidR="00000000" w:rsidRPr="007443A7" w:rsidRDefault="001001ED" w:rsidP="007443A7">
            <w:pPr>
              <w:pStyle w:val="ListBullet"/>
            </w:pPr>
            <w:r w:rsidRPr="007443A7">
              <w:t>HLT60512 Advanced Diploma of Naturopathy</w:t>
            </w:r>
          </w:p>
          <w:p w:rsidR="00000000" w:rsidRPr="007443A7" w:rsidRDefault="001001ED" w:rsidP="007443A7">
            <w:pPr>
              <w:pStyle w:val="ListBullet"/>
            </w:pPr>
            <w:r w:rsidRPr="007443A7">
              <w:t>HLT61012 Advanced Diploma of Nutritional Medicine</w:t>
            </w:r>
          </w:p>
          <w:p w:rsidR="00000000" w:rsidRPr="007443A7" w:rsidRDefault="001001ED" w:rsidP="007443A7">
            <w:pPr>
              <w:pStyle w:val="ListBullet"/>
            </w:pPr>
            <w:r w:rsidRPr="007443A7">
              <w:t>HLT51712 Diploma of Reflexology</w:t>
            </w:r>
          </w:p>
          <w:p w:rsidR="00000000" w:rsidRPr="007443A7" w:rsidRDefault="001001ED" w:rsidP="007443A7">
            <w:pPr>
              <w:pStyle w:val="ListBullet"/>
            </w:pPr>
            <w:r w:rsidRPr="007443A7">
              <w:t>HLT50212 Diploma of Shiatsu and Oriental Therapies</w:t>
            </w:r>
          </w:p>
          <w:p w:rsidR="00000000" w:rsidRPr="007443A7" w:rsidRDefault="001001ED" w:rsidP="007443A7">
            <w:pPr>
              <w:pStyle w:val="ListBullet"/>
            </w:pPr>
            <w:r w:rsidRPr="007443A7">
              <w:t>HLT50112 Diploma of Traditional Chinese Medicine Remedial Massage (An Mo Tui Na)</w:t>
            </w:r>
          </w:p>
          <w:p w:rsidR="00000000" w:rsidRPr="007443A7" w:rsidRDefault="001001ED" w:rsidP="007443A7">
            <w:pPr>
              <w:pStyle w:val="ListBullet"/>
            </w:pPr>
            <w:r w:rsidRPr="007443A7">
              <w:t>HLT60112 Advanced Diploma of Western Herbal Medicine</w:t>
            </w:r>
          </w:p>
          <w:p w:rsidR="00000000" w:rsidRPr="007443A7" w:rsidRDefault="001001ED" w:rsidP="007443A7">
            <w:pPr>
              <w:pStyle w:val="ListBullet"/>
            </w:pPr>
            <w:r w:rsidRPr="007443A7">
              <w:t>HLT31812 Certificate III in Dental Assisting</w:t>
            </w:r>
          </w:p>
          <w:p w:rsidR="00000000" w:rsidRPr="007443A7" w:rsidRDefault="001001ED" w:rsidP="007443A7">
            <w:pPr>
              <w:pStyle w:val="ListBullet"/>
            </w:pPr>
            <w:r w:rsidRPr="007443A7">
              <w:t>HLT60412 Advanced Diploma of Dental Prosthetics</w:t>
            </w:r>
          </w:p>
          <w:p w:rsidR="00000000" w:rsidRPr="007443A7" w:rsidRDefault="001001ED" w:rsidP="007443A7">
            <w:pPr>
              <w:pStyle w:val="ListBullet"/>
            </w:pPr>
            <w:r w:rsidRPr="007443A7">
              <w:t>HLT43312 Certificate IV in Me</w:t>
            </w:r>
            <w:r w:rsidRPr="007443A7">
              <w:t>dical Practice Assisting</w:t>
            </w:r>
          </w:p>
          <w:p w:rsidR="00000000" w:rsidRPr="007443A7" w:rsidRDefault="001001ED" w:rsidP="007443A7">
            <w:pPr>
              <w:pStyle w:val="ListBullet"/>
            </w:pPr>
            <w:r w:rsidRPr="007443A7">
              <w:t xml:space="preserve">HLT32612 Certificate III in Pathology </w:t>
            </w:r>
          </w:p>
          <w:p w:rsidR="00000000" w:rsidRPr="007443A7" w:rsidRDefault="001001ED" w:rsidP="007443A7">
            <w:pPr>
              <w:pStyle w:val="ListBullet"/>
            </w:pPr>
            <w:r w:rsidRPr="007443A7">
              <w:t>HLT43612 Certificate IV in Rehabilitation and Assistive Technology</w:t>
            </w:r>
          </w:p>
          <w:p w:rsidR="00000000" w:rsidRPr="007443A7" w:rsidRDefault="001001ED" w:rsidP="007443A7">
            <w:pPr>
              <w:pStyle w:val="ListBullet"/>
            </w:pPr>
            <w:r w:rsidRPr="007443A7">
              <w:t>HLT42112 Certificate IV in Cardiac Technology</w:t>
            </w:r>
          </w:p>
          <w:p w:rsidR="00000000" w:rsidRPr="007443A7" w:rsidRDefault="001001ED" w:rsidP="007443A7">
            <w:pPr>
              <w:pStyle w:val="ListBullet"/>
            </w:pPr>
            <w:r w:rsidRPr="007443A7">
              <w:t>HLT32712 Certificate III in Dental Laboratory Assisting</w:t>
            </w:r>
          </w:p>
          <w:p w:rsidR="00000000" w:rsidRPr="007443A7" w:rsidRDefault="001001ED" w:rsidP="007443A7">
            <w:pPr>
              <w:pStyle w:val="ListBullet"/>
            </w:pPr>
            <w:r w:rsidRPr="007443A7">
              <w:t>HLT50512 Diploma of Den</w:t>
            </w:r>
            <w:r w:rsidRPr="007443A7">
              <w:t>tal Technology</w:t>
            </w:r>
          </w:p>
          <w:p w:rsidR="00000000" w:rsidRPr="007443A7" w:rsidRDefault="001001ED" w:rsidP="007443A7">
            <w:pPr>
              <w:pStyle w:val="ListBullet"/>
            </w:pPr>
            <w:r w:rsidRPr="007443A7">
              <w:t>HLT41912 Certificate IV in Sleep Technology</w:t>
            </w:r>
          </w:p>
          <w:p w:rsidR="00000000" w:rsidRPr="007443A7" w:rsidRDefault="001001ED" w:rsidP="007443A7">
            <w:pPr>
              <w:pStyle w:val="ListBullet"/>
            </w:pPr>
            <w:r w:rsidRPr="007443A7">
              <w:t xml:space="preserve">HLT31912 Certificate III in Ambulance </w:t>
            </w:r>
            <w:r w:rsidRPr="007443A7">
              <w:lastRenderedPageBreak/>
              <w:t xml:space="preserve">Communications (Call-Taking) </w:t>
            </w:r>
          </w:p>
          <w:p w:rsidR="00000000" w:rsidRPr="007443A7" w:rsidRDefault="001001ED" w:rsidP="007443A7">
            <w:pPr>
              <w:pStyle w:val="ListBullet"/>
            </w:pPr>
            <w:r w:rsidRPr="007443A7">
              <w:t xml:space="preserve">HLT51612 Diploma of Nursing (Enrolled/Division 2 nursing) </w:t>
            </w:r>
          </w:p>
          <w:p w:rsidR="00000000" w:rsidRPr="007443A7" w:rsidRDefault="001001ED" w:rsidP="007443A7">
            <w:pPr>
              <w:pStyle w:val="BodyText"/>
            </w:pPr>
          </w:p>
          <w:p w:rsidR="00000000" w:rsidRPr="007443A7" w:rsidRDefault="001001ED" w:rsidP="007443A7">
            <w:pPr>
              <w:pStyle w:val="ListBullet"/>
            </w:pPr>
            <w:r w:rsidRPr="007443A7">
              <w:t>Updated core unit HLTFA412A Apply advanced first aid in the followin</w:t>
            </w:r>
            <w:r w:rsidRPr="007443A7">
              <w:t>g qualifications:</w:t>
            </w:r>
          </w:p>
          <w:p w:rsidR="00000000" w:rsidRPr="007443A7" w:rsidRDefault="001001ED" w:rsidP="007443A7">
            <w:pPr>
              <w:pStyle w:val="ListBullet"/>
            </w:pPr>
            <w:r w:rsidRPr="007443A7">
              <w:t>HLT21112 Certificate II in Emergency Medical Service First Response</w:t>
            </w:r>
          </w:p>
          <w:p w:rsidR="00000000" w:rsidRPr="007443A7" w:rsidRDefault="001001ED" w:rsidP="007443A7">
            <w:pPr>
              <w:pStyle w:val="ListBullet"/>
            </w:pPr>
            <w:r w:rsidRPr="007443A7">
              <w:t>HLT30212 Certificate III in Non-Emergency Client Transport</w:t>
            </w:r>
          </w:p>
          <w:p w:rsidR="00000000" w:rsidRPr="007443A7" w:rsidRDefault="001001ED" w:rsidP="007443A7">
            <w:pPr>
              <w:pStyle w:val="ListBullet"/>
            </w:pPr>
            <w:r w:rsidRPr="007443A7">
              <w:t>HLT31912 Certificate III in Ambulance Communications (Call-Taking)</w:t>
            </w:r>
          </w:p>
          <w:p w:rsidR="00000000" w:rsidRPr="007443A7" w:rsidRDefault="001001ED" w:rsidP="007443A7">
            <w:pPr>
              <w:pStyle w:val="ListBullet"/>
            </w:pPr>
            <w:r w:rsidRPr="007443A7">
              <w:t>HLT41112 Certificate IV in Ambulance Communications</w:t>
            </w:r>
          </w:p>
          <w:p w:rsidR="00000000" w:rsidRPr="007443A7" w:rsidRDefault="001001ED" w:rsidP="007443A7">
            <w:pPr>
              <w:pStyle w:val="ListBullet"/>
            </w:pPr>
            <w:r w:rsidRPr="007443A7">
              <w:t>HLT43112 Certificate IV in Defence Health Care</w:t>
            </w:r>
          </w:p>
          <w:p w:rsidR="00000000" w:rsidRPr="007443A7" w:rsidRDefault="001001ED" w:rsidP="007443A7">
            <w:pPr>
              <w:pStyle w:val="BodyText"/>
            </w:pPr>
          </w:p>
          <w:p w:rsidR="00000000" w:rsidRPr="007443A7" w:rsidRDefault="001001ED" w:rsidP="007443A7">
            <w:pPr>
              <w:pStyle w:val="ListBullet"/>
            </w:pPr>
            <w:r w:rsidRPr="007443A7">
              <w:t>Updated core WHS units in the following qualifications:</w:t>
            </w:r>
          </w:p>
          <w:p w:rsidR="00000000" w:rsidRPr="007443A7" w:rsidRDefault="001001ED" w:rsidP="007443A7">
            <w:pPr>
              <w:pStyle w:val="ListBullet"/>
            </w:pPr>
            <w:r w:rsidRPr="007443A7">
              <w:t>HLT20912 Certificate II in Population Health</w:t>
            </w:r>
          </w:p>
          <w:p w:rsidR="00000000" w:rsidRPr="007443A7" w:rsidRDefault="001001ED" w:rsidP="007443A7">
            <w:pPr>
              <w:pStyle w:val="ListBullet"/>
            </w:pPr>
            <w:r w:rsidRPr="007443A7">
              <w:t>HLT21012 Certificate II in Indigenous Environmental He</w:t>
            </w:r>
            <w:r w:rsidRPr="007443A7">
              <w:t>alth</w:t>
            </w:r>
          </w:p>
          <w:p w:rsidR="00000000" w:rsidRPr="007443A7" w:rsidRDefault="001001ED" w:rsidP="007443A7">
            <w:pPr>
              <w:pStyle w:val="ListBullet"/>
            </w:pPr>
            <w:r w:rsidRPr="007443A7">
              <w:t xml:space="preserve">HLT21112 Certificate II in Emergency Medical Service First Response </w:t>
            </w:r>
          </w:p>
          <w:p w:rsidR="00000000" w:rsidRPr="007443A7" w:rsidRDefault="001001ED" w:rsidP="007443A7">
            <w:pPr>
              <w:pStyle w:val="ListBullet"/>
            </w:pPr>
            <w:r w:rsidRPr="007443A7">
              <w:t>HLT21212 Certificate II in Health Support Services</w:t>
            </w:r>
          </w:p>
          <w:p w:rsidR="00000000" w:rsidRPr="007443A7" w:rsidRDefault="001001ED" w:rsidP="007443A7">
            <w:pPr>
              <w:pStyle w:val="ListBullet"/>
            </w:pPr>
            <w:r w:rsidRPr="007443A7">
              <w:t xml:space="preserve">HLT21312 Certificate II in Aboriginal and/or Torres Strait Islander Primary Health Care </w:t>
            </w:r>
          </w:p>
          <w:p w:rsidR="00000000" w:rsidRPr="007443A7" w:rsidRDefault="001001ED" w:rsidP="007443A7">
            <w:pPr>
              <w:pStyle w:val="ListBullet"/>
            </w:pPr>
            <w:r w:rsidRPr="007443A7">
              <w:t xml:space="preserve">HLT30212 Certificate III in Non-Emergency </w:t>
            </w:r>
            <w:r w:rsidRPr="007443A7">
              <w:t xml:space="preserve">Client Transport </w:t>
            </w:r>
          </w:p>
          <w:p w:rsidR="00000000" w:rsidRPr="007443A7" w:rsidRDefault="001001ED" w:rsidP="007443A7">
            <w:pPr>
              <w:pStyle w:val="ListBullet"/>
            </w:pPr>
            <w:r w:rsidRPr="007443A7">
              <w:t>HLT31112 Certificate III in Sterilisation Services</w:t>
            </w:r>
          </w:p>
          <w:p w:rsidR="00000000" w:rsidRPr="007443A7" w:rsidRDefault="001001ED" w:rsidP="007443A7">
            <w:pPr>
              <w:pStyle w:val="ListBullet"/>
            </w:pPr>
            <w:r w:rsidRPr="007443A7">
              <w:t>HLT31512 Certificate III in Nutrition and Dietetic Assistance</w:t>
            </w:r>
          </w:p>
          <w:p w:rsidR="00000000" w:rsidRPr="007443A7" w:rsidRDefault="001001ED" w:rsidP="007443A7">
            <w:pPr>
              <w:pStyle w:val="ListBullet"/>
            </w:pPr>
            <w:r w:rsidRPr="007443A7">
              <w:t>HLT31812 Certificate III in Dental Assisting</w:t>
            </w:r>
          </w:p>
          <w:p w:rsidR="00000000" w:rsidRPr="007443A7" w:rsidRDefault="001001ED" w:rsidP="007443A7">
            <w:pPr>
              <w:pStyle w:val="ListBullet"/>
            </w:pPr>
            <w:r w:rsidRPr="007443A7">
              <w:t>HLT32012 Certificate III in Mortuary Theatre Practice</w:t>
            </w:r>
          </w:p>
          <w:p w:rsidR="00000000" w:rsidRPr="007443A7" w:rsidRDefault="001001ED" w:rsidP="007443A7">
            <w:pPr>
              <w:pStyle w:val="ListBullet"/>
            </w:pPr>
            <w:r w:rsidRPr="007443A7">
              <w:t>HLT32112 Certificate III i</w:t>
            </w:r>
            <w:r w:rsidRPr="007443A7">
              <w:t>n Prosthetic/Orthotic Technology</w:t>
            </w:r>
          </w:p>
          <w:p w:rsidR="00000000" w:rsidRPr="007443A7" w:rsidRDefault="001001ED" w:rsidP="007443A7">
            <w:pPr>
              <w:pStyle w:val="ListBullet"/>
            </w:pPr>
            <w:r w:rsidRPr="007443A7">
              <w:t>HLT32212 Certificate III in Population Health</w:t>
            </w:r>
          </w:p>
          <w:p w:rsidR="00000000" w:rsidRPr="007443A7" w:rsidRDefault="001001ED" w:rsidP="007443A7">
            <w:pPr>
              <w:pStyle w:val="ListBullet"/>
            </w:pPr>
            <w:r w:rsidRPr="007443A7">
              <w:t>HLT32312 Certificate III in Indigenous Environmental Health</w:t>
            </w:r>
          </w:p>
          <w:p w:rsidR="00000000" w:rsidRPr="007443A7" w:rsidRDefault="001001ED" w:rsidP="007443A7">
            <w:pPr>
              <w:pStyle w:val="ListBullet"/>
            </w:pPr>
            <w:r w:rsidRPr="007443A7">
              <w:t>HLT32412 Certificate III in Allied Health Assistance</w:t>
            </w:r>
          </w:p>
          <w:p w:rsidR="00000000" w:rsidRPr="007443A7" w:rsidRDefault="001001ED" w:rsidP="007443A7">
            <w:pPr>
              <w:pStyle w:val="ListBullet"/>
            </w:pPr>
            <w:r w:rsidRPr="007443A7">
              <w:t>HLT32512 Certificate III in Health Services Assistance</w:t>
            </w:r>
          </w:p>
          <w:p w:rsidR="00000000" w:rsidRPr="007443A7" w:rsidRDefault="001001ED" w:rsidP="007443A7">
            <w:pPr>
              <w:pStyle w:val="ListBullet"/>
            </w:pPr>
            <w:r w:rsidRPr="007443A7">
              <w:t>HLT32612 Certificate III in Pathology</w:t>
            </w:r>
          </w:p>
          <w:p w:rsidR="00000000" w:rsidRPr="007443A7" w:rsidRDefault="001001ED" w:rsidP="007443A7">
            <w:pPr>
              <w:pStyle w:val="ListBullet"/>
            </w:pPr>
            <w:r w:rsidRPr="007443A7">
              <w:lastRenderedPageBreak/>
              <w:t>HLT32712 Certificate III in Dental Laboratory Assisting</w:t>
            </w:r>
          </w:p>
          <w:p w:rsidR="00000000" w:rsidRPr="007443A7" w:rsidRDefault="001001ED" w:rsidP="007443A7">
            <w:pPr>
              <w:pStyle w:val="ListBullet"/>
            </w:pPr>
            <w:r w:rsidRPr="007443A7">
              <w:t>HLT32812 Certificate III in Health Support Services</w:t>
            </w:r>
          </w:p>
          <w:p w:rsidR="00000000" w:rsidRPr="007443A7" w:rsidRDefault="001001ED" w:rsidP="007443A7">
            <w:pPr>
              <w:pStyle w:val="ListBullet"/>
            </w:pPr>
            <w:r w:rsidRPr="007443A7">
              <w:t>HLT32912 Certificate III in Health Administration</w:t>
            </w:r>
          </w:p>
          <w:p w:rsidR="00000000" w:rsidRPr="007443A7" w:rsidRDefault="001001ED" w:rsidP="007443A7">
            <w:pPr>
              <w:pStyle w:val="ListBullet"/>
            </w:pPr>
            <w:r w:rsidRPr="007443A7">
              <w:t>HLT33112 Certificate III in Basic Health Care</w:t>
            </w:r>
          </w:p>
          <w:p w:rsidR="00000000" w:rsidRPr="007443A7" w:rsidRDefault="001001ED" w:rsidP="007443A7">
            <w:pPr>
              <w:pStyle w:val="ListBullet"/>
            </w:pPr>
            <w:r w:rsidRPr="007443A7">
              <w:t>HLT33212 Certi</w:t>
            </w:r>
            <w:r w:rsidRPr="007443A7">
              <w:t xml:space="preserve">ficate III in Aboriginal and/or Torres Strait Islander Primary Health Care </w:t>
            </w:r>
          </w:p>
          <w:p w:rsidR="00000000" w:rsidRPr="007443A7" w:rsidRDefault="001001ED" w:rsidP="007443A7">
            <w:pPr>
              <w:pStyle w:val="ListBullet"/>
            </w:pPr>
            <w:r w:rsidRPr="007443A7">
              <w:t>HLT42512 Certificate IV in Allied Health Assistance</w:t>
            </w:r>
          </w:p>
          <w:p w:rsidR="00000000" w:rsidRPr="007443A7" w:rsidRDefault="001001ED" w:rsidP="007443A7">
            <w:pPr>
              <w:pStyle w:val="ListBullet"/>
            </w:pPr>
            <w:r w:rsidRPr="007443A7">
              <w:t>HLT40312  Certificate IV in Massage Therapy Practice</w:t>
            </w:r>
          </w:p>
          <w:p w:rsidR="00000000" w:rsidRPr="007443A7" w:rsidRDefault="001001ED" w:rsidP="007443A7">
            <w:pPr>
              <w:pStyle w:val="ListBullet"/>
            </w:pPr>
            <w:r w:rsidRPr="007443A7">
              <w:t>HLT40412 Certificate IV in Health Supervision</w:t>
            </w:r>
          </w:p>
          <w:p w:rsidR="00000000" w:rsidRPr="007443A7" w:rsidRDefault="001001ED" w:rsidP="007443A7">
            <w:pPr>
              <w:pStyle w:val="ListBullet"/>
            </w:pPr>
            <w:r w:rsidRPr="007443A7">
              <w:t>HLT41012 Certificate IV in He</w:t>
            </w:r>
            <w:r w:rsidRPr="007443A7">
              <w:t xml:space="preserve">alth Care (Ambulance) </w:t>
            </w:r>
          </w:p>
          <w:p w:rsidR="00000000" w:rsidRPr="007443A7" w:rsidRDefault="001001ED" w:rsidP="007443A7">
            <w:pPr>
              <w:pStyle w:val="ListBullet"/>
            </w:pPr>
            <w:r w:rsidRPr="007443A7">
              <w:t>HLT41212 Certificate IV in Ayurvedic Lifestyle Consultation</w:t>
            </w:r>
          </w:p>
          <w:p w:rsidR="00000000" w:rsidRPr="007443A7" w:rsidRDefault="001001ED" w:rsidP="007443A7">
            <w:pPr>
              <w:pStyle w:val="ListBullet"/>
            </w:pPr>
            <w:r w:rsidRPr="007443A7">
              <w:t>HLT41512 Certificate IV in Hyperbaric Technology</w:t>
            </w:r>
          </w:p>
          <w:p w:rsidR="00000000" w:rsidRPr="007443A7" w:rsidRDefault="001001ED" w:rsidP="007443A7">
            <w:pPr>
              <w:pStyle w:val="ListBullet"/>
            </w:pPr>
            <w:r w:rsidRPr="007443A7">
              <w:t>HLT41712 Certificate IV in Neurophysiology Technology</w:t>
            </w:r>
          </w:p>
          <w:p w:rsidR="00000000" w:rsidRPr="007443A7" w:rsidRDefault="001001ED" w:rsidP="007443A7">
            <w:pPr>
              <w:pStyle w:val="ListBullet"/>
            </w:pPr>
            <w:r w:rsidRPr="007443A7">
              <w:t>HLT41812 Certificate IV in Pathology</w:t>
            </w:r>
          </w:p>
          <w:p w:rsidR="00000000" w:rsidRPr="007443A7" w:rsidRDefault="001001ED" w:rsidP="007443A7">
            <w:pPr>
              <w:pStyle w:val="ListBullet"/>
            </w:pPr>
            <w:r w:rsidRPr="007443A7">
              <w:t xml:space="preserve">HLT41912 Certificate IV in Sleep </w:t>
            </w:r>
            <w:r w:rsidRPr="007443A7">
              <w:t>Technology</w:t>
            </w:r>
          </w:p>
          <w:p w:rsidR="00000000" w:rsidRPr="007443A7" w:rsidRDefault="001001ED" w:rsidP="007443A7">
            <w:pPr>
              <w:pStyle w:val="ListBullet"/>
            </w:pPr>
            <w:r w:rsidRPr="007443A7">
              <w:t>HLT42012 Certificate IV in Operating Theatre Technical Support</w:t>
            </w:r>
          </w:p>
          <w:p w:rsidR="00000000" w:rsidRPr="007443A7" w:rsidRDefault="001001ED" w:rsidP="007443A7">
            <w:pPr>
              <w:pStyle w:val="ListBullet"/>
            </w:pPr>
            <w:r w:rsidRPr="007443A7">
              <w:t>HLT42112 Certificate IV in Cardiac Technology</w:t>
            </w:r>
          </w:p>
          <w:p w:rsidR="00000000" w:rsidRPr="007443A7" w:rsidRDefault="001001ED" w:rsidP="007443A7">
            <w:pPr>
              <w:pStyle w:val="ListBullet"/>
            </w:pPr>
            <w:r w:rsidRPr="007443A7">
              <w:t>HLT42312 Certificate IV in Population Health</w:t>
            </w:r>
          </w:p>
          <w:p w:rsidR="00000000" w:rsidRPr="007443A7" w:rsidRDefault="001001ED" w:rsidP="007443A7">
            <w:pPr>
              <w:pStyle w:val="ListBullet"/>
            </w:pPr>
            <w:r w:rsidRPr="007443A7">
              <w:t>HLT42412 Certificate IV in Indigenous Environmental Health</w:t>
            </w:r>
          </w:p>
          <w:p w:rsidR="00000000" w:rsidRPr="007443A7" w:rsidRDefault="001001ED" w:rsidP="007443A7">
            <w:pPr>
              <w:pStyle w:val="ListBullet"/>
            </w:pPr>
            <w:r w:rsidRPr="007443A7">
              <w:t>HLT42612 Certificate IV in Anaes</w:t>
            </w:r>
            <w:r w:rsidRPr="007443A7">
              <w:t>thetic Technology</w:t>
            </w:r>
          </w:p>
          <w:p w:rsidR="00000000" w:rsidRPr="007443A7" w:rsidRDefault="001001ED" w:rsidP="007443A7">
            <w:pPr>
              <w:pStyle w:val="ListBullet"/>
            </w:pPr>
            <w:r w:rsidRPr="007443A7">
              <w:t xml:space="preserve">HLT42712 Certificate IV in Aromatherapy </w:t>
            </w:r>
          </w:p>
          <w:p w:rsidR="00000000" w:rsidRPr="007443A7" w:rsidRDefault="001001ED" w:rsidP="007443A7">
            <w:pPr>
              <w:pStyle w:val="ListBullet"/>
            </w:pPr>
            <w:r w:rsidRPr="007443A7">
              <w:t xml:space="preserve">HLT42812 Certificate IV in Kinesiology </w:t>
            </w:r>
          </w:p>
          <w:p w:rsidR="00000000" w:rsidRPr="007443A7" w:rsidRDefault="001001ED" w:rsidP="007443A7">
            <w:pPr>
              <w:pStyle w:val="ListBullet"/>
            </w:pPr>
            <w:r w:rsidRPr="007443A7">
              <w:t>HLT43112 Certificate IV in Defence Health Care</w:t>
            </w:r>
          </w:p>
          <w:p w:rsidR="00000000" w:rsidRPr="007443A7" w:rsidRDefault="001001ED" w:rsidP="007443A7">
            <w:pPr>
              <w:pStyle w:val="ListBullet"/>
            </w:pPr>
            <w:r w:rsidRPr="007443A7">
              <w:t>HLT43212 Certificate IV in Health Administration</w:t>
            </w:r>
          </w:p>
          <w:p w:rsidR="00000000" w:rsidRPr="007443A7" w:rsidRDefault="001001ED" w:rsidP="007443A7">
            <w:pPr>
              <w:pStyle w:val="ListBullet"/>
            </w:pPr>
            <w:r w:rsidRPr="007443A7">
              <w:t>HLT43312 Certificate IV in Medical Practice Assisting</w:t>
            </w:r>
          </w:p>
          <w:p w:rsidR="00000000" w:rsidRPr="007443A7" w:rsidRDefault="001001ED" w:rsidP="007443A7">
            <w:pPr>
              <w:pStyle w:val="ListBullet"/>
            </w:pPr>
            <w:r w:rsidRPr="007443A7">
              <w:t>HLT43512 Certificate IV in Optical Dispensing</w:t>
            </w:r>
          </w:p>
          <w:p w:rsidR="00000000" w:rsidRPr="007443A7" w:rsidRDefault="001001ED" w:rsidP="007443A7">
            <w:pPr>
              <w:pStyle w:val="ListBullet"/>
            </w:pPr>
            <w:r w:rsidRPr="007443A7">
              <w:t>HLT43612 Certificate IV in Rehabilitation and Assistive Technology</w:t>
            </w:r>
          </w:p>
          <w:p w:rsidR="00000000" w:rsidRPr="007443A7" w:rsidRDefault="001001ED" w:rsidP="007443A7">
            <w:pPr>
              <w:pStyle w:val="ListBullet"/>
            </w:pPr>
            <w:r w:rsidRPr="007443A7">
              <w:t>HLT43712 Certificate IV in Optical Technology</w:t>
            </w:r>
          </w:p>
          <w:p w:rsidR="00000000" w:rsidRPr="007443A7" w:rsidRDefault="001001ED" w:rsidP="007443A7">
            <w:pPr>
              <w:pStyle w:val="ListBullet"/>
            </w:pPr>
            <w:r w:rsidRPr="007443A7">
              <w:t>HLT43812 Certificate IV in Sterilisation Services</w:t>
            </w:r>
          </w:p>
          <w:p w:rsidR="00000000" w:rsidRPr="007443A7" w:rsidRDefault="001001ED" w:rsidP="007443A7">
            <w:pPr>
              <w:pStyle w:val="ListBullet"/>
            </w:pPr>
            <w:r w:rsidRPr="007443A7">
              <w:t>HLT50112 Diploma of Traditional Chinese Medicin</w:t>
            </w:r>
            <w:r w:rsidRPr="007443A7">
              <w:t xml:space="preserve">e Remedial Massage (An Mo Tui Na) </w:t>
            </w:r>
          </w:p>
          <w:p w:rsidR="00000000" w:rsidRPr="007443A7" w:rsidRDefault="001001ED" w:rsidP="007443A7">
            <w:pPr>
              <w:pStyle w:val="ListBullet"/>
            </w:pPr>
            <w:r w:rsidRPr="007443A7">
              <w:t>HLT50212 Diploma of Shiatsu and Oriental Therapies</w:t>
            </w:r>
          </w:p>
          <w:p w:rsidR="00000000" w:rsidRPr="007443A7" w:rsidRDefault="001001ED" w:rsidP="007443A7">
            <w:pPr>
              <w:pStyle w:val="ListBullet"/>
            </w:pPr>
            <w:r w:rsidRPr="007443A7">
              <w:t>HLT50412 Diploma of Paramedical Science (Ambulance)</w:t>
            </w:r>
          </w:p>
          <w:p w:rsidR="00000000" w:rsidRPr="007443A7" w:rsidRDefault="001001ED" w:rsidP="007443A7">
            <w:pPr>
              <w:pStyle w:val="ListBullet"/>
            </w:pPr>
            <w:r w:rsidRPr="007443A7">
              <w:t>HLT50512 Diploma of Dental Technology</w:t>
            </w:r>
          </w:p>
          <w:p w:rsidR="00000000" w:rsidRPr="007443A7" w:rsidRDefault="001001ED" w:rsidP="007443A7">
            <w:pPr>
              <w:pStyle w:val="ListBullet"/>
            </w:pPr>
            <w:r w:rsidRPr="007443A7">
              <w:lastRenderedPageBreak/>
              <w:t xml:space="preserve">HLT50612 Diploma of Paramedical Science (Anaesthesia) </w:t>
            </w:r>
          </w:p>
          <w:p w:rsidR="00000000" w:rsidRPr="007443A7" w:rsidRDefault="001001ED" w:rsidP="007443A7">
            <w:pPr>
              <w:pStyle w:val="ListBullet"/>
            </w:pPr>
            <w:r w:rsidRPr="007443A7">
              <w:t>HLT50712 Diploma of Hyper</w:t>
            </w:r>
            <w:r w:rsidRPr="007443A7">
              <w:t>baric Technology</w:t>
            </w:r>
          </w:p>
          <w:p w:rsidR="00000000" w:rsidRPr="007443A7" w:rsidRDefault="001001ED" w:rsidP="007443A7">
            <w:pPr>
              <w:pStyle w:val="ListBullet"/>
            </w:pPr>
            <w:r w:rsidRPr="007443A7">
              <w:t>HLT50912 Diploma of Sleep Technology</w:t>
            </w:r>
          </w:p>
          <w:p w:rsidR="00000000" w:rsidRPr="007443A7" w:rsidRDefault="001001ED" w:rsidP="007443A7">
            <w:pPr>
              <w:pStyle w:val="ListBullet"/>
            </w:pPr>
            <w:r w:rsidRPr="007443A7">
              <w:t>HLT51012 Diploma of Population Health</w:t>
            </w:r>
          </w:p>
          <w:p w:rsidR="00000000" w:rsidRPr="007443A7" w:rsidRDefault="001001ED" w:rsidP="007443A7">
            <w:pPr>
              <w:pStyle w:val="ListBullet"/>
            </w:pPr>
            <w:r w:rsidRPr="007443A7">
              <w:t>HLT51112 Diploma of Indigenous Environmental Health</w:t>
            </w:r>
          </w:p>
          <w:p w:rsidR="00000000" w:rsidRPr="007443A7" w:rsidRDefault="001001ED" w:rsidP="007443A7">
            <w:pPr>
              <w:pStyle w:val="ListBullet"/>
            </w:pPr>
            <w:r w:rsidRPr="007443A7">
              <w:t>HLT51712 Diploma of Reflexology</w:t>
            </w:r>
          </w:p>
          <w:p w:rsidR="00000000" w:rsidRPr="007443A7" w:rsidRDefault="001001ED" w:rsidP="007443A7">
            <w:pPr>
              <w:pStyle w:val="ListBullet"/>
            </w:pPr>
            <w:r w:rsidRPr="007443A7">
              <w:t>HLT51907 Diploma of Mortuary Theatre Practice</w:t>
            </w:r>
          </w:p>
          <w:p w:rsidR="00000000" w:rsidRPr="007443A7" w:rsidRDefault="001001ED" w:rsidP="007443A7">
            <w:pPr>
              <w:pStyle w:val="ListBullet"/>
            </w:pPr>
            <w:r w:rsidRPr="007443A7">
              <w:t>HLT52012 Diploma of Practice Manag</w:t>
            </w:r>
            <w:r w:rsidRPr="007443A7">
              <w:t>ement</w:t>
            </w:r>
          </w:p>
          <w:p w:rsidR="00000000" w:rsidRPr="007443A7" w:rsidRDefault="001001ED" w:rsidP="007443A7">
            <w:pPr>
              <w:pStyle w:val="ListBullet"/>
            </w:pPr>
            <w:r w:rsidRPr="007443A7">
              <w:t>HLT60112 Advanced Diploma of Western Herbal Medicine</w:t>
            </w:r>
          </w:p>
          <w:p w:rsidR="00000000" w:rsidRPr="007443A7" w:rsidRDefault="001001ED" w:rsidP="007443A7">
            <w:pPr>
              <w:pStyle w:val="ListBullet"/>
            </w:pPr>
            <w:r w:rsidRPr="007443A7">
              <w:t>HLT60412 Advanced Diploma of Dental Prosthetics</w:t>
            </w:r>
          </w:p>
          <w:p w:rsidR="00000000" w:rsidRPr="007443A7" w:rsidRDefault="001001ED" w:rsidP="007443A7">
            <w:pPr>
              <w:pStyle w:val="ListBullet"/>
            </w:pPr>
            <w:r w:rsidRPr="007443A7">
              <w:t>HLT60512 Advanced Diploma of Naturopathy</w:t>
            </w:r>
          </w:p>
          <w:p w:rsidR="00000000" w:rsidRPr="007443A7" w:rsidRDefault="001001ED" w:rsidP="007443A7">
            <w:pPr>
              <w:pStyle w:val="ListBullet"/>
            </w:pPr>
            <w:r w:rsidRPr="007443A7">
              <w:t>HLT60612 Advanced Diploma of Homoeopathy</w:t>
            </w:r>
          </w:p>
          <w:p w:rsidR="00000000" w:rsidRPr="007443A7" w:rsidRDefault="001001ED" w:rsidP="007443A7">
            <w:pPr>
              <w:pStyle w:val="ListBullet"/>
            </w:pPr>
            <w:r w:rsidRPr="007443A7">
              <w:t>HLT60712 Advanced Diploma of Ayurveda</w:t>
            </w:r>
          </w:p>
          <w:p w:rsidR="00000000" w:rsidRPr="007443A7" w:rsidRDefault="001001ED" w:rsidP="007443A7">
            <w:pPr>
              <w:pStyle w:val="ListBullet"/>
            </w:pPr>
            <w:r w:rsidRPr="007443A7">
              <w:t>HLT60812 Advanced Diploma of Neurophysiology Technology</w:t>
            </w:r>
          </w:p>
          <w:p w:rsidR="00000000" w:rsidRPr="007443A7" w:rsidRDefault="001001ED" w:rsidP="007443A7">
            <w:pPr>
              <w:pStyle w:val="ListBullet"/>
            </w:pPr>
            <w:r w:rsidRPr="007443A7">
              <w:t>HLT61012 Advanced Diploma of Nutritional Medicine</w:t>
            </w:r>
          </w:p>
          <w:p w:rsidR="00000000" w:rsidRPr="007443A7" w:rsidRDefault="001001ED" w:rsidP="007443A7">
            <w:pPr>
              <w:pStyle w:val="BodyText"/>
            </w:pPr>
          </w:p>
          <w:p w:rsidR="00000000" w:rsidRPr="007443A7" w:rsidRDefault="001001ED" w:rsidP="007443A7">
            <w:pPr>
              <w:pStyle w:val="ListBullet"/>
            </w:pPr>
            <w:r w:rsidRPr="007443A7">
              <w:t>Removal of qualification HLT43407 - Certificate IV in Nursing (Enrolled/Division 2 nursing)</w:t>
            </w:r>
          </w:p>
          <w:p w:rsidR="00000000" w:rsidRPr="007443A7" w:rsidRDefault="001001ED" w:rsidP="007443A7">
            <w:pPr>
              <w:pStyle w:val="ListBullet"/>
            </w:pPr>
            <w:r w:rsidRPr="007443A7">
              <w:t>HLT41807 Certificate IV in Pathology - Qualification ame</w:t>
            </w:r>
            <w:r w:rsidRPr="007443A7">
              <w:t xml:space="preserve">nded to reflect work roles in the area of collection and assistance - HLT41812 Certificate IV in Pathology </w:t>
            </w:r>
          </w:p>
          <w:p w:rsidR="00000000" w:rsidRPr="007443A7" w:rsidRDefault="001001ED" w:rsidP="007443A7">
            <w:pPr>
              <w:pStyle w:val="ListBullet"/>
            </w:pPr>
            <w:r w:rsidRPr="007443A7">
              <w:t>HLT31412 Certificate III in Hospital/Health Services Pharmacy Support, changes include:</w:t>
            </w:r>
          </w:p>
          <w:p w:rsidR="00000000" w:rsidRPr="007443A7" w:rsidRDefault="001001ED" w:rsidP="007443A7">
            <w:pPr>
              <w:pStyle w:val="ListBullet"/>
            </w:pPr>
            <w:r w:rsidRPr="007443A7">
              <w:t xml:space="preserve">change to qualification description </w:t>
            </w:r>
          </w:p>
          <w:p w:rsidR="00000000" w:rsidRPr="007443A7" w:rsidRDefault="001001ED" w:rsidP="007443A7">
            <w:pPr>
              <w:pStyle w:val="ListBullet"/>
            </w:pPr>
            <w:r w:rsidRPr="007443A7">
              <w:t>changes to packaging ru</w:t>
            </w:r>
            <w:r w:rsidRPr="007443A7">
              <w:t>les, removal of one core unit</w:t>
            </w:r>
          </w:p>
          <w:p w:rsidR="00000000" w:rsidRPr="007443A7" w:rsidRDefault="001001ED" w:rsidP="007443A7">
            <w:pPr>
              <w:pStyle w:val="ListBullet"/>
            </w:pPr>
            <w:r w:rsidRPr="007443A7">
              <w:t>deletion of group A OHS (WHS) electives</w:t>
            </w:r>
          </w:p>
          <w:p w:rsidR="00000000" w:rsidRPr="007443A7" w:rsidRDefault="001001ED" w:rsidP="007443A7">
            <w:pPr>
              <w:pStyle w:val="ListBullet"/>
            </w:pPr>
            <w:r w:rsidRPr="007443A7">
              <w:t>addition of elective group</w:t>
            </w:r>
          </w:p>
          <w:p w:rsidR="00000000" w:rsidRPr="007443A7" w:rsidRDefault="001001ED" w:rsidP="007443A7">
            <w:pPr>
              <w:pStyle w:val="ListBullet"/>
            </w:pPr>
            <w:r w:rsidRPr="007443A7">
              <w:t>HLT40512 Certificate IV in Hospital/Health Services Pharmacy Support, changes include:</w:t>
            </w:r>
          </w:p>
          <w:p w:rsidR="00000000" w:rsidRPr="007443A7" w:rsidRDefault="001001ED" w:rsidP="007443A7">
            <w:pPr>
              <w:pStyle w:val="ListBullet"/>
            </w:pPr>
            <w:r w:rsidRPr="007443A7">
              <w:t>change to qualification description</w:t>
            </w:r>
          </w:p>
          <w:p w:rsidR="00000000" w:rsidRPr="007443A7" w:rsidRDefault="001001ED" w:rsidP="007443A7">
            <w:pPr>
              <w:pStyle w:val="ListBullet"/>
            </w:pPr>
            <w:r w:rsidRPr="007443A7">
              <w:t>changes to entry requirements</w:t>
            </w:r>
          </w:p>
          <w:p w:rsidR="00000000" w:rsidRPr="007443A7" w:rsidRDefault="001001ED" w:rsidP="007443A7">
            <w:pPr>
              <w:pStyle w:val="ListBullet"/>
            </w:pPr>
            <w:r w:rsidRPr="007443A7">
              <w:t>change</w:t>
            </w:r>
            <w:r w:rsidRPr="007443A7">
              <w:t>s to packaging rules, removal of one core unit</w:t>
            </w:r>
          </w:p>
          <w:p w:rsidR="00000000" w:rsidRPr="007443A7" w:rsidRDefault="001001ED" w:rsidP="007443A7">
            <w:pPr>
              <w:pStyle w:val="ListBullet"/>
            </w:pPr>
            <w:r w:rsidRPr="007443A7">
              <w:t>deletion of group A OHS (WHS) electives</w:t>
            </w:r>
          </w:p>
          <w:p w:rsidR="00000000" w:rsidRPr="007443A7" w:rsidRDefault="001001ED" w:rsidP="007443A7">
            <w:pPr>
              <w:pStyle w:val="ListBullet"/>
            </w:pPr>
            <w:r w:rsidRPr="007443A7">
              <w:t>addition of elective group</w:t>
            </w:r>
          </w:p>
          <w:p w:rsidR="00000000" w:rsidRPr="007443A7" w:rsidRDefault="001001ED" w:rsidP="007443A7">
            <w:pPr>
              <w:pStyle w:val="ListBullet"/>
            </w:pPr>
            <w:r w:rsidRPr="007443A7">
              <w:t xml:space="preserve">HLT31912 Certificate III in Ambulance Communications (Call-Taking) –updated imported units </w:t>
            </w:r>
            <w:r w:rsidRPr="007443A7">
              <w:lastRenderedPageBreak/>
              <w:t>in the core</w:t>
            </w:r>
          </w:p>
          <w:p w:rsidR="00000000" w:rsidRPr="007443A7" w:rsidRDefault="001001ED" w:rsidP="007443A7">
            <w:pPr>
              <w:pStyle w:val="ListBullet"/>
            </w:pPr>
            <w:r w:rsidRPr="007443A7">
              <w:t xml:space="preserve">Changes to address NQC requirements to </w:t>
            </w:r>
            <w:r w:rsidRPr="007443A7">
              <w:t>include minimum number of electives to:</w:t>
            </w:r>
          </w:p>
          <w:p w:rsidR="00000000" w:rsidRPr="007443A7" w:rsidRDefault="001001ED" w:rsidP="007443A7">
            <w:pPr>
              <w:pStyle w:val="ListBullet"/>
            </w:pPr>
            <w:r w:rsidRPr="007443A7">
              <w:t>HLT43512 Certificate IV in Optical Dispensing</w:t>
            </w:r>
          </w:p>
          <w:p w:rsidR="00000000" w:rsidRPr="007443A7" w:rsidRDefault="001001ED" w:rsidP="007443A7">
            <w:pPr>
              <w:pStyle w:val="ListBullet"/>
            </w:pPr>
            <w:r w:rsidRPr="007443A7">
              <w:t>HLT43712 Certificate IV in Optical Technology</w:t>
            </w:r>
          </w:p>
          <w:p w:rsidR="00000000" w:rsidRPr="007443A7" w:rsidRDefault="001001ED" w:rsidP="007443A7">
            <w:pPr>
              <w:pStyle w:val="BodyText"/>
            </w:pPr>
          </w:p>
          <w:p w:rsidR="00000000" w:rsidRPr="007443A7" w:rsidRDefault="001001ED" w:rsidP="007443A7">
            <w:pPr>
              <w:pStyle w:val="BodyText"/>
            </w:pPr>
            <w:r w:rsidRPr="007443A7">
              <w:t>Amended units of competency:</w:t>
            </w:r>
          </w:p>
          <w:p w:rsidR="00000000" w:rsidRPr="007443A7" w:rsidRDefault="001001ED" w:rsidP="007443A7">
            <w:pPr>
              <w:pStyle w:val="ListBullet"/>
            </w:pPr>
            <w:r w:rsidRPr="007443A7">
              <w:t xml:space="preserve">HLTDA304D Assist with dental radiography–inclusion of reference to image </w:t>
            </w:r>
            <w:r w:rsidRPr="007443A7">
              <w:t>receptors ad digital radiography</w:t>
            </w:r>
          </w:p>
          <w:p w:rsidR="00000000" w:rsidRPr="007443A7" w:rsidRDefault="001001ED" w:rsidP="007443A7">
            <w:pPr>
              <w:pStyle w:val="ListBullet"/>
            </w:pPr>
            <w:r w:rsidRPr="007443A7">
              <w:t>Changes to first aid units (stakeholder feedback) resulting in change to the competency outcome:</w:t>
            </w:r>
          </w:p>
          <w:p w:rsidR="00000000" w:rsidRPr="007443A7" w:rsidRDefault="001001ED" w:rsidP="007443A7">
            <w:pPr>
              <w:pStyle w:val="ListBullet"/>
            </w:pPr>
            <w:r w:rsidRPr="007443A7">
              <w:t xml:space="preserve">HLTCPR211A Perform CPR </w:t>
            </w:r>
          </w:p>
          <w:p w:rsidR="00000000" w:rsidRPr="007443A7" w:rsidRDefault="001001ED" w:rsidP="007443A7">
            <w:pPr>
              <w:pStyle w:val="ListBullet"/>
            </w:pPr>
            <w:r w:rsidRPr="007443A7">
              <w:t xml:space="preserve">HLTFA211A Provide basic emergency life support </w:t>
            </w:r>
          </w:p>
          <w:p w:rsidR="00000000" w:rsidRPr="007443A7" w:rsidRDefault="001001ED" w:rsidP="007443A7">
            <w:pPr>
              <w:pStyle w:val="ListBullet"/>
            </w:pPr>
            <w:r w:rsidRPr="007443A7">
              <w:t xml:space="preserve">HLTFA311A Apply first aid </w:t>
            </w:r>
          </w:p>
          <w:p w:rsidR="00000000" w:rsidRPr="007443A7" w:rsidRDefault="001001ED" w:rsidP="007443A7">
            <w:pPr>
              <w:pStyle w:val="ListBullet"/>
            </w:pPr>
            <w:r w:rsidRPr="007443A7">
              <w:t>HLTFA412A Apply advanced fi</w:t>
            </w:r>
            <w:r w:rsidRPr="007443A7">
              <w:t>rst aid</w:t>
            </w:r>
          </w:p>
          <w:p w:rsidR="00000000" w:rsidRPr="007443A7" w:rsidRDefault="001001ED" w:rsidP="007443A7">
            <w:pPr>
              <w:pStyle w:val="ListBullet"/>
            </w:pPr>
            <w:r w:rsidRPr="007443A7">
              <w:t>Changes (of first aid units equivalent outcome):</w:t>
            </w:r>
          </w:p>
          <w:p w:rsidR="00000000" w:rsidRPr="007443A7" w:rsidRDefault="001001ED" w:rsidP="007443A7">
            <w:pPr>
              <w:pStyle w:val="ListBullet"/>
            </w:pPr>
            <w:r w:rsidRPr="007443A7">
              <w:t>HLTFA302C Provide first aid in remote situation</w:t>
            </w:r>
          </w:p>
          <w:p w:rsidR="00000000" w:rsidRPr="007443A7" w:rsidRDefault="001001ED" w:rsidP="007443A7">
            <w:pPr>
              <w:pStyle w:val="ListBullet"/>
            </w:pPr>
            <w:r w:rsidRPr="007443A7">
              <w:t>HLTFA403C Manage first aid in the workplace</w:t>
            </w:r>
          </w:p>
          <w:p w:rsidR="00000000" w:rsidRPr="007443A7" w:rsidRDefault="001001ED" w:rsidP="007443A7">
            <w:pPr>
              <w:pStyle w:val="ListBullet"/>
            </w:pPr>
            <w:r w:rsidRPr="007443A7">
              <w:t>HLTFA404C Apply advanced resuscitation techniques</w:t>
            </w:r>
          </w:p>
          <w:p w:rsidR="00000000" w:rsidRPr="007443A7" w:rsidRDefault="001001ED" w:rsidP="007443A7">
            <w:pPr>
              <w:pStyle w:val="ListBullet"/>
            </w:pPr>
            <w:r w:rsidRPr="007443A7">
              <w:t>Changes to address new national Work Health and Safety (W</w:t>
            </w:r>
            <w:r w:rsidRPr="007443A7">
              <w:t>HS) Bill and updated legislation. The following six work health and safety units have replaced the existing OHS units:</w:t>
            </w:r>
          </w:p>
          <w:p w:rsidR="00000000" w:rsidRPr="007443A7" w:rsidRDefault="001001ED" w:rsidP="007443A7">
            <w:pPr>
              <w:pStyle w:val="ListBullet"/>
            </w:pPr>
            <w:r w:rsidRPr="007443A7">
              <w:t>HLTWHS200A Participate in WHS processes</w:t>
            </w:r>
          </w:p>
          <w:p w:rsidR="00000000" w:rsidRPr="007443A7" w:rsidRDefault="001001ED" w:rsidP="007443A7">
            <w:pPr>
              <w:pStyle w:val="ListBullet"/>
            </w:pPr>
            <w:r w:rsidRPr="007443A7">
              <w:t>HLTWHS300A Contribute to WHS processes</w:t>
            </w:r>
          </w:p>
          <w:p w:rsidR="00000000" w:rsidRPr="007443A7" w:rsidRDefault="001001ED" w:rsidP="007443A7">
            <w:pPr>
              <w:pStyle w:val="ListBullet"/>
            </w:pPr>
            <w:r w:rsidRPr="007443A7">
              <w:t>HLTWHS401A Maintain WHS workplace processes</w:t>
            </w:r>
          </w:p>
          <w:p w:rsidR="00000000" w:rsidRPr="007443A7" w:rsidRDefault="001001ED" w:rsidP="007443A7">
            <w:pPr>
              <w:pStyle w:val="ListBullet"/>
            </w:pPr>
            <w:r w:rsidRPr="007443A7">
              <w:t>HLTWHS456A Ide</w:t>
            </w:r>
            <w:r w:rsidRPr="007443A7">
              <w:t xml:space="preserve">ntify, assess and control WHS risk in own work </w:t>
            </w:r>
          </w:p>
          <w:p w:rsidR="00000000" w:rsidRPr="007443A7" w:rsidRDefault="001001ED" w:rsidP="007443A7">
            <w:pPr>
              <w:pStyle w:val="ListBullet"/>
            </w:pPr>
            <w:r w:rsidRPr="007443A7">
              <w:t>HLTWHS501A Manage workplace WHS processes</w:t>
            </w:r>
          </w:p>
          <w:p w:rsidR="00000000" w:rsidRPr="007443A7" w:rsidRDefault="001001ED" w:rsidP="007443A7">
            <w:pPr>
              <w:pStyle w:val="ListBullet"/>
            </w:pPr>
            <w:r w:rsidRPr="007443A7">
              <w:t>HLTWHS601A Improve workplace WHS processes</w:t>
            </w:r>
          </w:p>
          <w:p w:rsidR="00000000" w:rsidRPr="007443A7" w:rsidRDefault="001001ED" w:rsidP="007443A7">
            <w:pPr>
              <w:pStyle w:val="ListBullet"/>
            </w:pPr>
            <w:r w:rsidRPr="007443A7">
              <w:t>Replaced OHS units:</w:t>
            </w:r>
          </w:p>
          <w:p w:rsidR="00000000" w:rsidRPr="007443A7" w:rsidRDefault="001001ED" w:rsidP="007443A7">
            <w:pPr>
              <w:pStyle w:val="ListBullet"/>
            </w:pPr>
            <w:r w:rsidRPr="007443A7">
              <w:t>HLTOHS200B Participate in OHS processes</w:t>
            </w:r>
          </w:p>
          <w:p w:rsidR="00000000" w:rsidRPr="007443A7" w:rsidRDefault="001001ED" w:rsidP="007443A7">
            <w:pPr>
              <w:pStyle w:val="ListBullet"/>
            </w:pPr>
            <w:r w:rsidRPr="007443A7">
              <w:t>HLTOHS300B Contribute to OHS processes</w:t>
            </w:r>
          </w:p>
          <w:p w:rsidR="00000000" w:rsidRPr="007443A7" w:rsidRDefault="001001ED" w:rsidP="007443A7">
            <w:pPr>
              <w:pStyle w:val="ListBullet"/>
            </w:pPr>
            <w:r w:rsidRPr="007443A7">
              <w:t>HLTOHS401A  Maintain OHS workplace processes</w:t>
            </w:r>
          </w:p>
          <w:p w:rsidR="00000000" w:rsidRPr="007443A7" w:rsidRDefault="001001ED" w:rsidP="007443A7">
            <w:pPr>
              <w:pStyle w:val="ListBullet"/>
            </w:pPr>
            <w:r w:rsidRPr="007443A7">
              <w:t xml:space="preserve">HLTOHS456B  Identify, assess and control OHS risk in own work </w:t>
            </w:r>
          </w:p>
          <w:p w:rsidR="00000000" w:rsidRPr="007443A7" w:rsidRDefault="001001ED" w:rsidP="007443A7">
            <w:pPr>
              <w:pStyle w:val="ListBullet"/>
            </w:pPr>
            <w:r w:rsidRPr="007443A7">
              <w:t>HLTOHS501A  Manage workplace OHS processes</w:t>
            </w:r>
          </w:p>
          <w:p w:rsidR="00000000" w:rsidRPr="007443A7" w:rsidRDefault="001001ED" w:rsidP="007443A7">
            <w:pPr>
              <w:pStyle w:val="ListBullet"/>
            </w:pPr>
            <w:r w:rsidRPr="007443A7">
              <w:t>HLTOHS601A  Improve workplace OHS processes</w:t>
            </w:r>
          </w:p>
          <w:p w:rsidR="00000000" w:rsidRPr="007443A7" w:rsidRDefault="001001ED" w:rsidP="007443A7">
            <w:pPr>
              <w:pStyle w:val="ListBullet"/>
            </w:pPr>
            <w:r w:rsidRPr="007443A7">
              <w:t>Changes to the Hospital/Health Services Pharmacy Support unit</w:t>
            </w:r>
            <w:r w:rsidRPr="007443A7">
              <w:t>s (stakeholder feedback)</w:t>
            </w:r>
          </w:p>
          <w:p w:rsidR="00000000" w:rsidRPr="007443A7" w:rsidRDefault="001001ED" w:rsidP="007443A7">
            <w:pPr>
              <w:pStyle w:val="ListBullet"/>
            </w:pPr>
            <w:r w:rsidRPr="007443A7">
              <w:lastRenderedPageBreak/>
              <w:t>HLTPH305A  Maintain pharmaceutical imprest stock</w:t>
            </w:r>
          </w:p>
          <w:p w:rsidR="00000000" w:rsidRPr="007443A7" w:rsidRDefault="001001ED" w:rsidP="007443A7">
            <w:pPr>
              <w:pStyle w:val="ListBullet"/>
            </w:pPr>
            <w:r w:rsidRPr="007443A7">
              <w:t>HLTPH307A  Pack pharmaceutical products</w:t>
            </w:r>
          </w:p>
          <w:p w:rsidR="00000000" w:rsidRPr="007443A7" w:rsidRDefault="001001ED" w:rsidP="007443A7">
            <w:pPr>
              <w:pStyle w:val="ListBullet"/>
            </w:pPr>
            <w:r w:rsidRPr="007443A7">
              <w:t>HLTPH315A Procure, store, maintain and distribute pharmaceutical stock</w:t>
            </w:r>
          </w:p>
          <w:p w:rsidR="00000000" w:rsidRPr="007443A7" w:rsidRDefault="001001ED" w:rsidP="007443A7">
            <w:pPr>
              <w:pStyle w:val="ListBullet"/>
            </w:pPr>
            <w:r w:rsidRPr="007443A7">
              <w:t>HLTPH316A Assist with dispensing of prescriptions and medication orders</w:t>
            </w:r>
          </w:p>
          <w:p w:rsidR="00000000" w:rsidRPr="007443A7" w:rsidRDefault="001001ED" w:rsidP="007443A7">
            <w:pPr>
              <w:pStyle w:val="ListBullet"/>
            </w:pPr>
            <w:r w:rsidRPr="007443A7">
              <w:t>HLTPH408A Conduct small scale compounding and labelling of pharmaceutical products</w:t>
            </w:r>
          </w:p>
          <w:p w:rsidR="00000000" w:rsidRPr="007443A7" w:rsidRDefault="001001ED" w:rsidP="007443A7">
            <w:pPr>
              <w:pStyle w:val="ListBullet"/>
            </w:pPr>
            <w:r w:rsidRPr="007443A7">
              <w:t>HLTPH409A Conduct small-scale compounding and labelling of aseptic pharmaceutical products</w:t>
            </w:r>
          </w:p>
          <w:p w:rsidR="00000000" w:rsidRPr="007443A7" w:rsidRDefault="001001ED" w:rsidP="007443A7">
            <w:pPr>
              <w:pStyle w:val="ListBullet"/>
            </w:pPr>
            <w:r w:rsidRPr="007443A7">
              <w:t>HLTPH411A Provide assistance in dispensary administration</w:t>
            </w:r>
          </w:p>
          <w:p w:rsidR="00000000" w:rsidRPr="007443A7" w:rsidRDefault="001001ED" w:rsidP="007443A7">
            <w:pPr>
              <w:pStyle w:val="ListBullet"/>
            </w:pPr>
            <w:r w:rsidRPr="007443A7">
              <w:t>HLTPH418A  Support phar</w:t>
            </w:r>
            <w:r w:rsidRPr="007443A7">
              <w:t>macists by collecting information for clients and other health professionals</w:t>
            </w:r>
          </w:p>
          <w:p w:rsidR="00000000" w:rsidRPr="007443A7" w:rsidRDefault="001001ED" w:rsidP="007443A7">
            <w:pPr>
              <w:pStyle w:val="ListBullet"/>
            </w:pPr>
            <w:r w:rsidRPr="007443A7">
              <w:t>HLTPH419A Support pharmacists in the collection and presentation of workplace data and information</w:t>
            </w:r>
          </w:p>
          <w:p w:rsidR="00000000" w:rsidRPr="007443A7" w:rsidRDefault="001001ED" w:rsidP="007443A7">
            <w:pPr>
              <w:pStyle w:val="BodyText"/>
            </w:pPr>
            <w:r w:rsidRPr="007443A7">
              <w:rPr>
                <w:rStyle w:val="SpecialBold"/>
              </w:rPr>
              <w:t>ISC upgrades</w:t>
            </w:r>
          </w:p>
          <w:p w:rsidR="00000000" w:rsidRPr="007443A7" w:rsidRDefault="001001ED" w:rsidP="007443A7">
            <w:pPr>
              <w:pStyle w:val="BodyText"/>
            </w:pPr>
            <w:r w:rsidRPr="007443A7">
              <w:t>ISC upgrade changes, including:</w:t>
            </w:r>
          </w:p>
          <w:p w:rsidR="00000000" w:rsidRPr="007443A7" w:rsidRDefault="001001ED" w:rsidP="007443A7">
            <w:pPr>
              <w:pStyle w:val="ListBullet"/>
            </w:pPr>
            <w:r w:rsidRPr="007443A7">
              <w:t>Clarification in wording of entry requirements for:</w:t>
            </w:r>
          </w:p>
          <w:p w:rsidR="00000000" w:rsidRPr="007443A7" w:rsidRDefault="001001ED" w:rsidP="007443A7">
            <w:pPr>
              <w:pStyle w:val="ListBullet"/>
            </w:pPr>
            <w:r w:rsidRPr="007443A7">
              <w:t>HLT40507</w:t>
            </w:r>
            <w:r w:rsidRPr="007443A7">
              <w:tab/>
              <w:t>Certificate IV in Hospital/Health Services Pharmacy Support</w:t>
            </w:r>
          </w:p>
          <w:p w:rsidR="00000000" w:rsidRPr="007443A7" w:rsidRDefault="001001ED" w:rsidP="007443A7">
            <w:pPr>
              <w:pStyle w:val="ListBullet"/>
            </w:pPr>
            <w:r w:rsidRPr="007443A7">
              <w:t>HLT41112</w:t>
            </w:r>
            <w:r w:rsidRPr="007443A7">
              <w:tab/>
              <w:t>Certificate IV in Ambulance Communications</w:t>
            </w:r>
          </w:p>
          <w:p w:rsidR="00000000" w:rsidRPr="007443A7" w:rsidRDefault="001001ED" w:rsidP="007443A7">
            <w:pPr>
              <w:pStyle w:val="ListBullet"/>
            </w:pPr>
            <w:r w:rsidRPr="007443A7">
              <w:t>HLT41512</w:t>
            </w:r>
            <w:r w:rsidRPr="007443A7">
              <w:tab/>
              <w:t>Certificate IV in Hyperbaric Technology</w:t>
            </w:r>
            <w:r w:rsidRPr="007443A7">
              <w:tab/>
            </w:r>
          </w:p>
          <w:p w:rsidR="00000000" w:rsidRPr="007443A7" w:rsidRDefault="001001ED" w:rsidP="007443A7">
            <w:pPr>
              <w:pStyle w:val="ListBullet"/>
            </w:pPr>
            <w:r w:rsidRPr="007443A7">
              <w:t>HLT41607</w:t>
            </w:r>
            <w:r w:rsidRPr="007443A7">
              <w:tab/>
              <w:t>Certificate IV in Mortua</w:t>
            </w:r>
            <w:r w:rsidRPr="007443A7">
              <w:t>ry Theatre Practice</w:t>
            </w:r>
          </w:p>
          <w:p w:rsidR="00000000" w:rsidRPr="007443A7" w:rsidRDefault="001001ED" w:rsidP="007443A7">
            <w:pPr>
              <w:pStyle w:val="ListBullet"/>
            </w:pPr>
            <w:r w:rsidRPr="007443A7">
              <w:t>HLT42012</w:t>
            </w:r>
            <w:r w:rsidRPr="007443A7">
              <w:tab/>
              <w:t>Certificate IV in Operating Theatre Technical Support</w:t>
            </w:r>
            <w:r w:rsidRPr="007443A7">
              <w:tab/>
            </w:r>
          </w:p>
          <w:p w:rsidR="00000000" w:rsidRPr="007443A7" w:rsidRDefault="001001ED" w:rsidP="007443A7">
            <w:pPr>
              <w:pStyle w:val="ListBullet"/>
            </w:pPr>
            <w:r w:rsidRPr="007443A7">
              <w:t>HLT43012</w:t>
            </w:r>
            <w:r w:rsidRPr="007443A7">
              <w:tab/>
              <w:t>Certificate IV in Dental Assisting</w:t>
            </w:r>
            <w:r w:rsidRPr="007443A7">
              <w:tab/>
            </w:r>
          </w:p>
          <w:p w:rsidR="00000000" w:rsidRPr="007443A7" w:rsidRDefault="001001ED" w:rsidP="007443A7">
            <w:pPr>
              <w:pStyle w:val="ListBullet"/>
            </w:pPr>
            <w:r w:rsidRPr="007443A7">
              <w:t>HLT43812</w:t>
            </w:r>
            <w:r w:rsidRPr="007443A7">
              <w:tab/>
              <w:t>Certificate IV in Sterilisation Services</w:t>
            </w:r>
          </w:p>
          <w:p w:rsidR="00000000" w:rsidRPr="007443A7" w:rsidRDefault="001001ED" w:rsidP="007443A7">
            <w:pPr>
              <w:pStyle w:val="ListBullet"/>
            </w:pPr>
            <w:r w:rsidRPr="007443A7">
              <w:t>HLT43907</w:t>
            </w:r>
            <w:r w:rsidRPr="007443A7">
              <w:tab/>
              <w:t>Certificate IV in Aboriginal and/or Torres Strait Islander Primary H</w:t>
            </w:r>
            <w:r w:rsidRPr="007443A7">
              <w:t>ealth Care (Practice)</w:t>
            </w:r>
            <w:r w:rsidRPr="007443A7">
              <w:tab/>
            </w:r>
          </w:p>
          <w:p w:rsidR="00000000" w:rsidRPr="007443A7" w:rsidRDefault="001001ED" w:rsidP="007443A7">
            <w:pPr>
              <w:pStyle w:val="ListBullet"/>
            </w:pPr>
            <w:r w:rsidRPr="007443A7">
              <w:t>HLT44007</w:t>
            </w:r>
            <w:r w:rsidRPr="007443A7">
              <w:tab/>
              <w:t>Certificate IV in Aboriginal and/or Torres Strait Islander Primary Health (Community Care)</w:t>
            </w:r>
            <w:r w:rsidRPr="007443A7">
              <w:tab/>
            </w:r>
          </w:p>
          <w:p w:rsidR="00000000" w:rsidRPr="007443A7" w:rsidRDefault="001001ED" w:rsidP="007443A7">
            <w:pPr>
              <w:pStyle w:val="ListBullet"/>
            </w:pPr>
            <w:r w:rsidRPr="007443A7">
              <w:t>HLT50307</w:t>
            </w:r>
            <w:r w:rsidRPr="007443A7">
              <w:tab/>
              <w:t>Diploma of Remedial Massage</w:t>
            </w:r>
          </w:p>
          <w:p w:rsidR="00000000" w:rsidRPr="007443A7" w:rsidRDefault="001001ED" w:rsidP="007443A7">
            <w:pPr>
              <w:pStyle w:val="ListBullet"/>
            </w:pPr>
            <w:r w:rsidRPr="007443A7">
              <w:t>HLT50412</w:t>
            </w:r>
            <w:r w:rsidRPr="007443A7">
              <w:tab/>
              <w:t>Diploma of Paramedical Science (Ambulance)</w:t>
            </w:r>
            <w:r w:rsidRPr="007443A7">
              <w:tab/>
            </w:r>
          </w:p>
          <w:p w:rsidR="00000000" w:rsidRPr="007443A7" w:rsidRDefault="001001ED" w:rsidP="007443A7">
            <w:pPr>
              <w:pStyle w:val="ListBullet"/>
            </w:pPr>
            <w:r w:rsidRPr="007443A7">
              <w:t>HLT50707</w:t>
            </w:r>
            <w:r w:rsidRPr="007443A7">
              <w:tab/>
              <w:t>Diploma of Hyperbaric Technology</w:t>
            </w:r>
            <w:r w:rsidRPr="007443A7">
              <w:tab/>
            </w:r>
          </w:p>
          <w:p w:rsidR="00000000" w:rsidRPr="007443A7" w:rsidRDefault="001001ED" w:rsidP="007443A7">
            <w:pPr>
              <w:pStyle w:val="ListBullet"/>
            </w:pPr>
            <w:r w:rsidRPr="007443A7">
              <w:t>HLT50907</w:t>
            </w:r>
            <w:r w:rsidRPr="007443A7">
              <w:tab/>
              <w:t>Diploma of Sleep Technology</w:t>
            </w:r>
          </w:p>
          <w:p w:rsidR="00000000" w:rsidRPr="007443A7" w:rsidRDefault="001001ED" w:rsidP="007443A7">
            <w:pPr>
              <w:pStyle w:val="ListBullet"/>
            </w:pPr>
            <w:r w:rsidRPr="007443A7">
              <w:t>HLT51307</w:t>
            </w:r>
            <w:r w:rsidRPr="007443A7">
              <w:tab/>
              <w:t>Diploma of Hearing Device Prescription and Evaluation</w:t>
            </w:r>
            <w:r w:rsidRPr="007443A7">
              <w:tab/>
            </w:r>
          </w:p>
          <w:p w:rsidR="00000000" w:rsidRPr="007443A7" w:rsidRDefault="001001ED" w:rsidP="007443A7">
            <w:pPr>
              <w:pStyle w:val="ListBullet"/>
            </w:pPr>
            <w:r w:rsidRPr="007443A7">
              <w:lastRenderedPageBreak/>
              <w:t>HLT51407</w:t>
            </w:r>
            <w:r w:rsidRPr="007443A7">
              <w:tab/>
              <w:t>Diploma of Aromatherapy</w:t>
            </w:r>
            <w:r w:rsidRPr="007443A7">
              <w:tab/>
            </w:r>
          </w:p>
          <w:p w:rsidR="00000000" w:rsidRPr="007443A7" w:rsidRDefault="001001ED" w:rsidP="007443A7">
            <w:pPr>
              <w:pStyle w:val="ListBullet"/>
            </w:pPr>
            <w:r w:rsidRPr="007443A7">
              <w:t>HLT51507</w:t>
            </w:r>
            <w:r w:rsidRPr="007443A7">
              <w:tab/>
              <w:t>Diploma of Kinesiology</w:t>
            </w:r>
          </w:p>
          <w:p w:rsidR="00000000" w:rsidRPr="007443A7" w:rsidRDefault="001001ED" w:rsidP="007443A7">
            <w:pPr>
              <w:pStyle w:val="ListBullet"/>
            </w:pPr>
            <w:r w:rsidRPr="007443A7">
              <w:t>HLT51912</w:t>
            </w:r>
            <w:r w:rsidRPr="007443A7">
              <w:tab/>
              <w:t>Diploma of Mortuary Theatre Practice</w:t>
            </w:r>
            <w:r w:rsidRPr="007443A7">
              <w:tab/>
            </w:r>
          </w:p>
          <w:p w:rsidR="00000000" w:rsidRPr="007443A7" w:rsidRDefault="001001ED" w:rsidP="007443A7">
            <w:pPr>
              <w:pStyle w:val="ListBullet"/>
            </w:pPr>
            <w:r w:rsidRPr="007443A7">
              <w:t>HLT52107</w:t>
            </w:r>
            <w:r w:rsidRPr="007443A7">
              <w:tab/>
              <w:t>Diploma of Aboriginal and/or Tor</w:t>
            </w:r>
            <w:r w:rsidRPr="007443A7">
              <w:t>res Strait Islander Primary Health Care (Practice)</w:t>
            </w:r>
            <w:r w:rsidRPr="007443A7">
              <w:tab/>
            </w:r>
          </w:p>
          <w:p w:rsidR="00000000" w:rsidRPr="007443A7" w:rsidRDefault="001001ED" w:rsidP="007443A7">
            <w:pPr>
              <w:pStyle w:val="ListBullet"/>
            </w:pPr>
            <w:r w:rsidRPr="007443A7">
              <w:t>HLT52207</w:t>
            </w:r>
            <w:r w:rsidRPr="007443A7">
              <w:tab/>
              <w:t>Diploma of Aboriginal and/or Torres Strait Islander Primary Health (Community Care)</w:t>
            </w:r>
            <w:r w:rsidRPr="007443A7">
              <w:tab/>
            </w:r>
          </w:p>
          <w:p w:rsidR="00000000" w:rsidRPr="007443A7" w:rsidRDefault="001001ED" w:rsidP="007443A7">
            <w:pPr>
              <w:pStyle w:val="ListBullet"/>
            </w:pPr>
            <w:r w:rsidRPr="007443A7">
              <w:t>HLT60307</w:t>
            </w:r>
            <w:r w:rsidRPr="007443A7">
              <w:tab/>
              <w:t xml:space="preserve">Advanced Diploma of Paramedical Science (Ambulance) </w:t>
            </w:r>
          </w:p>
          <w:p w:rsidR="00000000" w:rsidRPr="007443A7" w:rsidRDefault="001001ED" w:rsidP="007443A7">
            <w:pPr>
              <w:pStyle w:val="ListBullet"/>
            </w:pPr>
            <w:r w:rsidRPr="007443A7">
              <w:t>HLT60412</w:t>
            </w:r>
            <w:r w:rsidRPr="007443A7">
              <w:tab/>
              <w:t>Advanced Diploma of Dental Prosthetic</w:t>
            </w:r>
            <w:r w:rsidRPr="007443A7">
              <w:tab/>
            </w:r>
          </w:p>
          <w:p w:rsidR="00000000" w:rsidRPr="007443A7" w:rsidRDefault="001001ED" w:rsidP="007443A7">
            <w:pPr>
              <w:pStyle w:val="ListBullet"/>
            </w:pPr>
            <w:r w:rsidRPr="007443A7">
              <w:t>HLT60907</w:t>
            </w:r>
            <w:r w:rsidRPr="007443A7">
              <w:tab/>
              <w:t>Advanced Diploma of Aromatic Medicine</w:t>
            </w:r>
          </w:p>
          <w:p w:rsidR="00000000" w:rsidRPr="007443A7" w:rsidRDefault="001001ED" w:rsidP="007443A7">
            <w:pPr>
              <w:pStyle w:val="ListBullet"/>
            </w:pPr>
            <w:r w:rsidRPr="007443A7">
              <w:t>HLT61107</w:t>
            </w:r>
            <w:r w:rsidRPr="007443A7">
              <w:tab/>
              <w:t>Advanced Diploma of Nursing (Enrolled/Division 2 nursing)</w:t>
            </w:r>
          </w:p>
          <w:p w:rsidR="00000000" w:rsidRPr="007443A7" w:rsidRDefault="001001ED" w:rsidP="007443A7">
            <w:pPr>
              <w:pStyle w:val="ListBullet"/>
            </w:pPr>
            <w:r w:rsidRPr="007443A7">
              <w:t>HLT61207</w:t>
            </w:r>
            <w:r w:rsidRPr="007443A7">
              <w:tab/>
              <w:t>Advanced Diploma of Aboriginal and/or Torres Strait Islander Primary Health Care (Practice)</w:t>
            </w:r>
            <w:r w:rsidRPr="007443A7">
              <w:tab/>
            </w:r>
          </w:p>
          <w:p w:rsidR="00000000" w:rsidRPr="007443A7" w:rsidRDefault="001001ED" w:rsidP="007443A7">
            <w:pPr>
              <w:pStyle w:val="ListBullet"/>
            </w:pPr>
            <w:r w:rsidRPr="007443A7">
              <w:t>HLT61307</w:t>
            </w:r>
            <w:r w:rsidRPr="007443A7">
              <w:tab/>
              <w:t xml:space="preserve">Advanced Diploma of Aboriginal </w:t>
            </w:r>
            <w:r w:rsidRPr="007443A7">
              <w:t>and/or Torres Strait Islander Primary Health (Community Care)</w:t>
            </w:r>
            <w:r w:rsidRPr="007443A7">
              <w:tab/>
            </w:r>
          </w:p>
          <w:p w:rsidR="00000000" w:rsidRPr="007443A7" w:rsidRDefault="001001ED" w:rsidP="007443A7">
            <w:pPr>
              <w:pStyle w:val="ListBullet"/>
            </w:pPr>
            <w:r w:rsidRPr="007443A7">
              <w:t>ISC upgrade changes made to following optical dispensing units:</w:t>
            </w:r>
          </w:p>
          <w:p w:rsidR="00000000" w:rsidRPr="007443A7" w:rsidRDefault="001001ED" w:rsidP="007443A7">
            <w:pPr>
              <w:pStyle w:val="ListBullet"/>
            </w:pPr>
            <w:r w:rsidRPr="007443A7">
              <w:t>HLTOPD402C Perform edging and fitting</w:t>
            </w:r>
          </w:p>
          <w:p w:rsidR="00000000" w:rsidRPr="007443A7" w:rsidRDefault="001001ED" w:rsidP="007443A7">
            <w:pPr>
              <w:pStyle w:val="ListBullet"/>
            </w:pPr>
            <w:r w:rsidRPr="007443A7">
              <w:t>HLTOPD403C Dispense optical appliances and services</w:t>
            </w:r>
          </w:p>
          <w:p w:rsidR="00000000" w:rsidRPr="007443A7" w:rsidRDefault="001001ED" w:rsidP="007443A7">
            <w:pPr>
              <w:pStyle w:val="ListBullet"/>
            </w:pPr>
            <w:r w:rsidRPr="007443A7">
              <w:t>HLTOPD404C Dispense atypical prescripti</w:t>
            </w:r>
            <w:r w:rsidRPr="007443A7">
              <w:t>ons</w:t>
            </w:r>
          </w:p>
          <w:p w:rsidR="00000000" w:rsidRPr="007443A7" w:rsidRDefault="001001ED" w:rsidP="007443A7">
            <w:pPr>
              <w:pStyle w:val="ListBullet"/>
            </w:pPr>
            <w:r w:rsidRPr="007443A7">
              <w:t>HLTOPD405C Market and promote optical products and services</w:t>
            </w:r>
          </w:p>
          <w:p w:rsidR="00000000" w:rsidRPr="007443A7" w:rsidRDefault="001001ED" w:rsidP="007443A7">
            <w:pPr>
              <w:pStyle w:val="ListBullet"/>
            </w:pPr>
            <w:r w:rsidRPr="007443A7">
              <w:t>HLTOPD407C Perform workshop skills and place orders</w:t>
            </w:r>
          </w:p>
          <w:p w:rsidR="00000000" w:rsidRPr="007443A7" w:rsidRDefault="001001ED" w:rsidP="007443A7">
            <w:pPr>
              <w:pStyle w:val="ListBullet"/>
            </w:pPr>
            <w:r w:rsidRPr="007443A7">
              <w:t>Updated terminology ‘challenging/difficult behaviour’ to ‘behaviours of concern’ across multiple units (stakeholder feedback)</w:t>
            </w:r>
          </w:p>
          <w:p w:rsidR="00000000" w:rsidRPr="007443A7" w:rsidRDefault="001001ED" w:rsidP="007443A7">
            <w:pPr>
              <w:pStyle w:val="ListBullet"/>
            </w:pPr>
            <w:r w:rsidRPr="007443A7">
              <w:t xml:space="preserve">References to </w:t>
            </w:r>
            <w:r w:rsidRPr="007443A7">
              <w:t>old OHS legislation replaced with references to new WHS legislation</w:t>
            </w:r>
          </w:p>
          <w:p w:rsidR="00000000" w:rsidRPr="007443A7" w:rsidRDefault="001001ED" w:rsidP="007443A7">
            <w:pPr>
              <w:pStyle w:val="ListBullet"/>
            </w:pPr>
            <w:r w:rsidRPr="007443A7">
              <w:t>Essential Knowledge, Essential Skills and Range Statement arranged alphabetically</w:t>
            </w:r>
          </w:p>
          <w:p w:rsidR="00000000" w:rsidRPr="007443A7" w:rsidRDefault="001001ED" w:rsidP="007443A7">
            <w:pPr>
              <w:pStyle w:val="ListBullet"/>
            </w:pPr>
            <w:r w:rsidRPr="007443A7">
              <w:t>Updated unit descriptors and range statements to be in line with elements/pc</w:t>
            </w:r>
          </w:p>
          <w:p w:rsidR="00000000" w:rsidRPr="007443A7" w:rsidRDefault="001001ED" w:rsidP="007443A7">
            <w:pPr>
              <w:pStyle w:val="ListBullet"/>
            </w:pPr>
            <w:r w:rsidRPr="007443A7">
              <w:t>Unit codes updated across all</w:t>
            </w:r>
            <w:r w:rsidRPr="007443A7">
              <w:t xml:space="preserve"> qualifications</w:t>
            </w:r>
          </w:p>
          <w:p w:rsidR="00000000" w:rsidRPr="007443A7" w:rsidRDefault="001001ED" w:rsidP="007443A7">
            <w:pPr>
              <w:pStyle w:val="ListBullet"/>
            </w:pPr>
            <w:r w:rsidRPr="007443A7">
              <w:t>Imported first aid  units updated across all qualifications</w:t>
            </w:r>
          </w:p>
          <w:p w:rsidR="00000000" w:rsidRPr="007443A7" w:rsidRDefault="001001ED" w:rsidP="007443A7">
            <w:pPr>
              <w:pStyle w:val="ListBullet"/>
            </w:pPr>
            <w:r w:rsidRPr="007443A7">
              <w:t>Imported units updated across all qualifications</w:t>
            </w:r>
          </w:p>
          <w:p w:rsidR="00000000" w:rsidRPr="007443A7" w:rsidRDefault="001001ED" w:rsidP="007443A7">
            <w:pPr>
              <w:pStyle w:val="ListBullet"/>
            </w:pPr>
            <w:r w:rsidRPr="007443A7">
              <w:t>Formatting and grammatical corrections</w:t>
            </w:r>
          </w:p>
          <w:p w:rsidR="00000000" w:rsidRDefault="001001ED" w:rsidP="007443A7">
            <w:pPr>
              <w:pStyle w:val="BodyText"/>
              <w:rPr>
                <w:lang w:val="en-NZ"/>
              </w:rPr>
            </w:pP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Changes to address NQC requirements to:</w:t>
            </w:r>
          </w:p>
          <w:p w:rsidR="00000000" w:rsidRPr="007443A7" w:rsidRDefault="001001ED" w:rsidP="007443A7">
            <w:pPr>
              <w:pStyle w:val="ListBullet"/>
            </w:pPr>
            <w:r w:rsidRPr="007443A7">
              <w:t>Use consistent terminology in all Training Packages:</w:t>
            </w:r>
          </w:p>
          <w:p w:rsidR="00000000" w:rsidRPr="007443A7" w:rsidRDefault="001001ED" w:rsidP="007443A7">
            <w:pPr>
              <w:pStyle w:val="ListBullet"/>
            </w:pPr>
            <w:r w:rsidRPr="007443A7">
              <w:t>Changes made to all qualifications</w:t>
            </w:r>
          </w:p>
          <w:p w:rsidR="00000000" w:rsidRPr="007443A7" w:rsidRDefault="001001ED" w:rsidP="007443A7">
            <w:pPr>
              <w:pStyle w:val="ListBullet"/>
            </w:pPr>
            <w:r w:rsidRPr="007443A7">
              <w:t>Include a minimum number of electives:</w:t>
            </w:r>
          </w:p>
          <w:p w:rsidR="00000000" w:rsidRPr="007443A7" w:rsidRDefault="001001ED" w:rsidP="007443A7">
            <w:pPr>
              <w:pStyle w:val="ListBullet"/>
            </w:pPr>
            <w:r w:rsidRPr="007443A7">
              <w:t>Changes made to the structure of the following:</w:t>
            </w:r>
          </w:p>
          <w:p w:rsidR="00000000" w:rsidRPr="007443A7" w:rsidRDefault="001001ED" w:rsidP="007443A7">
            <w:pPr>
              <w:pStyle w:val="ListBullet"/>
            </w:pPr>
            <w:r w:rsidRPr="007443A7">
              <w:t>HLT33107 Certificate III in Basic Health Care</w:t>
            </w:r>
          </w:p>
          <w:p w:rsidR="00000000" w:rsidRPr="007443A7" w:rsidRDefault="001001ED" w:rsidP="007443A7">
            <w:pPr>
              <w:pStyle w:val="ListBullet"/>
            </w:pPr>
            <w:r w:rsidRPr="007443A7">
              <w:t>HLT31907 Certificate III in Ambulan</w:t>
            </w:r>
            <w:r w:rsidRPr="007443A7">
              <w:t xml:space="preserve">ce Communications (Call-taking) </w:t>
            </w:r>
          </w:p>
          <w:p w:rsidR="00000000" w:rsidRPr="007443A7" w:rsidRDefault="001001ED" w:rsidP="007443A7">
            <w:pPr>
              <w:pStyle w:val="ListBullet"/>
            </w:pPr>
            <w:r w:rsidRPr="007443A7">
              <w:t>HLT41107 Certificate IV in Ambulance Communications</w:t>
            </w:r>
          </w:p>
          <w:p w:rsidR="00000000" w:rsidRPr="007443A7" w:rsidRDefault="001001ED" w:rsidP="007443A7">
            <w:pPr>
              <w:pStyle w:val="ListBullet"/>
            </w:pPr>
            <w:r w:rsidRPr="007443A7">
              <w:t>HLT41307 Certificate IV in Audiometric Assessment</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Changes to address NQC Packaging Rules requirements to:</w:t>
            </w:r>
          </w:p>
          <w:p w:rsidR="00000000" w:rsidRPr="007443A7" w:rsidRDefault="001001ED" w:rsidP="007443A7">
            <w:pPr>
              <w:pStyle w:val="ListBullet"/>
            </w:pPr>
            <w:r w:rsidRPr="007443A7">
              <w:t>Include a minimum number of electives:</w:t>
            </w:r>
          </w:p>
          <w:p w:rsidR="00000000" w:rsidRPr="007443A7" w:rsidRDefault="001001ED" w:rsidP="007443A7">
            <w:pPr>
              <w:pStyle w:val="ListBullet"/>
            </w:pPr>
            <w:r w:rsidRPr="007443A7">
              <w:t>Changes made to the structure of the following qualifications:</w:t>
            </w:r>
          </w:p>
          <w:p w:rsidR="00000000" w:rsidRPr="007443A7" w:rsidRDefault="001001ED" w:rsidP="007443A7">
            <w:pPr>
              <w:pStyle w:val="ListBullet"/>
            </w:pPr>
            <w:r w:rsidRPr="007443A7">
              <w:t>HLT43607 Certificate IV in Rehabilitation and Assistive Technology</w:t>
            </w:r>
          </w:p>
          <w:p w:rsidR="00000000" w:rsidRPr="007443A7" w:rsidRDefault="001001ED" w:rsidP="007443A7">
            <w:pPr>
              <w:pStyle w:val="ListBullet"/>
            </w:pPr>
            <w:r w:rsidRPr="007443A7">
              <w:t>HLT42107 Certificate IV in Cardiac Technology</w:t>
            </w:r>
          </w:p>
          <w:p w:rsidR="00000000" w:rsidRPr="007443A7" w:rsidRDefault="001001ED" w:rsidP="007443A7">
            <w:pPr>
              <w:pStyle w:val="ListBullet"/>
            </w:pPr>
            <w:r w:rsidRPr="007443A7">
              <w:t>HLT32007 Certificate III in Mortuary Thea</w:t>
            </w:r>
            <w:r w:rsidRPr="007443A7">
              <w:t>tre Practice</w:t>
            </w:r>
          </w:p>
          <w:p w:rsidR="00000000" w:rsidRPr="007443A7" w:rsidRDefault="001001ED" w:rsidP="007443A7">
            <w:pPr>
              <w:pStyle w:val="ListBullet"/>
            </w:pPr>
            <w:r w:rsidRPr="007443A7">
              <w:t>HLT41607 Certificate IV in Mortuary Theatre Practice</w:t>
            </w:r>
          </w:p>
          <w:p w:rsidR="00000000" w:rsidRPr="007443A7" w:rsidRDefault="001001ED" w:rsidP="007443A7">
            <w:pPr>
              <w:pStyle w:val="ListBullet"/>
            </w:pPr>
            <w:r w:rsidRPr="007443A7">
              <w:t>HLT31407 Certificate III in Hospital/Health Services Pharmacy Support</w:t>
            </w:r>
          </w:p>
          <w:p w:rsidR="00000000" w:rsidRPr="007443A7" w:rsidRDefault="001001ED" w:rsidP="007443A7">
            <w:pPr>
              <w:pStyle w:val="ListBullet"/>
            </w:pPr>
            <w:r w:rsidRPr="007443A7">
              <w:t>HLT40507 Certificate IV in Hospital/Health Services Pharmacy Support</w:t>
            </w:r>
          </w:p>
          <w:p w:rsidR="00000000" w:rsidRPr="007443A7" w:rsidRDefault="001001ED" w:rsidP="007443A7">
            <w:pPr>
              <w:pStyle w:val="ListBullet"/>
            </w:pPr>
            <w:r w:rsidRPr="007443A7">
              <w:t>HLT41907 Certificate IV in Sleep Technology</w:t>
            </w:r>
          </w:p>
          <w:p w:rsidR="00000000" w:rsidRPr="007443A7" w:rsidRDefault="001001ED" w:rsidP="007443A7">
            <w:pPr>
              <w:pStyle w:val="ListBullet"/>
            </w:pPr>
            <w:r w:rsidRPr="007443A7">
              <w:t>HLT3110</w:t>
            </w:r>
            <w:r w:rsidRPr="007443A7">
              <w:t>7 Certificate III in Sterilisation Services</w:t>
            </w:r>
          </w:p>
          <w:p w:rsidR="00000000" w:rsidRPr="007443A7" w:rsidRDefault="001001ED" w:rsidP="007443A7">
            <w:pPr>
              <w:pStyle w:val="ListBullet"/>
            </w:pPr>
            <w:r w:rsidRPr="007443A7">
              <w:t>Allow a broader choice of electives:</w:t>
            </w:r>
          </w:p>
          <w:p w:rsidR="00000000" w:rsidRPr="007443A7" w:rsidRDefault="001001ED" w:rsidP="007443A7">
            <w:pPr>
              <w:pStyle w:val="ListBullet"/>
            </w:pPr>
            <w:r w:rsidRPr="007443A7">
              <w:t>Changes made to wording in packaging rules of the following qualifications:</w:t>
            </w:r>
          </w:p>
          <w:p w:rsidR="00000000" w:rsidRPr="007443A7" w:rsidRDefault="001001ED" w:rsidP="007443A7">
            <w:pPr>
              <w:pStyle w:val="ListBullet"/>
            </w:pPr>
            <w:r w:rsidRPr="007443A7">
              <w:t>HLT32407 Certificate III in Allied Health Assistance</w:t>
            </w:r>
          </w:p>
          <w:p w:rsidR="00000000" w:rsidRPr="007443A7" w:rsidRDefault="001001ED" w:rsidP="007443A7">
            <w:pPr>
              <w:pStyle w:val="ListBullet"/>
            </w:pPr>
            <w:r w:rsidRPr="007443A7">
              <w:t>HLT21107 Certificate II in Emergency Medical S</w:t>
            </w:r>
            <w:r w:rsidRPr="007443A7">
              <w:t>ervice First Response</w:t>
            </w:r>
          </w:p>
          <w:p w:rsidR="00000000" w:rsidRPr="007443A7" w:rsidRDefault="001001ED" w:rsidP="007443A7">
            <w:pPr>
              <w:pStyle w:val="ListBullet"/>
            </w:pPr>
            <w:r w:rsidRPr="007443A7">
              <w:t>HLT33107 Certificate III in Basic Health Care</w:t>
            </w:r>
          </w:p>
          <w:p w:rsidR="00000000" w:rsidRPr="007443A7" w:rsidRDefault="001001ED" w:rsidP="007443A7">
            <w:pPr>
              <w:pStyle w:val="ListBullet"/>
            </w:pPr>
            <w:r w:rsidRPr="007443A7">
              <w:t>HLT30212 Certificate III in Non-Emergency Client Transport</w:t>
            </w:r>
          </w:p>
          <w:p w:rsidR="00000000" w:rsidRPr="007443A7" w:rsidRDefault="001001ED" w:rsidP="007443A7">
            <w:pPr>
              <w:pStyle w:val="ListBullet"/>
            </w:pPr>
            <w:r w:rsidRPr="007443A7">
              <w:t>HLT41007 Certificate IV in Health Care (Ambulance)</w:t>
            </w:r>
          </w:p>
          <w:p w:rsidR="00000000" w:rsidRPr="007443A7" w:rsidRDefault="001001ED" w:rsidP="007443A7">
            <w:pPr>
              <w:pStyle w:val="ListBullet"/>
            </w:pPr>
            <w:r w:rsidRPr="007443A7">
              <w:lastRenderedPageBreak/>
              <w:t>HLT50407 Diploma of Paramedical Science (Ambulance)</w:t>
            </w:r>
          </w:p>
          <w:p w:rsidR="00000000" w:rsidRPr="007443A7" w:rsidRDefault="001001ED" w:rsidP="007443A7">
            <w:pPr>
              <w:pStyle w:val="ListBullet"/>
            </w:pPr>
            <w:r w:rsidRPr="007443A7">
              <w:t>HLT41307 Certificate IV in Audiometric Assessment</w:t>
            </w:r>
          </w:p>
          <w:p w:rsidR="00000000" w:rsidRPr="007443A7" w:rsidRDefault="001001ED" w:rsidP="007443A7">
            <w:pPr>
              <w:pStyle w:val="ListBullet"/>
            </w:pPr>
            <w:r w:rsidRPr="007443A7">
              <w:t>HLT51307 Diploma of Hearing Device Prescription and Evaluation</w:t>
            </w:r>
          </w:p>
          <w:p w:rsidR="00000000" w:rsidRPr="007443A7" w:rsidRDefault="001001ED" w:rsidP="007443A7">
            <w:pPr>
              <w:pStyle w:val="ListBullet"/>
            </w:pPr>
            <w:r w:rsidRPr="007443A7">
              <w:t>HLT43007 Certificate IV in Dental Assisting</w:t>
            </w:r>
          </w:p>
          <w:p w:rsidR="00000000" w:rsidRPr="007443A7" w:rsidRDefault="001001ED" w:rsidP="007443A7">
            <w:pPr>
              <w:pStyle w:val="ListBullet"/>
            </w:pPr>
            <w:r w:rsidRPr="007443A7">
              <w:t>HLT32507 Certificate III in Health Services Assistance</w:t>
            </w:r>
          </w:p>
          <w:p w:rsidR="00000000" w:rsidRPr="007443A7" w:rsidRDefault="001001ED" w:rsidP="007443A7">
            <w:pPr>
              <w:pStyle w:val="ListBullet"/>
            </w:pPr>
            <w:r w:rsidRPr="007443A7">
              <w:t>HLT42007 Certificate IV in Operating Theatre</w:t>
            </w:r>
            <w:r w:rsidRPr="007443A7">
              <w:t xml:space="preserve"> Technical Support</w:t>
            </w:r>
          </w:p>
          <w:p w:rsidR="00000000" w:rsidRPr="007443A7" w:rsidRDefault="001001ED" w:rsidP="007443A7">
            <w:pPr>
              <w:pStyle w:val="ListBullet"/>
            </w:pPr>
            <w:r w:rsidRPr="007443A7">
              <w:t>HLT41707 Certificate IV in Neurophysiology Technology</w:t>
            </w:r>
          </w:p>
          <w:p w:rsidR="00000000" w:rsidRPr="007443A7" w:rsidRDefault="001001ED" w:rsidP="007443A7">
            <w:pPr>
              <w:pStyle w:val="ListBullet"/>
            </w:pPr>
            <w:r w:rsidRPr="007443A7">
              <w:t>HLT31507 Certificate III in Nutrition and Dietetic Assistance</w:t>
            </w:r>
          </w:p>
          <w:p w:rsidR="00000000" w:rsidRPr="007443A7" w:rsidRDefault="001001ED" w:rsidP="007443A7">
            <w:pPr>
              <w:pStyle w:val="ListBullet"/>
            </w:pPr>
            <w:r w:rsidRPr="007443A7">
              <w:t>HLT32607 Certificate III in Pathology</w:t>
            </w:r>
          </w:p>
          <w:p w:rsidR="00000000" w:rsidRPr="007443A7" w:rsidRDefault="001001ED" w:rsidP="007443A7">
            <w:pPr>
              <w:pStyle w:val="ListBullet"/>
            </w:pPr>
            <w:r w:rsidRPr="007443A7">
              <w:t>HLT41807 Certificate IV in Pathology</w:t>
            </w:r>
          </w:p>
          <w:p w:rsidR="00000000" w:rsidRPr="007443A7" w:rsidRDefault="001001ED" w:rsidP="007443A7">
            <w:pPr>
              <w:pStyle w:val="ListBullet"/>
            </w:pPr>
            <w:r w:rsidRPr="007443A7">
              <w:t xml:space="preserve">HLT43607 Certificate IV in Rehabilitation and </w:t>
            </w:r>
            <w:r w:rsidRPr="007443A7">
              <w:t>Assistive Technology</w:t>
            </w:r>
          </w:p>
          <w:p w:rsidR="00000000" w:rsidRPr="007443A7" w:rsidRDefault="001001ED" w:rsidP="007443A7">
            <w:pPr>
              <w:pStyle w:val="ListBullet"/>
            </w:pPr>
            <w:r w:rsidRPr="007443A7">
              <w:t>HLT42107 Certificate IV in Cardiac Technology</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Changes to address NQC Packaging Rules requirements to:</w:t>
            </w:r>
          </w:p>
          <w:p w:rsidR="00000000" w:rsidRPr="007443A7" w:rsidRDefault="001001ED" w:rsidP="007443A7">
            <w:pPr>
              <w:pStyle w:val="ListBullet"/>
            </w:pPr>
            <w:r w:rsidRPr="007443A7">
              <w:t>Allow a broader choice of electives:</w:t>
            </w:r>
          </w:p>
          <w:p w:rsidR="00000000" w:rsidRPr="007443A7" w:rsidRDefault="001001ED" w:rsidP="007443A7">
            <w:pPr>
              <w:pStyle w:val="ListBullet"/>
            </w:pPr>
            <w:r w:rsidRPr="007443A7">
              <w:t>Changes made to wording in packaging rules of the following qualifications:</w:t>
            </w:r>
          </w:p>
          <w:p w:rsidR="00000000" w:rsidRPr="007443A7" w:rsidRDefault="001001ED" w:rsidP="007443A7">
            <w:pPr>
              <w:pStyle w:val="ListBullet"/>
            </w:pPr>
            <w:r w:rsidRPr="007443A7">
              <w:t>HLT41407 Certificate IV in Cast Technology</w:t>
            </w:r>
          </w:p>
          <w:p w:rsidR="00000000" w:rsidRPr="007443A7" w:rsidRDefault="001001ED" w:rsidP="007443A7">
            <w:pPr>
              <w:pStyle w:val="ListBullet"/>
            </w:pPr>
            <w:r w:rsidRPr="007443A7">
              <w:t>HLT41507 Certificate IV in Hyperbaric Technology</w:t>
            </w:r>
          </w:p>
          <w:p w:rsidR="00000000" w:rsidRPr="007443A7" w:rsidRDefault="001001ED" w:rsidP="007443A7">
            <w:pPr>
              <w:pStyle w:val="ListBullet"/>
            </w:pPr>
            <w:r w:rsidRPr="007443A7">
              <w:t>HLT50707 Diploma of Hyperbaric Technology</w:t>
            </w:r>
          </w:p>
          <w:p w:rsidR="00000000" w:rsidRPr="007443A7" w:rsidRDefault="001001ED" w:rsidP="007443A7">
            <w:pPr>
              <w:pStyle w:val="ListBullet"/>
            </w:pPr>
            <w:r w:rsidRPr="007443A7">
              <w:t>HLT32007 Certificate III in Mortuary Theatre P</w:t>
            </w:r>
            <w:r w:rsidRPr="007443A7">
              <w:t>ractice</w:t>
            </w:r>
          </w:p>
          <w:p w:rsidR="00000000" w:rsidRPr="007443A7" w:rsidRDefault="001001ED" w:rsidP="007443A7">
            <w:pPr>
              <w:pStyle w:val="ListBullet"/>
            </w:pPr>
            <w:r w:rsidRPr="007443A7">
              <w:t>HLT41607</w:t>
            </w:r>
            <w:r w:rsidRPr="007443A7">
              <w:tab/>
              <w:t>Certificate IV in Mortuary Theatre Practice</w:t>
            </w:r>
          </w:p>
          <w:p w:rsidR="00000000" w:rsidRPr="007443A7" w:rsidRDefault="001001ED" w:rsidP="007443A7">
            <w:pPr>
              <w:pStyle w:val="ListBullet"/>
            </w:pPr>
            <w:r w:rsidRPr="007443A7">
              <w:t>HLT51907 Diploma of Mortuary Theatre Practice</w:t>
            </w:r>
          </w:p>
          <w:p w:rsidR="00000000" w:rsidRPr="007443A7" w:rsidRDefault="001001ED" w:rsidP="007443A7">
            <w:pPr>
              <w:pStyle w:val="ListBullet"/>
            </w:pPr>
            <w:r w:rsidRPr="007443A7">
              <w:t>HLT41907 Certificate IV in Sleep Technology</w:t>
            </w:r>
          </w:p>
          <w:p w:rsidR="00000000" w:rsidRPr="007443A7" w:rsidRDefault="001001ED" w:rsidP="007443A7">
            <w:pPr>
              <w:pStyle w:val="ListBullet"/>
            </w:pPr>
            <w:r w:rsidRPr="007443A7">
              <w:t>HLT50907 Diploma of Sleep Technology</w:t>
            </w:r>
          </w:p>
          <w:p w:rsidR="00000000" w:rsidRPr="007443A7" w:rsidRDefault="001001ED" w:rsidP="007443A7">
            <w:pPr>
              <w:pStyle w:val="ListBullet"/>
            </w:pPr>
            <w:r w:rsidRPr="007443A7">
              <w:t>HLT31107 Certificate III in Sterilisation Services</w:t>
            </w:r>
          </w:p>
          <w:p w:rsidR="00000000" w:rsidRPr="007443A7" w:rsidRDefault="001001ED" w:rsidP="007443A7">
            <w:pPr>
              <w:pStyle w:val="ListBullet"/>
            </w:pPr>
            <w:r w:rsidRPr="007443A7">
              <w:t>HLT43807 Certific</w:t>
            </w:r>
            <w:r w:rsidRPr="007443A7">
              <w:t>ate IV in Sterilisation Services</w:t>
            </w:r>
          </w:p>
          <w:p w:rsidR="00000000" w:rsidRPr="007443A7" w:rsidRDefault="001001ED" w:rsidP="007443A7">
            <w:pPr>
              <w:pStyle w:val="ListBullet"/>
            </w:pPr>
            <w:r w:rsidRPr="007443A7">
              <w:t>HLT21207 Certificate II in Health Support Services</w:t>
            </w:r>
          </w:p>
          <w:p w:rsidR="00000000" w:rsidRPr="007443A7" w:rsidRDefault="001001ED" w:rsidP="007443A7">
            <w:pPr>
              <w:pStyle w:val="ListBullet"/>
            </w:pPr>
            <w:r w:rsidRPr="007443A7">
              <w:t>HLT32807 Certificate III in Health Support Services</w:t>
            </w:r>
          </w:p>
          <w:p w:rsidR="00000000" w:rsidRPr="007443A7" w:rsidRDefault="001001ED" w:rsidP="007443A7">
            <w:pPr>
              <w:pStyle w:val="ListBullet"/>
            </w:pPr>
            <w:r w:rsidRPr="007443A7">
              <w:t>HLT32907 Certificate III in Health Administration</w:t>
            </w:r>
          </w:p>
          <w:p w:rsidR="00000000" w:rsidRPr="007443A7" w:rsidRDefault="001001ED" w:rsidP="007443A7">
            <w:pPr>
              <w:pStyle w:val="ListBullet"/>
            </w:pPr>
            <w:r w:rsidRPr="007443A7">
              <w:t>HLT43207 Certificate IV in Health Administration</w:t>
            </w:r>
          </w:p>
          <w:p w:rsidR="00000000" w:rsidRPr="007443A7" w:rsidRDefault="001001ED" w:rsidP="007443A7">
            <w:pPr>
              <w:pStyle w:val="ListBullet"/>
            </w:pPr>
            <w:r w:rsidRPr="007443A7">
              <w:t xml:space="preserve">HLT40407 Certificate </w:t>
            </w:r>
            <w:r w:rsidRPr="007443A7">
              <w:t>IV in Health Supervision</w:t>
            </w:r>
          </w:p>
          <w:p w:rsidR="00000000" w:rsidRPr="007443A7" w:rsidRDefault="001001ED" w:rsidP="007443A7">
            <w:pPr>
              <w:pStyle w:val="ListBullet"/>
            </w:pPr>
            <w:r w:rsidRPr="007443A7">
              <w:t>HLT52007 Diploma of Practice Management</w:t>
            </w:r>
          </w:p>
          <w:p w:rsidR="00000000" w:rsidRPr="007443A7" w:rsidRDefault="001001ED" w:rsidP="007443A7">
            <w:pPr>
              <w:pStyle w:val="ListBullet"/>
            </w:pPr>
            <w:r w:rsidRPr="007443A7">
              <w:lastRenderedPageBreak/>
              <w:t>HLT20907 Certificate II in Population Health</w:t>
            </w:r>
          </w:p>
          <w:p w:rsidR="00000000" w:rsidRPr="007443A7" w:rsidRDefault="001001ED" w:rsidP="007443A7">
            <w:pPr>
              <w:pStyle w:val="ListBullet"/>
            </w:pPr>
            <w:r w:rsidRPr="007443A7">
              <w:t>HLT21007 Certificate II in Indigenous Environmental Health</w:t>
            </w:r>
          </w:p>
          <w:p w:rsidR="00000000" w:rsidRPr="007443A7" w:rsidRDefault="001001ED" w:rsidP="007443A7">
            <w:pPr>
              <w:pStyle w:val="ListBullet"/>
            </w:pPr>
            <w:r w:rsidRPr="007443A7">
              <w:t>HLT32207 Certificate III in Population Health</w:t>
            </w:r>
          </w:p>
          <w:p w:rsidR="00000000" w:rsidRPr="007443A7" w:rsidRDefault="001001ED" w:rsidP="007443A7">
            <w:pPr>
              <w:pStyle w:val="ListBullet"/>
            </w:pPr>
            <w:r w:rsidRPr="007443A7">
              <w:t>HLT32307 Certificate III in Indigenous Environmental Health</w:t>
            </w:r>
          </w:p>
          <w:p w:rsidR="00000000" w:rsidRPr="007443A7" w:rsidRDefault="001001ED" w:rsidP="007443A7">
            <w:pPr>
              <w:pStyle w:val="ListBullet"/>
            </w:pPr>
            <w:r w:rsidRPr="007443A7">
              <w:t>HLT42307 Certificate IV in Population Health</w:t>
            </w:r>
          </w:p>
          <w:p w:rsidR="00000000" w:rsidRPr="007443A7" w:rsidRDefault="001001ED" w:rsidP="007443A7">
            <w:pPr>
              <w:pStyle w:val="ListBullet"/>
            </w:pPr>
            <w:r w:rsidRPr="007443A7">
              <w:t>HLT42407 Certificate IV in Indigenous Environmental Health</w:t>
            </w:r>
          </w:p>
          <w:p w:rsidR="00000000" w:rsidRPr="007443A7" w:rsidRDefault="001001ED" w:rsidP="007443A7">
            <w:pPr>
              <w:pStyle w:val="ListBullet"/>
            </w:pPr>
            <w:r w:rsidRPr="007443A7">
              <w:t>HLT51007 Diploma of Population Health</w:t>
            </w:r>
          </w:p>
          <w:p w:rsidR="00000000" w:rsidRPr="007443A7" w:rsidRDefault="001001ED" w:rsidP="007443A7">
            <w:pPr>
              <w:pStyle w:val="ListBullet"/>
            </w:pPr>
            <w:r w:rsidRPr="007443A7">
              <w:t>HLT51107 Diploma of Indigenous Environmental Health</w:t>
            </w:r>
          </w:p>
          <w:p w:rsidR="00000000" w:rsidRPr="007443A7" w:rsidRDefault="001001ED" w:rsidP="007443A7">
            <w:pPr>
              <w:pStyle w:val="BodyText"/>
            </w:pPr>
            <w:r w:rsidRPr="007443A7">
              <w:t>IS</w:t>
            </w:r>
            <w:r w:rsidRPr="007443A7">
              <w:t>C upgrade changes, including:</w:t>
            </w:r>
          </w:p>
          <w:p w:rsidR="00000000" w:rsidRPr="007443A7" w:rsidRDefault="001001ED" w:rsidP="007443A7">
            <w:pPr>
              <w:pStyle w:val="ListBullet"/>
            </w:pPr>
            <w:r w:rsidRPr="007443A7">
              <w:t>Correction of typos and simple errors</w:t>
            </w:r>
          </w:p>
          <w:p w:rsidR="00000000" w:rsidRPr="007443A7" w:rsidRDefault="001001ED" w:rsidP="007443A7">
            <w:pPr>
              <w:pStyle w:val="ListBullet"/>
            </w:pPr>
            <w:r w:rsidRPr="007443A7">
              <w:t>Updating of terminology and format to be consistent with TPDH requirements and CHC08</w:t>
            </w:r>
          </w:p>
          <w:p w:rsidR="00000000" w:rsidRPr="007443A7" w:rsidRDefault="001001ED" w:rsidP="007443A7">
            <w:pPr>
              <w:pStyle w:val="ListBullet"/>
            </w:pPr>
            <w:r w:rsidRPr="007443A7">
              <w:t>Inclusion of ‘Importance of culturally aware and respectful practice’ statement – and related elective</w:t>
            </w:r>
            <w:r w:rsidRPr="007443A7">
              <w:t xml:space="preserve"> recommendation</w:t>
            </w:r>
          </w:p>
          <w:p w:rsidR="00000000" w:rsidRPr="007443A7" w:rsidRDefault="001001ED" w:rsidP="007443A7">
            <w:pPr>
              <w:pStyle w:val="ListBullet"/>
            </w:pPr>
            <w:r w:rsidRPr="007443A7">
              <w:t>Enhancement of wording introducing Essential Knowledge and Essential Skills in each unit (as per CHC08 units) and identifying ‘critical skills’.</w:t>
            </w:r>
          </w:p>
          <w:p w:rsidR="00000000" w:rsidRPr="007443A7" w:rsidRDefault="001001ED" w:rsidP="007443A7">
            <w:pPr>
              <w:pStyle w:val="ListBullet"/>
            </w:pPr>
            <w:r w:rsidRPr="007443A7">
              <w:t xml:space="preserve">Revision of wording in skill sets for consistency and addition of 2 Food safety skill sets </w:t>
            </w:r>
          </w:p>
          <w:p w:rsidR="00000000" w:rsidRPr="007443A7" w:rsidRDefault="001001ED" w:rsidP="007443A7">
            <w:pPr>
              <w:pStyle w:val="ListBullet"/>
            </w:pPr>
            <w:r w:rsidRPr="007443A7">
              <w:t>Emb</w:t>
            </w:r>
            <w:r w:rsidRPr="007443A7">
              <w:t>edding of skills for sustainability in units and across all qualifications as identified in audit report</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ISC upgrade changes, including (contd):</w:t>
            </w:r>
          </w:p>
          <w:p w:rsidR="00000000" w:rsidRPr="007443A7" w:rsidRDefault="001001ED" w:rsidP="007443A7">
            <w:pPr>
              <w:pStyle w:val="ListBullet"/>
            </w:pPr>
            <w:r w:rsidRPr="007443A7">
              <w:t>Changes to terminology in enrolled nursing qualifications and units to reflect:</w:t>
            </w:r>
          </w:p>
          <w:p w:rsidR="00000000" w:rsidRPr="007443A7" w:rsidRDefault="001001ED" w:rsidP="007443A7">
            <w:pPr>
              <w:pStyle w:val="ListBullet"/>
            </w:pPr>
            <w:r w:rsidRPr="007443A7">
              <w:t xml:space="preserve">establishment of the Nursing and Midwifery Board of Australia </w:t>
            </w:r>
          </w:p>
          <w:p w:rsidR="00000000" w:rsidRPr="007443A7" w:rsidRDefault="001001ED" w:rsidP="007443A7">
            <w:pPr>
              <w:pStyle w:val="ListBullet"/>
            </w:pPr>
            <w:r w:rsidRPr="007443A7">
              <w:t>change from enrolment to registration of Division 2 nurses</w:t>
            </w:r>
          </w:p>
          <w:p w:rsidR="00000000" w:rsidRPr="007443A7" w:rsidRDefault="001001ED" w:rsidP="007443A7">
            <w:pPr>
              <w:pStyle w:val="BodyText"/>
            </w:pPr>
            <w:r w:rsidRPr="007443A7">
              <w:t xml:space="preserve">Updating of imported units across all qualifications, </w:t>
            </w:r>
            <w:r w:rsidRPr="007443A7">
              <w:t>including:</w:t>
            </w:r>
          </w:p>
          <w:p w:rsidR="00000000" w:rsidRPr="007443A7" w:rsidRDefault="001001ED" w:rsidP="007443A7">
            <w:pPr>
              <w:pStyle w:val="ListBullet"/>
            </w:pPr>
            <w:r w:rsidRPr="007443A7">
              <w:t xml:space="preserve">New unit </w:t>
            </w:r>
            <w:r w:rsidRPr="007443A7">
              <w:rPr>
                <w:rStyle w:val="Emphasis"/>
              </w:rPr>
              <w:t>HLTMT307A Clean location to achieve low bacteria status</w:t>
            </w:r>
            <w:r w:rsidRPr="007443A7">
              <w:t xml:space="preserve"> developed to replace </w:t>
            </w:r>
            <w:r w:rsidRPr="007443A7">
              <w:rPr>
                <w:rStyle w:val="Emphasis"/>
              </w:rPr>
              <w:t>PRMCL18A Clean a unit or location to achieve a low bacteria condition</w:t>
            </w:r>
            <w:r w:rsidRPr="007443A7">
              <w:t xml:space="preserve"> – unit deleted from its Training Package of origin.</w:t>
            </w:r>
          </w:p>
          <w:p w:rsidR="00000000" w:rsidRPr="007443A7" w:rsidRDefault="001001ED" w:rsidP="007443A7">
            <w:pPr>
              <w:pStyle w:val="BodyText"/>
            </w:pPr>
            <w:r w:rsidRPr="007443A7">
              <w:lastRenderedPageBreak/>
              <w:t>Changes to units of competency to ad</w:t>
            </w:r>
            <w:r w:rsidRPr="007443A7">
              <w:t>dress stakeholder feedback:</w:t>
            </w:r>
          </w:p>
          <w:p w:rsidR="00000000" w:rsidRPr="007443A7" w:rsidRDefault="001001ED" w:rsidP="007443A7">
            <w:pPr>
              <w:pStyle w:val="ListBullet"/>
            </w:pPr>
            <w:r w:rsidRPr="007443A7">
              <w:t>Changes to HLTOHS units as follows:</w:t>
            </w:r>
          </w:p>
          <w:p w:rsidR="00000000" w:rsidRPr="007443A7" w:rsidRDefault="001001ED" w:rsidP="007443A7">
            <w:pPr>
              <w:pStyle w:val="ListBullet"/>
            </w:pPr>
            <w:r w:rsidRPr="007443A7">
              <w:t>Broader reference to hazards to make the units more widely applicable</w:t>
            </w:r>
          </w:p>
          <w:p w:rsidR="00000000" w:rsidRPr="007443A7" w:rsidRDefault="001001ED" w:rsidP="007443A7">
            <w:pPr>
              <w:pStyle w:val="ListBullet"/>
            </w:pPr>
            <w:r w:rsidRPr="007443A7">
              <w:t>Revision of language in HLTOHS300A so it applies to sole practitioners as well as work in organisations</w:t>
            </w:r>
          </w:p>
          <w:p w:rsidR="00000000" w:rsidRPr="007443A7" w:rsidRDefault="001001ED" w:rsidP="007443A7">
            <w:pPr>
              <w:pStyle w:val="ListBullet"/>
            </w:pPr>
            <w:r w:rsidRPr="007443A7">
              <w:t>Removal of pre-re</w:t>
            </w:r>
            <w:r w:rsidRPr="007443A7">
              <w:t>quisite requirements in:</w:t>
            </w:r>
          </w:p>
          <w:p w:rsidR="00000000" w:rsidRPr="007443A7" w:rsidRDefault="001001ED" w:rsidP="007443A7">
            <w:pPr>
              <w:pStyle w:val="ListBullet"/>
            </w:pPr>
            <w:r w:rsidRPr="007443A7">
              <w:t>HLTOHS400A (now HLTOHS401A)</w:t>
            </w:r>
          </w:p>
          <w:p w:rsidR="00000000" w:rsidRPr="007443A7" w:rsidRDefault="001001ED" w:rsidP="007443A7">
            <w:pPr>
              <w:pStyle w:val="ListBullet"/>
            </w:pPr>
            <w:r w:rsidRPr="007443A7">
              <w:t>HLTOHS500A (now HLTOHS501A)</w:t>
            </w:r>
          </w:p>
          <w:p w:rsidR="00000000" w:rsidRPr="007443A7" w:rsidRDefault="001001ED" w:rsidP="007443A7">
            <w:pPr>
              <w:pStyle w:val="ListBullet"/>
            </w:pPr>
            <w:r w:rsidRPr="007443A7">
              <w:t>HLTOHS600A (now HLTOHS601A)</w:t>
            </w:r>
          </w:p>
          <w:p w:rsidR="00000000" w:rsidRPr="007443A7" w:rsidRDefault="001001ED" w:rsidP="007443A7">
            <w:pPr>
              <w:pStyle w:val="ListBullet"/>
            </w:pPr>
            <w:r w:rsidRPr="007443A7">
              <w:t>Clarification of relationships between units in the Evidence Guide under ‘Related units’</w:t>
            </w:r>
          </w:p>
          <w:p w:rsidR="00000000" w:rsidRPr="007443A7" w:rsidRDefault="001001ED" w:rsidP="007443A7">
            <w:pPr>
              <w:pStyle w:val="ListBullet"/>
            </w:pPr>
            <w:r w:rsidRPr="007443A7">
              <w:t>HLTRAH302A Undertake home visits</w:t>
            </w:r>
          </w:p>
          <w:p w:rsidR="00000000" w:rsidRPr="007443A7" w:rsidRDefault="001001ED" w:rsidP="007443A7">
            <w:pPr>
              <w:pStyle w:val="ListBullet"/>
            </w:pPr>
            <w:r w:rsidRPr="007443A7">
              <w:t>Minor wording changes to broaden focus from health to address issues across community services</w:t>
            </w:r>
          </w:p>
          <w:p w:rsidR="00000000" w:rsidRPr="007443A7" w:rsidRDefault="001001ED" w:rsidP="007443A7">
            <w:pPr>
              <w:pStyle w:val="BodyText"/>
            </w:pPr>
            <w:r w:rsidRPr="007443A7">
              <w:t>Changes to qualifications to address stakeholder feedback:</w:t>
            </w:r>
          </w:p>
          <w:p w:rsidR="00000000" w:rsidRPr="007443A7" w:rsidRDefault="001001ED" w:rsidP="007443A7">
            <w:pPr>
              <w:pStyle w:val="ListBullet"/>
            </w:pPr>
            <w:r w:rsidRPr="007443A7">
              <w:t>HLT41807 Certificate IV in Pathology:</w:t>
            </w:r>
          </w:p>
          <w:p w:rsidR="00000000" w:rsidRPr="007443A7" w:rsidRDefault="001001ED" w:rsidP="007443A7">
            <w:pPr>
              <w:pStyle w:val="ListBullet"/>
            </w:pPr>
            <w:r w:rsidRPr="007443A7">
              <w:t>Removed</w:t>
            </w:r>
            <w:r w:rsidRPr="007443A7">
              <w:rPr>
                <w:rStyle w:val="Emphasis"/>
              </w:rPr>
              <w:t xml:space="preserve"> PMLTEST308A</w:t>
            </w:r>
            <w:r w:rsidRPr="007443A7">
              <w:t xml:space="preserve"> </w:t>
            </w:r>
            <w:r w:rsidRPr="007443A7">
              <w:rPr>
                <w:rStyle w:val="Emphasis"/>
              </w:rPr>
              <w:t>Perform microscopic examination</w:t>
            </w:r>
            <w:r w:rsidRPr="007443A7">
              <w:t xml:space="preserve"> from entry </w:t>
            </w:r>
            <w:r w:rsidRPr="007443A7">
              <w:t xml:space="preserve">requirements for pathology assistance stream and added (in updated form as </w:t>
            </w:r>
            <w:r w:rsidRPr="007443A7">
              <w:rPr>
                <w:rStyle w:val="Emphasis"/>
              </w:rPr>
              <w:t>MSL973007A Perform microscopic examination</w:t>
            </w:r>
            <w:r w:rsidRPr="007443A7">
              <w:t>) to Group B electives required for pathology assistance</w:t>
            </w:r>
          </w:p>
          <w:p w:rsidR="00000000" w:rsidRPr="007443A7" w:rsidRDefault="001001ED" w:rsidP="007443A7">
            <w:pPr>
              <w:pStyle w:val="ListBullet"/>
            </w:pPr>
            <w:r w:rsidRPr="007443A7">
              <w:t>HLT60407 Advanced Diploma of Dental Prosthetics:</w:t>
            </w:r>
          </w:p>
          <w:p w:rsidR="00000000" w:rsidRPr="007443A7" w:rsidRDefault="001001ED" w:rsidP="007443A7">
            <w:pPr>
              <w:pStyle w:val="ListBullet"/>
            </w:pPr>
            <w:r w:rsidRPr="007443A7">
              <w:t>Removed HLTIN301C and HLTFA301C f</w:t>
            </w:r>
            <w:r w:rsidRPr="007443A7">
              <w:t>rom pre-requisite list (duplicated) and retained as core units</w:t>
            </w:r>
          </w:p>
          <w:p w:rsidR="00000000" w:rsidRPr="007443A7" w:rsidRDefault="001001ED" w:rsidP="007443A7">
            <w:pPr>
              <w:pStyle w:val="ListBullet"/>
            </w:pPr>
            <w:r w:rsidRPr="007443A7">
              <w:t>HLT60807 Advanced Diploma of Neurophysiology Technology:</w:t>
            </w:r>
          </w:p>
          <w:p w:rsidR="00000000" w:rsidRPr="007443A7" w:rsidRDefault="001001ED" w:rsidP="007443A7">
            <w:pPr>
              <w:pStyle w:val="ListBullet"/>
            </w:pPr>
            <w:r w:rsidRPr="007443A7">
              <w:rPr>
                <w:rStyle w:val="Emphasis"/>
              </w:rPr>
              <w:t>HLTOHS300A</w:t>
            </w:r>
            <w:r w:rsidRPr="007443A7">
              <w:t xml:space="preserve"> removed from core (as is no longer pre-requisite for </w:t>
            </w:r>
            <w:r w:rsidRPr="007443A7">
              <w:rPr>
                <w:rStyle w:val="Emphasis"/>
              </w:rPr>
              <w:t>HLTOHS401A Maintain workplace OHS processes</w:t>
            </w:r>
            <w:r w:rsidRPr="007443A7">
              <w:t>)</w:t>
            </w:r>
          </w:p>
          <w:p w:rsidR="00000000" w:rsidRPr="007443A7" w:rsidRDefault="001001ED" w:rsidP="007443A7">
            <w:pPr>
              <w:pStyle w:val="ListBullet"/>
            </w:pPr>
            <w:r w:rsidRPr="007443A7">
              <w:t>Required number of units no</w:t>
            </w:r>
            <w:r w:rsidRPr="007443A7">
              <w:t>w 16, core units now 12.</w:t>
            </w:r>
          </w:p>
          <w:p w:rsidR="00000000" w:rsidRPr="007443A7" w:rsidRDefault="001001ED" w:rsidP="007443A7">
            <w:pPr>
              <w:pStyle w:val="ListBullet"/>
            </w:pPr>
            <w:r w:rsidRPr="007443A7">
              <w:t xml:space="preserve">HLT42307 Certificate IV in Population Health and HLT42407 Certificate IV in Indigenous Environmental Health </w:t>
            </w:r>
            <w:r w:rsidRPr="007443A7">
              <w:rPr>
                <w:rStyle w:val="Emphasis"/>
              </w:rPr>
              <w:t>HLTOHS300A</w:t>
            </w:r>
            <w:r w:rsidRPr="007443A7">
              <w:t xml:space="preserve"> removed from core, so </w:t>
            </w:r>
          </w:p>
          <w:p w:rsidR="00000000" w:rsidRPr="007443A7" w:rsidRDefault="001001ED" w:rsidP="007443A7">
            <w:pPr>
              <w:pStyle w:val="ListBullet"/>
            </w:pPr>
            <w:r w:rsidRPr="007443A7">
              <w:t>required units in HLT42307 now 18, core units now 9</w:t>
            </w:r>
          </w:p>
          <w:p w:rsidR="00000000" w:rsidRPr="007443A7" w:rsidRDefault="001001ED" w:rsidP="007443A7">
            <w:pPr>
              <w:pStyle w:val="ListBullet"/>
            </w:pPr>
            <w:r w:rsidRPr="007443A7">
              <w:t>required units in HLT42407 now 18, co</w:t>
            </w:r>
            <w:r w:rsidRPr="007443A7">
              <w:t>re units now 7</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4 </w:t>
            </w:r>
            <w:r w:rsidRPr="007443A7">
              <w:lastRenderedPageBreak/>
              <w:t>(contd)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25 March </w:t>
            </w:r>
            <w:r w:rsidRPr="007443A7">
              <w:lastRenderedPageBreak/>
              <w:t>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 xml:space="preserve">New units in oral health care incorporated as electives in </w:t>
            </w:r>
            <w:r w:rsidRPr="007443A7">
              <w:lastRenderedPageBreak/>
              <w:t>relevant qualifications, including:</w:t>
            </w:r>
          </w:p>
          <w:p w:rsidR="00000000" w:rsidRPr="007443A7" w:rsidRDefault="001001ED" w:rsidP="007443A7">
            <w:pPr>
              <w:pStyle w:val="ListBullet"/>
            </w:pPr>
            <w:r w:rsidRPr="007443A7">
              <w:t>HLTCHC408A Apply fluoride varnish</w:t>
            </w:r>
          </w:p>
          <w:p w:rsidR="00000000" w:rsidRPr="007443A7" w:rsidRDefault="001001ED" w:rsidP="007443A7">
            <w:pPr>
              <w:pStyle w:val="ListBullet"/>
            </w:pPr>
            <w:r w:rsidRPr="007443A7">
              <w:t>CHCOHC303A Use basic oral health screening tools</w:t>
            </w:r>
          </w:p>
          <w:p w:rsidR="00000000" w:rsidRPr="007443A7" w:rsidRDefault="001001ED" w:rsidP="007443A7">
            <w:pPr>
              <w:pStyle w:val="ListBullet"/>
            </w:pPr>
            <w:r w:rsidRPr="007443A7">
              <w:t>CHCOHC401A Inform and encourage clients and groups to understand and achieve good oral health</w:t>
            </w:r>
          </w:p>
          <w:p w:rsidR="00000000" w:rsidRPr="007443A7" w:rsidRDefault="001001ED" w:rsidP="007443A7">
            <w:pPr>
              <w:pStyle w:val="ListBullet"/>
            </w:pPr>
            <w:r w:rsidRPr="007443A7">
              <w:t>CHCOHC402A Support clients and groups to learn practical aspects of oral health care</w:t>
            </w:r>
          </w:p>
          <w:p w:rsidR="00000000" w:rsidRPr="007443A7" w:rsidRDefault="001001ED" w:rsidP="007443A7">
            <w:pPr>
              <w:pStyle w:val="ListBullet"/>
            </w:pPr>
            <w:r w:rsidRPr="007443A7">
              <w:t>CHCOHC404A Recognise and respond to signs and symptoms that may indicate oral</w:t>
            </w:r>
            <w:r w:rsidRPr="007443A7">
              <w:t xml:space="preserve"> health issues</w:t>
            </w:r>
          </w:p>
          <w:p w:rsidR="00000000" w:rsidRPr="007443A7" w:rsidRDefault="001001ED" w:rsidP="007443A7">
            <w:pPr>
              <w:pStyle w:val="ListBullet"/>
            </w:pPr>
            <w:r w:rsidRPr="007443A7">
              <w:t>CHCOHC406A Provide or assist with oral hygiene</w:t>
            </w:r>
          </w:p>
          <w:p w:rsidR="00000000" w:rsidRPr="007443A7" w:rsidRDefault="001001ED" w:rsidP="007443A7">
            <w:pPr>
              <w:pStyle w:val="ListBullet"/>
            </w:pPr>
            <w:r w:rsidRPr="007443A7">
              <w:t>CHCOHC407A Apply and manage use of basic oral health products</w:t>
            </w:r>
          </w:p>
          <w:p w:rsidR="00000000" w:rsidRPr="007443A7" w:rsidRDefault="001001ED" w:rsidP="007443A7">
            <w:pPr>
              <w:pStyle w:val="BodyText"/>
            </w:pPr>
            <w:r w:rsidRPr="007443A7">
              <w:t>New units with literacy and numeracy focus incorporated as electives in relevant qualifications, including:</w:t>
            </w:r>
          </w:p>
          <w:p w:rsidR="00000000" w:rsidRPr="007443A7" w:rsidRDefault="001001ED" w:rsidP="007443A7">
            <w:pPr>
              <w:pStyle w:val="ListBullet"/>
            </w:pPr>
            <w:r w:rsidRPr="007443A7">
              <w:t>CHCCS427A Facilitate ad</w:t>
            </w:r>
            <w:r w:rsidRPr="007443A7">
              <w:t>ult learning and development</w:t>
            </w:r>
          </w:p>
          <w:p w:rsidR="00000000" w:rsidRPr="007443A7" w:rsidRDefault="001001ED" w:rsidP="007443A7">
            <w:pPr>
              <w:pStyle w:val="ListBullet"/>
            </w:pPr>
            <w:r w:rsidRPr="007443A7">
              <w:t>CHCLLN403A Identify clients with language, literacy and numeracy needs and respond effectively</w:t>
            </w:r>
          </w:p>
          <w:p w:rsidR="00000000" w:rsidRPr="007443A7" w:rsidRDefault="001001ED" w:rsidP="007443A7">
            <w:pPr>
              <w:pStyle w:val="BodyText"/>
            </w:pPr>
            <w:r w:rsidRPr="007443A7">
              <w:t>Skill sets in oral health care as follows:</w:t>
            </w:r>
          </w:p>
          <w:p w:rsidR="00000000" w:rsidRPr="007443A7" w:rsidRDefault="001001ED" w:rsidP="007443A7">
            <w:pPr>
              <w:pStyle w:val="ListBullet"/>
            </w:pPr>
            <w:r w:rsidRPr="007443A7">
              <w:t>Oral health care skill set – personal client support (health)</w:t>
            </w:r>
          </w:p>
          <w:p w:rsidR="00000000" w:rsidRPr="007443A7" w:rsidRDefault="001001ED" w:rsidP="007443A7">
            <w:pPr>
              <w:pStyle w:val="ListBullet"/>
            </w:pPr>
            <w:r w:rsidRPr="007443A7">
              <w:t>Oral health information skill set</w:t>
            </w:r>
          </w:p>
          <w:p w:rsidR="00000000" w:rsidRPr="007443A7" w:rsidRDefault="001001ED" w:rsidP="007443A7">
            <w:pPr>
              <w:pStyle w:val="ListBullet"/>
            </w:pPr>
            <w:r w:rsidRPr="007443A7">
              <w:t>Oral health care skill set – to work with aged care clients</w:t>
            </w:r>
          </w:p>
          <w:p w:rsidR="00000000" w:rsidRPr="007443A7" w:rsidRDefault="001001ED" w:rsidP="007443A7">
            <w:pPr>
              <w:pStyle w:val="ListBullet"/>
            </w:pPr>
            <w:r w:rsidRPr="007443A7">
              <w:t>Oral health care skill set – to work with people with disability</w:t>
            </w:r>
          </w:p>
          <w:p w:rsidR="00000000" w:rsidRDefault="001001ED" w:rsidP="007443A7">
            <w:pPr>
              <w:pStyle w:val="ListBullet"/>
              <w:rPr>
                <w:lang w:val="en-NZ"/>
              </w:rPr>
            </w:pPr>
            <w:r w:rsidRPr="007443A7">
              <w:t>Oral health care skill set – to work with Aboriginal and/or Torres Strait Islander people</w:t>
            </w:r>
            <w:r w:rsidRPr="007443A7">
              <w:br/>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3</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10 </w:t>
            </w:r>
            <w:r w:rsidRPr="007443A7">
              <w:t>September 2010</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Addition of two new endorsed units for medical imaging:</w:t>
            </w:r>
          </w:p>
          <w:p w:rsidR="00000000" w:rsidRPr="007443A7" w:rsidRDefault="001001ED" w:rsidP="007443A7">
            <w:pPr>
              <w:pStyle w:val="ListBullet"/>
            </w:pPr>
            <w:r w:rsidRPr="007443A7">
              <w:t>HLTMI301A Contribute to client flow and client information management in medical imaging</w:t>
            </w:r>
          </w:p>
          <w:p w:rsidR="00000000" w:rsidRPr="007443A7" w:rsidRDefault="001001ED" w:rsidP="007443A7">
            <w:pPr>
              <w:pStyle w:val="ListBullet"/>
            </w:pPr>
            <w:r w:rsidRPr="007443A7">
              <w:t>HLTMI302A Support the medical imaging professional</w:t>
            </w:r>
          </w:p>
          <w:p w:rsidR="00000000" w:rsidRPr="007443A7" w:rsidRDefault="001001ED" w:rsidP="007443A7">
            <w:pPr>
              <w:pStyle w:val="BodyText"/>
            </w:pPr>
            <w:r w:rsidRPr="007443A7">
              <w:t>Addition of electives to qualifications:</w:t>
            </w:r>
          </w:p>
          <w:p w:rsidR="00000000" w:rsidRPr="007443A7" w:rsidRDefault="001001ED" w:rsidP="007443A7">
            <w:pPr>
              <w:pStyle w:val="ListBullet"/>
            </w:pPr>
            <w:r w:rsidRPr="007443A7">
              <w:t>HL</w:t>
            </w:r>
            <w:r w:rsidRPr="007443A7">
              <w:t>T32407 Certificate III in Allied Health Assistance</w:t>
            </w:r>
          </w:p>
          <w:p w:rsidR="00000000" w:rsidRPr="007443A7" w:rsidRDefault="001001ED" w:rsidP="007443A7">
            <w:pPr>
              <w:pStyle w:val="ListBullet"/>
            </w:pPr>
            <w:r w:rsidRPr="007443A7">
              <w:t>HLT42507 Certificate IV in Allied Health Assistance</w:t>
            </w:r>
          </w:p>
          <w:p w:rsidR="00000000" w:rsidRPr="007443A7" w:rsidRDefault="001001ED" w:rsidP="007443A7">
            <w:pPr>
              <w:pStyle w:val="ListBullet"/>
            </w:pPr>
            <w:r w:rsidRPr="007443A7">
              <w:t>HLT32507 Certificate III in Health Services Assistance</w:t>
            </w:r>
          </w:p>
          <w:p w:rsidR="00000000" w:rsidRPr="007443A7" w:rsidRDefault="001001ED" w:rsidP="007443A7">
            <w:pPr>
              <w:pStyle w:val="BodyText"/>
            </w:pPr>
          </w:p>
          <w:p w:rsidR="00000000" w:rsidRDefault="001001ED" w:rsidP="007443A7">
            <w:pPr>
              <w:pStyle w:val="BodyText"/>
              <w:rPr>
                <w:lang w:val="en-NZ"/>
              </w:rPr>
            </w:pPr>
            <w:r w:rsidRPr="007443A7">
              <w:t xml:space="preserve">ISC upgrade to correct inadvertent omission of unit </w:t>
            </w:r>
            <w:r w:rsidRPr="007443A7">
              <w:lastRenderedPageBreak/>
              <w:t>HLTHIR501A Maintain an effective health work environment from HLT50507 Diploma of Dental Technology in Version 2.</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2.2</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30 June 2010</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ISC-Upgrade changes to the following ‘high use’ qualifications to meet n</w:t>
            </w:r>
            <w:r w:rsidRPr="007443A7">
              <w:t>ew NQC packaging rule requirements:</w:t>
            </w:r>
          </w:p>
          <w:p w:rsidR="00000000" w:rsidRPr="007443A7" w:rsidRDefault="001001ED" w:rsidP="007443A7">
            <w:pPr>
              <w:pStyle w:val="ListBullet"/>
            </w:pPr>
            <w:r w:rsidRPr="007443A7">
              <w:t xml:space="preserve">HLT32507 Certificate III in Health Services Assistance </w:t>
            </w:r>
          </w:p>
          <w:p w:rsidR="00000000" w:rsidRPr="007443A7" w:rsidRDefault="001001ED" w:rsidP="007443A7">
            <w:pPr>
              <w:pStyle w:val="ListBullet"/>
            </w:pPr>
            <w:r w:rsidRPr="007443A7">
              <w:t xml:space="preserve">HLT21107 Certificate II in Emergency Medical Service First Response </w:t>
            </w:r>
          </w:p>
          <w:p w:rsidR="00000000" w:rsidRPr="007443A7" w:rsidRDefault="001001ED" w:rsidP="007443A7">
            <w:pPr>
              <w:pStyle w:val="ListBullet"/>
            </w:pPr>
            <w:r w:rsidRPr="007443A7">
              <w:t xml:space="preserve">HLT33107 Certificate III in Basic Health Care </w:t>
            </w:r>
          </w:p>
          <w:p w:rsidR="00000000" w:rsidRPr="007443A7" w:rsidRDefault="001001ED" w:rsidP="007443A7">
            <w:pPr>
              <w:pStyle w:val="ListBullet"/>
            </w:pPr>
            <w:r w:rsidRPr="007443A7">
              <w:t>HLT21207 Certificate II in Health Support Servi</w:t>
            </w:r>
            <w:r w:rsidRPr="007443A7">
              <w:t xml:space="preserve">ces </w:t>
            </w:r>
          </w:p>
          <w:p w:rsidR="00000000" w:rsidRPr="007443A7" w:rsidRDefault="001001ED" w:rsidP="007443A7">
            <w:pPr>
              <w:pStyle w:val="ListBullet"/>
            </w:pPr>
            <w:r w:rsidRPr="007443A7">
              <w:t>HLT32807 Certificate III in Health Support Services</w:t>
            </w:r>
          </w:p>
          <w:p w:rsidR="00000000" w:rsidRPr="007443A7" w:rsidRDefault="001001ED" w:rsidP="007443A7">
            <w:pPr>
              <w:pStyle w:val="BodyText"/>
            </w:pPr>
            <w:r w:rsidRPr="007443A7">
              <w:t>Changes to these qualifications include:</w:t>
            </w:r>
          </w:p>
          <w:p w:rsidR="00000000" w:rsidRPr="007443A7" w:rsidRDefault="001001ED" w:rsidP="007443A7">
            <w:pPr>
              <w:pStyle w:val="ListBullet"/>
            </w:pPr>
            <w:r w:rsidRPr="007443A7">
              <w:t>Changes in terminology to ensure consistency throughout all Training Packages</w:t>
            </w:r>
          </w:p>
          <w:p w:rsidR="00000000" w:rsidRDefault="001001ED" w:rsidP="007443A7">
            <w:pPr>
              <w:pStyle w:val="ListBullet"/>
              <w:rPr>
                <w:lang w:val="en-NZ"/>
              </w:rPr>
            </w:pPr>
            <w:r w:rsidRPr="007443A7">
              <w:t>Increasing flexibility by allowing broader choice of elective units</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2.1</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Mar 2010</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Change of code – MEM imported units</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3 September 2009</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Addition of new units of competency for Renal Care:</w:t>
            </w:r>
          </w:p>
          <w:p w:rsidR="00000000" w:rsidRPr="007443A7" w:rsidRDefault="001001ED" w:rsidP="007443A7">
            <w:pPr>
              <w:pStyle w:val="ListBullet"/>
            </w:pPr>
            <w:r w:rsidRPr="007443A7">
              <w:t>HLTRNL601A Support the client with chronic kidney disease</w:t>
            </w:r>
          </w:p>
          <w:p w:rsidR="00000000" w:rsidRPr="007443A7" w:rsidRDefault="001001ED" w:rsidP="007443A7">
            <w:pPr>
              <w:pStyle w:val="ListBullet"/>
            </w:pPr>
            <w:r w:rsidRPr="007443A7">
              <w:t>HLTRNL602A Provide support and management of the client undergoing peritoneal di</w:t>
            </w:r>
            <w:r w:rsidRPr="007443A7">
              <w:t>alysis</w:t>
            </w:r>
          </w:p>
          <w:p w:rsidR="00000000" w:rsidRPr="007443A7" w:rsidRDefault="001001ED" w:rsidP="007443A7">
            <w:pPr>
              <w:pStyle w:val="ListBullet"/>
            </w:pPr>
            <w:r w:rsidRPr="007443A7">
              <w:t>HLTRNL603A Provide care and support to the client undertaking renal replacement therapy in the community setting</w:t>
            </w:r>
          </w:p>
          <w:p w:rsidR="00000000" w:rsidRPr="007443A7" w:rsidRDefault="001001ED" w:rsidP="007443A7">
            <w:pPr>
              <w:pStyle w:val="ListBullet"/>
            </w:pPr>
            <w:r w:rsidRPr="007443A7">
              <w:t>HLTRNL604A Provide support and management of the client undergoing haemodialysis</w:t>
            </w:r>
          </w:p>
          <w:p w:rsidR="00000000" w:rsidRPr="007443A7" w:rsidRDefault="001001ED" w:rsidP="007443A7">
            <w:pPr>
              <w:pStyle w:val="BodyText"/>
            </w:pPr>
          </w:p>
          <w:p w:rsidR="00000000" w:rsidRPr="007443A7" w:rsidRDefault="001001ED" w:rsidP="007443A7">
            <w:pPr>
              <w:pStyle w:val="BodyText"/>
            </w:pPr>
            <w:r w:rsidRPr="007443A7">
              <w:t>Addition of new units of competency for Community Reha</w:t>
            </w:r>
            <w:r w:rsidRPr="007443A7">
              <w:t>bilitation:</w:t>
            </w:r>
          </w:p>
          <w:p w:rsidR="00000000" w:rsidRPr="007443A7" w:rsidRDefault="001001ED" w:rsidP="007443A7">
            <w:pPr>
              <w:pStyle w:val="ListBullet"/>
            </w:pPr>
            <w:r w:rsidRPr="007443A7">
              <w:t>HLTCR401A Work effectively in community rehabilitation</w:t>
            </w:r>
          </w:p>
          <w:p w:rsidR="00000000" w:rsidRPr="007443A7" w:rsidRDefault="001001ED" w:rsidP="007443A7">
            <w:pPr>
              <w:pStyle w:val="ListBullet"/>
            </w:pPr>
            <w:r w:rsidRPr="007443A7">
              <w:t>HLTCR402A Support client daily living requirements in a community rehabilitation context</w:t>
            </w:r>
          </w:p>
          <w:p w:rsidR="00000000" w:rsidRPr="007443A7" w:rsidRDefault="001001ED" w:rsidP="007443A7">
            <w:pPr>
              <w:pStyle w:val="ListBullet"/>
            </w:pPr>
            <w:r w:rsidRPr="007443A7">
              <w:t>HLTCR403A Support community access and participation</w:t>
            </w:r>
          </w:p>
          <w:p w:rsidR="00000000" w:rsidRPr="007443A7" w:rsidRDefault="001001ED" w:rsidP="007443A7">
            <w:pPr>
              <w:pStyle w:val="BodyText"/>
            </w:pPr>
            <w:r w:rsidRPr="007443A7">
              <w:lastRenderedPageBreak/>
              <w:t>Addition of new skill sets for:</w:t>
            </w:r>
          </w:p>
          <w:p w:rsidR="00000000" w:rsidRPr="007443A7" w:rsidRDefault="001001ED" w:rsidP="007443A7">
            <w:pPr>
              <w:pStyle w:val="ListBullet"/>
            </w:pPr>
            <w:r w:rsidRPr="007443A7">
              <w:t>Allied health assistance – Community rehabilitation</w:t>
            </w:r>
          </w:p>
          <w:p w:rsidR="00000000" w:rsidRPr="007443A7" w:rsidRDefault="001001ED" w:rsidP="007443A7">
            <w:pPr>
              <w:pStyle w:val="ListBullet"/>
            </w:pPr>
            <w:r w:rsidRPr="007443A7">
              <w:t>Renal care skill set – Aboriginal and/or Torres Strait Islander primary health care (practice) pathway</w:t>
            </w:r>
          </w:p>
          <w:p w:rsidR="00000000" w:rsidRPr="007443A7" w:rsidRDefault="001001ED" w:rsidP="007443A7">
            <w:pPr>
              <w:pStyle w:val="ListBullet"/>
            </w:pPr>
            <w:r w:rsidRPr="007443A7">
              <w:t>Renal care skill set – Enrolled/Division 2 nursing pathway</w:t>
            </w:r>
          </w:p>
          <w:p w:rsidR="00000000" w:rsidRPr="007443A7" w:rsidRDefault="001001ED" w:rsidP="007443A7">
            <w:pPr>
              <w:pStyle w:val="BodyText"/>
            </w:pPr>
          </w:p>
          <w:p w:rsidR="00000000" w:rsidRPr="007443A7" w:rsidRDefault="001001ED" w:rsidP="007443A7">
            <w:pPr>
              <w:pStyle w:val="BodyText"/>
            </w:pPr>
            <w:r w:rsidRPr="007443A7">
              <w:t>Addition of elective units to qualificati</w:t>
            </w:r>
            <w:r w:rsidRPr="007443A7">
              <w:t>ons:</w:t>
            </w:r>
          </w:p>
          <w:p w:rsidR="00000000" w:rsidRPr="007443A7" w:rsidRDefault="001001ED" w:rsidP="007443A7">
            <w:pPr>
              <w:pStyle w:val="ListBullet"/>
            </w:pPr>
            <w:r w:rsidRPr="007443A7">
              <w:t>Community Rehabilitation units (as above), added to the Certificate IV in Allied Health Assistance</w:t>
            </w:r>
          </w:p>
          <w:p w:rsidR="00000000" w:rsidRPr="007443A7" w:rsidRDefault="001001ED" w:rsidP="007443A7">
            <w:pPr>
              <w:pStyle w:val="ListBullet"/>
            </w:pPr>
            <w:r w:rsidRPr="007443A7">
              <w:t>Renal Care units (as above), added to the Advanced Diploma of Nursing (Enrolled/Division 2 nursing)</w:t>
            </w:r>
          </w:p>
          <w:p w:rsidR="00000000" w:rsidRPr="007443A7" w:rsidRDefault="001001ED" w:rsidP="007443A7">
            <w:pPr>
              <w:pStyle w:val="BodyText"/>
            </w:pPr>
          </w:p>
          <w:p w:rsidR="00000000" w:rsidRPr="007443A7" w:rsidRDefault="001001ED" w:rsidP="007443A7">
            <w:pPr>
              <w:pStyle w:val="BodyText"/>
            </w:pPr>
            <w:r w:rsidRPr="007443A7">
              <w:t>Addition of occupational title ‘Community rehabili</w:t>
            </w:r>
            <w:r w:rsidRPr="007443A7">
              <w:t>tation assistant’ to Certificate IV in Allied Health Assistance</w:t>
            </w:r>
          </w:p>
          <w:p w:rsidR="00000000" w:rsidRPr="007443A7" w:rsidRDefault="001001ED" w:rsidP="007443A7">
            <w:pPr>
              <w:pStyle w:val="BodyText"/>
            </w:pPr>
            <w:r w:rsidRPr="007443A7">
              <w:t>ISC Upgrade changes made:</w:t>
            </w:r>
          </w:p>
          <w:p w:rsidR="00000000" w:rsidRPr="007443A7" w:rsidRDefault="001001ED" w:rsidP="007443A7">
            <w:pPr>
              <w:pStyle w:val="ListBullet"/>
            </w:pPr>
            <w:r w:rsidRPr="007443A7">
              <w:t>Various typographical errors corrected</w:t>
            </w:r>
          </w:p>
          <w:p w:rsidR="00000000" w:rsidRPr="007443A7" w:rsidRDefault="001001ED" w:rsidP="007443A7">
            <w:pPr>
              <w:pStyle w:val="ListBullet"/>
            </w:pPr>
            <w:r w:rsidRPr="007443A7">
              <w:t>Correction to HLT60507 Advanced Diploma of Naturopathy (Volume 2) – incorrectly listed pre-requisite (HLTNAT601B) replaced wit</w:t>
            </w:r>
            <w:r w:rsidRPr="007443A7">
              <w:t>h correct pre-requisite unit (HLTNAT602B)</w:t>
            </w:r>
          </w:p>
          <w:p w:rsidR="00000000" w:rsidRPr="007443A7" w:rsidRDefault="001001ED" w:rsidP="007443A7">
            <w:pPr>
              <w:pStyle w:val="ListBullet"/>
            </w:pPr>
            <w:r w:rsidRPr="007443A7">
              <w:t>Terminology corrected: references to ‘skill sets’ within qualifications corrected to ‘unit groups’</w:t>
            </w:r>
          </w:p>
          <w:p w:rsidR="00000000" w:rsidRPr="007443A7" w:rsidRDefault="001001ED" w:rsidP="007443A7">
            <w:pPr>
              <w:pStyle w:val="ListBullet"/>
            </w:pPr>
            <w:r w:rsidRPr="007443A7">
              <w:t>Terminology corrected: references to ‘pre-requisites’ for qualifications corrected to ‘entry requirements’</w:t>
            </w:r>
          </w:p>
          <w:p w:rsidR="00000000" w:rsidRPr="007443A7" w:rsidRDefault="001001ED" w:rsidP="007443A7">
            <w:pPr>
              <w:pStyle w:val="ListBullet"/>
            </w:pPr>
            <w:r w:rsidRPr="007443A7">
              <w:t>Correcti</w:t>
            </w:r>
            <w:r w:rsidRPr="007443A7">
              <w:t>on of instances of units being listed under both ‘compulsory’ and ‘elective’ unit lists within the one qualification.</w:t>
            </w:r>
          </w:p>
          <w:p w:rsidR="00000000" w:rsidRPr="007443A7" w:rsidRDefault="001001ED" w:rsidP="007443A7">
            <w:pPr>
              <w:pStyle w:val="BodyText"/>
            </w:pPr>
            <w:r w:rsidRPr="007443A7">
              <w:t xml:space="preserve">Corrections to unit titles, version identifiers incremented </w:t>
            </w:r>
          </w:p>
          <w:p w:rsidR="00000000" w:rsidRPr="007443A7" w:rsidRDefault="001001ED" w:rsidP="007443A7">
            <w:pPr>
              <w:pStyle w:val="ListBullet"/>
            </w:pPr>
            <w:r w:rsidRPr="007443A7">
              <w:t>HLTHIR404B</w:t>
            </w:r>
            <w:r w:rsidRPr="007443A7">
              <w:rPr>
                <w:rStyle w:val="Buttons"/>
              </w:rPr>
              <w:t>C</w:t>
            </w:r>
            <w:r w:rsidRPr="007443A7">
              <w:t xml:space="preserve"> Work effectively with Aboriginal and </w:t>
            </w:r>
            <w:r w:rsidRPr="007443A7">
              <w:rPr>
                <w:rStyle w:val="Buttons"/>
              </w:rPr>
              <w:t>and/or</w:t>
            </w:r>
            <w:r w:rsidRPr="007443A7">
              <w:t xml:space="preserve"> Torres Strait Island</w:t>
            </w:r>
            <w:r w:rsidRPr="007443A7">
              <w:t xml:space="preserve">er people </w:t>
            </w:r>
          </w:p>
          <w:p w:rsidR="00000000" w:rsidRPr="007443A7" w:rsidRDefault="001001ED" w:rsidP="007443A7">
            <w:pPr>
              <w:pStyle w:val="ListBullet"/>
            </w:pPr>
            <w:r w:rsidRPr="007443A7">
              <w:t>HLTIN301AB Comply with infection control policies and procedures in health work</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2</w:t>
            </w:r>
            <w:r w:rsidRPr="007443A7">
              <w:br/>
              <w:t>(contd)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3 September 2009</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Corrections to incorrectly listed units suggested for concurrent assessment, version identifiers incremented</w:t>
            </w:r>
          </w:p>
          <w:p w:rsidR="00000000" w:rsidRPr="007443A7" w:rsidRDefault="001001ED" w:rsidP="007443A7">
            <w:pPr>
              <w:pStyle w:val="ListBullet"/>
            </w:pPr>
            <w:r w:rsidRPr="007443A7">
              <w:t xml:space="preserve">HLTTCM502BC Perform TCM remedial massage (An </w:t>
            </w:r>
            <w:r w:rsidRPr="007443A7">
              <w:lastRenderedPageBreak/>
              <w:t>Mo Tui Na) health assessment</w:t>
            </w:r>
          </w:p>
          <w:p w:rsidR="00000000" w:rsidRPr="007443A7" w:rsidRDefault="001001ED" w:rsidP="007443A7">
            <w:pPr>
              <w:pStyle w:val="ListBullet"/>
            </w:pPr>
            <w:r w:rsidRPr="007443A7">
              <w:t>HLTTCM503BC Provide the TCM remedial massage (An Mo Tui Na) treatment</w:t>
            </w:r>
          </w:p>
          <w:p w:rsidR="00000000" w:rsidRDefault="001001ED" w:rsidP="007443A7">
            <w:pPr>
              <w:pStyle w:val="ListBullet"/>
              <w:rPr>
                <w:lang w:val="en-NZ"/>
              </w:rPr>
            </w:pPr>
            <w:r w:rsidRPr="007443A7">
              <w:t>HLTTCM506BC Work within TCM remedial massage (An Mo Tui Na) framework</w:t>
            </w:r>
            <w:r w:rsidRPr="007443A7">
              <w:br/>
            </w:r>
          </w:p>
        </w:tc>
      </w:tr>
      <w:tr w:rsidR="00000000" w:rsidRPr="007443A7"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1</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Feb 2007</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HLT07 Health Training Package</w:t>
            </w:r>
          </w:p>
        </w:tc>
      </w:tr>
      <w:tr w:rsidR="00000000" w:rsidTr="007443A7">
        <w:tc>
          <w:tcPr>
            <w:tcW w:w="90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rsidP="007443A7">
            <w:pPr>
              <w:pStyle w:val="BodyText"/>
            </w:pPr>
            <w:r w:rsidRPr="007443A7">
              <w:rPr>
                <w:rStyle w:val="SpecialBold"/>
              </w:rPr>
              <w:t>Version</w:t>
            </w:r>
          </w:p>
        </w:tc>
        <w:tc>
          <w:tcPr>
            <w:tcW w:w="117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rsidP="007443A7">
            <w:pPr>
              <w:pStyle w:val="BodyText"/>
            </w:pPr>
            <w:r w:rsidRPr="007443A7">
              <w:rPr>
                <w:rStyle w:val="SpecialBold"/>
              </w:rPr>
              <w:t>Release Date</w:t>
            </w:r>
          </w:p>
        </w:tc>
        <w:tc>
          <w:tcPr>
            <w:tcW w:w="5940"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r w:rsidRPr="007443A7">
              <w:rPr>
                <w:rStyle w:val="SpecialBold"/>
              </w:rPr>
              <w:t>Comments</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5.0</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TBC</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Addition of new skill set:</w:t>
            </w:r>
          </w:p>
          <w:p w:rsidR="00000000" w:rsidRPr="007443A7" w:rsidRDefault="001001ED" w:rsidP="007443A7">
            <w:pPr>
              <w:pStyle w:val="ListBullet"/>
            </w:pPr>
            <w:r w:rsidRPr="007443A7">
              <w:t>Ear and hearing health skills set for Aboriginal and/or Torres Strait Islander health workers:</w:t>
            </w:r>
          </w:p>
          <w:p w:rsidR="00000000" w:rsidRPr="007443A7" w:rsidRDefault="001001ED" w:rsidP="007443A7">
            <w:pPr>
              <w:pStyle w:val="ListBullet"/>
            </w:pPr>
            <w:r w:rsidRPr="007443A7">
              <w:t>HLTAHW418B Provide information and strategies in hearing and ear health</w:t>
            </w:r>
          </w:p>
          <w:p w:rsidR="00000000" w:rsidRPr="007443A7" w:rsidRDefault="001001ED" w:rsidP="007443A7">
            <w:pPr>
              <w:pStyle w:val="ListBullet"/>
            </w:pPr>
            <w:r w:rsidRPr="007443A7">
              <w:t>HLTAU402DConduct screening hearing tests for industrial hearing loss</w:t>
            </w:r>
          </w:p>
          <w:p w:rsidR="00000000" w:rsidRPr="007443A7" w:rsidRDefault="001001ED" w:rsidP="007443A7">
            <w:pPr>
              <w:pStyle w:val="ListBullet"/>
            </w:pPr>
            <w:r w:rsidRPr="007443A7">
              <w:t>HLTAU501DConduct screening hearing tests for children</w:t>
            </w:r>
          </w:p>
          <w:p w:rsidR="00000000" w:rsidRPr="007443A7" w:rsidRDefault="001001ED" w:rsidP="007443A7">
            <w:pPr>
              <w:pStyle w:val="BodyText"/>
            </w:pPr>
          </w:p>
          <w:p w:rsidR="00000000" w:rsidRPr="007443A7" w:rsidRDefault="001001ED" w:rsidP="007443A7">
            <w:pPr>
              <w:pStyle w:val="BodyText"/>
            </w:pPr>
            <w:r w:rsidRPr="007443A7">
              <w:t>Addition of new units:</w:t>
            </w:r>
          </w:p>
          <w:p w:rsidR="00000000" w:rsidRPr="007443A7" w:rsidRDefault="001001ED" w:rsidP="007443A7">
            <w:pPr>
              <w:pStyle w:val="ListBullet"/>
            </w:pPr>
            <w:r w:rsidRPr="007443A7">
              <w:t xml:space="preserve">HLTPH315A Procure, store, maintain and distribute pharmaceutical stock added as </w:t>
            </w:r>
            <w:r w:rsidRPr="007443A7">
              <w:t xml:space="preserve">a core to HLT31412 Certificate III in Hospital/Health Services Pharmacy Support </w:t>
            </w:r>
          </w:p>
          <w:p w:rsidR="00000000" w:rsidRPr="007443A7" w:rsidRDefault="001001ED" w:rsidP="007443A7">
            <w:pPr>
              <w:pStyle w:val="ListBullet"/>
            </w:pPr>
            <w:r w:rsidRPr="007443A7">
              <w:t>New cancer awareness unit for Aboriginal and/or Torres Strait Islander Health workers:</w:t>
            </w:r>
          </w:p>
          <w:p w:rsidR="00000000" w:rsidRPr="007443A7" w:rsidRDefault="001001ED" w:rsidP="007443A7">
            <w:pPr>
              <w:pStyle w:val="ListBullet"/>
            </w:pPr>
            <w:r w:rsidRPr="007443A7">
              <w:t>HLTAHW430A Provide information and support around cancer</w:t>
            </w:r>
          </w:p>
          <w:p w:rsidR="00000000" w:rsidRPr="007443A7" w:rsidRDefault="001001ED" w:rsidP="007443A7">
            <w:pPr>
              <w:pStyle w:val="ListBullet"/>
            </w:pPr>
            <w:r w:rsidRPr="007443A7">
              <w:t>New unit around breast cancer a</w:t>
            </w:r>
            <w:r w:rsidRPr="007443A7">
              <w:t>wareness for Aboriginal and/or Torres Strait Islander Health workers:</w:t>
            </w:r>
          </w:p>
          <w:p w:rsidR="00000000" w:rsidRPr="007443A7" w:rsidRDefault="001001ED" w:rsidP="007443A7">
            <w:pPr>
              <w:pStyle w:val="ListBullet"/>
            </w:pPr>
            <w:r w:rsidRPr="007443A7">
              <w:t>HLTAHW431A Provide information and support to women with breast cancer</w:t>
            </w:r>
          </w:p>
          <w:p w:rsidR="00000000" w:rsidRPr="007443A7" w:rsidRDefault="001001ED" w:rsidP="007443A7">
            <w:pPr>
              <w:pStyle w:val="BodyText"/>
            </w:pPr>
            <w:r w:rsidRPr="007443A7">
              <w:t>Amended qualifications:</w:t>
            </w:r>
          </w:p>
          <w:p w:rsidR="00000000" w:rsidRPr="007443A7" w:rsidRDefault="001001ED" w:rsidP="007443A7">
            <w:pPr>
              <w:pStyle w:val="ListBullet"/>
            </w:pPr>
            <w:r w:rsidRPr="007443A7">
              <w:t>Updated core unit HLTFA311A Apply first aid in the following qualifications:</w:t>
            </w:r>
          </w:p>
          <w:p w:rsidR="00000000" w:rsidRPr="007443A7" w:rsidRDefault="001001ED" w:rsidP="007443A7">
            <w:pPr>
              <w:pStyle w:val="ListBullet"/>
            </w:pPr>
            <w:r w:rsidRPr="007443A7">
              <w:t>HLT21312 Cert</w:t>
            </w:r>
            <w:r w:rsidRPr="007443A7">
              <w:t>ificate II in Aboriginal and/or Torres Strait Islander Primary Health Care</w:t>
            </w:r>
          </w:p>
          <w:p w:rsidR="00000000" w:rsidRPr="007443A7" w:rsidRDefault="001001ED" w:rsidP="007443A7">
            <w:pPr>
              <w:pStyle w:val="ListBullet"/>
            </w:pPr>
            <w:r w:rsidRPr="007443A7">
              <w:t xml:space="preserve">HLT33212 Certificate III in Aboriginal and/or Torres </w:t>
            </w:r>
            <w:r w:rsidRPr="007443A7">
              <w:lastRenderedPageBreak/>
              <w:t xml:space="preserve">Strait Islander Primary Health Care </w:t>
            </w:r>
          </w:p>
          <w:p w:rsidR="00000000" w:rsidRPr="007443A7" w:rsidRDefault="001001ED" w:rsidP="007443A7">
            <w:pPr>
              <w:pStyle w:val="ListBullet"/>
            </w:pPr>
            <w:r w:rsidRPr="007443A7">
              <w:t xml:space="preserve">HLT21112 Certificate II in Emergency Medical Service First Response </w:t>
            </w:r>
          </w:p>
          <w:p w:rsidR="00000000" w:rsidRPr="007443A7" w:rsidRDefault="001001ED" w:rsidP="007443A7">
            <w:pPr>
              <w:pStyle w:val="ListBullet"/>
            </w:pPr>
            <w:r w:rsidRPr="007443A7">
              <w:t>HLT30212 Certificate I</w:t>
            </w:r>
            <w:r w:rsidRPr="007443A7">
              <w:t>II in Non-Emergency Client Transport</w:t>
            </w:r>
          </w:p>
          <w:p w:rsidR="00000000" w:rsidRPr="007443A7" w:rsidRDefault="001001ED" w:rsidP="007443A7">
            <w:pPr>
              <w:pStyle w:val="ListBullet"/>
            </w:pPr>
            <w:r w:rsidRPr="007443A7">
              <w:t>HLT41312 Certificate IV in Audiometric Assessment</w:t>
            </w:r>
          </w:p>
          <w:p w:rsidR="00000000" w:rsidRPr="007443A7" w:rsidRDefault="001001ED" w:rsidP="007443A7">
            <w:pPr>
              <w:pStyle w:val="ListBullet"/>
            </w:pPr>
            <w:r w:rsidRPr="007443A7">
              <w:t>HLT42712 Certificate IV in Aromatherapy</w:t>
            </w:r>
          </w:p>
          <w:p w:rsidR="00000000" w:rsidRPr="007443A7" w:rsidRDefault="001001ED" w:rsidP="007443A7">
            <w:pPr>
              <w:pStyle w:val="ListBullet"/>
            </w:pPr>
            <w:r w:rsidRPr="007443A7">
              <w:t>HLT41212 Certificate IV in Ayurvedic Lifestyle Consultation</w:t>
            </w:r>
          </w:p>
          <w:p w:rsidR="00000000" w:rsidRPr="007443A7" w:rsidRDefault="001001ED" w:rsidP="007443A7">
            <w:pPr>
              <w:pStyle w:val="ListBullet"/>
            </w:pPr>
            <w:r w:rsidRPr="007443A7">
              <w:t xml:space="preserve">HLT60712 Advanced Diploma of Ayurveda </w:t>
            </w:r>
          </w:p>
          <w:p w:rsidR="00000000" w:rsidRPr="007443A7" w:rsidRDefault="001001ED" w:rsidP="007443A7">
            <w:pPr>
              <w:pStyle w:val="ListBullet"/>
            </w:pPr>
            <w:r w:rsidRPr="007443A7">
              <w:t>HLT60612 Advanced Diploma of H</w:t>
            </w:r>
            <w:r w:rsidRPr="007443A7">
              <w:t>omoeopathy</w:t>
            </w:r>
          </w:p>
          <w:p w:rsidR="00000000" w:rsidRPr="007443A7" w:rsidRDefault="001001ED" w:rsidP="007443A7">
            <w:pPr>
              <w:pStyle w:val="ListBullet"/>
            </w:pPr>
            <w:r w:rsidRPr="007443A7">
              <w:t>HLT42812 Certificate IV in Kinesiology</w:t>
            </w:r>
          </w:p>
          <w:p w:rsidR="00000000" w:rsidRPr="007443A7" w:rsidRDefault="001001ED" w:rsidP="007443A7">
            <w:pPr>
              <w:pStyle w:val="ListBullet"/>
            </w:pPr>
            <w:r w:rsidRPr="007443A7">
              <w:t>HLT40312 Certificate IV in Massage Therapy Practice</w:t>
            </w:r>
          </w:p>
          <w:p w:rsidR="00000000" w:rsidRPr="007443A7" w:rsidRDefault="001001ED" w:rsidP="007443A7">
            <w:pPr>
              <w:pStyle w:val="ListBullet"/>
            </w:pPr>
            <w:r w:rsidRPr="007443A7">
              <w:t>HLT43012 Certificate IV in Dental Assisting</w:t>
            </w:r>
          </w:p>
          <w:p w:rsidR="00000000" w:rsidRPr="007443A7" w:rsidRDefault="001001ED" w:rsidP="007443A7">
            <w:pPr>
              <w:pStyle w:val="ListBullet"/>
            </w:pPr>
            <w:r w:rsidRPr="007443A7">
              <w:t>HLT60512 Advanced Diploma of Naturopathy</w:t>
            </w:r>
          </w:p>
          <w:p w:rsidR="00000000" w:rsidRPr="007443A7" w:rsidRDefault="001001ED" w:rsidP="007443A7">
            <w:pPr>
              <w:pStyle w:val="ListBullet"/>
            </w:pPr>
            <w:r w:rsidRPr="007443A7">
              <w:t>HLT61012 Advanced Diploma of Nutritional Medicine</w:t>
            </w:r>
          </w:p>
          <w:p w:rsidR="00000000" w:rsidRPr="007443A7" w:rsidRDefault="001001ED" w:rsidP="007443A7">
            <w:pPr>
              <w:pStyle w:val="ListBullet"/>
            </w:pPr>
            <w:r w:rsidRPr="007443A7">
              <w:t>HLT51712 Diploma of Reflexology</w:t>
            </w:r>
          </w:p>
          <w:p w:rsidR="00000000" w:rsidRPr="007443A7" w:rsidRDefault="001001ED" w:rsidP="007443A7">
            <w:pPr>
              <w:pStyle w:val="ListBullet"/>
            </w:pPr>
            <w:r w:rsidRPr="007443A7">
              <w:t>HLT50212 Diploma of Shiatsu and Oriental Therapies</w:t>
            </w:r>
          </w:p>
          <w:p w:rsidR="00000000" w:rsidRPr="007443A7" w:rsidRDefault="001001ED" w:rsidP="007443A7">
            <w:pPr>
              <w:pStyle w:val="ListBullet"/>
            </w:pPr>
            <w:r w:rsidRPr="007443A7">
              <w:t>HLT50112 Diploma of Traditional Chinese Medicine Remedial Massage (An Mo Tui Na)</w:t>
            </w:r>
          </w:p>
          <w:p w:rsidR="00000000" w:rsidRPr="007443A7" w:rsidRDefault="001001ED" w:rsidP="007443A7">
            <w:pPr>
              <w:pStyle w:val="ListBullet"/>
            </w:pPr>
            <w:r w:rsidRPr="007443A7">
              <w:t>HLT60112 Advanced Diploma of Western Herbal Medicine</w:t>
            </w:r>
          </w:p>
          <w:p w:rsidR="00000000" w:rsidRPr="007443A7" w:rsidRDefault="001001ED" w:rsidP="007443A7">
            <w:pPr>
              <w:pStyle w:val="ListBullet"/>
            </w:pPr>
            <w:r w:rsidRPr="007443A7">
              <w:t>HLT31812 Certificate III in Dental Assi</w:t>
            </w:r>
            <w:r w:rsidRPr="007443A7">
              <w:t>sting</w:t>
            </w:r>
          </w:p>
          <w:p w:rsidR="00000000" w:rsidRPr="007443A7" w:rsidRDefault="001001ED" w:rsidP="007443A7">
            <w:pPr>
              <w:pStyle w:val="ListBullet"/>
            </w:pPr>
            <w:r w:rsidRPr="007443A7">
              <w:t>HLT60412 Advanced Diploma of Dental Prosthetics</w:t>
            </w:r>
          </w:p>
          <w:p w:rsidR="00000000" w:rsidRPr="007443A7" w:rsidRDefault="001001ED" w:rsidP="007443A7">
            <w:pPr>
              <w:pStyle w:val="ListBullet"/>
            </w:pPr>
            <w:r w:rsidRPr="007443A7">
              <w:t>HLT43312 Certificate IV in Medical Practice Assisting</w:t>
            </w:r>
          </w:p>
          <w:p w:rsidR="00000000" w:rsidRPr="007443A7" w:rsidRDefault="001001ED" w:rsidP="007443A7">
            <w:pPr>
              <w:pStyle w:val="ListBullet"/>
            </w:pPr>
            <w:r w:rsidRPr="007443A7">
              <w:t xml:space="preserve">HLT32612 Certificate III in Pathology </w:t>
            </w:r>
          </w:p>
          <w:p w:rsidR="00000000" w:rsidRPr="007443A7" w:rsidRDefault="001001ED" w:rsidP="007443A7">
            <w:pPr>
              <w:pStyle w:val="ListBullet"/>
            </w:pPr>
            <w:r w:rsidRPr="007443A7">
              <w:t>HLT43612 Certificate IV in Rehabilitation and Assistive Technology</w:t>
            </w:r>
          </w:p>
          <w:p w:rsidR="00000000" w:rsidRPr="007443A7" w:rsidRDefault="001001ED" w:rsidP="007443A7">
            <w:pPr>
              <w:pStyle w:val="ListBullet"/>
            </w:pPr>
            <w:r w:rsidRPr="007443A7">
              <w:t>HLT42112 Certificate IV in Cardiac Technol</w:t>
            </w:r>
            <w:r w:rsidRPr="007443A7">
              <w:t>ogy</w:t>
            </w:r>
          </w:p>
          <w:p w:rsidR="00000000" w:rsidRPr="007443A7" w:rsidRDefault="001001ED" w:rsidP="007443A7">
            <w:pPr>
              <w:pStyle w:val="ListBullet"/>
            </w:pPr>
            <w:r w:rsidRPr="007443A7">
              <w:t>HLT32712 Certificate III in Dental Laboratory Assisting</w:t>
            </w:r>
          </w:p>
          <w:p w:rsidR="00000000" w:rsidRPr="007443A7" w:rsidRDefault="001001ED" w:rsidP="007443A7">
            <w:pPr>
              <w:pStyle w:val="ListBullet"/>
            </w:pPr>
            <w:r w:rsidRPr="007443A7">
              <w:t>HLT50512 Diploma of Dental Technology</w:t>
            </w:r>
          </w:p>
          <w:p w:rsidR="00000000" w:rsidRPr="007443A7" w:rsidRDefault="001001ED" w:rsidP="007443A7">
            <w:pPr>
              <w:pStyle w:val="ListBullet"/>
            </w:pPr>
            <w:r w:rsidRPr="007443A7">
              <w:t>HLT41912 Certificate IV in Sleep Technology</w:t>
            </w:r>
          </w:p>
          <w:p w:rsidR="00000000" w:rsidRPr="007443A7" w:rsidRDefault="001001ED" w:rsidP="007443A7">
            <w:pPr>
              <w:pStyle w:val="ListBullet"/>
            </w:pPr>
            <w:r w:rsidRPr="007443A7">
              <w:t xml:space="preserve">HLT31912 Certificate III in Ambulance Communications (Call-Taking) </w:t>
            </w:r>
          </w:p>
          <w:p w:rsidR="00000000" w:rsidRPr="007443A7" w:rsidRDefault="001001ED" w:rsidP="007443A7">
            <w:pPr>
              <w:pStyle w:val="ListBullet"/>
            </w:pPr>
            <w:r w:rsidRPr="007443A7">
              <w:t>HLT51612 Diploma of Nursing (Enrolled/Division</w:t>
            </w:r>
            <w:r w:rsidRPr="007443A7">
              <w:t xml:space="preserve"> 2 nursing) </w:t>
            </w:r>
          </w:p>
          <w:p w:rsidR="00000000" w:rsidRPr="007443A7" w:rsidRDefault="001001ED" w:rsidP="007443A7">
            <w:pPr>
              <w:pStyle w:val="BodyText"/>
            </w:pPr>
          </w:p>
          <w:p w:rsidR="00000000" w:rsidRPr="007443A7" w:rsidRDefault="001001ED" w:rsidP="007443A7">
            <w:pPr>
              <w:pStyle w:val="ListBullet"/>
            </w:pPr>
            <w:r w:rsidRPr="007443A7">
              <w:t>Updated core unit HLTFA412A Apply advanced first aid in the following qualifications:</w:t>
            </w:r>
          </w:p>
          <w:p w:rsidR="00000000" w:rsidRPr="007443A7" w:rsidRDefault="001001ED" w:rsidP="007443A7">
            <w:pPr>
              <w:pStyle w:val="ListBullet"/>
            </w:pPr>
            <w:r w:rsidRPr="007443A7">
              <w:lastRenderedPageBreak/>
              <w:t>HLT21112 Certificate II in Emergency Medical Service First Response</w:t>
            </w:r>
          </w:p>
          <w:p w:rsidR="00000000" w:rsidRPr="007443A7" w:rsidRDefault="001001ED" w:rsidP="007443A7">
            <w:pPr>
              <w:pStyle w:val="ListBullet"/>
            </w:pPr>
            <w:r w:rsidRPr="007443A7">
              <w:t>HLT30212 Certificate III in Non-Emergency Client Transport</w:t>
            </w:r>
          </w:p>
          <w:p w:rsidR="00000000" w:rsidRPr="007443A7" w:rsidRDefault="001001ED" w:rsidP="007443A7">
            <w:pPr>
              <w:pStyle w:val="ListBullet"/>
            </w:pPr>
            <w:r w:rsidRPr="007443A7">
              <w:t>HLT31912 Certificate III in Ambulance Communications (Call-Taking)</w:t>
            </w:r>
          </w:p>
          <w:p w:rsidR="00000000" w:rsidRPr="007443A7" w:rsidRDefault="001001ED" w:rsidP="007443A7">
            <w:pPr>
              <w:pStyle w:val="ListBullet"/>
            </w:pPr>
            <w:r w:rsidRPr="007443A7">
              <w:t>HLT41112 Certificate IV in Ambulance Communications</w:t>
            </w:r>
          </w:p>
          <w:p w:rsidR="00000000" w:rsidRPr="007443A7" w:rsidRDefault="001001ED" w:rsidP="007443A7">
            <w:pPr>
              <w:pStyle w:val="ListBullet"/>
            </w:pPr>
            <w:r w:rsidRPr="007443A7">
              <w:t>HLT43112 Certificate IV in Defence Health Care</w:t>
            </w:r>
          </w:p>
          <w:p w:rsidR="00000000" w:rsidRPr="007443A7" w:rsidRDefault="001001ED" w:rsidP="007443A7">
            <w:pPr>
              <w:pStyle w:val="BodyText"/>
            </w:pPr>
          </w:p>
          <w:p w:rsidR="00000000" w:rsidRPr="007443A7" w:rsidRDefault="001001ED" w:rsidP="007443A7">
            <w:pPr>
              <w:pStyle w:val="ListBullet"/>
            </w:pPr>
            <w:r w:rsidRPr="007443A7">
              <w:t>Updated core WHS units in the following qualifications:</w:t>
            </w:r>
          </w:p>
          <w:p w:rsidR="00000000" w:rsidRPr="007443A7" w:rsidRDefault="001001ED" w:rsidP="007443A7">
            <w:pPr>
              <w:pStyle w:val="ListBullet"/>
            </w:pPr>
            <w:r w:rsidRPr="007443A7">
              <w:t>HLT20912 Certificate II in Popul</w:t>
            </w:r>
            <w:r w:rsidRPr="007443A7">
              <w:t>ation Health</w:t>
            </w:r>
          </w:p>
          <w:p w:rsidR="00000000" w:rsidRPr="007443A7" w:rsidRDefault="001001ED" w:rsidP="007443A7">
            <w:pPr>
              <w:pStyle w:val="ListBullet"/>
            </w:pPr>
            <w:r w:rsidRPr="007443A7">
              <w:t>HLT21012 Certificate II in Indigenous Environmental Health</w:t>
            </w:r>
          </w:p>
          <w:p w:rsidR="00000000" w:rsidRPr="007443A7" w:rsidRDefault="001001ED" w:rsidP="007443A7">
            <w:pPr>
              <w:pStyle w:val="ListBullet"/>
            </w:pPr>
            <w:r w:rsidRPr="007443A7">
              <w:t xml:space="preserve">HLT21112 Certificate II in Emergency Medical Service First Response </w:t>
            </w:r>
          </w:p>
          <w:p w:rsidR="00000000" w:rsidRPr="007443A7" w:rsidRDefault="001001ED" w:rsidP="007443A7">
            <w:pPr>
              <w:pStyle w:val="ListBullet"/>
            </w:pPr>
            <w:r w:rsidRPr="007443A7">
              <w:t>HLT21212 Certificate II in Health Support Services</w:t>
            </w:r>
          </w:p>
          <w:p w:rsidR="00000000" w:rsidRPr="007443A7" w:rsidRDefault="001001ED" w:rsidP="007443A7">
            <w:pPr>
              <w:pStyle w:val="ListBullet"/>
            </w:pPr>
            <w:r w:rsidRPr="007443A7">
              <w:t>HLT21312 Certificate II in Aboriginal and/or Torres Strait Islan</w:t>
            </w:r>
            <w:r w:rsidRPr="007443A7">
              <w:t xml:space="preserve">der Primary Health Care </w:t>
            </w:r>
          </w:p>
          <w:p w:rsidR="00000000" w:rsidRPr="007443A7" w:rsidRDefault="001001ED" w:rsidP="007443A7">
            <w:pPr>
              <w:pStyle w:val="ListBullet"/>
            </w:pPr>
            <w:r w:rsidRPr="007443A7">
              <w:t xml:space="preserve">HLT30212 Certificate III in Non-Emergency Client Transport </w:t>
            </w:r>
          </w:p>
          <w:p w:rsidR="00000000" w:rsidRPr="007443A7" w:rsidRDefault="001001ED" w:rsidP="007443A7">
            <w:pPr>
              <w:pStyle w:val="ListBullet"/>
            </w:pPr>
            <w:r w:rsidRPr="007443A7">
              <w:t>HLT31112 Certificate III in Sterilisation Services</w:t>
            </w:r>
          </w:p>
          <w:p w:rsidR="00000000" w:rsidRPr="007443A7" w:rsidRDefault="001001ED" w:rsidP="007443A7">
            <w:pPr>
              <w:pStyle w:val="ListBullet"/>
            </w:pPr>
            <w:r w:rsidRPr="007443A7">
              <w:t>HLT31512 Certificate III in Nutrition and Dietetic Assistance</w:t>
            </w:r>
          </w:p>
          <w:p w:rsidR="00000000" w:rsidRPr="007443A7" w:rsidRDefault="001001ED" w:rsidP="007443A7">
            <w:pPr>
              <w:pStyle w:val="ListBullet"/>
            </w:pPr>
            <w:r w:rsidRPr="007443A7">
              <w:t>HLT31812 Certificate III in Dental Assisting</w:t>
            </w:r>
          </w:p>
          <w:p w:rsidR="00000000" w:rsidRPr="007443A7" w:rsidRDefault="001001ED" w:rsidP="007443A7">
            <w:pPr>
              <w:pStyle w:val="ListBullet"/>
            </w:pPr>
            <w:r w:rsidRPr="007443A7">
              <w:t>HLT32012 Cert</w:t>
            </w:r>
            <w:r w:rsidRPr="007443A7">
              <w:t>ificate III in Mortuary Theatre Practice</w:t>
            </w:r>
          </w:p>
          <w:p w:rsidR="00000000" w:rsidRPr="007443A7" w:rsidRDefault="001001ED" w:rsidP="007443A7">
            <w:pPr>
              <w:pStyle w:val="ListBullet"/>
            </w:pPr>
            <w:r w:rsidRPr="007443A7">
              <w:t>HLT32112 Certificate III in Prosthetic/Orthotic Technology</w:t>
            </w:r>
          </w:p>
          <w:p w:rsidR="00000000" w:rsidRPr="007443A7" w:rsidRDefault="001001ED" w:rsidP="007443A7">
            <w:pPr>
              <w:pStyle w:val="ListBullet"/>
            </w:pPr>
            <w:r w:rsidRPr="007443A7">
              <w:t>HLT32212 Certificate III in Population Health</w:t>
            </w:r>
          </w:p>
          <w:p w:rsidR="00000000" w:rsidRPr="007443A7" w:rsidRDefault="001001ED" w:rsidP="007443A7">
            <w:pPr>
              <w:pStyle w:val="ListBullet"/>
            </w:pPr>
            <w:r w:rsidRPr="007443A7">
              <w:t>HLT32312 Certificate III in Indigenous Environmental Health</w:t>
            </w:r>
          </w:p>
          <w:p w:rsidR="00000000" w:rsidRPr="007443A7" w:rsidRDefault="001001ED" w:rsidP="007443A7">
            <w:pPr>
              <w:pStyle w:val="ListBullet"/>
            </w:pPr>
            <w:r w:rsidRPr="007443A7">
              <w:t>HLT32412 Certificate III in Allied Health Assistan</w:t>
            </w:r>
            <w:r w:rsidRPr="007443A7">
              <w:t>ce</w:t>
            </w:r>
          </w:p>
          <w:p w:rsidR="00000000" w:rsidRPr="007443A7" w:rsidRDefault="001001ED" w:rsidP="007443A7">
            <w:pPr>
              <w:pStyle w:val="ListBullet"/>
            </w:pPr>
            <w:r w:rsidRPr="007443A7">
              <w:t>HLT32512 Certificate III in Health Services Assistance</w:t>
            </w:r>
          </w:p>
          <w:p w:rsidR="00000000" w:rsidRPr="007443A7" w:rsidRDefault="001001ED" w:rsidP="007443A7">
            <w:pPr>
              <w:pStyle w:val="ListBullet"/>
            </w:pPr>
            <w:r w:rsidRPr="007443A7">
              <w:t>HLT32612 Certificate III in Pathology</w:t>
            </w:r>
          </w:p>
          <w:p w:rsidR="00000000" w:rsidRPr="007443A7" w:rsidRDefault="001001ED" w:rsidP="007443A7">
            <w:pPr>
              <w:pStyle w:val="ListBullet"/>
            </w:pPr>
            <w:r w:rsidRPr="007443A7">
              <w:t>HLT32712 Certificate III in Dental Laboratory Assisting</w:t>
            </w:r>
          </w:p>
          <w:p w:rsidR="00000000" w:rsidRPr="007443A7" w:rsidRDefault="001001ED" w:rsidP="007443A7">
            <w:pPr>
              <w:pStyle w:val="ListBullet"/>
            </w:pPr>
            <w:r w:rsidRPr="007443A7">
              <w:t>HLT32812 Certificate III in Health Support Services</w:t>
            </w:r>
          </w:p>
          <w:p w:rsidR="00000000" w:rsidRPr="007443A7" w:rsidRDefault="001001ED" w:rsidP="007443A7">
            <w:pPr>
              <w:pStyle w:val="ListBullet"/>
            </w:pPr>
            <w:r w:rsidRPr="007443A7">
              <w:t>HLT32912 Certificate III in Health Administration</w:t>
            </w:r>
          </w:p>
          <w:p w:rsidR="00000000" w:rsidRPr="007443A7" w:rsidRDefault="001001ED" w:rsidP="007443A7">
            <w:pPr>
              <w:pStyle w:val="ListBullet"/>
            </w:pPr>
            <w:r w:rsidRPr="007443A7">
              <w:t>HLT33112 Certificate III in Basic Health Care</w:t>
            </w:r>
          </w:p>
          <w:p w:rsidR="00000000" w:rsidRPr="007443A7" w:rsidRDefault="001001ED" w:rsidP="007443A7">
            <w:pPr>
              <w:pStyle w:val="ListBullet"/>
            </w:pPr>
            <w:r w:rsidRPr="007443A7">
              <w:t xml:space="preserve">HLT33212 Certificate III in Aboriginal and/or Torres Strait Islander Primary Health Care </w:t>
            </w:r>
          </w:p>
          <w:p w:rsidR="00000000" w:rsidRPr="007443A7" w:rsidRDefault="001001ED" w:rsidP="007443A7">
            <w:pPr>
              <w:pStyle w:val="ListBullet"/>
            </w:pPr>
            <w:r w:rsidRPr="007443A7">
              <w:lastRenderedPageBreak/>
              <w:t>HLT42512 Certificate IV in Allied Health Assistance</w:t>
            </w:r>
          </w:p>
          <w:p w:rsidR="00000000" w:rsidRPr="007443A7" w:rsidRDefault="001001ED" w:rsidP="007443A7">
            <w:pPr>
              <w:pStyle w:val="ListBullet"/>
            </w:pPr>
            <w:r w:rsidRPr="007443A7">
              <w:t>HLT40312  Certificate IV in Massage Therapy Practice</w:t>
            </w:r>
          </w:p>
          <w:p w:rsidR="00000000" w:rsidRPr="007443A7" w:rsidRDefault="001001ED" w:rsidP="007443A7">
            <w:pPr>
              <w:pStyle w:val="ListBullet"/>
            </w:pPr>
            <w:r w:rsidRPr="007443A7">
              <w:t>HLT40412 Certif</w:t>
            </w:r>
            <w:r w:rsidRPr="007443A7">
              <w:t>icate IV in Health Supervision</w:t>
            </w:r>
          </w:p>
          <w:p w:rsidR="00000000" w:rsidRPr="007443A7" w:rsidRDefault="001001ED" w:rsidP="007443A7">
            <w:pPr>
              <w:pStyle w:val="ListBullet"/>
            </w:pPr>
            <w:r w:rsidRPr="007443A7">
              <w:t xml:space="preserve">HLT41012 Certificate IV in Health Care (Ambulance) </w:t>
            </w:r>
          </w:p>
          <w:p w:rsidR="00000000" w:rsidRPr="007443A7" w:rsidRDefault="001001ED" w:rsidP="007443A7">
            <w:pPr>
              <w:pStyle w:val="ListBullet"/>
            </w:pPr>
            <w:r w:rsidRPr="007443A7">
              <w:t>HLT41212 Certificate IV in Ayurvedic Lifestyle Consultation</w:t>
            </w:r>
          </w:p>
          <w:p w:rsidR="00000000" w:rsidRPr="007443A7" w:rsidRDefault="001001ED" w:rsidP="007443A7">
            <w:pPr>
              <w:pStyle w:val="ListBullet"/>
            </w:pPr>
            <w:r w:rsidRPr="007443A7">
              <w:t>HLT41512 Certificate IV in Hyperbaric Technology</w:t>
            </w:r>
          </w:p>
          <w:p w:rsidR="00000000" w:rsidRPr="007443A7" w:rsidRDefault="001001ED" w:rsidP="007443A7">
            <w:pPr>
              <w:pStyle w:val="ListBullet"/>
            </w:pPr>
            <w:r w:rsidRPr="007443A7">
              <w:t>HLT41712 Certificate IV in Neurophysiology Technology</w:t>
            </w:r>
          </w:p>
          <w:p w:rsidR="00000000" w:rsidRPr="007443A7" w:rsidRDefault="001001ED" w:rsidP="007443A7">
            <w:pPr>
              <w:pStyle w:val="ListBullet"/>
            </w:pPr>
            <w:r w:rsidRPr="007443A7">
              <w:t>HLT41812 C</w:t>
            </w:r>
            <w:r w:rsidRPr="007443A7">
              <w:t>ertificate IV in Pathology</w:t>
            </w:r>
          </w:p>
          <w:p w:rsidR="00000000" w:rsidRPr="007443A7" w:rsidRDefault="001001ED" w:rsidP="007443A7">
            <w:pPr>
              <w:pStyle w:val="ListBullet"/>
            </w:pPr>
            <w:r w:rsidRPr="007443A7">
              <w:t>HLT41912 Certificate IV in Sleep Technology</w:t>
            </w:r>
          </w:p>
          <w:p w:rsidR="00000000" w:rsidRPr="007443A7" w:rsidRDefault="001001ED" w:rsidP="007443A7">
            <w:pPr>
              <w:pStyle w:val="ListBullet"/>
            </w:pPr>
            <w:r w:rsidRPr="007443A7">
              <w:t>HLT42012 Certificate IV in Operating Theatre Technical Support</w:t>
            </w:r>
          </w:p>
          <w:p w:rsidR="00000000" w:rsidRPr="007443A7" w:rsidRDefault="001001ED" w:rsidP="007443A7">
            <w:pPr>
              <w:pStyle w:val="ListBullet"/>
            </w:pPr>
            <w:r w:rsidRPr="007443A7">
              <w:t>HLT42112 Certificate IV in Cardiac Technology</w:t>
            </w:r>
          </w:p>
          <w:p w:rsidR="00000000" w:rsidRPr="007443A7" w:rsidRDefault="001001ED" w:rsidP="007443A7">
            <w:pPr>
              <w:pStyle w:val="ListBullet"/>
            </w:pPr>
            <w:r w:rsidRPr="007443A7">
              <w:t>HLT42312 Certificate IV in Population Health</w:t>
            </w:r>
          </w:p>
          <w:p w:rsidR="00000000" w:rsidRPr="007443A7" w:rsidRDefault="001001ED" w:rsidP="007443A7">
            <w:pPr>
              <w:pStyle w:val="ListBullet"/>
            </w:pPr>
            <w:r w:rsidRPr="007443A7">
              <w:t>HLT42412 Certificate IV in Indi</w:t>
            </w:r>
            <w:r w:rsidRPr="007443A7">
              <w:t>genous Environmental Health</w:t>
            </w:r>
          </w:p>
          <w:p w:rsidR="00000000" w:rsidRPr="007443A7" w:rsidRDefault="001001ED" w:rsidP="007443A7">
            <w:pPr>
              <w:pStyle w:val="ListBullet"/>
            </w:pPr>
            <w:r w:rsidRPr="007443A7">
              <w:t>HLT42612 Certificate IV in Anaesthetic Technology</w:t>
            </w:r>
          </w:p>
          <w:p w:rsidR="00000000" w:rsidRPr="007443A7" w:rsidRDefault="001001ED" w:rsidP="007443A7">
            <w:pPr>
              <w:pStyle w:val="ListBullet"/>
            </w:pPr>
            <w:r w:rsidRPr="007443A7">
              <w:t xml:space="preserve">HLT42712 Certificate IV in Aromatherapy </w:t>
            </w:r>
          </w:p>
          <w:p w:rsidR="00000000" w:rsidRPr="007443A7" w:rsidRDefault="001001ED" w:rsidP="007443A7">
            <w:pPr>
              <w:pStyle w:val="ListBullet"/>
            </w:pPr>
            <w:r w:rsidRPr="007443A7">
              <w:t xml:space="preserve">HLT42812 Certificate IV in Kinesiology </w:t>
            </w:r>
          </w:p>
          <w:p w:rsidR="00000000" w:rsidRPr="007443A7" w:rsidRDefault="001001ED" w:rsidP="007443A7">
            <w:pPr>
              <w:pStyle w:val="ListBullet"/>
            </w:pPr>
            <w:r w:rsidRPr="007443A7">
              <w:t>HLT43112 Certificate IV in Defence Health Care</w:t>
            </w:r>
          </w:p>
          <w:p w:rsidR="00000000" w:rsidRPr="007443A7" w:rsidRDefault="001001ED" w:rsidP="007443A7">
            <w:pPr>
              <w:pStyle w:val="ListBullet"/>
            </w:pPr>
            <w:r w:rsidRPr="007443A7">
              <w:t>HLT43212 Certificate IV in Health Administration</w:t>
            </w:r>
          </w:p>
          <w:p w:rsidR="00000000" w:rsidRPr="007443A7" w:rsidRDefault="001001ED" w:rsidP="007443A7">
            <w:pPr>
              <w:pStyle w:val="ListBullet"/>
            </w:pPr>
            <w:r w:rsidRPr="007443A7">
              <w:t>HLT43312 Certificate IV in Medical Practice Assisting</w:t>
            </w:r>
          </w:p>
          <w:p w:rsidR="00000000" w:rsidRPr="007443A7" w:rsidRDefault="001001ED" w:rsidP="007443A7">
            <w:pPr>
              <w:pStyle w:val="ListBullet"/>
            </w:pPr>
            <w:r w:rsidRPr="007443A7">
              <w:t>HLT43512 Certificate IV in Optical Dispensing</w:t>
            </w:r>
          </w:p>
          <w:p w:rsidR="00000000" w:rsidRPr="007443A7" w:rsidRDefault="001001ED" w:rsidP="007443A7">
            <w:pPr>
              <w:pStyle w:val="ListBullet"/>
            </w:pPr>
            <w:r w:rsidRPr="007443A7">
              <w:t>HLT43612 Certificate IV in Rehabilitation and Assistive Technology</w:t>
            </w:r>
          </w:p>
          <w:p w:rsidR="00000000" w:rsidRPr="007443A7" w:rsidRDefault="001001ED" w:rsidP="007443A7">
            <w:pPr>
              <w:pStyle w:val="ListBullet"/>
            </w:pPr>
            <w:r w:rsidRPr="007443A7">
              <w:t>HLT43712 Certificate IV in Optical Technology</w:t>
            </w:r>
          </w:p>
          <w:p w:rsidR="00000000" w:rsidRPr="007443A7" w:rsidRDefault="001001ED" w:rsidP="007443A7">
            <w:pPr>
              <w:pStyle w:val="ListBullet"/>
            </w:pPr>
            <w:r w:rsidRPr="007443A7">
              <w:t>HLT43812 Certificate IV in Sterilisation Se</w:t>
            </w:r>
            <w:r w:rsidRPr="007443A7">
              <w:t>rvices</w:t>
            </w:r>
          </w:p>
          <w:p w:rsidR="00000000" w:rsidRPr="007443A7" w:rsidRDefault="001001ED" w:rsidP="007443A7">
            <w:pPr>
              <w:pStyle w:val="ListBullet"/>
            </w:pPr>
            <w:r w:rsidRPr="007443A7">
              <w:t xml:space="preserve">HLT50112 Diploma of Traditional Chinese Medicine Remedial Massage (An Mo Tui Na) </w:t>
            </w:r>
          </w:p>
          <w:p w:rsidR="00000000" w:rsidRPr="007443A7" w:rsidRDefault="001001ED" w:rsidP="007443A7">
            <w:pPr>
              <w:pStyle w:val="ListBullet"/>
            </w:pPr>
            <w:r w:rsidRPr="007443A7">
              <w:t>HLT50212 Diploma of Shiatsu and Oriental Therapies</w:t>
            </w:r>
          </w:p>
          <w:p w:rsidR="00000000" w:rsidRPr="007443A7" w:rsidRDefault="001001ED" w:rsidP="007443A7">
            <w:pPr>
              <w:pStyle w:val="ListBullet"/>
            </w:pPr>
            <w:r w:rsidRPr="007443A7">
              <w:t>HLT50412 Diploma of Paramedical Science (Ambulance)</w:t>
            </w:r>
          </w:p>
          <w:p w:rsidR="00000000" w:rsidRPr="007443A7" w:rsidRDefault="001001ED" w:rsidP="007443A7">
            <w:pPr>
              <w:pStyle w:val="ListBullet"/>
            </w:pPr>
            <w:r w:rsidRPr="007443A7">
              <w:t>HLT50512 Diploma of Dental Technology</w:t>
            </w:r>
          </w:p>
          <w:p w:rsidR="00000000" w:rsidRPr="007443A7" w:rsidRDefault="001001ED" w:rsidP="007443A7">
            <w:pPr>
              <w:pStyle w:val="ListBullet"/>
            </w:pPr>
            <w:r w:rsidRPr="007443A7">
              <w:t>HLT50612 Diploma of Parame</w:t>
            </w:r>
            <w:r w:rsidRPr="007443A7">
              <w:t xml:space="preserve">dical Science (Anaesthesia) </w:t>
            </w:r>
          </w:p>
          <w:p w:rsidR="00000000" w:rsidRPr="007443A7" w:rsidRDefault="001001ED" w:rsidP="007443A7">
            <w:pPr>
              <w:pStyle w:val="ListBullet"/>
            </w:pPr>
            <w:r w:rsidRPr="007443A7">
              <w:t>HLT50712 Diploma of Hyperbaric Technology</w:t>
            </w:r>
          </w:p>
          <w:p w:rsidR="00000000" w:rsidRPr="007443A7" w:rsidRDefault="001001ED" w:rsidP="007443A7">
            <w:pPr>
              <w:pStyle w:val="ListBullet"/>
            </w:pPr>
            <w:r w:rsidRPr="007443A7">
              <w:t>HLT50912 Diploma of Sleep Technology</w:t>
            </w:r>
          </w:p>
          <w:p w:rsidR="00000000" w:rsidRPr="007443A7" w:rsidRDefault="001001ED" w:rsidP="007443A7">
            <w:pPr>
              <w:pStyle w:val="ListBullet"/>
            </w:pPr>
            <w:r w:rsidRPr="007443A7">
              <w:t>HLT51012 Diploma of Population Health</w:t>
            </w:r>
          </w:p>
          <w:p w:rsidR="00000000" w:rsidRPr="007443A7" w:rsidRDefault="001001ED" w:rsidP="007443A7">
            <w:pPr>
              <w:pStyle w:val="ListBullet"/>
            </w:pPr>
            <w:r w:rsidRPr="007443A7">
              <w:t>HLT51112 Diploma of Indigenous Environmental Health</w:t>
            </w:r>
          </w:p>
          <w:p w:rsidR="00000000" w:rsidRPr="007443A7" w:rsidRDefault="001001ED" w:rsidP="007443A7">
            <w:pPr>
              <w:pStyle w:val="ListBullet"/>
            </w:pPr>
            <w:r w:rsidRPr="007443A7">
              <w:lastRenderedPageBreak/>
              <w:t>HLT51712 Diploma of Reflexology</w:t>
            </w:r>
          </w:p>
          <w:p w:rsidR="00000000" w:rsidRPr="007443A7" w:rsidRDefault="001001ED" w:rsidP="007443A7">
            <w:pPr>
              <w:pStyle w:val="ListBullet"/>
            </w:pPr>
            <w:r w:rsidRPr="007443A7">
              <w:t>HLT51907 Diploma of Mortua</w:t>
            </w:r>
            <w:r w:rsidRPr="007443A7">
              <w:t>ry Theatre Practice</w:t>
            </w:r>
          </w:p>
          <w:p w:rsidR="00000000" w:rsidRPr="007443A7" w:rsidRDefault="001001ED" w:rsidP="007443A7">
            <w:pPr>
              <w:pStyle w:val="ListBullet"/>
            </w:pPr>
            <w:r w:rsidRPr="007443A7">
              <w:t>HLT52012 Diploma of Practice Management</w:t>
            </w:r>
          </w:p>
          <w:p w:rsidR="00000000" w:rsidRPr="007443A7" w:rsidRDefault="001001ED" w:rsidP="007443A7">
            <w:pPr>
              <w:pStyle w:val="ListBullet"/>
            </w:pPr>
            <w:r w:rsidRPr="007443A7">
              <w:t>HLT60112 Advanced Diploma of Western Herbal Medicine</w:t>
            </w:r>
          </w:p>
          <w:p w:rsidR="00000000" w:rsidRPr="007443A7" w:rsidRDefault="001001ED" w:rsidP="007443A7">
            <w:pPr>
              <w:pStyle w:val="ListBullet"/>
            </w:pPr>
            <w:r w:rsidRPr="007443A7">
              <w:t>HLT60412 Advanced Diploma of Dental Prosthetics</w:t>
            </w:r>
          </w:p>
          <w:p w:rsidR="00000000" w:rsidRPr="007443A7" w:rsidRDefault="001001ED" w:rsidP="007443A7">
            <w:pPr>
              <w:pStyle w:val="ListBullet"/>
            </w:pPr>
            <w:r w:rsidRPr="007443A7">
              <w:t>HLT60512 Advanced Diploma of Naturopathy</w:t>
            </w:r>
          </w:p>
          <w:p w:rsidR="00000000" w:rsidRPr="007443A7" w:rsidRDefault="001001ED" w:rsidP="007443A7">
            <w:pPr>
              <w:pStyle w:val="ListBullet"/>
            </w:pPr>
            <w:r w:rsidRPr="007443A7">
              <w:t>HLT60612 Advanced Diploma of Homoeopathy</w:t>
            </w:r>
          </w:p>
          <w:p w:rsidR="00000000" w:rsidRPr="007443A7" w:rsidRDefault="001001ED" w:rsidP="007443A7">
            <w:pPr>
              <w:pStyle w:val="ListBullet"/>
            </w:pPr>
            <w:r w:rsidRPr="007443A7">
              <w:t>HLT60712 Advanced Diploma of Ayurveda</w:t>
            </w:r>
          </w:p>
          <w:p w:rsidR="00000000" w:rsidRPr="007443A7" w:rsidRDefault="001001ED" w:rsidP="007443A7">
            <w:pPr>
              <w:pStyle w:val="ListBullet"/>
            </w:pPr>
            <w:r w:rsidRPr="007443A7">
              <w:t>HLT60812 Advanced Diploma of Neurophysiology Technology</w:t>
            </w:r>
          </w:p>
          <w:p w:rsidR="00000000" w:rsidRPr="007443A7" w:rsidRDefault="001001ED" w:rsidP="007443A7">
            <w:pPr>
              <w:pStyle w:val="ListBullet"/>
            </w:pPr>
            <w:r w:rsidRPr="007443A7">
              <w:t>HLT61012 Advanced Diploma of Nutritional Medicine</w:t>
            </w:r>
          </w:p>
          <w:p w:rsidR="00000000" w:rsidRPr="007443A7" w:rsidRDefault="001001ED" w:rsidP="007443A7">
            <w:pPr>
              <w:pStyle w:val="BodyText"/>
            </w:pPr>
          </w:p>
          <w:p w:rsidR="00000000" w:rsidRPr="007443A7" w:rsidRDefault="001001ED" w:rsidP="007443A7">
            <w:pPr>
              <w:pStyle w:val="ListBullet"/>
            </w:pPr>
            <w:r w:rsidRPr="007443A7">
              <w:t>Removal of qualification HLT43407 - Certificate IV in Nursing (Enrolled/Division 2 nursing)</w:t>
            </w:r>
          </w:p>
          <w:p w:rsidR="00000000" w:rsidRPr="007443A7" w:rsidRDefault="001001ED" w:rsidP="007443A7">
            <w:pPr>
              <w:pStyle w:val="ListBullet"/>
            </w:pPr>
            <w:r w:rsidRPr="007443A7">
              <w:t>HLT41807 Certifica</w:t>
            </w:r>
            <w:r w:rsidRPr="007443A7">
              <w:t xml:space="preserve">te IV in Pathology - Qualification amended to reflect work roles in the area of collection and assistance - HLT41812 Certificate IV in Pathology </w:t>
            </w:r>
          </w:p>
          <w:p w:rsidR="00000000" w:rsidRPr="007443A7" w:rsidRDefault="001001ED" w:rsidP="007443A7">
            <w:pPr>
              <w:pStyle w:val="ListBullet"/>
            </w:pPr>
            <w:r w:rsidRPr="007443A7">
              <w:t>HLT31412 Certificate III in Hospital/Health Services Pharmacy Support, changes include:</w:t>
            </w:r>
          </w:p>
          <w:p w:rsidR="00000000" w:rsidRPr="007443A7" w:rsidRDefault="001001ED" w:rsidP="007443A7">
            <w:pPr>
              <w:pStyle w:val="ListBullet"/>
            </w:pPr>
            <w:r w:rsidRPr="007443A7">
              <w:t>change to qualificatio</w:t>
            </w:r>
            <w:r w:rsidRPr="007443A7">
              <w:t xml:space="preserve">n description </w:t>
            </w:r>
          </w:p>
          <w:p w:rsidR="00000000" w:rsidRPr="007443A7" w:rsidRDefault="001001ED" w:rsidP="007443A7">
            <w:pPr>
              <w:pStyle w:val="ListBullet"/>
            </w:pPr>
            <w:r w:rsidRPr="007443A7">
              <w:t>changes to packaging rules, removal of one core unit</w:t>
            </w:r>
          </w:p>
          <w:p w:rsidR="00000000" w:rsidRPr="007443A7" w:rsidRDefault="001001ED" w:rsidP="007443A7">
            <w:pPr>
              <w:pStyle w:val="ListBullet"/>
            </w:pPr>
            <w:r w:rsidRPr="007443A7">
              <w:t>deletion of group A OHS (WHS) electives</w:t>
            </w:r>
          </w:p>
          <w:p w:rsidR="00000000" w:rsidRPr="007443A7" w:rsidRDefault="001001ED" w:rsidP="007443A7">
            <w:pPr>
              <w:pStyle w:val="ListBullet"/>
            </w:pPr>
            <w:r w:rsidRPr="007443A7">
              <w:t>addition of elective group</w:t>
            </w:r>
          </w:p>
          <w:p w:rsidR="00000000" w:rsidRPr="007443A7" w:rsidRDefault="001001ED" w:rsidP="007443A7">
            <w:pPr>
              <w:pStyle w:val="ListBullet"/>
            </w:pPr>
            <w:r w:rsidRPr="007443A7">
              <w:t>HLT40512 Certificate IV in Hospital/Health Services Pharmacy Support, changes include:</w:t>
            </w:r>
          </w:p>
          <w:p w:rsidR="00000000" w:rsidRPr="007443A7" w:rsidRDefault="001001ED" w:rsidP="007443A7">
            <w:pPr>
              <w:pStyle w:val="ListBullet"/>
            </w:pPr>
            <w:r w:rsidRPr="007443A7">
              <w:t>change to qualification descriptio</w:t>
            </w:r>
            <w:r w:rsidRPr="007443A7">
              <w:t>n</w:t>
            </w:r>
          </w:p>
          <w:p w:rsidR="00000000" w:rsidRPr="007443A7" w:rsidRDefault="001001ED" w:rsidP="007443A7">
            <w:pPr>
              <w:pStyle w:val="ListBullet"/>
            </w:pPr>
            <w:r w:rsidRPr="007443A7">
              <w:t>changes to entry requirements</w:t>
            </w:r>
          </w:p>
          <w:p w:rsidR="00000000" w:rsidRPr="007443A7" w:rsidRDefault="001001ED" w:rsidP="007443A7">
            <w:pPr>
              <w:pStyle w:val="ListBullet"/>
            </w:pPr>
            <w:r w:rsidRPr="007443A7">
              <w:t>changes to packaging rules, removal of one core unit</w:t>
            </w:r>
          </w:p>
          <w:p w:rsidR="00000000" w:rsidRPr="007443A7" w:rsidRDefault="001001ED" w:rsidP="007443A7">
            <w:pPr>
              <w:pStyle w:val="ListBullet"/>
            </w:pPr>
            <w:r w:rsidRPr="007443A7">
              <w:t>deletion of group A OHS (WHS) electives</w:t>
            </w:r>
          </w:p>
          <w:p w:rsidR="00000000" w:rsidRPr="007443A7" w:rsidRDefault="001001ED" w:rsidP="007443A7">
            <w:pPr>
              <w:pStyle w:val="ListBullet"/>
            </w:pPr>
            <w:r w:rsidRPr="007443A7">
              <w:t>addition of elective group</w:t>
            </w:r>
          </w:p>
          <w:p w:rsidR="00000000" w:rsidRPr="007443A7" w:rsidRDefault="001001ED" w:rsidP="007443A7">
            <w:pPr>
              <w:pStyle w:val="ListBullet"/>
            </w:pPr>
            <w:r w:rsidRPr="007443A7">
              <w:t>HLT31912 Certificate III in Ambulance Communications (Call-Taking) –updated imported units in the core</w:t>
            </w:r>
          </w:p>
          <w:p w:rsidR="00000000" w:rsidRPr="007443A7" w:rsidRDefault="001001ED" w:rsidP="007443A7">
            <w:pPr>
              <w:pStyle w:val="ListBullet"/>
            </w:pPr>
            <w:r w:rsidRPr="007443A7">
              <w:t>C</w:t>
            </w:r>
            <w:r w:rsidRPr="007443A7">
              <w:t>hanges to address NQC requirements to include minimum number of electives to:</w:t>
            </w:r>
          </w:p>
          <w:p w:rsidR="00000000" w:rsidRPr="007443A7" w:rsidRDefault="001001ED" w:rsidP="007443A7">
            <w:pPr>
              <w:pStyle w:val="ListBullet"/>
            </w:pPr>
            <w:r w:rsidRPr="007443A7">
              <w:t>HLT43512 Certificate IV in Optical Dispensing</w:t>
            </w:r>
          </w:p>
          <w:p w:rsidR="00000000" w:rsidRPr="007443A7" w:rsidRDefault="001001ED" w:rsidP="007443A7">
            <w:pPr>
              <w:pStyle w:val="ListBullet"/>
            </w:pPr>
            <w:r w:rsidRPr="007443A7">
              <w:t>HLT43712 Certificate IV in Optical Technology</w:t>
            </w:r>
          </w:p>
          <w:p w:rsidR="00000000" w:rsidRPr="007443A7" w:rsidRDefault="001001ED" w:rsidP="007443A7">
            <w:pPr>
              <w:pStyle w:val="BodyText"/>
            </w:pPr>
          </w:p>
          <w:p w:rsidR="00000000" w:rsidRPr="007443A7" w:rsidRDefault="001001ED" w:rsidP="007443A7">
            <w:pPr>
              <w:pStyle w:val="BodyText"/>
            </w:pPr>
            <w:r w:rsidRPr="007443A7">
              <w:lastRenderedPageBreak/>
              <w:t>Amended units of competency:</w:t>
            </w:r>
          </w:p>
          <w:p w:rsidR="00000000" w:rsidRPr="007443A7" w:rsidRDefault="001001ED" w:rsidP="007443A7">
            <w:pPr>
              <w:pStyle w:val="ListBullet"/>
            </w:pPr>
            <w:r w:rsidRPr="007443A7">
              <w:t>HLTDA304D Assist with dental radiography–</w:t>
            </w:r>
            <w:r w:rsidRPr="007443A7">
              <w:t>inclusion of reference to image receptors ad digital radiography</w:t>
            </w:r>
          </w:p>
          <w:p w:rsidR="00000000" w:rsidRPr="007443A7" w:rsidRDefault="001001ED" w:rsidP="007443A7">
            <w:pPr>
              <w:pStyle w:val="ListBullet"/>
            </w:pPr>
            <w:r w:rsidRPr="007443A7">
              <w:t>Changes to first aid units (stakeholder feedback) resulting in change to the competency outcome:</w:t>
            </w:r>
          </w:p>
          <w:p w:rsidR="00000000" w:rsidRPr="007443A7" w:rsidRDefault="001001ED" w:rsidP="007443A7">
            <w:pPr>
              <w:pStyle w:val="ListBullet"/>
            </w:pPr>
            <w:r w:rsidRPr="007443A7">
              <w:t xml:space="preserve">HLTCPR211A Perform CPR </w:t>
            </w:r>
          </w:p>
          <w:p w:rsidR="00000000" w:rsidRPr="007443A7" w:rsidRDefault="001001ED" w:rsidP="007443A7">
            <w:pPr>
              <w:pStyle w:val="ListBullet"/>
            </w:pPr>
            <w:r w:rsidRPr="007443A7">
              <w:t xml:space="preserve">HLTFA211A Provide basic emergency life support </w:t>
            </w:r>
          </w:p>
          <w:p w:rsidR="00000000" w:rsidRPr="007443A7" w:rsidRDefault="001001ED" w:rsidP="007443A7">
            <w:pPr>
              <w:pStyle w:val="ListBullet"/>
            </w:pPr>
            <w:r w:rsidRPr="007443A7">
              <w:t xml:space="preserve">HLTFA311A Apply first </w:t>
            </w:r>
            <w:r w:rsidRPr="007443A7">
              <w:t xml:space="preserve">aid </w:t>
            </w:r>
          </w:p>
          <w:p w:rsidR="00000000" w:rsidRPr="007443A7" w:rsidRDefault="001001ED" w:rsidP="007443A7">
            <w:pPr>
              <w:pStyle w:val="ListBullet"/>
            </w:pPr>
            <w:r w:rsidRPr="007443A7">
              <w:t>HLTFA412A Apply advanced first aid</w:t>
            </w:r>
          </w:p>
          <w:p w:rsidR="00000000" w:rsidRPr="007443A7" w:rsidRDefault="001001ED" w:rsidP="007443A7">
            <w:pPr>
              <w:pStyle w:val="ListBullet"/>
            </w:pPr>
            <w:r w:rsidRPr="007443A7">
              <w:t>Changes (of first aid units equivalent outcome):</w:t>
            </w:r>
          </w:p>
          <w:p w:rsidR="00000000" w:rsidRPr="007443A7" w:rsidRDefault="001001ED" w:rsidP="007443A7">
            <w:pPr>
              <w:pStyle w:val="ListBullet"/>
            </w:pPr>
            <w:r w:rsidRPr="007443A7">
              <w:t>HLTFA302C Provide first aid in remote situation</w:t>
            </w:r>
          </w:p>
          <w:p w:rsidR="00000000" w:rsidRPr="007443A7" w:rsidRDefault="001001ED" w:rsidP="007443A7">
            <w:pPr>
              <w:pStyle w:val="ListBullet"/>
            </w:pPr>
            <w:r w:rsidRPr="007443A7">
              <w:t>HLTFA403C Manage first aid in the workplace</w:t>
            </w:r>
          </w:p>
          <w:p w:rsidR="00000000" w:rsidRPr="007443A7" w:rsidRDefault="001001ED" w:rsidP="007443A7">
            <w:pPr>
              <w:pStyle w:val="ListBullet"/>
            </w:pPr>
            <w:r w:rsidRPr="007443A7">
              <w:t>HLTFA404C Apply advanced resuscitation techniques</w:t>
            </w:r>
          </w:p>
          <w:p w:rsidR="00000000" w:rsidRPr="007443A7" w:rsidRDefault="001001ED" w:rsidP="007443A7">
            <w:pPr>
              <w:pStyle w:val="ListBullet"/>
            </w:pPr>
            <w:r w:rsidRPr="007443A7">
              <w:t>Changes to address new na</w:t>
            </w:r>
            <w:r w:rsidRPr="007443A7">
              <w:t>tional Work Health and Safety (WHS) Bill and updated legislation. The following six work health and safety units have replaced the existing OHS units:</w:t>
            </w:r>
          </w:p>
          <w:p w:rsidR="00000000" w:rsidRPr="007443A7" w:rsidRDefault="001001ED" w:rsidP="007443A7">
            <w:pPr>
              <w:pStyle w:val="ListBullet"/>
            </w:pPr>
            <w:r w:rsidRPr="007443A7">
              <w:t>HLTWHS200A Participate in WHS processes</w:t>
            </w:r>
          </w:p>
          <w:p w:rsidR="00000000" w:rsidRPr="007443A7" w:rsidRDefault="001001ED" w:rsidP="007443A7">
            <w:pPr>
              <w:pStyle w:val="ListBullet"/>
            </w:pPr>
            <w:r w:rsidRPr="007443A7">
              <w:t>HLTWHS300A Contribute to WHS processes</w:t>
            </w:r>
          </w:p>
          <w:p w:rsidR="00000000" w:rsidRPr="007443A7" w:rsidRDefault="001001ED" w:rsidP="007443A7">
            <w:pPr>
              <w:pStyle w:val="ListBullet"/>
            </w:pPr>
            <w:r w:rsidRPr="007443A7">
              <w:t>HLTWHS401A Maintain WHS wo</w:t>
            </w:r>
            <w:r w:rsidRPr="007443A7">
              <w:t>rkplace processes</w:t>
            </w:r>
          </w:p>
          <w:p w:rsidR="00000000" w:rsidRPr="007443A7" w:rsidRDefault="001001ED" w:rsidP="007443A7">
            <w:pPr>
              <w:pStyle w:val="ListBullet"/>
            </w:pPr>
            <w:r w:rsidRPr="007443A7">
              <w:t xml:space="preserve">HLTWHS456A Identify, assess and control WHS risk in own work </w:t>
            </w:r>
          </w:p>
          <w:p w:rsidR="00000000" w:rsidRPr="007443A7" w:rsidRDefault="001001ED" w:rsidP="007443A7">
            <w:pPr>
              <w:pStyle w:val="ListBullet"/>
            </w:pPr>
            <w:r w:rsidRPr="007443A7">
              <w:t>HLTWHS501A Manage workplace WHS processes</w:t>
            </w:r>
          </w:p>
          <w:p w:rsidR="00000000" w:rsidRPr="007443A7" w:rsidRDefault="001001ED" w:rsidP="007443A7">
            <w:pPr>
              <w:pStyle w:val="ListBullet"/>
            </w:pPr>
            <w:r w:rsidRPr="007443A7">
              <w:t>HLTWHS601A Improve workplace WHS processes</w:t>
            </w:r>
          </w:p>
          <w:p w:rsidR="00000000" w:rsidRPr="007443A7" w:rsidRDefault="001001ED" w:rsidP="007443A7">
            <w:pPr>
              <w:pStyle w:val="ListBullet"/>
            </w:pPr>
            <w:r w:rsidRPr="007443A7">
              <w:t>Replaced OHS units:</w:t>
            </w:r>
          </w:p>
          <w:p w:rsidR="00000000" w:rsidRPr="007443A7" w:rsidRDefault="001001ED" w:rsidP="007443A7">
            <w:pPr>
              <w:pStyle w:val="ListBullet"/>
            </w:pPr>
            <w:r w:rsidRPr="007443A7">
              <w:t>HLTOHS200B Participate in OHS processes</w:t>
            </w:r>
          </w:p>
          <w:p w:rsidR="00000000" w:rsidRPr="007443A7" w:rsidRDefault="001001ED" w:rsidP="007443A7">
            <w:pPr>
              <w:pStyle w:val="ListBullet"/>
            </w:pPr>
            <w:r w:rsidRPr="007443A7">
              <w:t>HLTOHS300B Contribute to OHS processes</w:t>
            </w:r>
          </w:p>
          <w:p w:rsidR="00000000" w:rsidRPr="007443A7" w:rsidRDefault="001001ED" w:rsidP="007443A7">
            <w:pPr>
              <w:pStyle w:val="ListBullet"/>
            </w:pPr>
            <w:r w:rsidRPr="007443A7">
              <w:t>HLTOHS401A  Maintain OHS workplace processes</w:t>
            </w:r>
          </w:p>
          <w:p w:rsidR="00000000" w:rsidRPr="007443A7" w:rsidRDefault="001001ED" w:rsidP="007443A7">
            <w:pPr>
              <w:pStyle w:val="ListBullet"/>
            </w:pPr>
            <w:r w:rsidRPr="007443A7">
              <w:t xml:space="preserve">HLTOHS456B  Identify, assess and control OHS risk in own work </w:t>
            </w:r>
          </w:p>
          <w:p w:rsidR="00000000" w:rsidRPr="007443A7" w:rsidRDefault="001001ED" w:rsidP="007443A7">
            <w:pPr>
              <w:pStyle w:val="ListBullet"/>
            </w:pPr>
            <w:r w:rsidRPr="007443A7">
              <w:t>HLTOHS501A  Manage workplace OHS processes</w:t>
            </w:r>
          </w:p>
          <w:p w:rsidR="00000000" w:rsidRPr="007443A7" w:rsidRDefault="001001ED" w:rsidP="007443A7">
            <w:pPr>
              <w:pStyle w:val="ListBullet"/>
            </w:pPr>
            <w:r w:rsidRPr="007443A7">
              <w:t>HLTOHS601A  Improve workplace OHS processes</w:t>
            </w:r>
          </w:p>
          <w:p w:rsidR="00000000" w:rsidRPr="007443A7" w:rsidRDefault="001001ED" w:rsidP="007443A7">
            <w:pPr>
              <w:pStyle w:val="ListBullet"/>
            </w:pPr>
            <w:r w:rsidRPr="007443A7">
              <w:t>Changes to the Hospita</w:t>
            </w:r>
            <w:r w:rsidRPr="007443A7">
              <w:t>l/Health Services Pharmacy Support units (stakeholder feedback)</w:t>
            </w:r>
          </w:p>
          <w:p w:rsidR="00000000" w:rsidRPr="007443A7" w:rsidRDefault="001001ED" w:rsidP="007443A7">
            <w:pPr>
              <w:pStyle w:val="ListBullet"/>
            </w:pPr>
            <w:r w:rsidRPr="007443A7">
              <w:t>HLTPH305A  Maintain pharmaceutical imprest stock</w:t>
            </w:r>
          </w:p>
          <w:p w:rsidR="00000000" w:rsidRPr="007443A7" w:rsidRDefault="001001ED" w:rsidP="007443A7">
            <w:pPr>
              <w:pStyle w:val="ListBullet"/>
            </w:pPr>
            <w:r w:rsidRPr="007443A7">
              <w:t>HLTPH307A  Pack pharmaceutical products</w:t>
            </w:r>
          </w:p>
          <w:p w:rsidR="00000000" w:rsidRPr="007443A7" w:rsidRDefault="001001ED" w:rsidP="007443A7">
            <w:pPr>
              <w:pStyle w:val="ListBullet"/>
            </w:pPr>
            <w:r w:rsidRPr="007443A7">
              <w:t>HLTPH315A Procure, store, maintain and distribute pharmaceutical stock</w:t>
            </w:r>
          </w:p>
          <w:p w:rsidR="00000000" w:rsidRPr="007443A7" w:rsidRDefault="001001ED" w:rsidP="007443A7">
            <w:pPr>
              <w:pStyle w:val="ListBullet"/>
            </w:pPr>
            <w:r w:rsidRPr="007443A7">
              <w:t>HLTPH316A Assist with dispensing</w:t>
            </w:r>
            <w:r w:rsidRPr="007443A7">
              <w:t xml:space="preserve"> of prescriptions and medication orders</w:t>
            </w:r>
          </w:p>
          <w:p w:rsidR="00000000" w:rsidRPr="007443A7" w:rsidRDefault="001001ED" w:rsidP="007443A7">
            <w:pPr>
              <w:pStyle w:val="ListBullet"/>
            </w:pPr>
            <w:r w:rsidRPr="007443A7">
              <w:t xml:space="preserve">HLTPH408A Conduct small scale compounding and </w:t>
            </w:r>
            <w:r w:rsidRPr="007443A7">
              <w:lastRenderedPageBreak/>
              <w:t>labelling of pharmaceutical products</w:t>
            </w:r>
          </w:p>
          <w:p w:rsidR="00000000" w:rsidRPr="007443A7" w:rsidRDefault="001001ED" w:rsidP="007443A7">
            <w:pPr>
              <w:pStyle w:val="ListBullet"/>
            </w:pPr>
            <w:r w:rsidRPr="007443A7">
              <w:t>HLTPH409A Conduct small-scale compounding and labelling of aseptic pharmaceutical products</w:t>
            </w:r>
          </w:p>
          <w:p w:rsidR="00000000" w:rsidRPr="007443A7" w:rsidRDefault="001001ED" w:rsidP="007443A7">
            <w:pPr>
              <w:pStyle w:val="ListBullet"/>
            </w:pPr>
            <w:r w:rsidRPr="007443A7">
              <w:t>HLTPH411A Provide assistance in dispensary</w:t>
            </w:r>
            <w:r w:rsidRPr="007443A7">
              <w:t xml:space="preserve"> administration</w:t>
            </w:r>
          </w:p>
          <w:p w:rsidR="00000000" w:rsidRPr="007443A7" w:rsidRDefault="001001ED" w:rsidP="007443A7">
            <w:pPr>
              <w:pStyle w:val="ListBullet"/>
            </w:pPr>
            <w:r w:rsidRPr="007443A7">
              <w:t>HLTPH418A  Support pharmacists by collecting information for clients and other health professionals</w:t>
            </w:r>
          </w:p>
          <w:p w:rsidR="00000000" w:rsidRPr="007443A7" w:rsidRDefault="001001ED" w:rsidP="007443A7">
            <w:pPr>
              <w:pStyle w:val="ListBullet"/>
            </w:pPr>
            <w:r w:rsidRPr="007443A7">
              <w:t>HLTPH419A Support pharmacists in the collection and presentation of workplace data and information</w:t>
            </w:r>
          </w:p>
          <w:p w:rsidR="00000000" w:rsidRPr="007443A7" w:rsidRDefault="001001ED" w:rsidP="007443A7">
            <w:pPr>
              <w:pStyle w:val="BodyText"/>
            </w:pPr>
            <w:r w:rsidRPr="007443A7">
              <w:rPr>
                <w:rStyle w:val="SpecialBold"/>
              </w:rPr>
              <w:t>ISC upgrades</w:t>
            </w:r>
          </w:p>
          <w:p w:rsidR="00000000" w:rsidRPr="007443A7" w:rsidRDefault="001001ED" w:rsidP="007443A7">
            <w:pPr>
              <w:pStyle w:val="BodyText"/>
            </w:pPr>
            <w:r w:rsidRPr="007443A7">
              <w:t>ISC upgrade changes, includi</w:t>
            </w:r>
            <w:r w:rsidRPr="007443A7">
              <w:t>ng:</w:t>
            </w:r>
          </w:p>
          <w:p w:rsidR="00000000" w:rsidRPr="007443A7" w:rsidRDefault="001001ED" w:rsidP="007443A7">
            <w:pPr>
              <w:pStyle w:val="ListBullet"/>
            </w:pPr>
            <w:r w:rsidRPr="007443A7">
              <w:t>Clarification in wording of entry requirements for:</w:t>
            </w:r>
          </w:p>
          <w:p w:rsidR="00000000" w:rsidRPr="007443A7" w:rsidRDefault="001001ED" w:rsidP="007443A7">
            <w:pPr>
              <w:pStyle w:val="ListBullet"/>
            </w:pPr>
            <w:r w:rsidRPr="007443A7">
              <w:t>HLT40507</w:t>
            </w:r>
            <w:r w:rsidRPr="007443A7">
              <w:tab/>
              <w:t>Certificate IV in Hospital/Health Services Pharmacy Support</w:t>
            </w:r>
          </w:p>
          <w:p w:rsidR="00000000" w:rsidRPr="007443A7" w:rsidRDefault="001001ED" w:rsidP="007443A7">
            <w:pPr>
              <w:pStyle w:val="ListBullet"/>
            </w:pPr>
            <w:r w:rsidRPr="007443A7">
              <w:t>HLT41112</w:t>
            </w:r>
            <w:r w:rsidRPr="007443A7">
              <w:tab/>
              <w:t>Certificate IV in Ambulance Communications</w:t>
            </w:r>
          </w:p>
          <w:p w:rsidR="00000000" w:rsidRPr="007443A7" w:rsidRDefault="001001ED" w:rsidP="007443A7">
            <w:pPr>
              <w:pStyle w:val="ListBullet"/>
            </w:pPr>
            <w:r w:rsidRPr="007443A7">
              <w:t>HLT41507</w:t>
            </w:r>
            <w:r w:rsidRPr="007443A7">
              <w:tab/>
              <w:t>Certificate IV in Hyperbaric Technology</w:t>
            </w:r>
            <w:r w:rsidRPr="007443A7">
              <w:tab/>
            </w:r>
          </w:p>
          <w:p w:rsidR="00000000" w:rsidRPr="007443A7" w:rsidRDefault="001001ED" w:rsidP="007443A7">
            <w:pPr>
              <w:pStyle w:val="ListBullet"/>
            </w:pPr>
            <w:r w:rsidRPr="007443A7">
              <w:t>HLT41607</w:t>
            </w:r>
            <w:r w:rsidRPr="007443A7">
              <w:tab/>
            </w:r>
            <w:r w:rsidRPr="007443A7">
              <w:t>Certificate IV in Mortuary Theatre Practice</w:t>
            </w:r>
          </w:p>
          <w:p w:rsidR="00000000" w:rsidRPr="007443A7" w:rsidRDefault="001001ED" w:rsidP="007443A7">
            <w:pPr>
              <w:pStyle w:val="ListBullet"/>
            </w:pPr>
            <w:r w:rsidRPr="007443A7">
              <w:t>HLT42007</w:t>
            </w:r>
            <w:r w:rsidRPr="007443A7">
              <w:tab/>
              <w:t>Certificate IV in Operating Theatre Technical Support</w:t>
            </w:r>
            <w:r w:rsidRPr="007443A7">
              <w:tab/>
            </w:r>
          </w:p>
          <w:p w:rsidR="00000000" w:rsidRPr="007443A7" w:rsidRDefault="001001ED" w:rsidP="007443A7">
            <w:pPr>
              <w:pStyle w:val="ListBullet"/>
            </w:pPr>
            <w:r w:rsidRPr="007443A7">
              <w:t>HLT43012</w:t>
            </w:r>
            <w:r w:rsidRPr="007443A7">
              <w:tab/>
              <w:t>Certificate IV in Dental Assisting</w:t>
            </w:r>
            <w:r w:rsidRPr="007443A7">
              <w:tab/>
            </w:r>
          </w:p>
          <w:p w:rsidR="00000000" w:rsidRPr="007443A7" w:rsidRDefault="001001ED" w:rsidP="007443A7">
            <w:pPr>
              <w:pStyle w:val="ListBullet"/>
            </w:pPr>
            <w:r w:rsidRPr="007443A7">
              <w:t>HLT43807</w:t>
            </w:r>
            <w:r w:rsidRPr="007443A7">
              <w:tab/>
              <w:t>Certificate IV in Sterilisation Services</w:t>
            </w:r>
          </w:p>
          <w:p w:rsidR="00000000" w:rsidRPr="007443A7" w:rsidRDefault="001001ED" w:rsidP="007443A7">
            <w:pPr>
              <w:pStyle w:val="ListBullet"/>
            </w:pPr>
            <w:r w:rsidRPr="007443A7">
              <w:t>HLT43907</w:t>
            </w:r>
            <w:r w:rsidRPr="007443A7">
              <w:tab/>
              <w:t>Certificate IV in Aboriginal and/or Torres S</w:t>
            </w:r>
            <w:r w:rsidRPr="007443A7">
              <w:t>trait Islander Primary Health Care (Practice)</w:t>
            </w:r>
            <w:r w:rsidRPr="007443A7">
              <w:tab/>
            </w:r>
          </w:p>
          <w:p w:rsidR="00000000" w:rsidRPr="007443A7" w:rsidRDefault="001001ED" w:rsidP="007443A7">
            <w:pPr>
              <w:pStyle w:val="ListBullet"/>
            </w:pPr>
            <w:r w:rsidRPr="007443A7">
              <w:t>HLT44007</w:t>
            </w:r>
            <w:r w:rsidRPr="007443A7">
              <w:tab/>
              <w:t>Certificate IV in Aboriginal and/or Torres Strait Islander Primary Health (Community Care)</w:t>
            </w:r>
            <w:r w:rsidRPr="007443A7">
              <w:tab/>
            </w:r>
          </w:p>
          <w:p w:rsidR="00000000" w:rsidRPr="007443A7" w:rsidRDefault="001001ED" w:rsidP="007443A7">
            <w:pPr>
              <w:pStyle w:val="ListBullet"/>
            </w:pPr>
            <w:r w:rsidRPr="007443A7">
              <w:t>HLT50307</w:t>
            </w:r>
            <w:r w:rsidRPr="007443A7">
              <w:tab/>
              <w:t>Diploma of Remedial Massage</w:t>
            </w:r>
          </w:p>
          <w:p w:rsidR="00000000" w:rsidRPr="007443A7" w:rsidRDefault="001001ED" w:rsidP="007443A7">
            <w:pPr>
              <w:pStyle w:val="ListBullet"/>
            </w:pPr>
            <w:r w:rsidRPr="007443A7">
              <w:t>HLT50407</w:t>
            </w:r>
            <w:r w:rsidRPr="007443A7">
              <w:tab/>
              <w:t>Diploma of Paramedical Science (Ambulance)</w:t>
            </w:r>
            <w:r w:rsidRPr="007443A7">
              <w:tab/>
            </w:r>
          </w:p>
          <w:p w:rsidR="00000000" w:rsidRPr="007443A7" w:rsidRDefault="001001ED" w:rsidP="007443A7">
            <w:pPr>
              <w:pStyle w:val="ListBullet"/>
            </w:pPr>
            <w:r w:rsidRPr="007443A7">
              <w:t>HLT50707</w:t>
            </w:r>
            <w:r w:rsidRPr="007443A7">
              <w:tab/>
              <w:t>Diploma o</w:t>
            </w:r>
            <w:r w:rsidRPr="007443A7">
              <w:t>f Hyperbaric Technology</w:t>
            </w:r>
            <w:r w:rsidRPr="007443A7">
              <w:tab/>
            </w:r>
          </w:p>
          <w:p w:rsidR="00000000" w:rsidRPr="007443A7" w:rsidRDefault="001001ED" w:rsidP="007443A7">
            <w:pPr>
              <w:pStyle w:val="ListBullet"/>
            </w:pPr>
            <w:r w:rsidRPr="007443A7">
              <w:t>HLT50907</w:t>
            </w:r>
            <w:r w:rsidRPr="007443A7">
              <w:tab/>
              <w:t>Diploma of Sleep Technology</w:t>
            </w:r>
          </w:p>
          <w:p w:rsidR="00000000" w:rsidRPr="007443A7" w:rsidRDefault="001001ED" w:rsidP="007443A7">
            <w:pPr>
              <w:pStyle w:val="ListBullet"/>
            </w:pPr>
            <w:r w:rsidRPr="007443A7">
              <w:t>HLT51307</w:t>
            </w:r>
            <w:r w:rsidRPr="007443A7">
              <w:tab/>
              <w:t>Diploma of Hearing Device Prescription and Evaluation</w:t>
            </w:r>
            <w:r w:rsidRPr="007443A7">
              <w:tab/>
            </w:r>
          </w:p>
          <w:p w:rsidR="00000000" w:rsidRPr="007443A7" w:rsidRDefault="001001ED" w:rsidP="007443A7">
            <w:pPr>
              <w:pStyle w:val="ListBullet"/>
            </w:pPr>
            <w:r w:rsidRPr="007443A7">
              <w:t>HLT51407</w:t>
            </w:r>
            <w:r w:rsidRPr="007443A7">
              <w:tab/>
              <w:t>Diploma of Aromatherapy</w:t>
            </w:r>
            <w:r w:rsidRPr="007443A7">
              <w:tab/>
            </w:r>
          </w:p>
          <w:p w:rsidR="00000000" w:rsidRPr="007443A7" w:rsidRDefault="001001ED" w:rsidP="007443A7">
            <w:pPr>
              <w:pStyle w:val="ListBullet"/>
            </w:pPr>
            <w:r w:rsidRPr="007443A7">
              <w:t>HLT51507</w:t>
            </w:r>
            <w:r w:rsidRPr="007443A7">
              <w:tab/>
              <w:t>Diploma of Kinesiology</w:t>
            </w:r>
          </w:p>
          <w:p w:rsidR="00000000" w:rsidRPr="007443A7" w:rsidRDefault="001001ED" w:rsidP="007443A7">
            <w:pPr>
              <w:pStyle w:val="ListBullet"/>
            </w:pPr>
            <w:r w:rsidRPr="007443A7">
              <w:t>HLT51907</w:t>
            </w:r>
            <w:r w:rsidRPr="007443A7">
              <w:tab/>
              <w:t>Diploma of Mortuary Theatre Practice</w:t>
            </w:r>
            <w:r w:rsidRPr="007443A7">
              <w:tab/>
            </w:r>
          </w:p>
          <w:p w:rsidR="00000000" w:rsidRPr="007443A7" w:rsidRDefault="001001ED" w:rsidP="007443A7">
            <w:pPr>
              <w:pStyle w:val="ListBullet"/>
            </w:pPr>
            <w:r w:rsidRPr="007443A7">
              <w:t>HLT52107</w:t>
            </w:r>
            <w:r w:rsidRPr="007443A7">
              <w:tab/>
              <w:t xml:space="preserve">Diploma </w:t>
            </w:r>
            <w:r w:rsidRPr="007443A7">
              <w:t>of Aboriginal and/or Torres Strait Islander Primary Health Care (Practice)</w:t>
            </w:r>
            <w:r w:rsidRPr="007443A7">
              <w:tab/>
            </w:r>
          </w:p>
          <w:p w:rsidR="00000000" w:rsidRPr="007443A7" w:rsidRDefault="001001ED" w:rsidP="007443A7">
            <w:pPr>
              <w:pStyle w:val="ListBullet"/>
            </w:pPr>
            <w:r w:rsidRPr="007443A7">
              <w:t>HLT52207</w:t>
            </w:r>
            <w:r w:rsidRPr="007443A7">
              <w:tab/>
              <w:t>Diploma of Aboriginal and/or Torres Strait Islander Primary Health (Community Care)</w:t>
            </w:r>
            <w:r w:rsidRPr="007443A7">
              <w:tab/>
            </w:r>
          </w:p>
          <w:p w:rsidR="00000000" w:rsidRPr="007443A7" w:rsidRDefault="001001ED" w:rsidP="007443A7">
            <w:pPr>
              <w:pStyle w:val="ListBullet"/>
            </w:pPr>
            <w:r w:rsidRPr="007443A7">
              <w:lastRenderedPageBreak/>
              <w:t>HLT60307</w:t>
            </w:r>
            <w:r w:rsidRPr="007443A7">
              <w:tab/>
              <w:t xml:space="preserve">Advanced Diploma of Paramedical Science (Ambulance) </w:t>
            </w:r>
          </w:p>
          <w:p w:rsidR="00000000" w:rsidRPr="007443A7" w:rsidRDefault="001001ED" w:rsidP="007443A7">
            <w:pPr>
              <w:pStyle w:val="ListBullet"/>
            </w:pPr>
            <w:r w:rsidRPr="007443A7">
              <w:t>HLT60412</w:t>
            </w:r>
            <w:r w:rsidRPr="007443A7">
              <w:tab/>
            </w:r>
            <w:r w:rsidRPr="007443A7">
              <w:t>Advanced Diploma of Dental Prosthetic</w:t>
            </w:r>
            <w:r w:rsidRPr="007443A7">
              <w:tab/>
            </w:r>
          </w:p>
          <w:p w:rsidR="00000000" w:rsidRPr="007443A7" w:rsidRDefault="001001ED" w:rsidP="007443A7">
            <w:pPr>
              <w:pStyle w:val="ListBullet"/>
            </w:pPr>
            <w:r w:rsidRPr="007443A7">
              <w:t>HLT60907</w:t>
            </w:r>
            <w:r w:rsidRPr="007443A7">
              <w:tab/>
              <w:t>Advanced Diploma of Aromatic Medicine</w:t>
            </w:r>
          </w:p>
          <w:p w:rsidR="00000000" w:rsidRPr="007443A7" w:rsidRDefault="001001ED" w:rsidP="007443A7">
            <w:pPr>
              <w:pStyle w:val="ListBullet"/>
            </w:pPr>
            <w:r w:rsidRPr="007443A7">
              <w:t>HLT61107</w:t>
            </w:r>
            <w:r w:rsidRPr="007443A7">
              <w:tab/>
              <w:t>Advanced Diploma of Nursing (Enrolled/Division 2 nursing)</w:t>
            </w:r>
          </w:p>
          <w:p w:rsidR="00000000" w:rsidRPr="007443A7" w:rsidRDefault="001001ED" w:rsidP="007443A7">
            <w:pPr>
              <w:pStyle w:val="ListBullet"/>
            </w:pPr>
            <w:r w:rsidRPr="007443A7">
              <w:t>HLT61207</w:t>
            </w:r>
            <w:r w:rsidRPr="007443A7">
              <w:tab/>
              <w:t>Advanced Diploma of Aboriginal and/or Torres Strait Islander Primary Health Care (Practice)</w:t>
            </w:r>
            <w:r w:rsidRPr="007443A7">
              <w:tab/>
            </w:r>
          </w:p>
          <w:p w:rsidR="00000000" w:rsidRPr="007443A7" w:rsidRDefault="001001ED" w:rsidP="007443A7">
            <w:pPr>
              <w:pStyle w:val="ListBullet"/>
            </w:pPr>
            <w:r w:rsidRPr="007443A7">
              <w:t>H</w:t>
            </w:r>
            <w:r w:rsidRPr="007443A7">
              <w:t>LT61307</w:t>
            </w:r>
            <w:r w:rsidRPr="007443A7">
              <w:tab/>
              <w:t>Advanced Diploma of Aboriginal and/or Torres Strait Islander Primary Health (Community Care)</w:t>
            </w:r>
            <w:r w:rsidRPr="007443A7">
              <w:tab/>
            </w:r>
          </w:p>
          <w:p w:rsidR="00000000" w:rsidRPr="007443A7" w:rsidRDefault="001001ED" w:rsidP="007443A7">
            <w:pPr>
              <w:pStyle w:val="ListBullet"/>
            </w:pPr>
            <w:r w:rsidRPr="007443A7">
              <w:t>ISC upgrade changes made to following optical dispensing units:</w:t>
            </w:r>
          </w:p>
          <w:p w:rsidR="00000000" w:rsidRPr="007443A7" w:rsidRDefault="001001ED" w:rsidP="007443A7">
            <w:pPr>
              <w:pStyle w:val="ListBullet"/>
            </w:pPr>
            <w:r w:rsidRPr="007443A7">
              <w:t>HLTOPD402C Perform edging and fitting</w:t>
            </w:r>
          </w:p>
          <w:p w:rsidR="00000000" w:rsidRPr="007443A7" w:rsidRDefault="001001ED" w:rsidP="007443A7">
            <w:pPr>
              <w:pStyle w:val="ListBullet"/>
            </w:pPr>
            <w:r w:rsidRPr="007443A7">
              <w:t>HLTOPD403C Dispense optical appliances and services</w:t>
            </w:r>
          </w:p>
          <w:p w:rsidR="00000000" w:rsidRPr="007443A7" w:rsidRDefault="001001ED" w:rsidP="007443A7">
            <w:pPr>
              <w:pStyle w:val="ListBullet"/>
            </w:pPr>
            <w:r w:rsidRPr="007443A7">
              <w:t>HLTOPD404C Dispense atypical prescriptions</w:t>
            </w:r>
          </w:p>
          <w:p w:rsidR="00000000" w:rsidRPr="007443A7" w:rsidRDefault="001001ED" w:rsidP="007443A7">
            <w:pPr>
              <w:pStyle w:val="ListBullet"/>
            </w:pPr>
            <w:r w:rsidRPr="007443A7">
              <w:t>HLTOPD405C Market and promote optical products and services</w:t>
            </w:r>
          </w:p>
          <w:p w:rsidR="00000000" w:rsidRPr="007443A7" w:rsidRDefault="001001ED" w:rsidP="007443A7">
            <w:pPr>
              <w:pStyle w:val="ListBullet"/>
            </w:pPr>
            <w:r w:rsidRPr="007443A7">
              <w:t>HLTOPD407C Perform workshop skills and place orders</w:t>
            </w:r>
          </w:p>
          <w:p w:rsidR="00000000" w:rsidRPr="007443A7" w:rsidRDefault="001001ED" w:rsidP="007443A7">
            <w:pPr>
              <w:pStyle w:val="ListBullet"/>
            </w:pPr>
            <w:r w:rsidRPr="007443A7">
              <w:t>Updated terminology ‘challenging/difficult behaviour’ to ‘behaviours of concern’ across multiple unit</w:t>
            </w:r>
            <w:r w:rsidRPr="007443A7">
              <w:t>s (stakeholder feedback)</w:t>
            </w:r>
          </w:p>
          <w:p w:rsidR="00000000" w:rsidRPr="007443A7" w:rsidRDefault="001001ED" w:rsidP="007443A7">
            <w:pPr>
              <w:pStyle w:val="ListBullet"/>
            </w:pPr>
            <w:r w:rsidRPr="007443A7">
              <w:t>References to old OHS legislation replaced with references to new WHS legislation</w:t>
            </w:r>
          </w:p>
          <w:p w:rsidR="00000000" w:rsidRPr="007443A7" w:rsidRDefault="001001ED" w:rsidP="007443A7">
            <w:pPr>
              <w:pStyle w:val="ListBullet"/>
            </w:pPr>
            <w:r w:rsidRPr="007443A7">
              <w:t>Essential Knowledge, Essential Skills and Range Statement arranged alphabetically</w:t>
            </w:r>
          </w:p>
          <w:p w:rsidR="00000000" w:rsidRPr="007443A7" w:rsidRDefault="001001ED" w:rsidP="007443A7">
            <w:pPr>
              <w:pStyle w:val="ListBullet"/>
            </w:pPr>
            <w:r w:rsidRPr="007443A7">
              <w:t>Updated unit descriptors and range statements to be in line with el</w:t>
            </w:r>
            <w:r w:rsidRPr="007443A7">
              <w:t>ements/pc</w:t>
            </w:r>
          </w:p>
          <w:p w:rsidR="00000000" w:rsidRPr="007443A7" w:rsidRDefault="001001ED" w:rsidP="007443A7">
            <w:pPr>
              <w:pStyle w:val="ListBullet"/>
            </w:pPr>
            <w:r w:rsidRPr="007443A7">
              <w:t>Unit codes updated across all qualifications</w:t>
            </w:r>
          </w:p>
          <w:p w:rsidR="00000000" w:rsidRPr="007443A7" w:rsidRDefault="001001ED" w:rsidP="007443A7">
            <w:pPr>
              <w:pStyle w:val="ListBullet"/>
            </w:pPr>
            <w:r w:rsidRPr="007443A7">
              <w:t>Imported first aid  units updated across all qualifications</w:t>
            </w:r>
          </w:p>
          <w:p w:rsidR="00000000" w:rsidRPr="007443A7" w:rsidRDefault="001001ED" w:rsidP="007443A7">
            <w:pPr>
              <w:pStyle w:val="ListBullet"/>
            </w:pPr>
            <w:r w:rsidRPr="007443A7">
              <w:t>Imported units updated across all qualifications</w:t>
            </w:r>
          </w:p>
          <w:p w:rsidR="00000000" w:rsidRPr="007443A7" w:rsidRDefault="001001ED" w:rsidP="007443A7">
            <w:pPr>
              <w:pStyle w:val="ListBullet"/>
            </w:pPr>
            <w:r w:rsidRPr="007443A7">
              <w:t>Formatting and grammatical corrections</w:t>
            </w:r>
          </w:p>
          <w:p w:rsidR="00000000" w:rsidRDefault="001001ED" w:rsidP="007443A7">
            <w:pPr>
              <w:pStyle w:val="BodyText"/>
              <w:rPr>
                <w:lang w:val="en-NZ"/>
              </w:rPr>
            </w:pP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Changes to address NQC requirements to:</w:t>
            </w:r>
          </w:p>
          <w:p w:rsidR="00000000" w:rsidRPr="007443A7" w:rsidRDefault="001001ED" w:rsidP="007443A7">
            <w:pPr>
              <w:pStyle w:val="ListBullet"/>
            </w:pPr>
            <w:r w:rsidRPr="007443A7">
              <w:t>Use consistent terminology in all Training Packages:</w:t>
            </w:r>
          </w:p>
          <w:p w:rsidR="00000000" w:rsidRPr="007443A7" w:rsidRDefault="001001ED" w:rsidP="007443A7">
            <w:pPr>
              <w:pStyle w:val="ListBullet"/>
            </w:pPr>
            <w:r w:rsidRPr="007443A7">
              <w:t>Changes made to all qualifications</w:t>
            </w:r>
          </w:p>
          <w:p w:rsidR="00000000" w:rsidRPr="007443A7" w:rsidRDefault="001001ED" w:rsidP="007443A7">
            <w:pPr>
              <w:pStyle w:val="ListBullet"/>
            </w:pPr>
            <w:r w:rsidRPr="007443A7">
              <w:t>Include a minimum number of electives:</w:t>
            </w:r>
          </w:p>
          <w:p w:rsidR="00000000" w:rsidRPr="007443A7" w:rsidRDefault="001001ED" w:rsidP="007443A7">
            <w:pPr>
              <w:pStyle w:val="ListBullet"/>
            </w:pPr>
            <w:r w:rsidRPr="007443A7">
              <w:t>Changes made to the structure of the following:</w:t>
            </w:r>
          </w:p>
          <w:p w:rsidR="00000000" w:rsidRPr="007443A7" w:rsidRDefault="001001ED" w:rsidP="007443A7">
            <w:pPr>
              <w:pStyle w:val="ListBullet"/>
            </w:pPr>
            <w:r w:rsidRPr="007443A7">
              <w:lastRenderedPageBreak/>
              <w:t>HLT33107 Certificate III in Basic Health</w:t>
            </w:r>
            <w:r w:rsidRPr="007443A7">
              <w:t xml:space="preserve"> Care</w:t>
            </w:r>
          </w:p>
          <w:p w:rsidR="00000000" w:rsidRPr="007443A7" w:rsidRDefault="001001ED" w:rsidP="007443A7">
            <w:pPr>
              <w:pStyle w:val="ListBullet"/>
            </w:pPr>
            <w:r w:rsidRPr="007443A7">
              <w:t xml:space="preserve">HLT31907 Certificate III in Ambulance Communications (Call-taking) </w:t>
            </w:r>
          </w:p>
          <w:p w:rsidR="00000000" w:rsidRPr="007443A7" w:rsidRDefault="001001ED" w:rsidP="007443A7">
            <w:pPr>
              <w:pStyle w:val="ListBullet"/>
            </w:pPr>
            <w:r w:rsidRPr="007443A7">
              <w:t>HLT41107 Certificate IV in Ambulance Communications</w:t>
            </w:r>
          </w:p>
          <w:p w:rsidR="00000000" w:rsidRPr="007443A7" w:rsidRDefault="001001ED" w:rsidP="007443A7">
            <w:pPr>
              <w:pStyle w:val="ListBullet"/>
            </w:pPr>
            <w:r w:rsidRPr="007443A7">
              <w:t>HLT41307 Certificate IV in Audiometric Assessment</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Changes to address NQ</w:t>
            </w:r>
            <w:r w:rsidRPr="007443A7">
              <w:t>C Packaging Rules requirements to:</w:t>
            </w:r>
          </w:p>
          <w:p w:rsidR="00000000" w:rsidRPr="007443A7" w:rsidRDefault="001001ED" w:rsidP="007443A7">
            <w:pPr>
              <w:pStyle w:val="ListBullet"/>
            </w:pPr>
            <w:r w:rsidRPr="007443A7">
              <w:t>Include a minimum number of electives:</w:t>
            </w:r>
          </w:p>
          <w:p w:rsidR="00000000" w:rsidRPr="007443A7" w:rsidRDefault="001001ED" w:rsidP="007443A7">
            <w:pPr>
              <w:pStyle w:val="ListBullet"/>
            </w:pPr>
            <w:r w:rsidRPr="007443A7">
              <w:t>Changes made to the structure of the following qualifications:</w:t>
            </w:r>
          </w:p>
          <w:p w:rsidR="00000000" w:rsidRPr="007443A7" w:rsidRDefault="001001ED" w:rsidP="007443A7">
            <w:pPr>
              <w:pStyle w:val="ListBullet"/>
            </w:pPr>
            <w:r w:rsidRPr="007443A7">
              <w:t>HLT43607 Certificate IV in Rehabilitation and Assistive Technology</w:t>
            </w:r>
          </w:p>
          <w:p w:rsidR="00000000" w:rsidRPr="007443A7" w:rsidRDefault="001001ED" w:rsidP="007443A7">
            <w:pPr>
              <w:pStyle w:val="ListBullet"/>
            </w:pPr>
            <w:r w:rsidRPr="007443A7">
              <w:t>HLT42107 Certificate IV in Cardiac Technology</w:t>
            </w:r>
          </w:p>
          <w:p w:rsidR="00000000" w:rsidRPr="007443A7" w:rsidRDefault="001001ED" w:rsidP="007443A7">
            <w:pPr>
              <w:pStyle w:val="ListBullet"/>
            </w:pPr>
            <w:r w:rsidRPr="007443A7">
              <w:t>HLT32</w:t>
            </w:r>
            <w:r w:rsidRPr="007443A7">
              <w:t>007 Certificate III in Mortuary Theatre Practice</w:t>
            </w:r>
          </w:p>
          <w:p w:rsidR="00000000" w:rsidRPr="007443A7" w:rsidRDefault="001001ED" w:rsidP="007443A7">
            <w:pPr>
              <w:pStyle w:val="ListBullet"/>
            </w:pPr>
            <w:r w:rsidRPr="007443A7">
              <w:t>HLT41607 Certificate IV in Mortuary Theatre Practice</w:t>
            </w:r>
          </w:p>
          <w:p w:rsidR="00000000" w:rsidRPr="007443A7" w:rsidRDefault="001001ED" w:rsidP="007443A7">
            <w:pPr>
              <w:pStyle w:val="ListBullet"/>
            </w:pPr>
            <w:r w:rsidRPr="007443A7">
              <w:t>HLT31407 Certificate III in Hospital/Health Services Pharmacy Support</w:t>
            </w:r>
          </w:p>
          <w:p w:rsidR="00000000" w:rsidRPr="007443A7" w:rsidRDefault="001001ED" w:rsidP="007443A7">
            <w:pPr>
              <w:pStyle w:val="ListBullet"/>
            </w:pPr>
            <w:r w:rsidRPr="007443A7">
              <w:t>HLT40507 Certificate IV in Hospital/Health Services Pharmacy Support</w:t>
            </w:r>
          </w:p>
          <w:p w:rsidR="00000000" w:rsidRPr="007443A7" w:rsidRDefault="001001ED" w:rsidP="007443A7">
            <w:pPr>
              <w:pStyle w:val="ListBullet"/>
            </w:pPr>
            <w:r w:rsidRPr="007443A7">
              <w:t>HLT41907 Certif</w:t>
            </w:r>
            <w:r w:rsidRPr="007443A7">
              <w:t>icate IV in Sleep Technology</w:t>
            </w:r>
          </w:p>
          <w:p w:rsidR="00000000" w:rsidRPr="007443A7" w:rsidRDefault="001001ED" w:rsidP="007443A7">
            <w:pPr>
              <w:pStyle w:val="ListBullet"/>
            </w:pPr>
            <w:r w:rsidRPr="007443A7">
              <w:t>HLT31107 Certificate III in Sterilisation Services</w:t>
            </w:r>
          </w:p>
          <w:p w:rsidR="00000000" w:rsidRPr="007443A7" w:rsidRDefault="001001ED" w:rsidP="007443A7">
            <w:pPr>
              <w:pStyle w:val="ListBullet"/>
            </w:pPr>
            <w:r w:rsidRPr="007443A7">
              <w:t>Allow a broader choice of electives:</w:t>
            </w:r>
          </w:p>
          <w:p w:rsidR="00000000" w:rsidRPr="007443A7" w:rsidRDefault="001001ED" w:rsidP="007443A7">
            <w:pPr>
              <w:pStyle w:val="ListBullet"/>
            </w:pPr>
            <w:r w:rsidRPr="007443A7">
              <w:t>Changes made to wording in packaging rules of the following qualifications:</w:t>
            </w:r>
          </w:p>
          <w:p w:rsidR="00000000" w:rsidRPr="007443A7" w:rsidRDefault="001001ED" w:rsidP="007443A7">
            <w:pPr>
              <w:pStyle w:val="ListBullet"/>
            </w:pPr>
            <w:r w:rsidRPr="007443A7">
              <w:t>HLT32407 Certificate III in Allied Health Assistance</w:t>
            </w:r>
          </w:p>
          <w:p w:rsidR="00000000" w:rsidRPr="007443A7" w:rsidRDefault="001001ED" w:rsidP="007443A7">
            <w:pPr>
              <w:pStyle w:val="ListBullet"/>
            </w:pPr>
            <w:r w:rsidRPr="007443A7">
              <w:t>HLT21107 C</w:t>
            </w:r>
            <w:r w:rsidRPr="007443A7">
              <w:t>ertificate II in Emergency Medical Service First Response</w:t>
            </w:r>
          </w:p>
          <w:p w:rsidR="00000000" w:rsidRPr="007443A7" w:rsidRDefault="001001ED" w:rsidP="007443A7">
            <w:pPr>
              <w:pStyle w:val="ListBullet"/>
            </w:pPr>
            <w:r w:rsidRPr="007443A7">
              <w:t>HLT33107 Certificate III in Basic Health Care</w:t>
            </w:r>
          </w:p>
          <w:p w:rsidR="00000000" w:rsidRPr="007443A7" w:rsidRDefault="001001ED" w:rsidP="007443A7">
            <w:pPr>
              <w:pStyle w:val="ListBullet"/>
            </w:pPr>
            <w:r w:rsidRPr="007443A7">
              <w:t>HLT30212 Certificate III in Non-Emergency Client Transport</w:t>
            </w:r>
          </w:p>
          <w:p w:rsidR="00000000" w:rsidRPr="007443A7" w:rsidRDefault="001001ED" w:rsidP="007443A7">
            <w:pPr>
              <w:pStyle w:val="ListBullet"/>
            </w:pPr>
            <w:r w:rsidRPr="007443A7">
              <w:t>HLT41007 Certificate IV in Health Care (Ambulance)</w:t>
            </w:r>
          </w:p>
          <w:p w:rsidR="00000000" w:rsidRPr="007443A7" w:rsidRDefault="001001ED" w:rsidP="007443A7">
            <w:pPr>
              <w:pStyle w:val="ListBullet"/>
            </w:pPr>
            <w:r w:rsidRPr="007443A7">
              <w:t>HLT50407 Diploma of Paramedical Science (A</w:t>
            </w:r>
            <w:r w:rsidRPr="007443A7">
              <w:t>mbulance)</w:t>
            </w:r>
          </w:p>
          <w:p w:rsidR="00000000" w:rsidRPr="007443A7" w:rsidRDefault="001001ED" w:rsidP="007443A7">
            <w:pPr>
              <w:pStyle w:val="ListBullet"/>
            </w:pPr>
            <w:r w:rsidRPr="007443A7">
              <w:t>HLT41307 Certificate IV in Audiometric Assessment</w:t>
            </w:r>
          </w:p>
          <w:p w:rsidR="00000000" w:rsidRPr="007443A7" w:rsidRDefault="001001ED" w:rsidP="007443A7">
            <w:pPr>
              <w:pStyle w:val="ListBullet"/>
            </w:pPr>
            <w:r w:rsidRPr="007443A7">
              <w:t>HLT51307 Diploma of Hearing Device Prescription and Evaluation</w:t>
            </w:r>
          </w:p>
          <w:p w:rsidR="00000000" w:rsidRPr="007443A7" w:rsidRDefault="001001ED" w:rsidP="007443A7">
            <w:pPr>
              <w:pStyle w:val="ListBullet"/>
            </w:pPr>
            <w:r w:rsidRPr="007443A7">
              <w:t>HLT43007 Certificate IV in Dental Assisting</w:t>
            </w:r>
          </w:p>
          <w:p w:rsidR="00000000" w:rsidRPr="007443A7" w:rsidRDefault="001001ED" w:rsidP="007443A7">
            <w:pPr>
              <w:pStyle w:val="ListBullet"/>
            </w:pPr>
            <w:r w:rsidRPr="007443A7">
              <w:t>HLT32507 Certificate III in Health Services Assistance</w:t>
            </w:r>
          </w:p>
          <w:p w:rsidR="00000000" w:rsidRPr="007443A7" w:rsidRDefault="001001ED" w:rsidP="007443A7">
            <w:pPr>
              <w:pStyle w:val="ListBullet"/>
            </w:pPr>
            <w:r w:rsidRPr="007443A7">
              <w:t>HLT42</w:t>
            </w:r>
            <w:r w:rsidRPr="007443A7">
              <w:t xml:space="preserve">007 Certificate IV in Operating Theatre </w:t>
            </w:r>
            <w:r w:rsidRPr="007443A7">
              <w:lastRenderedPageBreak/>
              <w:t>Technical Support</w:t>
            </w:r>
          </w:p>
          <w:p w:rsidR="00000000" w:rsidRPr="007443A7" w:rsidRDefault="001001ED" w:rsidP="007443A7">
            <w:pPr>
              <w:pStyle w:val="ListBullet"/>
            </w:pPr>
            <w:r w:rsidRPr="007443A7">
              <w:t>HLT41707 Certificate IV in Neurophysiology Technology</w:t>
            </w:r>
          </w:p>
          <w:p w:rsidR="00000000" w:rsidRPr="007443A7" w:rsidRDefault="001001ED" w:rsidP="007443A7">
            <w:pPr>
              <w:pStyle w:val="ListBullet"/>
            </w:pPr>
            <w:r w:rsidRPr="007443A7">
              <w:t>HLT31507 Certificate III in Nutrition and Dietetic Assistance</w:t>
            </w:r>
          </w:p>
          <w:p w:rsidR="00000000" w:rsidRPr="007443A7" w:rsidRDefault="001001ED" w:rsidP="007443A7">
            <w:pPr>
              <w:pStyle w:val="ListBullet"/>
            </w:pPr>
            <w:r w:rsidRPr="007443A7">
              <w:t>HLT32607 Certificate III in Pathology</w:t>
            </w:r>
          </w:p>
          <w:p w:rsidR="00000000" w:rsidRPr="007443A7" w:rsidRDefault="001001ED" w:rsidP="007443A7">
            <w:pPr>
              <w:pStyle w:val="ListBullet"/>
            </w:pPr>
            <w:r w:rsidRPr="007443A7">
              <w:t>HLT41807 Certificate IV in Pathology</w:t>
            </w:r>
          </w:p>
          <w:p w:rsidR="00000000" w:rsidRPr="007443A7" w:rsidRDefault="001001ED" w:rsidP="007443A7">
            <w:pPr>
              <w:pStyle w:val="ListBullet"/>
            </w:pPr>
            <w:r w:rsidRPr="007443A7">
              <w:t>HLT4360</w:t>
            </w:r>
            <w:r w:rsidRPr="007443A7">
              <w:t>7 Certificate IV in Rehabilitation and Assistive Technology</w:t>
            </w:r>
          </w:p>
          <w:p w:rsidR="00000000" w:rsidRPr="007443A7" w:rsidRDefault="001001ED" w:rsidP="007443A7">
            <w:pPr>
              <w:pStyle w:val="ListBullet"/>
            </w:pPr>
            <w:r w:rsidRPr="007443A7">
              <w:t>HLT42107 Certificate IV in Cardiac Technology</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Changes to address NQC Packaging Rules requirements to:</w:t>
            </w:r>
          </w:p>
          <w:p w:rsidR="00000000" w:rsidRPr="007443A7" w:rsidRDefault="001001ED" w:rsidP="007443A7">
            <w:pPr>
              <w:pStyle w:val="ListBullet"/>
            </w:pPr>
            <w:r w:rsidRPr="007443A7">
              <w:t>Allow a broader choice of electives:</w:t>
            </w:r>
          </w:p>
          <w:p w:rsidR="00000000" w:rsidRPr="007443A7" w:rsidRDefault="001001ED" w:rsidP="007443A7">
            <w:pPr>
              <w:pStyle w:val="ListBullet"/>
            </w:pPr>
            <w:r w:rsidRPr="007443A7">
              <w:t>Changes made to wording in packaging rules of the following qualifications:</w:t>
            </w:r>
          </w:p>
          <w:p w:rsidR="00000000" w:rsidRPr="007443A7" w:rsidRDefault="001001ED" w:rsidP="007443A7">
            <w:pPr>
              <w:pStyle w:val="ListBullet"/>
            </w:pPr>
            <w:r w:rsidRPr="007443A7">
              <w:t>HLT41407 Certificate IV in Cast Technology</w:t>
            </w:r>
          </w:p>
          <w:p w:rsidR="00000000" w:rsidRPr="007443A7" w:rsidRDefault="001001ED" w:rsidP="007443A7">
            <w:pPr>
              <w:pStyle w:val="ListBullet"/>
            </w:pPr>
            <w:r w:rsidRPr="007443A7">
              <w:t>HLT41507 Certificate IV in Hyperbaric Technology</w:t>
            </w:r>
          </w:p>
          <w:p w:rsidR="00000000" w:rsidRPr="007443A7" w:rsidRDefault="001001ED" w:rsidP="007443A7">
            <w:pPr>
              <w:pStyle w:val="ListBullet"/>
            </w:pPr>
            <w:r w:rsidRPr="007443A7">
              <w:t>HLT50707 Diploma of Hyperbaric Technology</w:t>
            </w:r>
          </w:p>
          <w:p w:rsidR="00000000" w:rsidRPr="007443A7" w:rsidRDefault="001001ED" w:rsidP="007443A7">
            <w:pPr>
              <w:pStyle w:val="ListBullet"/>
            </w:pPr>
            <w:r w:rsidRPr="007443A7">
              <w:t>HLT32007 Certificate III in Mortuary Theatre P</w:t>
            </w:r>
            <w:r w:rsidRPr="007443A7">
              <w:t>ractice</w:t>
            </w:r>
          </w:p>
          <w:p w:rsidR="00000000" w:rsidRPr="007443A7" w:rsidRDefault="001001ED" w:rsidP="007443A7">
            <w:pPr>
              <w:pStyle w:val="ListBullet"/>
            </w:pPr>
            <w:r w:rsidRPr="007443A7">
              <w:t>HLT41607</w:t>
            </w:r>
            <w:r w:rsidRPr="007443A7">
              <w:tab/>
              <w:t>Certificate IV in Mortuary Theatre Practice</w:t>
            </w:r>
          </w:p>
          <w:p w:rsidR="00000000" w:rsidRPr="007443A7" w:rsidRDefault="001001ED" w:rsidP="007443A7">
            <w:pPr>
              <w:pStyle w:val="ListBullet"/>
            </w:pPr>
            <w:r w:rsidRPr="007443A7">
              <w:t>HLT51907 Diploma of Mortuary Theatre Practice</w:t>
            </w:r>
          </w:p>
          <w:p w:rsidR="00000000" w:rsidRPr="007443A7" w:rsidRDefault="001001ED" w:rsidP="007443A7">
            <w:pPr>
              <w:pStyle w:val="ListBullet"/>
            </w:pPr>
            <w:r w:rsidRPr="007443A7">
              <w:t>HLT41907 Certificate IV in Sleep Technology</w:t>
            </w:r>
          </w:p>
          <w:p w:rsidR="00000000" w:rsidRPr="007443A7" w:rsidRDefault="001001ED" w:rsidP="007443A7">
            <w:pPr>
              <w:pStyle w:val="ListBullet"/>
            </w:pPr>
            <w:r w:rsidRPr="007443A7">
              <w:t>HLT50907 Diploma of Sleep Technology</w:t>
            </w:r>
          </w:p>
          <w:p w:rsidR="00000000" w:rsidRPr="007443A7" w:rsidRDefault="001001ED" w:rsidP="007443A7">
            <w:pPr>
              <w:pStyle w:val="ListBullet"/>
            </w:pPr>
            <w:r w:rsidRPr="007443A7">
              <w:t>HLT31107 Certificate III in Sterilisation Services</w:t>
            </w:r>
          </w:p>
          <w:p w:rsidR="00000000" w:rsidRPr="007443A7" w:rsidRDefault="001001ED" w:rsidP="007443A7">
            <w:pPr>
              <w:pStyle w:val="ListBullet"/>
            </w:pPr>
            <w:r w:rsidRPr="007443A7">
              <w:t>HLT43807 Certific</w:t>
            </w:r>
            <w:r w:rsidRPr="007443A7">
              <w:t>ate IV in Sterilisation Services</w:t>
            </w:r>
          </w:p>
          <w:p w:rsidR="00000000" w:rsidRPr="007443A7" w:rsidRDefault="001001ED" w:rsidP="007443A7">
            <w:pPr>
              <w:pStyle w:val="ListBullet"/>
            </w:pPr>
            <w:r w:rsidRPr="007443A7">
              <w:t>HLT21207 Certificate II in Health Support Services</w:t>
            </w:r>
          </w:p>
          <w:p w:rsidR="00000000" w:rsidRPr="007443A7" w:rsidRDefault="001001ED" w:rsidP="007443A7">
            <w:pPr>
              <w:pStyle w:val="ListBullet"/>
            </w:pPr>
            <w:r w:rsidRPr="007443A7">
              <w:t>HLT32807 Certificate III in Health Support Services</w:t>
            </w:r>
          </w:p>
          <w:p w:rsidR="00000000" w:rsidRPr="007443A7" w:rsidRDefault="001001ED" w:rsidP="007443A7">
            <w:pPr>
              <w:pStyle w:val="ListBullet"/>
            </w:pPr>
            <w:r w:rsidRPr="007443A7">
              <w:t>HLT32907 Certificate III in Health Administration</w:t>
            </w:r>
          </w:p>
          <w:p w:rsidR="00000000" w:rsidRPr="007443A7" w:rsidRDefault="001001ED" w:rsidP="007443A7">
            <w:pPr>
              <w:pStyle w:val="ListBullet"/>
            </w:pPr>
            <w:r w:rsidRPr="007443A7">
              <w:t>HLT43207 Certificate IV in Health Administration</w:t>
            </w:r>
          </w:p>
          <w:p w:rsidR="00000000" w:rsidRPr="007443A7" w:rsidRDefault="001001ED" w:rsidP="007443A7">
            <w:pPr>
              <w:pStyle w:val="ListBullet"/>
            </w:pPr>
            <w:r w:rsidRPr="007443A7">
              <w:t xml:space="preserve">HLT40407 Certificate </w:t>
            </w:r>
            <w:r w:rsidRPr="007443A7">
              <w:t>IV in Health Supervision</w:t>
            </w:r>
          </w:p>
          <w:p w:rsidR="00000000" w:rsidRPr="007443A7" w:rsidRDefault="001001ED" w:rsidP="007443A7">
            <w:pPr>
              <w:pStyle w:val="ListBullet"/>
            </w:pPr>
            <w:r w:rsidRPr="007443A7">
              <w:t>HLT52007 Diploma of Practice Management</w:t>
            </w:r>
          </w:p>
          <w:p w:rsidR="00000000" w:rsidRPr="007443A7" w:rsidRDefault="001001ED" w:rsidP="007443A7">
            <w:pPr>
              <w:pStyle w:val="ListBullet"/>
            </w:pPr>
            <w:r w:rsidRPr="007443A7">
              <w:t>HLT20907 Certificate II in Population Health</w:t>
            </w:r>
          </w:p>
          <w:p w:rsidR="00000000" w:rsidRPr="007443A7" w:rsidRDefault="001001ED" w:rsidP="007443A7">
            <w:pPr>
              <w:pStyle w:val="ListBullet"/>
            </w:pPr>
            <w:r w:rsidRPr="007443A7">
              <w:t>HLT21007 Certificate II in Indigenous Environmental Health</w:t>
            </w:r>
          </w:p>
          <w:p w:rsidR="00000000" w:rsidRPr="007443A7" w:rsidRDefault="001001ED" w:rsidP="007443A7">
            <w:pPr>
              <w:pStyle w:val="ListBullet"/>
            </w:pPr>
            <w:r w:rsidRPr="007443A7">
              <w:t>HLT32207 Certificate III in Population Health</w:t>
            </w:r>
          </w:p>
          <w:p w:rsidR="00000000" w:rsidRPr="007443A7" w:rsidRDefault="001001ED" w:rsidP="007443A7">
            <w:pPr>
              <w:pStyle w:val="ListBullet"/>
            </w:pPr>
            <w:r w:rsidRPr="007443A7">
              <w:t>HLT32307 Certificate III in Indigenous Environmental Health</w:t>
            </w:r>
          </w:p>
          <w:p w:rsidR="00000000" w:rsidRPr="007443A7" w:rsidRDefault="001001ED" w:rsidP="007443A7">
            <w:pPr>
              <w:pStyle w:val="ListBullet"/>
            </w:pPr>
            <w:r w:rsidRPr="007443A7">
              <w:t>HLT42307 Certificate IV in Population Health</w:t>
            </w:r>
          </w:p>
          <w:p w:rsidR="00000000" w:rsidRPr="007443A7" w:rsidRDefault="001001ED" w:rsidP="007443A7">
            <w:pPr>
              <w:pStyle w:val="ListBullet"/>
            </w:pPr>
            <w:r w:rsidRPr="007443A7">
              <w:t xml:space="preserve">HLT42407 Certificate IV in Indigenous Environmental </w:t>
            </w:r>
            <w:r w:rsidRPr="007443A7">
              <w:lastRenderedPageBreak/>
              <w:t>Health</w:t>
            </w:r>
          </w:p>
          <w:p w:rsidR="00000000" w:rsidRPr="007443A7" w:rsidRDefault="001001ED" w:rsidP="007443A7">
            <w:pPr>
              <w:pStyle w:val="ListBullet"/>
            </w:pPr>
            <w:r w:rsidRPr="007443A7">
              <w:t>HLT51007 Diploma of Population Health</w:t>
            </w:r>
          </w:p>
          <w:p w:rsidR="00000000" w:rsidRPr="007443A7" w:rsidRDefault="001001ED" w:rsidP="007443A7">
            <w:pPr>
              <w:pStyle w:val="ListBullet"/>
            </w:pPr>
            <w:r w:rsidRPr="007443A7">
              <w:t>HLT51107 Diploma of Indigenous Environmental Health</w:t>
            </w:r>
          </w:p>
          <w:p w:rsidR="00000000" w:rsidRPr="007443A7" w:rsidRDefault="001001ED" w:rsidP="007443A7">
            <w:pPr>
              <w:pStyle w:val="BodyText"/>
            </w:pPr>
            <w:r w:rsidRPr="007443A7">
              <w:t>IS</w:t>
            </w:r>
            <w:r w:rsidRPr="007443A7">
              <w:t>C upgrade changes, including:</w:t>
            </w:r>
          </w:p>
          <w:p w:rsidR="00000000" w:rsidRPr="007443A7" w:rsidRDefault="001001ED" w:rsidP="007443A7">
            <w:pPr>
              <w:pStyle w:val="ListBullet"/>
            </w:pPr>
            <w:r w:rsidRPr="007443A7">
              <w:t>Correction of typos and simple errors</w:t>
            </w:r>
          </w:p>
          <w:p w:rsidR="00000000" w:rsidRPr="007443A7" w:rsidRDefault="001001ED" w:rsidP="007443A7">
            <w:pPr>
              <w:pStyle w:val="ListBullet"/>
            </w:pPr>
            <w:r w:rsidRPr="007443A7">
              <w:t>Updating of terminology and format to be consistent with TPDH requirements and CHC08</w:t>
            </w:r>
          </w:p>
          <w:p w:rsidR="00000000" w:rsidRPr="007443A7" w:rsidRDefault="001001ED" w:rsidP="007443A7">
            <w:pPr>
              <w:pStyle w:val="ListBullet"/>
            </w:pPr>
            <w:r w:rsidRPr="007443A7">
              <w:t>Inclusion of ‘Importance of culturally aware and respectful practice’ statement – and related elective</w:t>
            </w:r>
            <w:r w:rsidRPr="007443A7">
              <w:t xml:space="preserve"> recommendation</w:t>
            </w:r>
          </w:p>
          <w:p w:rsidR="00000000" w:rsidRPr="007443A7" w:rsidRDefault="001001ED" w:rsidP="007443A7">
            <w:pPr>
              <w:pStyle w:val="ListBullet"/>
            </w:pPr>
            <w:r w:rsidRPr="007443A7">
              <w:t>Enhancement of wording introducing Essential Knowledge and Essential Skills in each unit (as per CHC08 units) and identifying ‘critical skills’.</w:t>
            </w:r>
          </w:p>
          <w:p w:rsidR="00000000" w:rsidRPr="007443A7" w:rsidRDefault="001001ED" w:rsidP="007443A7">
            <w:pPr>
              <w:pStyle w:val="ListBullet"/>
            </w:pPr>
            <w:r w:rsidRPr="007443A7">
              <w:t xml:space="preserve">Revision of wording in skill sets for consistency and addition of 2 Food safety skill sets </w:t>
            </w:r>
          </w:p>
          <w:p w:rsidR="00000000" w:rsidRPr="007443A7" w:rsidRDefault="001001ED" w:rsidP="007443A7">
            <w:pPr>
              <w:pStyle w:val="ListBullet"/>
            </w:pPr>
            <w:r w:rsidRPr="007443A7">
              <w:t>Emb</w:t>
            </w:r>
            <w:r w:rsidRPr="007443A7">
              <w:t>edding of skills for sustainability in units and across all qualifications as identified in audit report</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ISC upgrade changes, including (contd):</w:t>
            </w:r>
          </w:p>
          <w:p w:rsidR="00000000" w:rsidRPr="007443A7" w:rsidRDefault="001001ED" w:rsidP="007443A7">
            <w:pPr>
              <w:pStyle w:val="ListBullet"/>
            </w:pPr>
            <w:r w:rsidRPr="007443A7">
              <w:t>Changes to terminology in enrolled nursing qualifications and units to reflect:</w:t>
            </w:r>
          </w:p>
          <w:p w:rsidR="00000000" w:rsidRPr="007443A7" w:rsidRDefault="001001ED" w:rsidP="007443A7">
            <w:pPr>
              <w:pStyle w:val="ListBullet"/>
            </w:pPr>
            <w:r w:rsidRPr="007443A7">
              <w:t xml:space="preserve">establishment of the Nursing and Midwifery Board of Australia </w:t>
            </w:r>
          </w:p>
          <w:p w:rsidR="00000000" w:rsidRPr="007443A7" w:rsidRDefault="001001ED" w:rsidP="007443A7">
            <w:pPr>
              <w:pStyle w:val="ListBullet"/>
            </w:pPr>
            <w:r w:rsidRPr="007443A7">
              <w:t>change from enrolment to registration of Division 2 nurses</w:t>
            </w:r>
          </w:p>
          <w:p w:rsidR="00000000" w:rsidRPr="007443A7" w:rsidRDefault="001001ED" w:rsidP="007443A7">
            <w:pPr>
              <w:pStyle w:val="BodyText"/>
            </w:pPr>
            <w:r w:rsidRPr="007443A7">
              <w:t xml:space="preserve">Updating of imported units across all qualifications, </w:t>
            </w:r>
            <w:r w:rsidRPr="007443A7">
              <w:t>including:</w:t>
            </w:r>
          </w:p>
          <w:p w:rsidR="00000000" w:rsidRPr="007443A7" w:rsidRDefault="001001ED" w:rsidP="007443A7">
            <w:pPr>
              <w:pStyle w:val="ListBullet"/>
            </w:pPr>
            <w:r w:rsidRPr="007443A7">
              <w:t xml:space="preserve">New unit </w:t>
            </w:r>
            <w:r w:rsidRPr="007443A7">
              <w:rPr>
                <w:rStyle w:val="Emphasis"/>
              </w:rPr>
              <w:t>HLTMT307A Clean location to achieve low bacteria status</w:t>
            </w:r>
            <w:r w:rsidRPr="007443A7">
              <w:t xml:space="preserve"> developed to replace </w:t>
            </w:r>
            <w:r w:rsidRPr="007443A7">
              <w:rPr>
                <w:rStyle w:val="Emphasis"/>
              </w:rPr>
              <w:t>PRMCL18A Clean a unit or location to achieve a low bacteria condition</w:t>
            </w:r>
            <w:r w:rsidRPr="007443A7">
              <w:t xml:space="preserve"> – unit deleted from its Training Package of origin.</w:t>
            </w:r>
          </w:p>
          <w:p w:rsidR="00000000" w:rsidRPr="007443A7" w:rsidRDefault="001001ED" w:rsidP="007443A7">
            <w:pPr>
              <w:pStyle w:val="BodyText"/>
            </w:pPr>
            <w:r w:rsidRPr="007443A7">
              <w:t>Changes to units of competency to ad</w:t>
            </w:r>
            <w:r w:rsidRPr="007443A7">
              <w:t>dress stakeholder feedback:</w:t>
            </w:r>
          </w:p>
          <w:p w:rsidR="00000000" w:rsidRPr="007443A7" w:rsidRDefault="001001ED" w:rsidP="007443A7">
            <w:pPr>
              <w:pStyle w:val="ListBullet"/>
            </w:pPr>
            <w:r w:rsidRPr="007443A7">
              <w:t>Changes to HLTOHS units as follows:</w:t>
            </w:r>
          </w:p>
          <w:p w:rsidR="00000000" w:rsidRPr="007443A7" w:rsidRDefault="001001ED" w:rsidP="007443A7">
            <w:pPr>
              <w:pStyle w:val="ListBullet"/>
            </w:pPr>
            <w:r w:rsidRPr="007443A7">
              <w:t>Broader reference to hazards to make the units more widely applicable</w:t>
            </w:r>
          </w:p>
          <w:p w:rsidR="00000000" w:rsidRPr="007443A7" w:rsidRDefault="001001ED" w:rsidP="007443A7">
            <w:pPr>
              <w:pStyle w:val="ListBullet"/>
            </w:pPr>
            <w:r w:rsidRPr="007443A7">
              <w:t>Revision of language in HLTOHS300A so it applies to sole practitioners as well as work in organisations</w:t>
            </w:r>
          </w:p>
          <w:p w:rsidR="00000000" w:rsidRPr="007443A7" w:rsidRDefault="001001ED" w:rsidP="007443A7">
            <w:pPr>
              <w:pStyle w:val="ListBullet"/>
            </w:pPr>
            <w:r w:rsidRPr="007443A7">
              <w:lastRenderedPageBreak/>
              <w:t>Removal of pre-re</w:t>
            </w:r>
            <w:r w:rsidRPr="007443A7">
              <w:t>quisite requirements in:</w:t>
            </w:r>
          </w:p>
          <w:p w:rsidR="00000000" w:rsidRPr="007443A7" w:rsidRDefault="001001ED" w:rsidP="007443A7">
            <w:pPr>
              <w:pStyle w:val="ListBullet"/>
            </w:pPr>
            <w:r w:rsidRPr="007443A7">
              <w:t>HLTOHS400A (now HLTOHS401A)</w:t>
            </w:r>
          </w:p>
          <w:p w:rsidR="00000000" w:rsidRPr="007443A7" w:rsidRDefault="001001ED" w:rsidP="007443A7">
            <w:pPr>
              <w:pStyle w:val="ListBullet"/>
            </w:pPr>
            <w:r w:rsidRPr="007443A7">
              <w:t>HLTOHS500A (now HLTOHS501A)</w:t>
            </w:r>
          </w:p>
          <w:p w:rsidR="00000000" w:rsidRPr="007443A7" w:rsidRDefault="001001ED" w:rsidP="007443A7">
            <w:pPr>
              <w:pStyle w:val="ListBullet"/>
            </w:pPr>
            <w:r w:rsidRPr="007443A7">
              <w:t>HLTOHS600A (now HLTOHS601A)</w:t>
            </w:r>
          </w:p>
          <w:p w:rsidR="00000000" w:rsidRPr="007443A7" w:rsidRDefault="001001ED" w:rsidP="007443A7">
            <w:pPr>
              <w:pStyle w:val="ListBullet"/>
            </w:pPr>
            <w:r w:rsidRPr="007443A7">
              <w:t>Clarification of relationships between units in the Evidence Guide under ‘Related units’</w:t>
            </w:r>
          </w:p>
          <w:p w:rsidR="00000000" w:rsidRPr="007443A7" w:rsidRDefault="001001ED" w:rsidP="007443A7">
            <w:pPr>
              <w:pStyle w:val="ListBullet"/>
            </w:pPr>
            <w:r w:rsidRPr="007443A7">
              <w:t>HLTRAH302A Undertake home visits</w:t>
            </w:r>
          </w:p>
          <w:p w:rsidR="00000000" w:rsidRPr="007443A7" w:rsidRDefault="001001ED" w:rsidP="007443A7">
            <w:pPr>
              <w:pStyle w:val="ListBullet"/>
            </w:pPr>
            <w:r w:rsidRPr="007443A7">
              <w:t>Minor wording changes to broaden focus from health to address issues across community services</w:t>
            </w:r>
          </w:p>
          <w:p w:rsidR="00000000" w:rsidRPr="007443A7" w:rsidRDefault="001001ED" w:rsidP="007443A7">
            <w:pPr>
              <w:pStyle w:val="BodyText"/>
            </w:pPr>
            <w:r w:rsidRPr="007443A7">
              <w:t>Changes to qualifications to address stakeholder feedback:</w:t>
            </w:r>
          </w:p>
          <w:p w:rsidR="00000000" w:rsidRPr="007443A7" w:rsidRDefault="001001ED" w:rsidP="007443A7">
            <w:pPr>
              <w:pStyle w:val="ListBullet"/>
            </w:pPr>
            <w:r w:rsidRPr="007443A7">
              <w:t>HLT41807 Certificate IV in Pathology:</w:t>
            </w:r>
          </w:p>
          <w:p w:rsidR="00000000" w:rsidRPr="007443A7" w:rsidRDefault="001001ED" w:rsidP="007443A7">
            <w:pPr>
              <w:pStyle w:val="ListBullet"/>
            </w:pPr>
            <w:r w:rsidRPr="007443A7">
              <w:t>Removed</w:t>
            </w:r>
            <w:r w:rsidRPr="007443A7">
              <w:rPr>
                <w:rStyle w:val="Emphasis"/>
              </w:rPr>
              <w:t xml:space="preserve"> PMLTEST308A</w:t>
            </w:r>
            <w:r w:rsidRPr="007443A7">
              <w:t xml:space="preserve"> </w:t>
            </w:r>
            <w:r w:rsidRPr="007443A7">
              <w:rPr>
                <w:rStyle w:val="Emphasis"/>
              </w:rPr>
              <w:t>Perform microscopic examination</w:t>
            </w:r>
            <w:r w:rsidRPr="007443A7">
              <w:t xml:space="preserve"> from entry </w:t>
            </w:r>
            <w:r w:rsidRPr="007443A7">
              <w:t xml:space="preserve">requirements for pathology assistance stream and added (in updated form as </w:t>
            </w:r>
            <w:r w:rsidRPr="007443A7">
              <w:rPr>
                <w:rStyle w:val="Emphasis"/>
              </w:rPr>
              <w:t>MSL973007A Perform microscopic examination</w:t>
            </w:r>
            <w:r w:rsidRPr="007443A7">
              <w:t>) to Group B electives required for pathology assistance</w:t>
            </w:r>
          </w:p>
          <w:p w:rsidR="00000000" w:rsidRPr="007443A7" w:rsidRDefault="001001ED" w:rsidP="007443A7">
            <w:pPr>
              <w:pStyle w:val="ListBullet"/>
            </w:pPr>
            <w:r w:rsidRPr="007443A7">
              <w:t>HLT60407 Advanced Diploma of Dental Prosthetics:</w:t>
            </w:r>
          </w:p>
          <w:p w:rsidR="00000000" w:rsidRPr="007443A7" w:rsidRDefault="001001ED" w:rsidP="007443A7">
            <w:pPr>
              <w:pStyle w:val="ListBullet"/>
            </w:pPr>
            <w:r w:rsidRPr="007443A7">
              <w:t>Removed HLTIN301C and HLTFA301C f</w:t>
            </w:r>
            <w:r w:rsidRPr="007443A7">
              <w:t>rom pre-requisite list (duplicated) and retained as core units</w:t>
            </w:r>
          </w:p>
          <w:p w:rsidR="00000000" w:rsidRPr="007443A7" w:rsidRDefault="001001ED" w:rsidP="007443A7">
            <w:pPr>
              <w:pStyle w:val="ListBullet"/>
            </w:pPr>
            <w:r w:rsidRPr="007443A7">
              <w:t>HLT60807 Advanced Diploma of Neurophysiology Technology:</w:t>
            </w:r>
          </w:p>
          <w:p w:rsidR="00000000" w:rsidRPr="007443A7" w:rsidRDefault="001001ED" w:rsidP="007443A7">
            <w:pPr>
              <w:pStyle w:val="ListBullet"/>
            </w:pPr>
            <w:r w:rsidRPr="007443A7">
              <w:rPr>
                <w:rStyle w:val="Emphasis"/>
              </w:rPr>
              <w:t>HLTOHS300A</w:t>
            </w:r>
            <w:r w:rsidRPr="007443A7">
              <w:t xml:space="preserve"> removed from core (as is no longer pre-requisite for </w:t>
            </w:r>
            <w:r w:rsidRPr="007443A7">
              <w:rPr>
                <w:rStyle w:val="Emphasis"/>
              </w:rPr>
              <w:t>HLTOHS401A Maintain workplace OHS processes</w:t>
            </w:r>
            <w:r w:rsidRPr="007443A7">
              <w:t>)</w:t>
            </w:r>
          </w:p>
          <w:p w:rsidR="00000000" w:rsidRPr="007443A7" w:rsidRDefault="001001ED" w:rsidP="007443A7">
            <w:pPr>
              <w:pStyle w:val="ListBullet"/>
            </w:pPr>
            <w:r w:rsidRPr="007443A7">
              <w:t>Required number of units no</w:t>
            </w:r>
            <w:r w:rsidRPr="007443A7">
              <w:t>w 16, core units now 12.</w:t>
            </w:r>
          </w:p>
          <w:p w:rsidR="00000000" w:rsidRPr="007443A7" w:rsidRDefault="001001ED" w:rsidP="007443A7">
            <w:pPr>
              <w:pStyle w:val="ListBullet"/>
            </w:pPr>
            <w:r w:rsidRPr="007443A7">
              <w:t xml:space="preserve">HLT42307 Certificate IV in Population Health and HLT42407 Certificate IV in Indigenous Environmental Health </w:t>
            </w:r>
            <w:r w:rsidRPr="007443A7">
              <w:rPr>
                <w:rStyle w:val="Emphasis"/>
              </w:rPr>
              <w:t>HLTOHS300A</w:t>
            </w:r>
            <w:r w:rsidRPr="007443A7">
              <w:t xml:space="preserve"> removed from core, so </w:t>
            </w:r>
          </w:p>
          <w:p w:rsidR="00000000" w:rsidRPr="007443A7" w:rsidRDefault="001001ED" w:rsidP="007443A7">
            <w:pPr>
              <w:pStyle w:val="ListBullet"/>
            </w:pPr>
            <w:r w:rsidRPr="007443A7">
              <w:t>required units in HLT42307 now 18, core units now 9</w:t>
            </w:r>
          </w:p>
          <w:p w:rsidR="00000000" w:rsidRPr="007443A7" w:rsidRDefault="001001ED" w:rsidP="007443A7">
            <w:pPr>
              <w:pStyle w:val="ListBullet"/>
            </w:pPr>
            <w:r w:rsidRPr="007443A7">
              <w:t>required units in HLT42407 now 18, co</w:t>
            </w:r>
            <w:r w:rsidRPr="007443A7">
              <w:t>re units now 7</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4 (contd)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25 March 2011</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New units in oral health care incorporated as electives in relevant qualifications, including:</w:t>
            </w:r>
          </w:p>
          <w:p w:rsidR="00000000" w:rsidRPr="007443A7" w:rsidRDefault="001001ED" w:rsidP="007443A7">
            <w:pPr>
              <w:pStyle w:val="ListBullet"/>
            </w:pPr>
            <w:r w:rsidRPr="007443A7">
              <w:t>HLTCHC408A Apply fluoride varnish</w:t>
            </w:r>
          </w:p>
          <w:p w:rsidR="00000000" w:rsidRPr="007443A7" w:rsidRDefault="001001ED" w:rsidP="007443A7">
            <w:pPr>
              <w:pStyle w:val="ListBullet"/>
            </w:pPr>
            <w:r w:rsidRPr="007443A7">
              <w:t>CHCOHC303A Use basic oral health screening tools</w:t>
            </w:r>
          </w:p>
          <w:p w:rsidR="00000000" w:rsidRPr="007443A7" w:rsidRDefault="001001ED" w:rsidP="007443A7">
            <w:pPr>
              <w:pStyle w:val="ListBullet"/>
            </w:pPr>
            <w:r w:rsidRPr="007443A7">
              <w:t>CHCOHC401A Inform and encourage clients and groups to understand and achieve good oral health</w:t>
            </w:r>
          </w:p>
          <w:p w:rsidR="00000000" w:rsidRPr="007443A7" w:rsidRDefault="001001ED" w:rsidP="007443A7">
            <w:pPr>
              <w:pStyle w:val="ListBullet"/>
            </w:pPr>
            <w:r w:rsidRPr="007443A7">
              <w:t>CHCOHC402A Support clients and groups to learn practical aspects of oral health care</w:t>
            </w:r>
          </w:p>
          <w:p w:rsidR="00000000" w:rsidRPr="007443A7" w:rsidRDefault="001001ED" w:rsidP="007443A7">
            <w:pPr>
              <w:pStyle w:val="ListBullet"/>
            </w:pPr>
            <w:r w:rsidRPr="007443A7">
              <w:t xml:space="preserve">CHCOHC404A Recognise and respond to signs and </w:t>
            </w:r>
            <w:r w:rsidRPr="007443A7">
              <w:lastRenderedPageBreak/>
              <w:t>symptoms that may indicate oral</w:t>
            </w:r>
            <w:r w:rsidRPr="007443A7">
              <w:t xml:space="preserve"> health issues</w:t>
            </w:r>
          </w:p>
          <w:p w:rsidR="00000000" w:rsidRPr="007443A7" w:rsidRDefault="001001ED" w:rsidP="007443A7">
            <w:pPr>
              <w:pStyle w:val="ListBullet"/>
            </w:pPr>
            <w:r w:rsidRPr="007443A7">
              <w:t>CHCOHC406A Provide or assist with oral hygiene</w:t>
            </w:r>
          </w:p>
          <w:p w:rsidR="00000000" w:rsidRPr="007443A7" w:rsidRDefault="001001ED" w:rsidP="007443A7">
            <w:pPr>
              <w:pStyle w:val="ListBullet"/>
            </w:pPr>
            <w:r w:rsidRPr="007443A7">
              <w:t>CHCOHC407A Apply and manage use of basic oral health products</w:t>
            </w:r>
          </w:p>
          <w:p w:rsidR="00000000" w:rsidRPr="007443A7" w:rsidRDefault="001001ED" w:rsidP="007443A7">
            <w:pPr>
              <w:pStyle w:val="BodyText"/>
            </w:pPr>
            <w:r w:rsidRPr="007443A7">
              <w:t>New units with literacy and numeracy focus incorporated as electives in relevant qualifications, including:</w:t>
            </w:r>
          </w:p>
          <w:p w:rsidR="00000000" w:rsidRPr="007443A7" w:rsidRDefault="001001ED" w:rsidP="007443A7">
            <w:pPr>
              <w:pStyle w:val="ListBullet"/>
            </w:pPr>
            <w:r w:rsidRPr="007443A7">
              <w:t>CHCCS427A Facilitate ad</w:t>
            </w:r>
            <w:r w:rsidRPr="007443A7">
              <w:t>ult learning and development</w:t>
            </w:r>
          </w:p>
          <w:p w:rsidR="00000000" w:rsidRPr="007443A7" w:rsidRDefault="001001ED" w:rsidP="007443A7">
            <w:pPr>
              <w:pStyle w:val="ListBullet"/>
            </w:pPr>
            <w:r w:rsidRPr="007443A7">
              <w:t>CHCLLN403A Identify clients with language, literacy and numeracy needs and respond effectively</w:t>
            </w:r>
          </w:p>
          <w:p w:rsidR="00000000" w:rsidRPr="007443A7" w:rsidRDefault="001001ED" w:rsidP="007443A7">
            <w:pPr>
              <w:pStyle w:val="BodyText"/>
            </w:pPr>
            <w:r w:rsidRPr="007443A7">
              <w:t>Skill sets in oral health care as follows:</w:t>
            </w:r>
          </w:p>
          <w:p w:rsidR="00000000" w:rsidRPr="007443A7" w:rsidRDefault="001001ED" w:rsidP="007443A7">
            <w:pPr>
              <w:pStyle w:val="ListBullet"/>
            </w:pPr>
            <w:r w:rsidRPr="007443A7">
              <w:t>Oral health care skill set – personal client support (health)</w:t>
            </w:r>
          </w:p>
          <w:p w:rsidR="00000000" w:rsidRPr="007443A7" w:rsidRDefault="001001ED" w:rsidP="007443A7">
            <w:pPr>
              <w:pStyle w:val="ListBullet"/>
            </w:pPr>
            <w:r w:rsidRPr="007443A7">
              <w:t>Oral health inf</w:t>
            </w:r>
            <w:r w:rsidRPr="007443A7">
              <w:t>ormation skill set</w:t>
            </w:r>
          </w:p>
          <w:p w:rsidR="00000000" w:rsidRPr="007443A7" w:rsidRDefault="001001ED" w:rsidP="007443A7">
            <w:pPr>
              <w:pStyle w:val="ListBullet"/>
            </w:pPr>
            <w:r w:rsidRPr="007443A7">
              <w:t>Oral health care skill set – to work with aged care clients</w:t>
            </w:r>
          </w:p>
          <w:p w:rsidR="00000000" w:rsidRPr="007443A7" w:rsidRDefault="001001ED" w:rsidP="007443A7">
            <w:pPr>
              <w:pStyle w:val="ListBullet"/>
            </w:pPr>
            <w:r w:rsidRPr="007443A7">
              <w:t>Oral health care skill set – to work with people with disability</w:t>
            </w:r>
          </w:p>
          <w:p w:rsidR="00000000" w:rsidRDefault="001001ED" w:rsidP="007443A7">
            <w:pPr>
              <w:pStyle w:val="ListBullet"/>
              <w:rPr>
                <w:lang w:val="en-NZ"/>
              </w:rPr>
            </w:pPr>
            <w:r w:rsidRPr="007443A7">
              <w:t>Oral health care skill set – to work with Aboriginal and/or Torres Strait Islander people</w:t>
            </w:r>
            <w:r w:rsidRPr="007443A7">
              <w:br/>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3</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10 September 2010</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Addition of two new endorsed units for medical imaging:</w:t>
            </w:r>
          </w:p>
          <w:p w:rsidR="00000000" w:rsidRPr="007443A7" w:rsidRDefault="001001ED" w:rsidP="007443A7">
            <w:pPr>
              <w:pStyle w:val="ListBullet"/>
            </w:pPr>
            <w:r w:rsidRPr="007443A7">
              <w:t>HLTMI301A Contribute to client flow and client information management in medical imaging</w:t>
            </w:r>
          </w:p>
          <w:p w:rsidR="00000000" w:rsidRPr="007443A7" w:rsidRDefault="001001ED" w:rsidP="007443A7">
            <w:pPr>
              <w:pStyle w:val="ListBullet"/>
            </w:pPr>
            <w:r w:rsidRPr="007443A7">
              <w:t>HLTMI302A Support the medical imaging professional</w:t>
            </w:r>
          </w:p>
          <w:p w:rsidR="00000000" w:rsidRPr="007443A7" w:rsidRDefault="001001ED" w:rsidP="007443A7">
            <w:pPr>
              <w:pStyle w:val="BodyText"/>
            </w:pPr>
            <w:r w:rsidRPr="007443A7">
              <w:t>Addition of electives to qualifications:</w:t>
            </w:r>
          </w:p>
          <w:p w:rsidR="00000000" w:rsidRPr="007443A7" w:rsidRDefault="001001ED" w:rsidP="007443A7">
            <w:pPr>
              <w:pStyle w:val="ListBullet"/>
            </w:pPr>
            <w:r w:rsidRPr="007443A7">
              <w:t>HLT32407 Certific</w:t>
            </w:r>
            <w:r w:rsidRPr="007443A7">
              <w:t>ate III in Allied Health Assistance</w:t>
            </w:r>
          </w:p>
          <w:p w:rsidR="00000000" w:rsidRPr="007443A7" w:rsidRDefault="001001ED" w:rsidP="007443A7">
            <w:pPr>
              <w:pStyle w:val="ListBullet"/>
            </w:pPr>
            <w:r w:rsidRPr="007443A7">
              <w:t>HLT42507 Certificate IV in Allied Health Assistance</w:t>
            </w:r>
          </w:p>
          <w:p w:rsidR="00000000" w:rsidRPr="007443A7" w:rsidRDefault="001001ED" w:rsidP="007443A7">
            <w:pPr>
              <w:pStyle w:val="ListBullet"/>
            </w:pPr>
            <w:r w:rsidRPr="007443A7">
              <w:t>HLT32507 Certificate III in Health Services Assistance</w:t>
            </w:r>
          </w:p>
          <w:p w:rsidR="00000000" w:rsidRPr="007443A7" w:rsidRDefault="001001ED" w:rsidP="007443A7">
            <w:pPr>
              <w:pStyle w:val="BodyText"/>
            </w:pPr>
          </w:p>
          <w:p w:rsidR="00000000" w:rsidRDefault="001001ED" w:rsidP="007443A7">
            <w:pPr>
              <w:pStyle w:val="BodyText"/>
              <w:rPr>
                <w:lang w:val="en-NZ"/>
              </w:rPr>
            </w:pPr>
            <w:r w:rsidRPr="007443A7">
              <w:t>ISC upgrade to correct inadvertent omission of unit HLTHIR501A Maintain an effective health work environment from HLT50507 Diploma of Dental Technology in Version 2.</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2.2</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30 June 2010</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ISC-Upgrade changes to the following ‘high use’ qualifications to meet n</w:t>
            </w:r>
            <w:r w:rsidRPr="007443A7">
              <w:t>ew NQC packaging rule requirements:</w:t>
            </w:r>
          </w:p>
          <w:p w:rsidR="00000000" w:rsidRPr="007443A7" w:rsidRDefault="001001ED" w:rsidP="007443A7">
            <w:pPr>
              <w:pStyle w:val="ListBullet"/>
            </w:pPr>
            <w:r w:rsidRPr="007443A7">
              <w:t xml:space="preserve">HLT32507 Certificate III in Health Services Assistance </w:t>
            </w:r>
          </w:p>
          <w:p w:rsidR="00000000" w:rsidRPr="007443A7" w:rsidRDefault="001001ED" w:rsidP="007443A7">
            <w:pPr>
              <w:pStyle w:val="ListBullet"/>
            </w:pPr>
            <w:r w:rsidRPr="007443A7">
              <w:t xml:space="preserve">HLT21107 Certificate II in Emergency Medical Service </w:t>
            </w:r>
            <w:r w:rsidRPr="007443A7">
              <w:lastRenderedPageBreak/>
              <w:t xml:space="preserve">First Response </w:t>
            </w:r>
          </w:p>
          <w:p w:rsidR="00000000" w:rsidRPr="007443A7" w:rsidRDefault="001001ED" w:rsidP="007443A7">
            <w:pPr>
              <w:pStyle w:val="ListBullet"/>
            </w:pPr>
            <w:r w:rsidRPr="007443A7">
              <w:t xml:space="preserve">HLT33107 Certificate III in Basic Health Care </w:t>
            </w:r>
          </w:p>
          <w:p w:rsidR="00000000" w:rsidRPr="007443A7" w:rsidRDefault="001001ED" w:rsidP="007443A7">
            <w:pPr>
              <w:pStyle w:val="ListBullet"/>
            </w:pPr>
            <w:r w:rsidRPr="007443A7">
              <w:t>HLT21207 Certificate II in Health Support Servi</w:t>
            </w:r>
            <w:r w:rsidRPr="007443A7">
              <w:t xml:space="preserve">ces </w:t>
            </w:r>
          </w:p>
          <w:p w:rsidR="00000000" w:rsidRPr="007443A7" w:rsidRDefault="001001ED" w:rsidP="007443A7">
            <w:pPr>
              <w:pStyle w:val="ListBullet"/>
            </w:pPr>
            <w:r w:rsidRPr="007443A7">
              <w:t>HLT32807 Certificate III in Health Support Services</w:t>
            </w:r>
          </w:p>
          <w:p w:rsidR="00000000" w:rsidRPr="007443A7" w:rsidRDefault="001001ED" w:rsidP="007443A7">
            <w:pPr>
              <w:pStyle w:val="BodyText"/>
            </w:pPr>
            <w:r w:rsidRPr="007443A7">
              <w:t>Changes to these qualifications include:</w:t>
            </w:r>
          </w:p>
          <w:p w:rsidR="00000000" w:rsidRPr="007443A7" w:rsidRDefault="001001ED" w:rsidP="007443A7">
            <w:pPr>
              <w:pStyle w:val="ListBullet"/>
            </w:pPr>
            <w:r w:rsidRPr="007443A7">
              <w:t>Changes in terminology to ensure consistency throughout all Training Packages</w:t>
            </w:r>
          </w:p>
          <w:p w:rsidR="00000000" w:rsidRDefault="001001ED" w:rsidP="007443A7">
            <w:pPr>
              <w:pStyle w:val="ListBullet"/>
              <w:rPr>
                <w:lang w:val="en-NZ"/>
              </w:rPr>
            </w:pPr>
            <w:r w:rsidRPr="007443A7">
              <w:t>Increasing flexibility by allowing broader choice of elective units</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2.1</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Mar 2010</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Change of code – MEM imported units</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2</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3 September 2009</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Addition of new units of competency for Renal Care:</w:t>
            </w:r>
          </w:p>
          <w:p w:rsidR="00000000" w:rsidRPr="007443A7" w:rsidRDefault="001001ED" w:rsidP="007443A7">
            <w:pPr>
              <w:pStyle w:val="ListBullet"/>
            </w:pPr>
            <w:r w:rsidRPr="007443A7">
              <w:t>HLTRNL601A Support the client with chronic kidney disease</w:t>
            </w:r>
          </w:p>
          <w:p w:rsidR="00000000" w:rsidRPr="007443A7" w:rsidRDefault="001001ED" w:rsidP="007443A7">
            <w:pPr>
              <w:pStyle w:val="ListBullet"/>
            </w:pPr>
            <w:r w:rsidRPr="007443A7">
              <w:t>HLTRNL602A Provide support and management of the client undergoing peritoneal di</w:t>
            </w:r>
            <w:r w:rsidRPr="007443A7">
              <w:t>alysis</w:t>
            </w:r>
          </w:p>
          <w:p w:rsidR="00000000" w:rsidRPr="007443A7" w:rsidRDefault="001001ED" w:rsidP="007443A7">
            <w:pPr>
              <w:pStyle w:val="ListBullet"/>
            </w:pPr>
            <w:r w:rsidRPr="007443A7">
              <w:t>HLTRNL603A Provide care and support to the client undertaking renal replacement therapy in the community setting</w:t>
            </w:r>
          </w:p>
          <w:p w:rsidR="00000000" w:rsidRPr="007443A7" w:rsidRDefault="001001ED" w:rsidP="007443A7">
            <w:pPr>
              <w:pStyle w:val="ListBullet"/>
            </w:pPr>
            <w:r w:rsidRPr="007443A7">
              <w:t>HLTRNL604A Provide support and management of the client undergoing haemodialysis</w:t>
            </w:r>
          </w:p>
          <w:p w:rsidR="00000000" w:rsidRPr="007443A7" w:rsidRDefault="001001ED" w:rsidP="007443A7">
            <w:pPr>
              <w:pStyle w:val="BodyText"/>
            </w:pPr>
          </w:p>
          <w:p w:rsidR="00000000" w:rsidRPr="007443A7" w:rsidRDefault="001001ED" w:rsidP="007443A7">
            <w:pPr>
              <w:pStyle w:val="BodyText"/>
            </w:pPr>
            <w:r w:rsidRPr="007443A7">
              <w:t>Addition of new units of competency for Community Reha</w:t>
            </w:r>
            <w:r w:rsidRPr="007443A7">
              <w:t>bilitation:</w:t>
            </w:r>
          </w:p>
          <w:p w:rsidR="00000000" w:rsidRPr="007443A7" w:rsidRDefault="001001ED" w:rsidP="007443A7">
            <w:pPr>
              <w:pStyle w:val="ListBullet"/>
            </w:pPr>
            <w:r w:rsidRPr="007443A7">
              <w:t>HLTCR401A Work effectively in community rehabilitation</w:t>
            </w:r>
          </w:p>
          <w:p w:rsidR="00000000" w:rsidRPr="007443A7" w:rsidRDefault="001001ED" w:rsidP="007443A7">
            <w:pPr>
              <w:pStyle w:val="ListBullet"/>
            </w:pPr>
            <w:r w:rsidRPr="007443A7">
              <w:t>HLTCR402A Support client daily living requirements in a community rehabilitation context</w:t>
            </w:r>
          </w:p>
          <w:p w:rsidR="00000000" w:rsidRPr="007443A7" w:rsidRDefault="001001ED" w:rsidP="007443A7">
            <w:pPr>
              <w:pStyle w:val="ListBullet"/>
            </w:pPr>
            <w:r w:rsidRPr="007443A7">
              <w:t>HLTCR403A Support community access and participation</w:t>
            </w:r>
          </w:p>
          <w:p w:rsidR="00000000" w:rsidRPr="007443A7" w:rsidRDefault="001001ED" w:rsidP="007443A7">
            <w:pPr>
              <w:pStyle w:val="BodyText"/>
            </w:pPr>
            <w:r w:rsidRPr="007443A7">
              <w:t>Addition of new skill sets for:</w:t>
            </w:r>
          </w:p>
          <w:p w:rsidR="00000000" w:rsidRPr="007443A7" w:rsidRDefault="001001ED" w:rsidP="007443A7">
            <w:pPr>
              <w:pStyle w:val="ListBullet"/>
            </w:pPr>
            <w:r w:rsidRPr="007443A7">
              <w:t>Allied health assistance – Community rehabilitation</w:t>
            </w:r>
          </w:p>
          <w:p w:rsidR="00000000" w:rsidRPr="007443A7" w:rsidRDefault="001001ED" w:rsidP="007443A7">
            <w:pPr>
              <w:pStyle w:val="ListBullet"/>
            </w:pPr>
            <w:r w:rsidRPr="007443A7">
              <w:t>Renal care skill set – Aboriginal and/or Torres Strait Islander primary health care (practice) pathway</w:t>
            </w:r>
          </w:p>
          <w:p w:rsidR="00000000" w:rsidRPr="007443A7" w:rsidRDefault="001001ED" w:rsidP="007443A7">
            <w:pPr>
              <w:pStyle w:val="ListBullet"/>
            </w:pPr>
            <w:r w:rsidRPr="007443A7">
              <w:t>Renal care skill set – Enrolled/Division 2 nursing pathway</w:t>
            </w:r>
          </w:p>
          <w:p w:rsidR="00000000" w:rsidRPr="007443A7" w:rsidRDefault="001001ED" w:rsidP="007443A7">
            <w:pPr>
              <w:pStyle w:val="BodyText"/>
            </w:pPr>
          </w:p>
          <w:p w:rsidR="00000000" w:rsidRPr="007443A7" w:rsidRDefault="001001ED" w:rsidP="007443A7">
            <w:pPr>
              <w:pStyle w:val="BodyText"/>
            </w:pPr>
            <w:r w:rsidRPr="007443A7">
              <w:t>Addition of elective units to qualificati</w:t>
            </w:r>
            <w:r w:rsidRPr="007443A7">
              <w:t>ons:</w:t>
            </w:r>
          </w:p>
          <w:p w:rsidR="00000000" w:rsidRPr="007443A7" w:rsidRDefault="001001ED" w:rsidP="007443A7">
            <w:pPr>
              <w:pStyle w:val="ListBullet"/>
            </w:pPr>
            <w:r w:rsidRPr="007443A7">
              <w:lastRenderedPageBreak/>
              <w:t>Community Rehabilitation units (as above), added to the Certificate IV in Allied Health Assistance</w:t>
            </w:r>
          </w:p>
          <w:p w:rsidR="00000000" w:rsidRPr="007443A7" w:rsidRDefault="001001ED" w:rsidP="007443A7">
            <w:pPr>
              <w:pStyle w:val="ListBullet"/>
            </w:pPr>
            <w:r w:rsidRPr="007443A7">
              <w:t>Renal Care units (as above), added to the Advanced Diploma of Nursing (Enrolled/Division 2 nursing)</w:t>
            </w:r>
          </w:p>
          <w:p w:rsidR="00000000" w:rsidRPr="007443A7" w:rsidRDefault="001001ED" w:rsidP="007443A7">
            <w:pPr>
              <w:pStyle w:val="BodyText"/>
            </w:pPr>
          </w:p>
          <w:p w:rsidR="00000000" w:rsidRPr="007443A7" w:rsidRDefault="001001ED" w:rsidP="007443A7">
            <w:pPr>
              <w:pStyle w:val="BodyText"/>
            </w:pPr>
            <w:r w:rsidRPr="007443A7">
              <w:t>Addition of occupational title ‘Community rehabili</w:t>
            </w:r>
            <w:r w:rsidRPr="007443A7">
              <w:t>tation assistant’ to Certificate IV in Allied Health Assistance</w:t>
            </w:r>
          </w:p>
          <w:p w:rsidR="00000000" w:rsidRPr="007443A7" w:rsidRDefault="001001ED" w:rsidP="007443A7">
            <w:pPr>
              <w:pStyle w:val="BodyText"/>
            </w:pPr>
            <w:r w:rsidRPr="007443A7">
              <w:t>ISC Upgrade changes made:</w:t>
            </w:r>
          </w:p>
          <w:p w:rsidR="00000000" w:rsidRPr="007443A7" w:rsidRDefault="001001ED" w:rsidP="007443A7">
            <w:pPr>
              <w:pStyle w:val="ListBullet"/>
            </w:pPr>
            <w:r w:rsidRPr="007443A7">
              <w:t>Various typographical errors corrected</w:t>
            </w:r>
          </w:p>
          <w:p w:rsidR="00000000" w:rsidRPr="007443A7" w:rsidRDefault="001001ED" w:rsidP="007443A7">
            <w:pPr>
              <w:pStyle w:val="ListBullet"/>
            </w:pPr>
            <w:r w:rsidRPr="007443A7">
              <w:t>Correction to HLT60507 Advanced Diploma of Naturopathy (Volume 2) – incorrectly listed pre-requisite (HLTNAT601B) replaced wit</w:t>
            </w:r>
            <w:r w:rsidRPr="007443A7">
              <w:t>h correct pre-requisite unit (HLTNAT602B)</w:t>
            </w:r>
          </w:p>
          <w:p w:rsidR="00000000" w:rsidRPr="007443A7" w:rsidRDefault="001001ED" w:rsidP="007443A7">
            <w:pPr>
              <w:pStyle w:val="ListBullet"/>
            </w:pPr>
            <w:r w:rsidRPr="007443A7">
              <w:t>Terminology corrected: references to ‘skill sets’ within qualifications corrected to ‘unit groups’</w:t>
            </w:r>
          </w:p>
          <w:p w:rsidR="00000000" w:rsidRPr="007443A7" w:rsidRDefault="001001ED" w:rsidP="007443A7">
            <w:pPr>
              <w:pStyle w:val="ListBullet"/>
            </w:pPr>
            <w:r w:rsidRPr="007443A7">
              <w:t>Terminology corrected: references to ‘pre-requisites’ for qualifications corrected to ‘entry requirements’</w:t>
            </w:r>
          </w:p>
          <w:p w:rsidR="00000000" w:rsidRPr="007443A7" w:rsidRDefault="001001ED" w:rsidP="007443A7">
            <w:pPr>
              <w:pStyle w:val="ListBullet"/>
            </w:pPr>
            <w:r w:rsidRPr="007443A7">
              <w:t>Correcti</w:t>
            </w:r>
            <w:r w:rsidRPr="007443A7">
              <w:t>on of instances of units being listed under both ‘compulsory’ and ‘elective’ unit lists within the one qualification.</w:t>
            </w:r>
          </w:p>
          <w:p w:rsidR="00000000" w:rsidRPr="007443A7" w:rsidRDefault="001001ED" w:rsidP="007443A7">
            <w:pPr>
              <w:pStyle w:val="BodyText"/>
            </w:pPr>
            <w:r w:rsidRPr="007443A7">
              <w:t xml:space="preserve">Corrections to unit titles, version identifiers incremented </w:t>
            </w:r>
          </w:p>
          <w:p w:rsidR="00000000" w:rsidRPr="007443A7" w:rsidRDefault="001001ED" w:rsidP="007443A7">
            <w:pPr>
              <w:pStyle w:val="ListBullet"/>
            </w:pPr>
            <w:r w:rsidRPr="007443A7">
              <w:t>HLTHIR404B</w:t>
            </w:r>
            <w:r w:rsidRPr="007443A7">
              <w:rPr>
                <w:rStyle w:val="Buttons"/>
              </w:rPr>
              <w:t>C</w:t>
            </w:r>
            <w:r w:rsidRPr="007443A7">
              <w:t xml:space="preserve"> Work effectively with Aboriginal and </w:t>
            </w:r>
            <w:r w:rsidRPr="007443A7">
              <w:rPr>
                <w:rStyle w:val="Buttons"/>
              </w:rPr>
              <w:t>and/or</w:t>
            </w:r>
            <w:r w:rsidRPr="007443A7">
              <w:t xml:space="preserve"> Torres Strait Islander people </w:t>
            </w:r>
          </w:p>
          <w:p w:rsidR="00000000" w:rsidRPr="007443A7" w:rsidRDefault="001001ED" w:rsidP="007443A7">
            <w:pPr>
              <w:pStyle w:val="ListBullet"/>
            </w:pPr>
            <w:r w:rsidRPr="007443A7">
              <w:t>HLTIN301AB Comply with infection control policies and procedures in health work</w:t>
            </w:r>
          </w:p>
          <w:p w:rsidR="00000000" w:rsidRDefault="001001ED" w:rsidP="007443A7">
            <w:pPr>
              <w:pStyle w:val="BodyText"/>
              <w:rPr>
                <w:lang w:val="en-NZ"/>
              </w:rPr>
            </w:pPr>
            <w:r w:rsidRPr="007443A7">
              <w:rPr>
                <w:rStyle w:val="Emphasis"/>
              </w:rPr>
              <w:t>continued ...</w:t>
            </w:r>
          </w:p>
        </w:tc>
      </w:tr>
      <w:tr w:rsidR="00000000"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2</w:t>
            </w:r>
            <w:r w:rsidRPr="007443A7">
              <w:br/>
              <w:t>(contd)</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3 September 2009</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Corrections to incorrectly listed units suggested for concurrent assessment, version identifiers incremented</w:t>
            </w:r>
          </w:p>
          <w:p w:rsidR="00000000" w:rsidRPr="007443A7" w:rsidRDefault="001001ED" w:rsidP="007443A7">
            <w:pPr>
              <w:pStyle w:val="ListBullet"/>
            </w:pPr>
            <w:r w:rsidRPr="007443A7">
              <w:t>HLTTCM502BC Perform TCM remedial massage (An Mo Tui Na) health assessment</w:t>
            </w:r>
          </w:p>
          <w:p w:rsidR="00000000" w:rsidRPr="007443A7" w:rsidRDefault="001001ED" w:rsidP="007443A7">
            <w:pPr>
              <w:pStyle w:val="ListBullet"/>
            </w:pPr>
            <w:r w:rsidRPr="007443A7">
              <w:t>HLTTCM503BC Provide the TCM remedial massage (An Mo Tui Na) treatment</w:t>
            </w:r>
          </w:p>
          <w:p w:rsidR="00000000" w:rsidRDefault="001001ED" w:rsidP="007443A7">
            <w:pPr>
              <w:pStyle w:val="ListBullet"/>
              <w:rPr>
                <w:lang w:val="en-NZ"/>
              </w:rPr>
            </w:pPr>
            <w:r w:rsidRPr="007443A7">
              <w:t>HL</w:t>
            </w:r>
            <w:r w:rsidRPr="007443A7">
              <w:t>TTCM506BC Work within TCM remedial massage (An Mo Tui Na) framework</w:t>
            </w:r>
            <w:r w:rsidRPr="007443A7">
              <w:br/>
            </w:r>
          </w:p>
        </w:tc>
      </w:tr>
      <w:tr w:rsidR="00000000" w:rsidRPr="007443A7" w:rsidTr="007443A7">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1</w:t>
            </w:r>
          </w:p>
        </w:t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Feb 2007</w:t>
            </w:r>
          </w:p>
        </w:tc>
        <w:tc>
          <w:tcPr>
            <w:tcW w:w="59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HLT07 Health Training Package</w:t>
            </w:r>
          </w:p>
        </w:tc>
      </w:tr>
    </w:tbl>
    <w:p w:rsidR="001001ED" w:rsidRDefault="001001ED" w:rsidP="007443A7">
      <w:pPr>
        <w:pStyle w:val="BodyText"/>
      </w:pPr>
    </w:p>
    <w:p w:rsidR="001001ED" w:rsidRDefault="001001ED" w:rsidP="007443A7">
      <w:pPr>
        <w:pStyle w:val="BodyText"/>
      </w:pPr>
    </w:p>
    <w:p w:rsidR="00000000" w:rsidRPr="007443A7" w:rsidRDefault="001001ED" w:rsidP="007443A7">
      <w:pPr>
        <w:pStyle w:val="BodyText"/>
      </w:pPr>
      <w:bookmarkStart w:id="2" w:name="O_589419"/>
      <w:bookmarkEnd w:id="2"/>
    </w:p>
    <w:tbl>
      <w:tblPr>
        <w:tblW w:w="0" w:type="auto"/>
        <w:tblLayout w:type="fixed"/>
        <w:tblCellMar>
          <w:left w:w="62" w:type="dxa"/>
          <w:right w:w="62" w:type="dxa"/>
        </w:tblCellMar>
        <w:tblLook w:val="0000" w:firstRow="0" w:lastRow="0" w:firstColumn="0" w:lastColumn="0" w:noHBand="0" w:noVBand="0"/>
      </w:tblPr>
      <w:tblGrid>
        <w:gridCol w:w="8910"/>
      </w:tblGrid>
      <w:tr w:rsidR="00000000" w:rsidTr="001001ED">
        <w:tc>
          <w:tcPr>
            <w:tcW w:w="8910" w:type="dxa"/>
            <w:tcBorders>
              <w:top w:val="single" w:sz="6" w:space="0" w:color="auto"/>
              <w:left w:val="single" w:sz="6" w:space="0" w:color="auto"/>
              <w:bottom w:val="nil"/>
              <w:right w:val="single" w:sz="6" w:space="0" w:color="auto"/>
            </w:tcBorders>
            <w:shd w:val="clear" w:color="auto" w:fill="3F3F3F"/>
            <w:tcMar>
              <w:top w:w="0" w:type="dxa"/>
              <w:left w:w="62" w:type="dxa"/>
              <w:bottom w:w="0" w:type="dxa"/>
              <w:right w:w="62" w:type="dxa"/>
            </w:tcMar>
          </w:tcPr>
          <w:p w:rsidR="00000000" w:rsidRDefault="001001ED" w:rsidP="007443A7">
            <w:pPr>
              <w:pStyle w:val="WhiteCentredHeading"/>
              <w:rPr>
                <w:lang w:val="en-NZ"/>
              </w:rPr>
            </w:pPr>
            <w:r w:rsidRPr="007443A7">
              <w:t>Copyright Statement</w:t>
            </w:r>
          </w:p>
        </w:tc>
      </w:tr>
      <w:tr w:rsidR="00000000" w:rsidTr="001001ED">
        <w:tc>
          <w:tcPr>
            <w:tcW w:w="8910" w:type="dxa"/>
            <w:tcBorders>
              <w:top w:val="nil"/>
              <w:left w:val="single" w:sz="6" w:space="0" w:color="auto"/>
              <w:bottom w:val="single" w:sz="6" w:space="0" w:color="auto"/>
              <w:right w:val="single" w:sz="6" w:space="0" w:color="auto"/>
            </w:tcBorders>
            <w:tcMar>
              <w:top w:w="0" w:type="dxa"/>
              <w:left w:w="62" w:type="dxa"/>
              <w:bottom w:w="0" w:type="dxa"/>
              <w:right w:w="62" w:type="dxa"/>
            </w:tcMar>
          </w:tcPr>
          <w:p w:rsidR="00000000" w:rsidRPr="007443A7" w:rsidRDefault="001001ED" w:rsidP="007443A7">
            <w:pPr>
              <w:pStyle w:val="BodyText"/>
            </w:pPr>
            <w:r w:rsidRPr="007443A7">
              <w:t>© 2013  Commonwealth of Australia.</w:t>
            </w:r>
          </w:p>
          <w:p w:rsidR="00000000" w:rsidRPr="007443A7" w:rsidRDefault="001001ED" w:rsidP="007443A7">
            <w:pPr>
              <w:pStyle w:val="BodyText"/>
            </w:pPr>
            <w:bookmarkStart w:id="3" w:name="O_51359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1" type="#_x0000_t75" style="width:63.75pt;height:22.5pt">
                  <v:imagedata r:id="rId15" o:title=""/>
                </v:shape>
              </w:pict>
            </w:r>
            <w:bookmarkEnd w:id="3"/>
          </w:p>
          <w:p w:rsidR="00000000" w:rsidRPr="007443A7" w:rsidRDefault="001001ED" w:rsidP="007443A7">
            <w:pPr>
              <w:pStyle w:val="BodyText"/>
            </w:pPr>
            <w:r w:rsidRPr="007443A7">
              <w:t>With the exception of the Commonwealth Coat of Arms, the Department’s logo, any material protected by a trade mark and where otherwise noted, all materia</w:t>
            </w:r>
            <w:r w:rsidRPr="007443A7">
              <w:t>l presented in this document is provided under a Creative Commons Attribution-No Derivative Works 3.0 Australia licence.</w:t>
            </w:r>
          </w:p>
          <w:p w:rsidR="00000000" w:rsidRPr="007443A7" w:rsidRDefault="001001ED" w:rsidP="007443A7">
            <w:pPr>
              <w:pStyle w:val="BodyText"/>
            </w:pPr>
            <w:r w:rsidRPr="007443A7">
              <w:t>You are free:</w:t>
            </w:r>
          </w:p>
          <w:p w:rsidR="00000000" w:rsidRPr="007443A7" w:rsidRDefault="001001ED" w:rsidP="007443A7">
            <w:pPr>
              <w:pStyle w:val="ListBullet"/>
            </w:pPr>
            <w:r w:rsidRPr="007443A7">
              <w:t>to copy, distribute, display, and perform the work</w:t>
            </w:r>
          </w:p>
          <w:p w:rsidR="00000000" w:rsidRPr="007443A7" w:rsidRDefault="001001ED" w:rsidP="007443A7">
            <w:pPr>
              <w:pStyle w:val="ListBullet"/>
            </w:pPr>
            <w:r w:rsidRPr="007443A7">
              <w:t>to make commercial use of the work</w:t>
            </w:r>
          </w:p>
          <w:p w:rsidR="00000000" w:rsidRPr="007443A7" w:rsidRDefault="001001ED" w:rsidP="007443A7">
            <w:pPr>
              <w:pStyle w:val="BodyText"/>
            </w:pPr>
            <w:r w:rsidRPr="007443A7">
              <w:t>Under the following conditions:</w:t>
            </w:r>
          </w:p>
          <w:p w:rsidR="00000000" w:rsidRPr="007443A7" w:rsidRDefault="001001ED" w:rsidP="007443A7">
            <w:pPr>
              <w:pStyle w:val="ListBullet"/>
            </w:pPr>
            <w:r w:rsidRPr="007443A7">
              <w:t>Attribution - You must give the original author credit.</w:t>
            </w:r>
          </w:p>
          <w:p w:rsidR="00000000" w:rsidRPr="007443A7" w:rsidRDefault="001001ED" w:rsidP="007443A7">
            <w:pPr>
              <w:pStyle w:val="ListBullet"/>
            </w:pPr>
            <w:r w:rsidRPr="007443A7">
              <w:t>No Derivative Works - You may not alter, transform, or build upon this work.</w:t>
            </w:r>
          </w:p>
          <w:p w:rsidR="00000000" w:rsidRPr="007443A7" w:rsidRDefault="001001ED" w:rsidP="007443A7">
            <w:pPr>
              <w:pStyle w:val="BodyText"/>
            </w:pPr>
            <w:r w:rsidRPr="007443A7">
              <w:t>Special Conditions (Waiver)</w:t>
            </w:r>
          </w:p>
          <w:p w:rsidR="00000000" w:rsidRPr="007443A7" w:rsidRDefault="001001ED" w:rsidP="007443A7">
            <w:pPr>
              <w:pStyle w:val="BodyText"/>
            </w:pPr>
            <w:r w:rsidRPr="007443A7">
              <w:t>For the sake of clarity, where the license refers to "the work", in addition to meaning the wor</w:t>
            </w:r>
            <w:r w:rsidRPr="007443A7">
              <w:t>k in its entirety this term shall also mean "extracts of the work". Extracts of the work carry with it the respective licence, and is thus “partitioned”.</w:t>
            </w:r>
          </w:p>
          <w:p w:rsidR="00000000" w:rsidRDefault="001001ED" w:rsidP="007443A7">
            <w:pPr>
              <w:pStyle w:val="BodyText"/>
              <w:rPr>
                <w:lang w:val="en-NZ"/>
              </w:rPr>
            </w:pPr>
            <w:r w:rsidRPr="007443A7">
              <w:t>The details of the relevant licence conditions are available on the Creative Commons website (</w:t>
            </w:r>
            <w:r w:rsidRPr="007443A7">
              <w:t>www.crea</w:t>
            </w:r>
            <w:r w:rsidRPr="007443A7">
              <w:t>tivecommons.org.au</w:t>
            </w:r>
            <w:r w:rsidRPr="007443A7">
              <w:t>) as is the full legal code. The document must be attributed as the HLT07 Health Training Package Release 5.1.</w:t>
            </w:r>
          </w:p>
        </w:tc>
      </w:tr>
      <w:tr w:rsidR="00000000" w:rsidTr="001001ED">
        <w:trPr>
          <w:trHeight w:val="249"/>
        </w:trPr>
        <w:tc>
          <w:tcPr>
            <w:tcW w:w="8910" w:type="dxa"/>
            <w:tcBorders>
              <w:top w:val="single" w:sz="4" w:space="0" w:color="auto"/>
              <w:left w:val="single" w:sz="4" w:space="0" w:color="auto"/>
              <w:bottom w:val="single" w:sz="8" w:space="0" w:color="FFFFFF"/>
              <w:right w:val="single" w:sz="4" w:space="0" w:color="auto"/>
            </w:tcBorders>
            <w:shd w:val="clear" w:color="auto" w:fill="404040"/>
            <w:tcMar>
              <w:top w:w="0" w:type="dxa"/>
              <w:left w:w="62" w:type="dxa"/>
              <w:bottom w:w="0" w:type="dxa"/>
              <w:right w:w="62" w:type="dxa"/>
            </w:tcMar>
            <w:vAlign w:val="center"/>
          </w:tcPr>
          <w:p w:rsidR="00000000" w:rsidRDefault="001001ED" w:rsidP="007443A7">
            <w:pPr>
              <w:pStyle w:val="WhiteCentredHeading"/>
              <w:rPr>
                <w:lang w:val="en-NZ"/>
              </w:rPr>
            </w:pPr>
            <w:r w:rsidRPr="007443A7">
              <w:t>Disclaimer</w:t>
            </w:r>
          </w:p>
        </w:tc>
      </w:tr>
      <w:tr w:rsidR="00000000" w:rsidRPr="007443A7" w:rsidTr="001001ED">
        <w:trPr>
          <w:trHeight w:val="1522"/>
        </w:trPr>
        <w:tc>
          <w:tcPr>
            <w:tcW w:w="8910" w:type="dxa"/>
            <w:tcBorders>
              <w:top w:val="single" w:sz="8" w:space="0" w:color="FFFFFF"/>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7443A7" w:rsidRDefault="001001ED" w:rsidP="007443A7">
            <w:pPr>
              <w:pStyle w:val="SmallText"/>
            </w:pPr>
            <w:r w:rsidRPr="007443A7">
              <w:t>This work is the result of wide consultations with Australian industry participants. It is a collaborative view and does not necessarily represent the view of Department of Industry or any specific body. For the sake of brevity it may omit factors which co</w:t>
            </w:r>
            <w:r w:rsidRPr="007443A7">
              <w:t>uld be pertinent in particular cases.</w:t>
            </w:r>
          </w:p>
          <w:p w:rsidR="00000000" w:rsidRPr="007443A7" w:rsidRDefault="001001ED" w:rsidP="007443A7">
            <w:pPr>
              <w:pStyle w:val="SmallText"/>
            </w:pPr>
          </w:p>
          <w:p w:rsidR="00000000" w:rsidRPr="007443A7" w:rsidRDefault="001001ED" w:rsidP="007443A7">
            <w:pPr>
              <w:pStyle w:val="SmallText"/>
            </w:pPr>
            <w:r w:rsidRPr="007443A7">
              <w:t>While care has been taken in the preparation of this Training Package, Department of Industry and the original developer do not warrant that any licensing or registration requirements specified here are either complet</w:t>
            </w:r>
            <w:r w:rsidRPr="007443A7">
              <w:t>e or up-to-date for your State or Territory. Department of Industry and the original developer do not accept any liability for any damage or loss (including indirect and consequential loss) incurred by any person as a result of relying on the information c</w:t>
            </w:r>
            <w:r w:rsidRPr="007443A7">
              <w:t>ontained in this Training Package.</w:t>
            </w:r>
          </w:p>
          <w:p w:rsidR="00000000" w:rsidRPr="007443A7" w:rsidRDefault="001001ED" w:rsidP="007443A7">
            <w:pPr>
              <w:pStyle w:val="SmallText"/>
            </w:pPr>
          </w:p>
          <w:p w:rsidR="00000000" w:rsidRPr="007443A7" w:rsidRDefault="001001ED" w:rsidP="007443A7">
            <w:pPr>
              <w:pStyle w:val="SmallText"/>
            </w:pPr>
            <w:r w:rsidRPr="007443A7">
              <w:t>The Commonwealth, through the Department of Industry, does not accept any liability to any person for the information or advice (or the use of such information or advice) which is provided in this material or incorporate</w:t>
            </w:r>
            <w:r w:rsidRPr="007443A7">
              <w:t>d into it by reference. The information is provided on the basis that all persons accessing this material undertake responsibility for assessing the relevance and accuracy of its content. No liability is accepted for any information or services which may a</w:t>
            </w:r>
            <w:r w:rsidRPr="007443A7">
              <w:t xml:space="preserve">ppear in any other format. No responsibility is taken for any information or services which may appear on any linked websites. </w:t>
            </w:r>
          </w:p>
        </w:tc>
      </w:tr>
    </w:tbl>
    <w:p w:rsidR="00000000" w:rsidRPr="007443A7" w:rsidRDefault="001001ED" w:rsidP="007443A7">
      <w:pPr>
        <w:pStyle w:val="SmallText"/>
      </w:pPr>
      <w:r w:rsidRPr="007443A7">
        <w:t>Published by:</w:t>
      </w:r>
      <w:r w:rsidRPr="007443A7">
        <w:tab/>
        <w:t>Community Services and Health Industry Skills Council</w:t>
      </w:r>
      <w:r w:rsidRPr="007443A7">
        <w:tab/>
      </w:r>
    </w:p>
    <w:p w:rsidR="00000000" w:rsidRPr="007443A7" w:rsidRDefault="001001ED" w:rsidP="007443A7">
      <w:pPr>
        <w:pStyle w:val="SmallText"/>
      </w:pPr>
      <w:r w:rsidRPr="007443A7">
        <w:t>Release Date:</w:t>
      </w:r>
      <w:r w:rsidRPr="007443A7">
        <w:tab/>
        <w:t>12/09/2013</w:t>
      </w:r>
    </w:p>
    <w:p w:rsidR="00000000" w:rsidRPr="007443A7" w:rsidRDefault="001001ED" w:rsidP="007443A7">
      <w:pPr>
        <w:pStyle w:val="AllowPageBreak"/>
      </w:pPr>
    </w:p>
    <w:p w:rsidR="00000000" w:rsidRPr="007443A7" w:rsidRDefault="001001ED" w:rsidP="007443A7">
      <w:pPr>
        <w:pStyle w:val="SuperHeading"/>
      </w:pPr>
      <w:bookmarkStart w:id="4" w:name="O_589418"/>
      <w:bookmarkStart w:id="5" w:name="_Toc394309179"/>
      <w:bookmarkEnd w:id="4"/>
      <w:r w:rsidRPr="007443A7">
        <w:lastRenderedPageBreak/>
        <w:t>Preliminary Info</w:t>
      </w:r>
      <w:r w:rsidRPr="007443A7">
        <w:t>rmation</w:t>
      </w:r>
      <w:bookmarkEnd w:id="5"/>
    </w:p>
    <w:p w:rsidR="00000000" w:rsidRPr="007443A7" w:rsidRDefault="001001ED" w:rsidP="007443A7">
      <w:pPr>
        <w:pStyle w:val="Heading2"/>
      </w:pPr>
      <w:r w:rsidRPr="007443A7">
        <w:t>Important Note to Users</w:t>
      </w:r>
    </w:p>
    <w:p w:rsidR="00000000" w:rsidRPr="007443A7" w:rsidRDefault="001001ED" w:rsidP="007443A7">
      <w:pPr>
        <w:pStyle w:val="BodyText"/>
      </w:pPr>
      <w:r w:rsidRPr="007443A7">
        <w:t>Training Packages are not static documents; they are amended periodically to reflect the latest industry practices and are version controlled.</w:t>
      </w:r>
      <w:r w:rsidRPr="007443A7">
        <w:rPr>
          <w:rStyle w:val="Emphasis"/>
        </w:rPr>
        <w:t xml:space="preserve"> </w:t>
      </w:r>
      <w:r w:rsidRPr="007443A7">
        <w:t>It is essential that the latest version is always used.</w:t>
      </w:r>
    </w:p>
    <w:p w:rsidR="00000000" w:rsidRPr="007443A7" w:rsidRDefault="001001ED" w:rsidP="007443A7">
      <w:pPr>
        <w:pStyle w:val="BodyText"/>
      </w:pPr>
    </w:p>
    <w:p w:rsidR="00000000" w:rsidRPr="007443A7" w:rsidRDefault="001001ED" w:rsidP="007443A7">
      <w:pPr>
        <w:pStyle w:val="BodyText"/>
      </w:pPr>
      <w:r w:rsidRPr="007443A7">
        <w:rPr>
          <w:rStyle w:val="SpecialBold"/>
        </w:rPr>
        <w:t>Check the version number before commencing training or assessment</w:t>
      </w:r>
    </w:p>
    <w:p w:rsidR="00000000" w:rsidRPr="007443A7" w:rsidRDefault="001001ED" w:rsidP="007443A7">
      <w:pPr>
        <w:pStyle w:val="BodyText"/>
      </w:pPr>
      <w:r w:rsidRPr="007443A7">
        <w:t>This Training Package is Version 5.1 HLT07 – check whether this is the latest version by going to the Training.gov.au (www.training.gov.au) and locating information about the Training Packag</w:t>
      </w:r>
      <w:r w:rsidRPr="007443A7">
        <w:t>e.</w:t>
      </w:r>
      <w:r w:rsidRPr="007443A7">
        <w:rPr>
          <w:rStyle w:val="Emphasis"/>
        </w:rPr>
        <w:t xml:space="preserve"> </w:t>
      </w:r>
      <w:r w:rsidRPr="007443A7">
        <w:t xml:space="preserve">Alternatively, contact the Community Services and Health Industry Skills Council (www.cshisc.com.au) to confirm the latest version number. </w:t>
      </w:r>
    </w:p>
    <w:p w:rsidR="00000000" w:rsidRPr="007443A7" w:rsidRDefault="001001ED" w:rsidP="007443A7">
      <w:pPr>
        <w:pStyle w:val="BodyText"/>
      </w:pPr>
    </w:p>
    <w:p w:rsidR="00000000" w:rsidRPr="007443A7" w:rsidRDefault="001001ED" w:rsidP="007443A7">
      <w:pPr>
        <w:pStyle w:val="BodyText"/>
      </w:pPr>
      <w:r w:rsidRPr="007443A7">
        <w:rPr>
          <w:rStyle w:val="SpecialBold"/>
        </w:rPr>
        <w:t xml:space="preserve">Explanation of version number conventions </w:t>
      </w:r>
    </w:p>
    <w:p w:rsidR="00000000" w:rsidRPr="007443A7" w:rsidRDefault="001001ED" w:rsidP="007443A7">
      <w:pPr>
        <w:pStyle w:val="BodyText"/>
      </w:pPr>
      <w:r w:rsidRPr="007443A7">
        <w:t>The primary release Training Package is Version 1.</w:t>
      </w:r>
      <w:r w:rsidRPr="007443A7">
        <w:rPr>
          <w:rStyle w:val="Emphasis"/>
        </w:rPr>
        <w:t xml:space="preserve"> </w:t>
      </w:r>
      <w:r w:rsidRPr="007443A7">
        <w:t>When changes are m</w:t>
      </w:r>
      <w:r w:rsidRPr="007443A7">
        <w:t>ade to a Training Package, sometimes the version number is changed and sometimes it is not, depending on the extent of the change.</w:t>
      </w:r>
      <w:r w:rsidRPr="007443A7">
        <w:rPr>
          <w:rStyle w:val="Emphasis"/>
        </w:rPr>
        <w:t xml:space="preserve"> </w:t>
      </w:r>
      <w:r w:rsidRPr="007443A7">
        <w:t>When a Training Package is reviewed it is considered to be a new Training Package for the purposes of version control, and is</w:t>
      </w:r>
      <w:r w:rsidRPr="007443A7">
        <w:t xml:space="preserve"> Version 1.</w:t>
      </w:r>
      <w:r w:rsidRPr="007443A7">
        <w:rPr>
          <w:rStyle w:val="Emphasis"/>
        </w:rPr>
        <w:t xml:space="preserve"> </w:t>
      </w:r>
      <w:r w:rsidRPr="007443A7">
        <w:t>Do not confuse the version number with the Training Package’s national code (which remains the same during its period of endorsement).</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rPr>
          <w:rStyle w:val="SpecialBold"/>
        </w:rPr>
        <w:t>Explanation of the review date</w:t>
      </w:r>
    </w:p>
    <w:p w:rsidR="00000000" w:rsidRPr="007443A7" w:rsidRDefault="001001ED" w:rsidP="007443A7">
      <w:pPr>
        <w:pStyle w:val="BodyText"/>
      </w:pPr>
      <w:r w:rsidRPr="007443A7">
        <w:t>The review date (shown on the title page and in the footer of each page) ind</w:t>
      </w:r>
      <w:r w:rsidRPr="007443A7">
        <w:t>icates when the Training Package is expected to be reviewed in the light of changes such as changing technologies and circumstances. The review date is not an expiry date. Endorsed Training Packages and their components remain current until they are review</w:t>
      </w:r>
      <w:r w:rsidRPr="007443A7">
        <w:t>ed or replaced.</w:t>
      </w:r>
    </w:p>
    <w:p w:rsidR="00000000" w:rsidRPr="007443A7" w:rsidRDefault="001001ED" w:rsidP="007443A7">
      <w:pPr>
        <w:pStyle w:val="AllowPageBreak"/>
      </w:pPr>
    </w:p>
    <w:p w:rsidR="00000000" w:rsidRPr="007443A7" w:rsidRDefault="001001ED" w:rsidP="007443A7">
      <w:pPr>
        <w:pStyle w:val="SuperHeading"/>
      </w:pPr>
      <w:bookmarkStart w:id="6" w:name="O_589417"/>
      <w:bookmarkStart w:id="7" w:name="_Toc394309180"/>
      <w:bookmarkEnd w:id="6"/>
      <w:r w:rsidRPr="007443A7">
        <w:lastRenderedPageBreak/>
        <w:t>Summary of AQF qualifications in HLT07 Health Training Package</w:t>
      </w:r>
      <w:bookmarkEnd w:id="7"/>
    </w:p>
    <w:tbl>
      <w:tblPr>
        <w:tblW w:w="9322" w:type="dxa"/>
        <w:tblLayout w:type="fixed"/>
        <w:tblCellMar>
          <w:left w:w="62" w:type="dxa"/>
          <w:right w:w="62" w:type="dxa"/>
        </w:tblCellMar>
        <w:tblLook w:val="0000" w:firstRow="0" w:lastRow="0" w:firstColumn="0" w:lastColumn="0" w:noHBand="0" w:noVBand="0"/>
      </w:tblPr>
      <w:tblGrid>
        <w:gridCol w:w="1865"/>
        <w:gridCol w:w="7457"/>
      </w:tblGrid>
      <w:tr w:rsidR="007443A7" w:rsidRPr="007443A7" w:rsidTr="001001ED">
        <w:trPr>
          <w:tblHeader/>
        </w:trPr>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DIRECT CLIENT CARE WORK</w:t>
            </w:r>
          </w:p>
        </w:tc>
      </w:tr>
      <w:tr w:rsidR="00000000" w:rsidRPr="007443A7" w:rsidTr="001001ED">
        <w:trPr>
          <w:tblHeader/>
        </w:trPr>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Code</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Qualification Title</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Allied Health Assisting</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HLT32412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Allied Health Assistance</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HLT42512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Allied Health Assistance</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Ambulance</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HLT21112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 in Emergency Medical Service First Response </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HLT33112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Basic Health Care </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HLT30212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Non-Emergency Client Transport</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HLT31912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Ambulance Communications (Call-taking)</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HLT41112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Ambulance Communications</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HLT41012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Health Care (Ambulance)</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HLT50412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Paramedical Science (Ambulance)</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HLT60307</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Paramedical Science (Ambulance)</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Anaesthetic Technology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HLT42612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Anaesthetic Technology</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HLT50612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Paramedical Science (Anaesthesia)</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Audiometry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HLT41312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Audiometric Assessment</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HLT51307</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Hearing Device Prescription and Evaluation</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Complementary and Alternative Health</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HLT42712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Aromatherapy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HLT51407</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Aromatherapy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HLT60907</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Aromatic Medicine</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HLT41212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Ayurvedic Lifestyle Consultation</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HLT60712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Ayurveda</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HLT60612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Homoeopathy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HLT42812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Kinesiology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HLT51507</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Kinesiology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HLT40312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Massage Therapy Practic</w:t>
            </w:r>
            <w:r w:rsidRPr="007443A7">
              <w:t>e</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HLT50307</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Remedial Massage</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HLT60512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Naturopathy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HLT61012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Nutritional Medicine</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HLT51712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Reflexology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HLT50212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Shiatsu and Oriental Therapies</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HLT50112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Traditional Chinese Medicine Remedial Massage (An Mo Tui Na)</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HLT60112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Western Herbal Medicine</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Dental Work</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HLT31812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Dental Assisting</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HLT43012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Dental Assisting</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HLT60412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Dental Prosthetics</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Enrolled Nursing</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HLT51607</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Nursing (Enrolled/Division 2 nursing)</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HLT61107</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Nursing (Enrolled/Division 2 nursing)</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Health Services Assistance </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HLT32512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Health Services Assistance </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HLT42012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Operating Theatre Technical Support</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Medical Assisting</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HLT43112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Defence Health Care</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HLT43312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Medical Practice Assisting </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Neurophysiology Technology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HLT41712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Neurophysiology Technology </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HLT60812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Advanced Diploma of Neurophysiology Technology </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Nutrition/Dietetic Assistance</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HLT31512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Nutrition and Dietetic Assistance</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Optical Dispensing</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HLT43512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Optical Dispensing </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Pathology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HLT32612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Pathology </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HLT41812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Pathology </w:t>
            </w:r>
          </w:p>
        </w:tc>
      </w:tr>
      <w:tr w:rsidR="007443A7" w:rsidRP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TECHNICAL SUPPORT WORK </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Code</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Qualification Title</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Cardiac Technology</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HLT42112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Cardiac Technology</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Cast Technology</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HLT41412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Cast Technology</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Dental Technology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HLT32712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Dental Laboratory Assisting</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HLT50512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Dental Technology</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Hyperbaric Technology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HLT41512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Hyperbaric Technology</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HLT50712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Hyperbaric Technology</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Mortuary Assisting/Technology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HLT32012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Mortuary Theatre Practice </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HLT41612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Mortuary Theatre Practice </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HLT51912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Diploma of Mortuary Theatre Practice </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Optical Technology</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HLT43712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Optical Technology</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Pharmacy Support</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HLT31412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Hospital/Health Services Pharmacy Support</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HLT40512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Hospital/Health Services Pharmacy Support</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Prosthetic/Orthotic Technology</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HLT32112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Prosthetic/Orthotic Technology</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Rehabilitation and Assistive Technology</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HLT43612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Rehabilitation and Assistive Tech</w:t>
            </w:r>
            <w:r w:rsidRPr="007443A7">
              <w:t>nology</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Sleep Technology</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HLT41912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Sleep Technology</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HLT50912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Sleep Technology</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Sterilisation Services</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HLT31112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Sterilisation Services</w:t>
            </w:r>
          </w:p>
        </w:tc>
      </w:tr>
      <w:tr w:rsidR="00000000" w:rsidRPr="007443A7" w:rsidTr="001001ED">
        <w:trPr>
          <w:trHeight w:val="363"/>
        </w:trPr>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HLT43812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Sterilisation Services</w:t>
            </w:r>
          </w:p>
        </w:tc>
      </w:tr>
      <w:tr w:rsidR="007443A7" w:rsidRP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ANCILLARY AND BUSINESS SERVICES WORK </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Code</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Qualification Title</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Ancillary Services</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HLT21212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 in Health Support Services </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HLT32812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Health Support Services</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General Business Operations</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HLT32912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Health Administration</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HLT43212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HLT40412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Health Supervision</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HLT52012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Practice Management</w:t>
            </w:r>
          </w:p>
        </w:tc>
      </w:tr>
      <w:tr w:rsidR="007443A7" w:rsidRP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PUBLIC HEALTH WORK </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Code</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Qualification Title</w:t>
            </w:r>
          </w:p>
        </w:tc>
      </w:tr>
      <w:tr w:rsidR="007443A7" w:rsidTr="001001ED">
        <w:tc>
          <w:tcPr>
            <w:tcW w:w="932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Population Health</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HLT20912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 in Population Health</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HLT21012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 in Indigenous Environmental Health</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HLT32212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Population Health</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HLT32312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Indigenous Environmental Health</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HLT42312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HLT42412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Indigenous Environmental Health</w:t>
            </w:r>
          </w:p>
        </w:tc>
      </w:tr>
      <w:tr w:rsidR="00000000"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HLT51012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r>
      <w:tr w:rsidR="00000000" w:rsidRPr="007443A7" w:rsidTr="001001ED">
        <w:tc>
          <w:tcPr>
            <w:tcW w:w="18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HLT51112</w:t>
            </w:r>
          </w:p>
        </w:tc>
        <w:tc>
          <w:tcPr>
            <w:tcW w:w="74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Diploma of Indigenous Environmental Health</w:t>
            </w:r>
          </w:p>
        </w:tc>
      </w:tr>
    </w:tbl>
    <w:p w:rsidR="001001ED" w:rsidRDefault="001001ED" w:rsidP="007443A7">
      <w:pPr>
        <w:pStyle w:val="BodyText"/>
      </w:pPr>
    </w:p>
    <w:p w:rsidR="001001ED" w:rsidRDefault="001001ED" w:rsidP="007443A7">
      <w:pPr>
        <w:pStyle w:val="BodyText"/>
      </w:pPr>
    </w:p>
    <w:p w:rsidR="00000000" w:rsidRPr="007443A7" w:rsidRDefault="001001ED" w:rsidP="007443A7">
      <w:pPr>
        <w:pStyle w:val="SuperHeading"/>
      </w:pPr>
      <w:bookmarkStart w:id="8" w:name="O_589416"/>
      <w:bookmarkStart w:id="9" w:name="_Toc394309181"/>
      <w:bookmarkEnd w:id="8"/>
      <w:r w:rsidRPr="007443A7">
        <w:t>Units of Competency in HLT07 Health Training Package and their pre-requisite requirements</w:t>
      </w:r>
      <w:bookmarkEnd w:id="9"/>
    </w:p>
    <w:tbl>
      <w:tblPr>
        <w:tblW w:w="0" w:type="auto"/>
        <w:tblLayout w:type="fixed"/>
        <w:tblCellMar>
          <w:left w:w="62" w:type="dxa"/>
          <w:right w:w="62" w:type="dxa"/>
        </w:tblCellMar>
        <w:tblLook w:val="0000" w:firstRow="0" w:lastRow="0" w:firstColumn="0" w:lastColumn="0" w:noHBand="0" w:noVBand="0"/>
      </w:tblPr>
      <w:tblGrid>
        <w:gridCol w:w="1580"/>
        <w:gridCol w:w="4306"/>
        <w:gridCol w:w="2761"/>
      </w:tblGrid>
      <w:tr w:rsidR="00000000" w:rsidTr="001001ED">
        <w:trPr>
          <w:tblHeader/>
        </w:trPr>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BodyText"/>
            </w:pPr>
            <w:r w:rsidRPr="007443A7">
              <w:rPr>
                <w:rStyle w:val="SpecialBold"/>
              </w:rPr>
              <w:t>Unit Code</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BodyText"/>
            </w:pPr>
            <w:r w:rsidRPr="007443A7">
              <w:rPr>
                <w:rStyle w:val="SpecialBold"/>
              </w:rPr>
              <w:t>Unit Title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Pre-requisites</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HLTAD301B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practice administration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HLTAH301C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an allied health program</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HLTAH302D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Assist with the application and removal of a plaster cast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and monitor a client-specific exercise program</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HLTAP301B, HLTCSD305D and HLTAH301C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physiotherapy treatments and interventions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HLTAP301B, HLTCSD305D a</w:t>
            </w:r>
            <w:r w:rsidRPr="007443A7">
              <w:t>nd HLTAH301C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and monitor exercise program for mobility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HLTAP301B, HLTCSD305D and HLTAH301C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basic foot hygiene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HLTAP301B, HLTCSD305D, HLTAH301C and HLTIN302C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Assist with podiatric procedures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w:t>
            </w:r>
            <w:r w:rsidRPr="007443A7">
              <w:t xml:space="preserve">TAP301B, HLTCSD305D, HLTAH301C and HLTIN302C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podiatry assessment and exercise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HLTAP301B, HLTCSD305D and </w:t>
            </w:r>
            <w:r w:rsidRPr="007443A7">
              <w:lastRenderedPageBreak/>
              <w:t>HLTAH301C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HLTAH407C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the rehabilitation of clients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the development and maintenance of client functional status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HLTAH409C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group sessions for individual client outcomes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HLTAH410C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the development of speech and communication skills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HLTAH411C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in</w:t>
            </w:r>
            <w:r w:rsidRPr="007443A7">
              <w:t xml:space="preserve"> dysphagia management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HLTAH301C, HLTAH410C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HLTAH412C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and support the use of augmentative and alternative communication systems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HLTAH301C, HLTAH410C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HLTAH413C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and monitor a hydrotherapy program</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HLTFA311A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HLTAH414C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the fitting of assistive devices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HLTAH415C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the screening of dietary requirements and special diets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HLTNA301D, HLTNA302D, HLTNA303D, HLTNA304D, HLTNA305D, 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HLTAH416B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special diet requirements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HLTNA301D, HLTNA302D, HLTNA303D, HLTNA304D, HLTNA305D, 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HLTAH420C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the provision of basic nutrition advice/education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HLTNA301D, HLTNA302D, HLTNA303D, HLTNA304D, HLTNA305D, 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HLTAIN301C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nursing team in an acute care environm</w:t>
            </w:r>
            <w:r w:rsidRPr="007443A7">
              <w:t>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HLTAP301B and HLTFA311A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HLTAIN302C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in an acute care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HLTAMBAE403D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Follow procedures for routine safe removal of client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HLTAMBAE501D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Implement safe access and egress in an emergency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HLTAMBAE504D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Follow procedures for safe extrication of clients in life threatening situations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HLTAMBAS501B, HLTAMBCR502C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HLTAMBAS501B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clinical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HLTAP401B, HLTAMBCR401C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HLTAMBAS604B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Conduct advanced clinical assessment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HLTAMBAS501B, HLTAMBCR401C, HL</w:t>
            </w:r>
            <w:r w:rsidRPr="007443A7">
              <w:t>TAMBCR502C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HLTAMBC401D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Receive request for service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HLTFA311A, BSBMED301B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HLTAMBC402C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Assign ambulance service resources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HLTAMBC401D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HLTAMBC403C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Coordinate resources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HLTAMBC401D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HLTAMBCR401C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basic clinical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HLTAP401B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HLTAMBCR502C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standard clinical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HLTAP401B, HLTAMBCR401C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HLTAMBCR504C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clinical mentoring in the work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HLTAMBAS501B, HLTAMBCR502C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HLTAMBCR603B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intensive clinical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HLTAMBAS501B and HLTAMBCR502C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HLTAMBFC301D </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Communicate with clients and colleagues to support health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HLTAMBFC402C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Communicate in complex or difficult situations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HLTAMBFC301D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HLTAMBMA</w:t>
            </w:r>
            <w:r w:rsidRPr="007443A7">
              <w:lastRenderedPageBreak/>
              <w:t>601D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Manage ambulance operations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HLTAMBAS501B, </w:t>
            </w:r>
            <w:r w:rsidRPr="007443A7">
              <w:lastRenderedPageBreak/>
              <w:t>HLTAMBCR502C, HLTAMBC403C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HLTAMBMA602C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Supervise on-road </w:t>
            </w:r>
            <w:r w:rsidRPr="007443A7">
              <w:t>operations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HLTAMBSC401B, HLTAMBC403C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HLTAMBPD401C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personal stressors in the work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HLTAMBSC401B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routine scene and promote public safety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HLTAMBSC502C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the scene of a special event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HLTAMBAS501B, HLTAMBCR502C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HLTAMBSC503B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Contribute to managing the scene of an emergency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HLTAMBT301B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Transport non-emergency clients under operational conditions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HLTAMBT402C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Transport emergency clients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HLTAMBT301B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HLTAN401D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the anaesthetic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HLTAN402D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and assist with the preparation of the client for anaesthesia</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HLTAN403D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assistance during induction and maintenance of anaesthesia</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HLTAN404D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assistance during emergence phase of anaesthesia</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HLTAN405D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assistance during an emergency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HLTAN408C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basic care and maintenance of anaesthetic and monitoring equipment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HLTAN506D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advanced care and maintenance of anaesthetic equipment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HLTAN507D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assistance in anaesth</w:t>
            </w:r>
            <w:r w:rsidRPr="007443A7">
              <w:t>etic related procedures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HLTAN509B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Monitor medications in the anaesthetic </w:t>
            </w:r>
            <w:r w:rsidRPr="007443A7">
              <w:lastRenderedPageBreak/>
              <w:t>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HLTAN510C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advanced health terminology in a professional context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HLTAP301B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Recognise healthy body systems in a health care context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HLTAP401B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Confirm physical health status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HLTAP501C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Analyse health information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HLTAP401B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HLTARO401C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an aromatherapy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HLTARO402B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Plan aromatherapy treatment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HLTARO403B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aromatherapy treatment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HLTARO404B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aromatherapy products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HLTARO405B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aromatherapy assessment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HLTARO406B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aromatherapy health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HLTARO408B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aromatherapy massage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HLTARO507B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Analyse and compare different complementary health modalities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HLTARO509B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 specialised aromatherapy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HLTARO510B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and evaluate aromatherapy treatments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HLTARO511C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specific aromatherapy assessment and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HLTARO601C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work within an aromatic medicine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HLTARO602B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aromatic medicine diagnostic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HLTARO603B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aromatic medicine health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HLTARO604B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the aromatic medicine treatment strategy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HLTARO605B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specialised aromatic medicine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HLTARO606C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Prepare and dispense aromatic medicine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HLTARO607C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Operate an aromatic medicine dispensary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HLTART401B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in the rehabilitation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HLTART402C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Identify and address specific needs within the rehabilitation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HLTART404B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Install and maintain augmentative and alternative communication (AAC) devices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HLTART405C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Install and maintain environmental control systems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HLTART406C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Modify and maintain wheelchairs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HLTART407B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Test and evaluate compliance of assistive technology equipment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HLTART408C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Adapt, install and construct postural seating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HLTART409C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adapt and install pressure management systems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HLTAU402D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Conduct screening hearing tests for industrial hearing loss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HLTAU403D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hearing assessments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HLTAU501D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screening hearing tests for children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Dispense and maintain hearing devices for adults and provide communication counselling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and implement an individual hearing program</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HLTAU507B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hearing device technology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HLTAU508B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needs for referral</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HLTAYV404D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ayurvedic advice on nutrition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HLTAYV406C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ayurvedic relaxation massage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HLTAYV412C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ayurvedic lifestyle consultation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HLTAYV414D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an ayurvedic framework for lifestyle consultants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HLTAYV601C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ayurvedic herbal medicine treatment strategy - dravyaguna</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HLTAYV602C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ayurvedic treatment strategy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HLTAYV603D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and dispense ayurvedic herbal medicine - dravyaguna</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HLTAYV605D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ayurvedic herbal me</w:t>
            </w:r>
            <w:r w:rsidRPr="007443A7">
              <w:t xml:space="preserve">dicine treatment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HLTAYV607C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ayurvedic remedial massage treatment strategy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HLTAYV608C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work within the ayurvedic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HLTAYV609C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ayurvedic health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HLTAYV610C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ayurvedic remedial massage health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HLTAYV611C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ayurvedic remedial massage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HLTAYV613D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ayurvedic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HLTAYV615C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ayurvedic diagnostic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HLTCA401D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electrocardiography (ECG)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HLTCA402D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holter monitoring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HLTCA401D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HLTCA403D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stress testing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HLTCA401D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HLTCA404D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basic cardiopulmonary resuscitation in a cardiac testing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HLTCC301B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Produce coded clinic</w:t>
            </w:r>
            <w:r w:rsidRPr="007443A7">
              <w:t xml:space="preserve">al data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HLTCC401B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complex clinical coding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HLTCC301B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HLTCC402B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Complete highly complex clinical coding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HLTCC401B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HLTCOM301C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specific information to clients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HLTCOM404C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Communicate effectively with clients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HLTCOM405D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Administer a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HLTCOM406C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Make referrals to other health care professionals when appropriate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HLTCOM407B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reception services for a practice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HLTCOM408D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Use specific health terminology to communicate effectively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HLTCOM502</w:t>
            </w:r>
            <w:r w:rsidRPr="007443A7">
              <w:lastRenderedPageBreak/>
              <w:t>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 xml:space="preserve">Develop professional expertise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HLTCOM503D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a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HLTCOM509B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services for people with a life challenging illness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HLTCOM510B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services to clients with chronic diseases or conditions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HLTCPR211A</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CPR</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HLTCR401C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in community rehabilitation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HLTCR402C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client daily living requirements in a community rehabilitation context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HLTCR403C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community access and participation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HLTCSD201D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hig</w:t>
            </w:r>
            <w:r w:rsidRPr="007443A7">
              <w:t>h standard of client service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HLTCSD203D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and maintain beds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HLTCSD208D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Transport clients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HLTCSD302D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lifestyle and social support needs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HLTCSD304D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Support the care of clients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HLTCSD305D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client movement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HLTCSD306D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Respond effectively to behaviours of concern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HLTCSD307D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Care for the home environment of clients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HLTCT401D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casts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HLTCT402D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Modify casts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HLTCT403D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Remove casts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HLTCT404D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and remove traction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HLTCT405D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orthopaedic devices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HLTAP401B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HLTCT406D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Modify orthopaedic devices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HLTCT407D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Remove orthopaedic devices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HLTDA303D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for and assist with oral health care procedures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HLTIN301C, HLTIN302C, HLTWHS200A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HLTDA304D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dental radiography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HLTIN301C, HLTIN302C, HLTWHS200A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HLTDA306D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Assist with administration in dental practice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 HLTWHS200A and HLTDA303D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HLTDA407D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an individualised oral hygiene program</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 HLTWHS300A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HLTDA408D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in oral health care procedures during general anaesthesia</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 HLTWHS300A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HLTDA409D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in oral health care procedures during conscious</w:t>
            </w:r>
            <w:r w:rsidRPr="007443A7">
              <w:t xml:space="preserve"> sedation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HLTIN301C, HLTIN302C, HLTWHS300A, HLTDA408D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HLTDA410D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the principles of radiation biology and protection in dental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 HLTWHS300A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HLTDA411D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to expose a prescribed dental radiographic image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 HLTWHS300A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HLTDA412D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Produce a dental radiographic image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HLTIN301C, </w:t>
            </w:r>
            <w:r w:rsidRPr="007443A7">
              <w:lastRenderedPageBreak/>
              <w:t>HLTIN302C, HLTWHS300A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HLTDA413B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an oral hygiene program for older people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HLTAMBFC301D and HLTDA407D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HLTDA414B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an oral health promotion program</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HLTDA415B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Take an impression for study models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HLTDA416C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Allocate treatment appointments according to priority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HLTAMBFC301D and HLTFA311A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HLTDA417B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Take a clinical photograph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HLTDP601D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Identify, select and prepare instruments, equipment, materials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HLTIN301C, HLTIN302C, HLTWHS401A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HLTDP602D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Gather data, conduct dental prosthetic examination and develop treatment plan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 HLTWHS401A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HLTDP603C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Take impressions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w:t>
            </w:r>
            <w:r w:rsidRPr="007443A7">
              <w:t>, HLTIN302C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HLTDP604D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Establish and record jaw relationships and select artificial teeth</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 HLTWHS401A, HLTDP601D, HLTDP602D, HLTDP603C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HLTDP605D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Evaluate a removable dental prosthesis at try-in stage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 HLTWHS401A, HLTDP601D, HLTDP602D, HLTDP603C, HLTDP604D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HLTDP606D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Insert and issue a completed removable dental prosthesis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HLTIN301C, HLTIN302C, HLTWHS401A, HLTDP601D, HLTDP602D HLTDP603C, </w:t>
            </w:r>
            <w:r w:rsidRPr="007443A7">
              <w:lastRenderedPageBreak/>
              <w:t>HLTDP604D, HLTDP605C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HLTDP607D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maint</w:t>
            </w:r>
            <w:r w:rsidRPr="007443A7">
              <w:t>enance treatment for clients with removable dental prostheses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HLTIN301C, HLTIN302C, HLTWHS401A, HLTDP601D, HLTDP602D, HLTDP603C, HLTDP604D, HLTDP605C, HLTDP606D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HLTDP608C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and insert an implant retained overdenture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HLTIN302C, HLTWHS40</w:t>
            </w:r>
            <w:r w:rsidRPr="007443A7">
              <w:t>1A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HLTDT301D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models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HLTWHS200A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HLTDT302D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custom impression trays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HLTWHS200A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HLTDT303D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registration rims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HLTWHS200A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HLTDT304D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Articulate models and transfer records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HLTWHS200A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HLTDT315D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Construct thermoformed bases and appliances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HLTWHS200A, HLTDT301C, HLTDT302C, HLTDT304C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HLTDT507C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immediate dentures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HLTDT301D, HLTDT302D, HLTDT303D, HLTDT304D, HLTDT519C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HLTDT508C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removable acrylic pa</w:t>
            </w:r>
            <w:r w:rsidRPr="007443A7">
              <w:t>rtial dentures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HLTDT301C, HLTDT302C, HLTDT303C, HLTDT304C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HLTDT509D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cast metal alloy removable partial denture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HLTDT301D, HLTDT302D, HLTDT303D, HLTDT304D, HLTDT519C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HLTDT510C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crown and bridge structures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HLTDT301D, HLTDT302D, HLTDT304D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HLTDT511C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Join alloy structures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HLTDT301D, HLTDT302D, HLTDT303D, HLTDT304D, HLTDT519C, HLTDT507C, HLTDT508C, HLTDT509D, HLTDT510C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HLTDT512D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Take tooth shades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HLTDT513C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fixed re</w:t>
            </w:r>
            <w:r w:rsidRPr="007443A7">
              <w:t>storations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HLTDT509D, HLTDT510C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HLTDT514D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Construct orthodontic appliances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HLTWHS300A, HLTDT301D, HLTDT302D, HLTDT303D, HLTDT304D, HLTDT519C, HLTDT507C, HLTDT508C, HLTDT509D, HLTDT510C, HLTDT511C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HLTDT516C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indirect composite polymer fixed restorations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HLTDT519C, HLTDT513C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HLTDT517D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Construct oral splints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HLTWHS300A, HLTDT301D, HLTDT304D, HLTDT519C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HLTDT518D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Repair and modify dentures and appliances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HLTWHS300A, HL</w:t>
            </w:r>
            <w:r w:rsidRPr="007443A7">
              <w:t>TDT301D, HLTDT304D, HLTDT519C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HLTDT519C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Construct simple complete removable acrylic dentures and appliances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HLTWHS300A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HLTEN401B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in the nursing profession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HLTEN402C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Communicate effectively in a nursing role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HLTEN403B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basic client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HLTEN405B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basic nursing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HLTEN406B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basic wound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HLTEN407B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Administer a range of medications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HLTAP401B, HLTEN403B, HLTEN509B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HLTEN410B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nursing care to consumers with</w:t>
            </w:r>
            <w:r w:rsidRPr="007443A7">
              <w:t xml:space="preserve"> mental health conditions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HLTEN413B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Promote positive health outcomes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HLTEN414B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basic nursing care to older clients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HLTEN415B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nursing care to acute care clients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HLTEN502B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effective communication skills in nursing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HLTEN503B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client assessment and developing nursing care plans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Implement and evaluate a plan of nursing care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HLTAP401B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HLTEN505C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the complex nursing care of clients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HLTEN507C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HLTEN506B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Apply principles of wound management in the clinical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Administer and monitor medications in the work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HLTAP501C, HLTEN502B, HLTEN509B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HLTEN508B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Apply reflective practice, critical thinking and analysis in health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HLTEN509B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legal and ethical parameters to nursing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HLTEN510B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and monitor nursing care for consumers with mental health conditions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HLTEN511B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nursing care for clients requiring palliative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HLTEN512B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and monitor nursing care for clients with acute health problems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HLTEN513B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and monitor nursing care for clients with chronic health problems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r w:rsidRPr="007443A7">
              <w:t xml:space="preserv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HLTEN514B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research skills within a contemporary health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HLTEN515B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and monitor nursing care for older clients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HLTEN516B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understanding of the Australian health care system</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HLTEN519C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Administer and monitor intravenous medication in the nursing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HLTWHS300A, HLTIN301C, HLTAP501C, HLTEN505C, HLTEN507C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HLTEN520B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Contribute to the care of mothers and babies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HLTEN521B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Determine the eligibility of aphoresis </w:t>
            </w:r>
            <w:r w:rsidRPr="007443A7">
              <w:lastRenderedPageBreak/>
              <w:t>donors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HLTEN522</w:t>
            </w:r>
            <w:r w:rsidRPr="007443A7">
              <w:t xml:space="preserve">C, </w:t>
            </w:r>
            <w:r w:rsidRPr="007443A7">
              <w:lastRenderedPageBreak/>
              <w:t>HLTPAT411D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HLTEN522C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the registration and assessment of donors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Practise in the orthopaedic nursing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HLTEN602B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Practise in the rehabilitation nursing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HLTEN603B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sexual and reproductive health care for clients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HLTEN604B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Practise in the neurological rehabilitation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HLTEN605B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Practise in the health clinic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HLTEN606B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Assess clients and manage client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HLTEN607B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Practise in the critical care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HLTEN608B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Practise in the domiciliary health care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HLTEN609B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Practise in the respiratory nursing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HLTEN610B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Practise in the cardiovascular nursing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w:t>
            </w:r>
            <w:r w:rsidRPr="007443A7">
              <w:t>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HLTEN611B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Apply principles of diabetic nursing care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HLTEN612B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Practise in the perioperative nursing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HLTEN613B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Practise in a hyperbaric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HLTEN614B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Practise in the paediatric nursing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HLTEN615B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Practise in the contemporary aged care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HLTEN616B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principles of stoma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HLTEN617C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Practise in contemporary mental health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HLTAP501C, HLTEN507C, HLTEN509B, HLTEN510B and HLTEN606B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HLTEN618C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Practise in contemporary rural/remote health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HLTAP501C, HLTEN507C, HLTEN509B, HLTEN512B, HLTEN513B and HLTEN606B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HLTEN619B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clients and others experiencing loss and grief</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HLTEN514B, HLTEN516B and HLTEN606B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HLTEN620B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Practise in first line emer</w:t>
            </w:r>
            <w:r w:rsidRPr="007443A7">
              <w:t>gency nursing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HLTFS201D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Distribute meals and refreshments to clients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HLTFS203D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cook-freeze processes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HLTFS204D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ward or unit based food preparation and distribution services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HLTFS205D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kitchenware washing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HLTFS206D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Carry out cafeteria operations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HLTFS207C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Follow basic food safety practices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HLTFS208D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Transport food</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HLTFS302D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foods suitable for a range of food service settings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HLTFS309C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Oversee the day-to-day implementation of food safety in the workplace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HLTFS310C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and monitor food safety requirements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HLTFS311C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food safety programs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HLTFS312C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food safety audits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t>
            </w:r>
            <w:r w:rsidRPr="007443A7">
              <w:t>FS311C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HLTGM201D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routine servicing of plant, equipment and machinery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HLTGM202D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hand and power tools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HLTGM203D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minor general maintenance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HLTGM204D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tradesperson with construction and maintenance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HLTGM206D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an incinerator</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HLTGM207C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Carry out work in a food handling area</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HLTGM305D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pool environments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HLTHER601C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western herbal medicine diagnostic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HLTHER602D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work within the western herbal medicine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HLTHER603D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a western herbal medicine dispensary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HLTHER604C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western herbal medicine health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HLTHER605C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the western herbal medicine treatment strategy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r w:rsidRPr="007443A7">
              <w:t>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HLTHER606D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and dispense western herbal medicine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HLTHER607C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dietary advice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HLTHER608C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specialised western herbal medicine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HLTHER609D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western herbal medicine treatment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HLTHIR301C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Communicate and work effectively in health</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HLTHIR402D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Contribute to organisational effectiveness </w:t>
            </w:r>
            <w:r w:rsidRPr="007443A7">
              <w:lastRenderedPageBreak/>
              <w:t>in the health industry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HLTHIR403C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with culturally diverse clients and co-workers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HLTHIR404D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Work effectively with Aboriginal and/or Torres Strait Islander people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rPr>
          <w:trHeight w:val="70"/>
        </w:trPr>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HLTHIR405B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Show leadership in health technical 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HLTHIR501C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an effective health work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HLTHIR505D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leadership in promoting effective work practices in health</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HLTHIR506C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and monitor compliance with legal and ethical requirements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HLTHIR601B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and implement strategies to enhance client safety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HLTHOM601C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homœ</w:t>
            </w:r>
            <w:r w:rsidRPr="007443A7">
              <w:t>opathic diagnostic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HLTHOM602C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basic homœopathic research</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HLTHOM603D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work within the homœopathic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HLTHOM604C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clinical screening examination and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HLTHOM605C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homœ</w:t>
            </w:r>
            <w:r w:rsidRPr="007443A7">
              <w:t>opathic treatment strategy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HLTHOM606D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and dispense homœopathic medicine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HLTHOM608C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homœopathic treatment and manage the case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HLTHOM609D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specific homœopathic assessment and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HLTHOM610</w:t>
            </w:r>
            <w:r w:rsidRPr="007443A7">
              <w:lastRenderedPageBreak/>
              <w:t>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Take homœ</w:t>
            </w:r>
            <w:r w:rsidRPr="007443A7">
              <w:t>opathic case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HLTHOM612D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Work within a homœopathic framework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HLTHSE204D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Follow safe manual handling practices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HLTHY401D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multi-place hyperbaric chamber</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HLTHY402D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multi-place hyperbaric chamber</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HLTHY403D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post compression routines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HLTHY404D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emergency procedures for hyperbaric chamber</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HLTHY505D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the maintenance of hyperbaric systems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HLTHY506D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Identify and respond to risks associated with hyperbaric therapy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w:t>
            </w:r>
            <w:r w:rsidRPr="007443A7">
              <w:t>IN301C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Comply with infection control policies and procedures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HLTIN302C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Process reusable instruments and equipment in health 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HLTIN402C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infection control standards in office practice settings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HLTIN403C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and monitor infection control policy and procedures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HLTIN504D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the control of infection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HLTKIN401C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a kinesiology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HLTKIN402B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Plan the kinesiology session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HLTKIN403B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kinesiology assessment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HLTKIN404B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the kinesiology health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HLTKIN405B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kinesiology balances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HLTKIN506B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an advanced kinesiology health assessment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HLTKIN507B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an advanced kinesiolog</w:t>
            </w:r>
            <w:r w:rsidRPr="007443A7">
              <w:t>y session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HLTKIN508B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Apply an advanced kinesiology assessment framework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HLTKIN509B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and evaluate kinesiology balances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HLTMAMP401C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clinical measurements in a medical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HLTFA311A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HLTMAMP402B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clinical procedures in a medical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HLTFA311A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HLTMAMP404B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Maintain medication stocks in a medical practice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HLTMAMP405B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Coordinate effective functioning of a medical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HLTMAMP406C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emergency clients in a medical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HLTFA311A</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HLTMAMP407B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a coordinated approach to client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HLTMAMP408B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Administer the information management system of a medical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HLTMAMP409B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Handle specimens in a medical pr</w:t>
            </w:r>
            <w:r w:rsidRPr="007443A7">
              <w:t>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HLTMI301B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client flow and client information management in medical imaging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HLTMI302B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the medical imaging professional</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HLTMS201D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Collect and manage linen stock at user-location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HLTMS203D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routine stock maintenance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HLTMS204D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Handle and move equipment, goods, mail and furniture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HLTMS206D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general cleaning tasks in a clinical setting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HLTMS207D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Handle medical gases safely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HLTMS208D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Handle waste in a health care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HLTMT303D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a mortuary service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HLTMT304D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autopsy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HLTMT305D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and record tissue sample collection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HLTMT306D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Maintain, clean and store autopsy equipment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w:t>
            </w:r>
            <w:r w:rsidRPr="007443A7">
              <w:t>LTMT307B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location to achieve low bacteria status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HLTMT310D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Collect, preserve and store post mortem samples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HLTMT407D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Assist with special autopsy techniques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HLTMT304D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HLTMT408D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Assist with forensic autopsy techniques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HLTMT304D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HLTMT409D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Assist in the development of procedures for mortuary services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HLTMT303D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HLTMT411C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Screen tissue donors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HLTMT412B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Receive, store and track evidence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HLTMT416C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Collect pathology specimens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HLTMT514C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Procure and store tissues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HLTMT515C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Manage compliance with mortuary standards and regulations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HLTNA301D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assistance to nutrition and dietetic services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HLTNA302D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and evaluate meals and menus to meet recommended dietary guidelines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HLTNA303D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and modify meals and menus according to nutrition care plans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HLTNA304D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meals and menus to meet cultural and religious needs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HLTNA305D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food services in menu and meal order processing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HLTNAT601D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naturopathic tre</w:t>
            </w:r>
            <w:r w:rsidRPr="007443A7">
              <w:t>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HLTNAT602D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western herbal medicine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HLTNAT603D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naturopathic nutritional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HLTNAT604C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acute homœopathic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HLTNAT605C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naturopathic treatment strategy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HLTNAT606C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naturopathic health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HLTNAT607D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work within a naturopathic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HLTNAT608C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naturopathic diagnostic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HLTNAT609</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a naturopathic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HLTNE401D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electroencephalography (EEG)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HLTNE405D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care and maintenance of neurophysiology equipment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HLTNE602D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evoked potentials recording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HLTNE401D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HLTNE604D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nerve conduction studies and electromyography (EMG)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w:t>
            </w:r>
            <w:r w:rsidRPr="007443A7">
              <w:t>401D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HLTNE606D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intra-operative neurophysiology monitoring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HLTNE401D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HLTNE607D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long term electroencephalography (EEG) monitoring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HLTNE401D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HLTNE608D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polysomnographic recording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HLTNE401D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HLTNUT601C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literature research findings to clinical practice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HLTNUT602C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specialised nutritional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HLTNUT603B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a nutritional medicine diagnostic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HLTNUT604C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work within a clinical nutritional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HLTNUT605B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nutritional medicine health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HLTNUT606B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the nutritional treatment strategy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HLTNUT607C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nutritional medicine treatment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HLTNUT608B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specialised nutritional medicine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HLTNUT609C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Prepare and dispense nutritional and dietary supplements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HLTNUT610B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basic dietary advice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HLTOHC408B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fluoride varnish</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HLTOPD401C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Work effectively in the ophthalmic industry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HLTOPD402C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edging a</w:t>
            </w:r>
            <w:r w:rsidRPr="007443A7">
              <w:t xml:space="preserve">nd fitting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HLTOPD403C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Dispense optical appliances and services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HLTOPD404C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Dispense atypical prescriptions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HLTOPD401C, HLTOPD403C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HLTOPD405C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Market and promote optical products and services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HLTOPD407C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workshop skills and place orders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HLTOPD401B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HLTOPT401C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technical procedures for the production of ophthalmic appliances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HLTOPT404C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good manufacturing processes in the ophthalmic industry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HLTOPT405B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implementation of good manufacturing practice in the ophthalmic industry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HLTOPT406B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Edge and fit ophthalmic appliances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HLTOPT407C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surface coatings to ophthalmic lenses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HLTPAT301D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Receive and prepare pathology specimens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r w:rsidRPr="007443A7">
              <w:t xml:space="preserv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HLTPAT302D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microbiology testing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HLTPAT303D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Transport specimens and blood products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HLTPAT304D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Collect pathology specimens other than blood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HLTPAT305D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efficiently within a pathology and specimen collection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HLTPAT306D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blood collection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HLTPAT308D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Identify and respond to clinical risks associated with pathology specimen collection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HLTPAT315C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donor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HLTPAT316C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Pack and consign blood products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HLTPAT317C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Operate effectively within a pathology testing environment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HLTPAT407D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electrocardiography (ECG)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HLTPAT409D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intravenous cannulation for sample collection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HLTPAT410D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Collect pathology specimens other than blood for specialised testing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HLTPAT304D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HLTPAT411D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blood collection for specialised testing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HLTPAT306D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HLTPAT412D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Collect arterial blood samples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HLTPAT413D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pathology procedures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HLTPAT414D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Measure spirometry/flow volume loop</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HLTPAT419C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pathology tests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HLTPAT420C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specialist and technically difficult collections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HLTPH301C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pharmacy technician duties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HLTPH305A</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Maintain pharmaceutical imprest stock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HLTPH307A</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Pack pharmaceutical products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HLTPH312B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Procure, store and maintain pharmaceutical products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HLTPH313B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Distribute pharmaceutical pro</w:t>
            </w:r>
            <w:r w:rsidRPr="007443A7">
              <w:t>ducts in a health setting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HLTPH316A</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dispensing of prescriptions and medication orders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HLTPH315A</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Procure, store, maintain and distribute pharmaceutical stock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HLTPH408A</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small-scale compounding and labelling of pharmaceutical products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HLTPH410C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batch and work sheets and labels for compounding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HLTPH411A</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assistance in dispensary administration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HLTPH409A</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small-scale compound</w:t>
            </w:r>
            <w:r w:rsidRPr="007443A7">
              <w:t xml:space="preserve">ing and labelling  of aseptic pharmaceutical products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HLTPH418A</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pharmacists by collecting information for clients and other health professionals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HLTPH419A</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pharmacists in the collection and presentation of workplace data and information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HLTPM501B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Manage in a health care business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HLTPM502B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health billing and accounting system</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HLTPO301D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in prosthetics and or</w:t>
            </w:r>
            <w:r w:rsidRPr="007443A7">
              <w:t>thotics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HLTPO303C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Fabricate upper and lower extremity prostheses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HLTPO304D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Fabricate spinal, upper and lower extremity orthoses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HLTPO305D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Modify footwear</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HLTPO306C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Participate in prosthetic and orthotic service provision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HLTPOP213C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community processes for ongoing repair and maintenance of health hardware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HLTPOP214D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basic repairs and maintenance to health hardware and fixtures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HLTPOP216D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and maintain septic or on-site systems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HLTPOP217D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and maintain sewerage or effluent systems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HLTPOP218D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and maintain water supply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HLTPOP220C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and maintain rubbish collection and disposal systems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HLTPOP301C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in the population health sect</w:t>
            </w:r>
            <w:r w:rsidRPr="007443A7">
              <w:t>or</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working with the community to identify health needs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population health project planning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evaluating a population health project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Establish agent of disease transmission and mode of control</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information and support on environmental health issues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HLTPOP310C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and maintain dog health in the community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HLTPOP311C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Identify land care issu</w:t>
            </w:r>
            <w:r w:rsidRPr="007443A7">
              <w:t>es as they relate to health</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HLTPOP315C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Ensure provision of functional, durable health hardware items in home and community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HLTPOP319C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testing and interpretation of results of community water supply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HLTPOP321C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monito</w:t>
            </w:r>
            <w:r w:rsidRPr="007443A7">
              <w:t xml:space="preserve">ring food storage and handling procedures in the community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HLTPOP322C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 disaster plan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HLTPOP401C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a population health database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HLTPOP402C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Assess readiness for and effect behaviour change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HLTPOP403C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information on smoking and smoking cessation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HLTPOP404C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interventions to clients who are nicotine dependent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HLTPOP405C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media to disseminate information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HLTPOP406C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Utilise an interpreter</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HLTPOP407C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population health competencies in other people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HLTPOP409C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Identify pest control strategies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HLTPOP412C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 plan of action to address land care issues in the community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HLTPOP311C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HLTPOP501C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a population health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HLTPOP502C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 the community to identify health needs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HLTPOP503C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 population health project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HLTPOP504C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Evaluate a population health project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HLTPOP505C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Build capacity to promote health</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HLTPOP508C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Write a grant application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HLTPOP523C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 disaster plan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HLTRAH301C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visits to remote communities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HLTRAH302C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home visits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HLTREF501B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a reflexology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HLTREF502C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for a</w:t>
            </w:r>
            <w:r w:rsidRPr="007443A7">
              <w:t xml:space="preserve"> reflexology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HLTREF503C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reflexology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HLTREF504B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and evaluate reflexology treatments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HLTREM401D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a massage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HLTREM406C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massage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HLTREM407C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massage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HLTREM408C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massage assessment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HLTREM409C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massage health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HLTREM502C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remedial massage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HLTREM503C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remedial massage treatment strategy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HLTREM504C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remedial massage assessment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HLTREM505C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remedial massage health assessment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HLTREM510B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specialised remedial massage treatments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HLTREM502C, HLTREM503C, HLTREM504C, HLTREM505C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HLTREM511B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remedia</w:t>
            </w:r>
            <w:r w:rsidRPr="007443A7">
              <w:t>l massage treatment for women and children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HLTREM512C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remedial massage treatments within a corporate setting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HLTREM513C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remedial massage treatment to athletes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HLTRNL601C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the client with chronic kidney disease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HLTEN519C or HLTAHW606B</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HLTRNL602C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and management of the client undergoing peritoneal dialysis therapy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HLTRNL601C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HLTRNL603C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care and support to client in renal replacement therapy in community setting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HLTRNL601C and HLTRNL602C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w:t>
            </w:r>
            <w:r w:rsidRPr="007443A7">
              <w:t>LTRNL604C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and management of the client undergoing haemodialysis therapy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HLTRNL601C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HLTSHU501C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oriental therapies assessment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HLTSHU504C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Plan the shiatsu therapy treatment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HLTSHU505C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oriental therapies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HLTSHU506D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specific shiatsu therapy assessment and care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HLTSHU507C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HLTSHU507C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shiatsu therapy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HLTSHU508D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a shiatsu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HLTSHU509C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personal health and awareness as a professional responsibility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HLTSHU510C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shiatsu therapy health assessment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HLTSHU511C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Apply shiatsu therapy assessment framework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HLTSL401D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environment for sleep studies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HLTSL402D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client for sleep study procedure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HLTSL403D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diagnostic sleep study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HLTSL404D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treatment sleep study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HLTSL408D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home based assessments for sleep studies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HLTSL505D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Analyse and interpret recording of sleep study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HLTSL401D, HLTSL402D, HLTSL403D, HLTSL404D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HLTSL506D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specialised procedures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HLTSL507C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care and maintenance of sleep study and monitoring equipment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HLTSTE301D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reusable medical equipment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HLTSTE302D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Inspect and pack items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HLTSTE308C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HLTSTE303D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Sterilise loads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HLTSTE306D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Manage sterile stock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HLTSTE307C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Disinfect re-usable medical devices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 HLTSTE301D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HLTSTE308C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Care for surgical instruments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HLTSTE301C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HLTSTE407C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availability and effectiveness of reusable medical devices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HLTSTE408C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effectiveness of reprocessing of reusable medical devices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HLTSTE409C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effective stea</w:t>
            </w:r>
            <w:r w:rsidRPr="007443A7">
              <w:t>m steriliser function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HLTSTE407C, HLTSTE408C</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HLTSTE410B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effective cleaning functions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HLTSUP401B</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Supervise in a health setting</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HLTTCM501C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TCM remedial massage (An Mo Tui Na) assessment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HLTTCM502D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TCM remedial massage (An Mo Tui Na) health assessment </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HLTTCM503D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TCM remedial massage (An Mo Tui Na) treatment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HLTTCM504C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traumatology treatment within a TCM remedial massage (An Mo Tui Na)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HLTTCM505C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TCM Remedial Massage (An Mo Tui Na) treatment for women and children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HLTTCM506E</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TCM remedial massage (An Mo Tui Na) framework</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HLTTCM507</w:t>
            </w:r>
            <w:r w:rsidRPr="007443A7">
              <w:lastRenderedPageBreak/>
              <w:t>C</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 xml:space="preserve">Plan TCM remedial massage (An Mo Tui </w:t>
            </w:r>
            <w:r w:rsidRPr="007443A7">
              <w:lastRenderedPageBreak/>
              <w:t>Na) treatment strategy</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HLTTEC301D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X-Ray machine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None</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HLTTEC302D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X-Ray support equipment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HLTTEC303D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X-Ray film processor</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HLTTEC304D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X-Ray examination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HLTTEC305D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records for X-Ray operation</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HLTTH301D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theatre support services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HLTTH302D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equipment support in an acute care environment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HLTTH303D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Identify and move to maintain a sterile field</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HLTIN301D</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HLTTH404D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routine care and handling of equipment within the operating</w:t>
            </w:r>
            <w:r w:rsidRPr="007443A7">
              <w:t xml:space="preserve"> suite</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None </w:t>
            </w:r>
          </w:p>
        </w:tc>
      </w:tr>
      <w:tr w:rsidR="00000000"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HLTTH405D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preparation of clients for operative procedures</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HLTAP401B </w:t>
            </w:r>
          </w:p>
        </w:tc>
      </w:tr>
      <w:tr w:rsidR="00000000" w:rsidRPr="007443A7" w:rsidTr="001001ED">
        <w:tc>
          <w:tcPr>
            <w:tcW w:w="1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HLTTH406D</w:t>
            </w:r>
          </w:p>
        </w:tc>
        <w:tc>
          <w:tcPr>
            <w:tcW w:w="43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intra-operative equipment and technical support</w:t>
            </w:r>
          </w:p>
        </w:tc>
        <w:tc>
          <w:tcPr>
            <w:tcW w:w="27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None </w:t>
            </w:r>
          </w:p>
        </w:tc>
      </w:tr>
    </w:tbl>
    <w:p w:rsidR="001001ED" w:rsidRDefault="001001ED" w:rsidP="007443A7">
      <w:pPr>
        <w:pStyle w:val="BodyText"/>
      </w:pPr>
    </w:p>
    <w:p w:rsidR="001001ED" w:rsidRDefault="001001ED" w:rsidP="007443A7">
      <w:pPr>
        <w:pStyle w:val="BodyText"/>
      </w:pPr>
    </w:p>
    <w:p w:rsidR="00000000" w:rsidRPr="007443A7" w:rsidRDefault="001001ED" w:rsidP="007443A7">
      <w:pPr>
        <w:pStyle w:val="SuperHeading"/>
      </w:pPr>
      <w:bookmarkStart w:id="10" w:name="O_589415"/>
      <w:bookmarkStart w:id="11" w:name="_Toc394309182"/>
      <w:bookmarkEnd w:id="10"/>
      <w:r w:rsidRPr="007443A7">
        <w:t>Imported Units of Competency in HLT07 Health Training Package</w:t>
      </w:r>
      <w:bookmarkEnd w:id="11"/>
    </w:p>
    <w:tbl>
      <w:tblPr>
        <w:tblW w:w="0" w:type="auto"/>
        <w:tblLayout w:type="fixed"/>
        <w:tblCellMar>
          <w:left w:w="62" w:type="dxa"/>
          <w:right w:w="62" w:type="dxa"/>
        </w:tblCellMar>
        <w:tblLook w:val="0000" w:firstRow="0" w:lastRow="0" w:firstColumn="0" w:lastColumn="0" w:noHBand="0" w:noVBand="0"/>
      </w:tblPr>
      <w:tblGrid>
        <w:gridCol w:w="2038"/>
        <w:gridCol w:w="3947"/>
        <w:gridCol w:w="2912"/>
      </w:tblGrid>
      <w:tr w:rsidR="00000000" w:rsidTr="001001ED">
        <w:trPr>
          <w:tblHeader/>
        </w:trPr>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BodyText"/>
            </w:pPr>
            <w:r w:rsidRPr="007443A7">
              <w:rPr>
                <w:rStyle w:val="SpecialBold"/>
              </w:rPr>
              <w:t>Unit Code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BodyText"/>
            </w:pPr>
            <w:r w:rsidRPr="007443A7">
              <w:rPr>
                <w:rStyle w:val="SpecialBold"/>
              </w:rPr>
              <w:t>Unit Title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Origin Training Package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AHCCCF402A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Report on project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AHCCCF414A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approaches to include cultural and human diversity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AHCCHM201A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chemicals under supervision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AHCCHM303A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and apply chemicals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w:t>
            </w:r>
            <w:r w:rsidRPr="007443A7">
              <w:t>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AHCCHM304A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Transport, handle and store chemicals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AHCINF204A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Fabricate and repair metal or plastic structures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AHCMOM204A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operational maintenance of machinery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AHCMOM302A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machinery and equipment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w:t>
            </w:r>
            <w:r w:rsidRPr="007443A7">
              <w:t xml:space="preserve">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AHCNSY202A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Tend nursery plants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AHCNSY306A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propagation plan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AHC10 </w:t>
            </w:r>
            <w:r w:rsidRPr="007443A7">
              <w:t>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AHCPGD201A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Plant trees and shrubs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AHCPMG201A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Treat weeds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AHC10 Agriculture, Horticulture and </w:t>
            </w:r>
            <w:r w:rsidRPr="007443A7">
              <w:lastRenderedPageBreak/>
              <w:t>Conservation and La</w:t>
            </w:r>
            <w:r w:rsidRPr="007443A7">
              <w:t>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AHCPMG202A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Treat plant pests, diseases and disorders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AHCPMG301A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Control weeds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AHCPMG30</w:t>
            </w:r>
            <w:r w:rsidRPr="007443A7">
              <w:t>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Control plant pests, diseases and disorders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AHCTRF302A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Establish turf</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AHCTRF303A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 grassed area maintenance program</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AHC10 Agriculture, Horticulture and Conservation and Land Management V2.1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AURS241608A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Carry out cash and/or credit/funds transfer transactions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AUR05 Automotive Industry Retail, Service and Repair V2.3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BSBADM10</w:t>
            </w:r>
            <w:r w:rsidRPr="007443A7">
              <w:t>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business equipment and resources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BSBADM311A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business resources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BSBADM409A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Coordinate business resources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BSBADM502B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meetings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w:t>
            </w:r>
            <w:r w:rsidRPr="007443A7">
              <w:t>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BSBADV507B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 media plan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BSBADV509A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Create mass print media advertisements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BSBADV510A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Create mass electronic media advertisements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BSBATSIW515C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Secure fundin</w:t>
            </w:r>
            <w:r w:rsidRPr="007443A7">
              <w:t>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V5</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BSBAUD402B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Participate in a quality audit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BSBAUD503B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Lead a quality audit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BSBAUD504B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Report on a quality audit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BSBCCO301B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multiple information systems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BSBCMM201A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Communicate in the workplace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BSBCMM401A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Make a presentation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BSBCUS201B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a service to customers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BSBCUS301B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and monitor a service to customers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BSBCUS401B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Coordinate implementation of customer service strategies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BSBCUS402B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Address customer needs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BSBCUS403B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w:t>
            </w:r>
            <w:r w:rsidRPr="007443A7">
              <w:t>lement customer service standards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BSBCUS501C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quality customer service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BSBFIA301A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financial records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BSBFIA402A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Report on financial activity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BSBFIM501A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Manage budgets and financial plans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BSBFLM303C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effective workplace relationships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BSBFLM305C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operational plan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BSBFLM309C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continuous improvement systems and processes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BSBFLM312C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team effectiveness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BSBHRM401A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Review human resources functions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BSBHRM402A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Recruit, </w:t>
            </w:r>
            <w:r w:rsidRPr="007443A7">
              <w:t>select and induct staff</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BSBHRM502A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human resources management information systems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BSBHRM503B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performance management systems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BSBHRM505B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remuneration and employee benefits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BSBHRM506A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recruitment selection and induction processes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BSBHRM507A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separation or termination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BSBHRM509A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reha</w:t>
            </w:r>
            <w:r w:rsidRPr="007443A7">
              <w:t>bilitation or return to work programs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BSBINM201A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Process and maintain workplace information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BSBINM202A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Handle mail</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BSBINM301A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Organise workplace information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BSBINM401A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workplace information system</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BSBINM501A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an information or knowledge management system</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BSBINM601A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knowledge and information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w:t>
            </w:r>
            <w:r w:rsidRPr="007443A7">
              <w:t>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BSBINN201A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workplace innovation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BSBINN301A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Promote innovation in a team environment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BSBINN601B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organisational change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BSBITU101A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a personal computer</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BSBITU201A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Produce simple word processed documents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BSBITU202A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Create and use spreadsheets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BSBITU306A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Design and produce business documents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BSBLED401A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Develop teams and individuals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BSBLED501A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Develop a workplace learning environment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BSBMED301B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Interpret and apply medical terminology appropriately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w:t>
            </w:r>
            <w:r w:rsidRPr="007443A7">
              <w:t>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BSBMED302B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and process medical accounts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BSBMED303B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patient records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BSBMED305B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the principles of confidentiality, privacy and security within the medical environment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BSBMED401B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patient record keeping system</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BSBMGT402A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operational plan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w:t>
            </w:r>
            <w:r w:rsidRPr="007443A7">
              <w:t>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BSBMGT403A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continuous improvement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BSBMGT502B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people performance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BSBMGT515A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operational plan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BSBMGT516C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continuous improvement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BSBMGT605B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leadership across the organisation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BSBMGT608C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innovation and continuous improvement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BSBMGT616A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and implement strategic plans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w:t>
            </w:r>
            <w:r w:rsidRPr="007443A7">
              <w:t>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BSBMGT617A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and implement a business plan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BSBMKG413A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Promote products and services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BSBMKG501B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Identify and evaluate marketing opportunities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BSBMKG502B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Establish and adjust the marketing mix</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BSBMKG514A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and monitor marketing activities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BSBMKG608A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Develop organisational marketing </w:t>
            </w:r>
            <w:r w:rsidRPr="007443A7">
              <w:lastRenderedPageBreak/>
              <w:t>objectives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 xml:space="preserve">BSB07 Business Services </w:t>
            </w:r>
            <w:r w:rsidRPr="007443A7">
              <w:lastRenderedPageBreak/>
              <w:t>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BSBPMG510A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projects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BSBPUR501C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implement and review purchasing strategies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BSBRES401A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Analyse and present research information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BSBRKG301B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Control records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w:t>
            </w:r>
            <w:r w:rsidRPr="007443A7">
              <w:t xml:space="preserve">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BSBRKG303B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Retrieve information from records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BSBRKG401B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Review the status of a record</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BSBRKG402B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information from and about records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BSBRKG403C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Set up a business or records system for a small business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BSBRKG502B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and monitor business or records systems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BSBRSK401A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Identify risk and apply risk management processes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BSB07 Business Services </w:t>
            </w:r>
            <w:r w:rsidRPr="007443A7">
              <w:t>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BSBRSK501A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risk</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BSBSUS501A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workplace policy and procedures for sustainability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BSBWOR202A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Organise and complete daily work activities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BSBWOR203B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with others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BSBWOR204A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business technology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BSBWOR301B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Organise personal work priorities and development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BSBWOR401A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Establish effective workplace relationships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BSBWOR402A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Promote team effectiveness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BSBWOR404B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work priorities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BSBWOR501B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personal work priorities and professi</w:t>
            </w:r>
            <w:r w:rsidRPr="007443A7">
              <w:t>onal development</w:t>
            </w:r>
            <w:r w:rsidRPr="007443A7">
              <w:rPr>
                <w:rStyle w:val="Emphasis"/>
              </w:rPr>
              <w:t xml:space="preserve">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BSBWOR502B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Ensure team effectiveness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BSBWRK410A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industrial relations procedures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BSBWRK509A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Manage industrial relations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BSBWRT301A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Write simple documents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BSB07 Business Services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CHCAC317A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older people to maintain their independence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CHCAC318B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with older people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CHCAC319A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to people living with dementia</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CHCAC412A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services to older people with complex needs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CHCAD504B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advocacy and representation services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w:t>
            </w:r>
            <w:r w:rsidRPr="007443A7">
              <w:t xml:space="preserve">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CHCAD603B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systems advocacy services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CHCADMIN508B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limited budgets and financial accountabilities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CHCADMIN604B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the finances, accounts and resources of an organisation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CHCAOD201D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for alcohol and other drugs work</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CHCAOD402B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in the alcohol and other drugs sector</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CHCAOD406E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 clients who are intoxicated</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w:t>
            </w:r>
            <w:r w:rsidRPr="007443A7">
              <w:t>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CHCAOD407E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needle and syringe services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CHCAOD408B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Assess needs of clients with alcohol and/or other drugs issues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CHCAOD409E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alcohol and/or other drug withdrawal services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CHCAOD510B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with clients with complex alcohol and/or other drugs issues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CHCAOD511C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advanced interventions to meet the ne</w:t>
            </w:r>
            <w:r w:rsidRPr="007443A7">
              <w:t>eds of clients with alcohol and/or other drug issues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CHCCD307D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community resources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CHCCD401E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community participation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CHCCD402B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and provide commun</w:t>
            </w:r>
            <w:r w:rsidRPr="007443A7">
              <w:t>ity education projects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CHCCD412B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a community development framework</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CHCCD413E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specific communities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CHCCD505E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community resources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CHCCD508D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community action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CHCCD509C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community leadership</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CHCCD514B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community development strategies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CHCCD606C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Establish and develop community organisations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CHCCD615A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and implement community development strategies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CHCCD618B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the development of community capacity to manage place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w:t>
            </w:r>
            <w:r w:rsidRPr="007443A7">
              <w:t>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CHCCD619B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Establish and maintain community, government and business partnerships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CHCCH225A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to work in social housing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CHCCH301C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in social housing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CHCCHILD401B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Identify and respond to children and young people at risk</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CHCCHILD404B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the rights and safety of children and young people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CHCCM401D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case m</w:t>
            </w:r>
            <w:r w:rsidRPr="007443A7">
              <w:t>anagement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CHCCM402E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Establish and monitor a case plan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CHCCM503C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facilitate and monitor all aspects of case management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CHCCM504D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Promote high quality case management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CHCCN305B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care for babies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CHCCOM201C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Communicate with people accessing the services of the organisation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CHCCOM302D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Communica</w:t>
            </w:r>
            <w:r w:rsidRPr="007443A7">
              <w:t>te appropriately with clients and colleagues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CHCCOM403A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targeted communication skills to build relationships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CHCCOM504B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implement and promote effective workplace communication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CHCCS305C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clients with medication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CHCCS311D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and monitor services to clients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CHCCS400C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a relevant legal and ethical framework</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w:t>
            </w:r>
            <w:r w:rsidRPr="007443A7">
              <w:t>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CHCCS401C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responsible behaviour</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CHCCS403C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brief intervention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CHCCS416B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Assess and provide services for clients with complex needs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CHCCS419C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services to clients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CHCCS422B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Respond holistically to client issues and refer appropriately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CHCCS427B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adult learning and development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CHCCS503B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implement and review services and programs to meet client needs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CHCCS521B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Assess and respond to individuals at risk of suicide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CHCCS604B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Manage the delivery of quality services </w:t>
            </w:r>
            <w:r w:rsidRPr="007443A7">
              <w:lastRenderedPageBreak/>
              <w:t>to clients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CHC08 Community </w:t>
            </w:r>
            <w:r w:rsidRPr="007443A7">
              <w:lastRenderedPageBreak/>
              <w:t>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CHCCSL501A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within a structured counselling framework</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CHCCSL503B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the counselling relationship</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CHCCSL507</w:t>
            </w:r>
            <w:r w:rsidRPr="007443A7">
              <w:t>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clients in decision-making processes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CHCCSL509A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Reflect and improve upon counselling skills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CHCCW402C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a case work strategy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CHCCW503A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intensively with clients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CHCDFV301A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Recognise and respond appropriately to domestic and family violence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CHCDFV402C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own professional development in responding to domestic and family viole</w:t>
            </w:r>
            <w:r w:rsidRPr="007443A7">
              <w:t>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CHCDFV403C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crisis intervention and support to those experiencing domestic and family violence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CHCDFV404C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Promote community awareness of domestic and family violence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CHCDFV406C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domestic and family violence support in Aboriginal and Torres Strait Islander communities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CHCDFV408C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to children affected by domestic and family violence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w:t>
            </w:r>
            <w:r w:rsidRPr="007443A7">
              <w:t>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CHCDFV505C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Counsel clients affected by domestic and family violence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CHCDFV510D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workplace debriefing and support processes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CHCDIS220B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for disability work</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CHCDIS301C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Work effectively with people with a disability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CHCDIS313A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people with disabilities who are ageing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CHCDIS507C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Design and adapt surroundings to group r</w:t>
            </w:r>
            <w:r w:rsidRPr="007443A7">
              <w:t>equirements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CHCGROUP201C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the activities of existing groups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CHCGROUP302D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group activities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CHCGROUP403D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and conduct group activities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CHCHC311C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Work effectively in home and community care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CHCIC301E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Interact effectively with children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CHCICS301B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to meet personal care needs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w:t>
            </w:r>
            <w:r w:rsidRPr="007443A7">
              <w: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CHCICS302B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Participate in the implementation of individualised plans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CHCICS303A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individual health and emotional well being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CHCINF302D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the organisation’</w:t>
            </w:r>
            <w:r w:rsidRPr="007443A7">
              <w:t>s information systems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CHCINF303B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information requirements in the community sector</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CHCINF403E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Coordinate information systems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CHCINF505D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Meet statutory and organisation information requirements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CHCINF606D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information strategically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CHCLLN403A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Identify clients with language, literacy and numeracy needs and respond effectively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w:t>
            </w:r>
            <w:r w:rsidRPr="007443A7">
              <w:t>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CHCMH301C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in mental health</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CHCMH408C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interventions to meet the needs of consumers with mental health and AOD issues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CHCMH409A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consumer,</w:t>
            </w:r>
            <w:r w:rsidRPr="007443A7">
              <w:t xml:space="preserve"> family and carer participation in the recovery process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CHCMH411A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with people with mental health issues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CHCMH504E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a range of services to people with mental health issues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CHCNET301D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Participate in networks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CHCNET402B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Establish and maintain effective networks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CHCNET404B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Facilitate links with other services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w:t>
            </w:r>
            <w:r w:rsidRPr="007443A7">
              <w:t>HCNET503D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new networks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CHCOHC303B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Use basic oral health screening tools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CHCOHC401A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Inform and encourage clients and groups to understand and achieve good oral health</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w:t>
            </w:r>
            <w:r w:rsidRPr="007443A7">
              <w:t xml:space="preserve">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CHCOHC402A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clients and groups to learn practical aspects of oral health care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CHCOHC404A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Recognise and respond to signs and symptoms that may indicate oral health </w:t>
            </w:r>
            <w:r w:rsidRPr="007443A7">
              <w:lastRenderedPageBreak/>
              <w:t>issues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CHCOHC406B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or assist with oral hygiene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CHCOHC407B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and manage use of basic oral health products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CHCORG201C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Follow policies, procedures and programs of the organisation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CHCORG303C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Participate effectively in the work environment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CHCORG322B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implementation of service delivery strategy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CHCORG405E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an effective work environment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CHCORG423C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Maintain quality service delivery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CHCORG428A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Reflect on and improve own professional practice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CHCORG506E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Coordinate the work environment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CHCORG525D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Recruit and co-ordinate volunteers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CHCORG529B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coaching and motivation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CHCORG607D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workplace issues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CHCORG609D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w:t>
            </w:r>
            <w:r w:rsidRPr="007443A7">
              <w:t>e projects and strategies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CHCORG611C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Lead and develop others in a community sector workplace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CHCORG619D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quality of organisation’s service delivery outcomes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CHCORG620D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Promote and represent the service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CHCORG621D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Act as a resource to other services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CHCORG626B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a service level agreement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CHCORG627B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mentoring supp</w:t>
            </w:r>
            <w:r w:rsidRPr="007443A7">
              <w:t>ort to colleagues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CHCPA402B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for and provide care services using a palliative approach</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CHCPOL301B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Participate in policy development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CHCPOL402C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policy development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CHCPOL403C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research activities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CHCPOL504B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and implement policy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CHCPOL505B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research activities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w:t>
            </w:r>
            <w:r w:rsidRPr="007443A7">
              <w:t>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CHCPROM401C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Share health information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CHCPROM502B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health promotion and community intervention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CHCRF301E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with families to care for the child</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CHCSD512C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Act as a resource to workers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CHCTC302B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client-centred telephone counselling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CHCTC403B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telephone counselling in crisis situations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CHCTC404B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competent suicide intervention in a telephone counselling context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CHCWHS312A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Follow safety procedures for direct care work</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CHCYTH301E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Work effectively </w:t>
            </w:r>
            <w:r w:rsidRPr="007443A7">
              <w:t>with young people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CHCYTH402C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with young people in the youth work context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CHCYTH403C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young people to create opportunities in their lives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CHCYTH404E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Support young people in crisis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CHCYTH407E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Respond to critical situations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CHCYTH501A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and implement procedures to enable young people to address their needs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w:t>
            </w:r>
            <w:r w:rsidRPr="007443A7">
              <w:t>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CHCYTH505E</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youth programs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CHCYTH506B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services for young people appropriate to their needs and circumstances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CHCYTH511B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with young people and their families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CHCYTH608D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service response to young people in crisis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CHC08 Community Services V4</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CPPCMN3001B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Participate in environmentally sustainable work practices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CPP07 Property Services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CPPCMN4001A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workplace policy and  procedure for sustainable work practices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CPP07 Property Services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CPPCMN4002A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Implement and monitor environmentally sustainable work </w:t>
            </w:r>
            <w:r w:rsidRPr="007443A7">
              <w:lastRenderedPageBreak/>
              <w:t>practices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CPP07 Property Services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CUFWRT301A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Write content for a range of media</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CUF07 </w:t>
            </w:r>
            <w:r w:rsidRPr="007443A7">
              <w:t>Screen and Media</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CUFWRT403A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Write narration and current affairs material</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CUF07 Screen and Media</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CULMS410A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research assistance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 CUL04 Museum and Library/ Information Services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FNSICGEN305B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daily financial/business records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FSN04 Financial Services Training Package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LGACOM407B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finances within a budget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LGA04 Local Government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LGACOM502B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Devise and conduct community consultations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LGA04 Local Government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LGACOM503B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a budget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LGA04 Local Government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LGAEHRH</w:t>
            </w:r>
            <w:r w:rsidRPr="007443A7">
              <w:t>502B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immunisation programs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LGA04 Local Government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LGAEHRH506B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premises to minimise the spread of infectious diseases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LGA04 Local Government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LGAEHRR501C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council’s responsibilities in food safety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LGA04 Local Government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LGAEHRW505B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strategies to minimise the impacts of waste on the environment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LGA04 Local Government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LGAEHRW507A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and coordinate a waste collection / recycling service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LGA04 Local Government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LGAEHRW601B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waste management audits and</w:t>
            </w:r>
            <w:r w:rsidRPr="007443A7">
              <w:t xml:space="preserve"> assess needs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LGA04 Local Government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LMTGN2005B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minor maintenance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LMTGN2006B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test or inspection to check product quality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LMTGN2008B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Coordinate work of team or section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LMTGN2010B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BodyText"/>
            </w:pPr>
            <w:r w:rsidRPr="007443A7">
              <w:t>Perform tasks to support</w:t>
            </w:r>
          </w:p>
          <w:p w:rsidR="00000000" w:rsidRDefault="001001ED" w:rsidP="007443A7">
            <w:pPr>
              <w:pStyle w:val="BodyText"/>
              <w:rPr>
                <w:lang w:val="en-NZ"/>
              </w:rPr>
            </w:pPr>
            <w:r w:rsidRPr="007443A7">
              <w:t>production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LMTGN3001B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Control production in a section of a textiles, clothing and footwear enterprise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LMTGN3005B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tasks to assist production operations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LMTGN4005A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and implement production within a work area</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LMTLA2002A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washing machines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LMTLA2003A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Control washing machine operation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LMTLA2004A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linen rewash</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LMTLA2005A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hydro ext</w:t>
            </w:r>
            <w:r w:rsidRPr="007443A7">
              <w:t>ractor</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LMTLA2006A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conditioning and drying processes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LMTLA2007A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Finish products for despatch</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LMTLA2008A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Repair damaged laundry items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LMTLA2009A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Inspect, fold and pack theatre linen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LMTLA2010A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products for storage or despatch</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LMT07 Textiles, Clothing and Footwear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w:t>
            </w:r>
            <w:r w:rsidRPr="007443A7">
              <w:t>EM04011B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Produce polymer patterns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MEM04015B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Develop and manufacture vacuum forming moulds and associated equipment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MEM05004C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routine oxy acetylene welding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MEM05005B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Carry out mechanical cutting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MEM05006C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brazing and/or silver soldering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 V6</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MEM05010C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fabrication, forming and shaping techniques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MEM05012C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w:t>
            </w:r>
            <w:r w:rsidRPr="007443A7">
              <w:t>rm routine manual metal arc welding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MEM05019D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Weld using gas tungsten arc welding process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MEM05020C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advanced welding using gas tungsten arc welding process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MEM05026C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Apply welding principles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MEM06007B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basic incidental heat/quenching, tempering and annealing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MEM07005C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general machining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MEM08010B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Manually f</w:t>
            </w:r>
            <w:r w:rsidRPr="007443A7">
              <w:t xml:space="preserve">inish/polish materials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MEM09002B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Interpret technical drawing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MEM10002B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Terminate and connect electrical wiring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MEM12001B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Use comparison and basic measuring devices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MEM12002B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electrical/electronic measurement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MEM12023A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Perform engineering measurements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MEM12024A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computations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MEM14004A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Plan to undertake a routine task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MEM14005A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Plan a complete activity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MEM15024A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Apply quality procedures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MEM16006A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Organise and communicate information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w:t>
            </w:r>
            <w:r w:rsidRPr="007443A7">
              <w:t xml:space="preserve">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MEM16008A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Interact with computing</w:t>
            </w:r>
            <w:r w:rsidRPr="007443A7">
              <w:rPr>
                <w:rStyle w:val="Emphasis"/>
              </w:rPr>
              <w:t xml:space="preserve"> </w:t>
            </w:r>
            <w:r w:rsidRPr="007443A7">
              <w:t>technology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MEM16013A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in a self-directed team</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MEM18001C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Use hand tools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MEM18002B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Use power tools/hand held operations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MEM18003C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Use tools for precision work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MEM18004B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Maintain and overhaul mechanical equipment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MEM18006C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Repair and fit engineering components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MEM18030B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Diagnose and rectify low voltage electrical systems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MEM05 Metal and Engineering</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MSL924002A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laboratory application software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MSL925001A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Analyse da</w:t>
            </w:r>
            <w:r w:rsidRPr="007443A7">
              <w:t>ta and report results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MSL934002A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quality system and continuous improvement processes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MSL935001A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Monitor the quality of test results and data</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MSL953001A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Receive and prepare samples for testing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MSL973002A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working solutions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MSL973003A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culture media</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MSL973004A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aseptic techniques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w:t>
            </w:r>
            <w:r w:rsidRPr="007443A7">
              <w:t>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MSL973007A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microscopic examination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MSL974006A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biological procedures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MSL974011A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tissue and cell cultures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MSL975001A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microbiological tests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MSL975002A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haematological tests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MSL975003A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histological tests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MSL975004A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chemical pathology tests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MSL09 Laboratory </w:t>
            </w:r>
            <w:r w:rsidRPr="007443A7">
              <w:t>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MSL975006A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immunohaematological tests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MSL975013A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tissue and cell culture techniques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MSL975014A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molecular biology tests and procedures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MSL09 Laboratory Operations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PRMCC01A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hot water extraction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PRMCC03A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Use dry foam shampoo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PRMCC04A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dry absorbent compound</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PRMCC05A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wet foam shampoo</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PRMCC07A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basic stain removal</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a hard floor surface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Restore a hard floor surface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Replace a hard floor finish</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a carpeted floor</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PRMCL09B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glass surfaces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PRMCL10B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ceiling surfaces and fittings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PRMCL13B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window coverings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PRMCL14B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a ‘cl</w:t>
            </w:r>
            <w:r w:rsidRPr="007443A7">
              <w:t>ean room’ environment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PRMCL15B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furniture and fittings and room dressing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PRMCL16B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Wash furniture and fittings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PRMCL17B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a wet area</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PRMCL19B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Remove waste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PRMCL20B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using pressure washing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PRMCL22B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Organise and monitor cleaning operations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PRMCL33B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for safe and efficient cleaning activities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PRMCL35B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Maintain a cleaning storage area</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PRMCL37A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external surfaces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PRM04 Asset Maintenance</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PSPMNGT605B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diversity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PSP04 Public Sector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PSPPM402B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Manage simple projects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PSP04 Public Sector V3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PUACOM005B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Foster a positive organisational image in the community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PUACOM007B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Liaise with other organisations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PUADEFEO101D</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safely with explosive ordnance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V8.1</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PUAEME001B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emergency care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PUAEME002C</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Manage injuries at emergency incident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PUAFIR201B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Prevent injury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PUASAR001B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Participate in a rescue operation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PUASAR002B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Undertake road accident rescue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PUASAR003B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technical rescue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PUASAR004B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vertical rescue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PUASAR005B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confined space rescue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PUASAR006B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trench rescue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PUASAR007B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structural collapse rescue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PUASAR008B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Search as a member of a land search team</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PUASAR009B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Participate in an aquatic rescue operation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PUA00 Public Safety V7</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SIFMWK003A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and sterilise mortuary items and equipment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SIF08 Funeral Services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SIRPDIS001A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Accept prescriptions and deliver medicine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SIR07 Retail services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SIRPDIS002A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Deliver prescription medicines to customers outside the pha</w:t>
            </w:r>
            <w:r w:rsidRPr="007443A7">
              <w:t>rmacy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SIR07 Retail services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SIRPDIS003A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in dispensary operations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SIR07 Retail services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SIRXSLS001A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Sell products and services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SIR07 Retail services</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SISCAQU307A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advanced water rescues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SIS10 Sport, Fitness and Recreation V1.3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SISCAQU308A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Instruct water familiarisation, buoyancy and mobility skills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SIS10 Sport, Fitness and Recreation V1.3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SISCAQU311A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Foster the development of infants and toddlers in an aquatic environment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SIS10 Sport, Fitness and Recreation V1.3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SISCAQU312A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participants with a disability during aquatic activities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SIS10 Sport, Fitness and Recreation V1.3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SISCCRO303A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and conduct a recreation program for older persons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SIS10 Sport, Fitness and Recreation V1.3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SISCCRO304A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Plan and conduct disability </w:t>
            </w:r>
            <w:r w:rsidRPr="007443A7">
              <w:t>recreation programs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SIS10 Sport, Fitness and Recreation V1.3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SISFFIT417A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Undertake long term exercise programming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SIS10 Sport, Fitness and Recreation V1.3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SITHCCC001B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Organise and prepare food</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SITHCCC002A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Pres</w:t>
            </w:r>
            <w:r w:rsidRPr="007443A7">
              <w:t>ent food</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SITHCCC003B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Receive and store kitchen supplies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SITHCCC004B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and maintain kitchen premises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V2.3</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SITHCCC005A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Use basic methods of cookery</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SITHCCC006A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appetisers and salads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SITHCCC007A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sandwiches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SITHCCC008A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stocks, sauces and soups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SIT07 Tourism, Hospitality </w:t>
            </w:r>
            <w:r w:rsidRPr="007443A7">
              <w:lastRenderedPageBreak/>
              <w:t>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 xml:space="preserve">SITHCCC009A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vegetables, fruit, eggs and farinaceous dishes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SITHCCC029A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Prepare foods according to dietary and cultural needs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w:t>
            </w:r>
            <w:r w:rsidRPr="007443A7">
              <w:t xml:space="preserve"> Tourism,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SITHCCC032A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cook-chill production processes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SITXFSA001A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Implement food safety procedures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SITXHRM003A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Roster staff</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w:t>
            </w:r>
            <w:r w:rsidRPr="007443A7">
              <w:t>,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SITXINV001A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Receive and store stock</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SITXINV002A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Control and order stock</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SITXOHS002A </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Follow workplace hygiene procedures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SIT07 Tourism, Hospitality and Events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SRCAQU008B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the principles of movement in water to aquatic activities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SRC04 Community Recreation</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SRFFIT004B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Develop basic fitness programs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SRF04 Fitness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SRFFIT005B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basic</w:t>
            </w:r>
            <w:r w:rsidRPr="007443A7">
              <w:t xml:space="preserve"> exercise science to exercises instruction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SRF04 Fitness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SRXGOV004B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with the Board of an organisation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SRS03 Sport industry</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TAEASS301B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assessment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TAE10 Training and Education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TAEASS401B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Plan assessment activities and </w:t>
            </w:r>
            <w:r w:rsidRPr="007443A7">
              <w:t>processes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TAE10 Training and Education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TAEASS402B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Assess competence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TAE10 Training and Education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TAEASS403B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Participate in assessment validation</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TAE10 Training and </w:t>
            </w:r>
            <w:r w:rsidRPr="007443A7">
              <w:lastRenderedPageBreak/>
              <w:t>Education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lastRenderedPageBreak/>
              <w:t>TAEASS502B</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Design and develop assessment tools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TAE10 Training and Education V2</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TAEDEL301A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work skill instruction </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TAE10 Training and Education</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TAEDEL401A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organise and deliver group-based learning</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TAE10 Training and Education</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TAEDEL402A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Plan, organise and facilitate learning in the work</w:t>
            </w:r>
            <w:r w:rsidRPr="007443A7">
              <w:t>place</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TAE10 Training and Education</w:t>
            </w:r>
          </w:p>
        </w:tc>
      </w:tr>
      <w:tr w:rsidR="00000000"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TLID1001A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Shift materials safely using manual handling methods</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TLI10 Transport and Logistics</w:t>
            </w:r>
          </w:p>
        </w:tc>
      </w:tr>
      <w:tr w:rsidR="00000000" w:rsidRPr="007443A7" w:rsidTr="001001ED">
        <w:tc>
          <w:tcPr>
            <w:tcW w:w="20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TLID2010A</w:t>
            </w:r>
          </w:p>
        </w:tc>
        <w:tc>
          <w:tcPr>
            <w:tcW w:w="39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Operate a forklift</w:t>
            </w:r>
          </w:p>
        </w:tc>
        <w:tc>
          <w:tcPr>
            <w:tcW w:w="29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BodyText"/>
            </w:pPr>
            <w:r w:rsidRPr="007443A7">
              <w:t>TLI10 Transport and Logistics</w:t>
            </w:r>
          </w:p>
        </w:tc>
      </w:tr>
    </w:tbl>
    <w:p w:rsidR="001001ED" w:rsidRDefault="001001ED" w:rsidP="007443A7">
      <w:pPr>
        <w:pStyle w:val="BodyText"/>
      </w:pPr>
    </w:p>
    <w:p w:rsidR="001001ED" w:rsidRDefault="001001ED" w:rsidP="007443A7">
      <w:pPr>
        <w:pStyle w:val="BodyText"/>
      </w:pPr>
    </w:p>
    <w:p w:rsidR="00000000" w:rsidRPr="007443A7" w:rsidRDefault="001001ED" w:rsidP="007443A7">
      <w:pPr>
        <w:pStyle w:val="SuperHeading"/>
      </w:pPr>
      <w:bookmarkStart w:id="12" w:name="O_589414"/>
      <w:bookmarkStart w:id="13" w:name="_Toc394309183"/>
      <w:bookmarkEnd w:id="12"/>
      <w:r w:rsidRPr="007443A7">
        <w:t>Summary mapping of HLT07 Version 4.0 Health Training Package to HLT07 Version 5.1 Health Training Package</w:t>
      </w:r>
      <w:bookmarkEnd w:id="13"/>
    </w:p>
    <w:tbl>
      <w:tblPr>
        <w:tblW w:w="0" w:type="auto"/>
        <w:tblCellMar>
          <w:left w:w="62" w:type="dxa"/>
          <w:right w:w="62" w:type="dxa"/>
        </w:tblCellMar>
        <w:tblLook w:val="0000" w:firstRow="0" w:lastRow="0" w:firstColumn="0" w:lastColumn="0" w:noHBand="0" w:noVBand="0"/>
      </w:tblPr>
      <w:tblGrid>
        <w:gridCol w:w="2217"/>
        <w:gridCol w:w="2955"/>
        <w:gridCol w:w="4137"/>
        <w:gridCol w:w="1182"/>
      </w:tblGrid>
      <w:tr w:rsidR="00000000" w:rsidTr="001001ED">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rsidP="007443A7">
            <w:pPr>
              <w:pStyle w:val="BodyText"/>
            </w:pPr>
            <w:r w:rsidRPr="007443A7">
              <w:rPr>
                <w:rStyle w:val="SpecialBold"/>
              </w:rPr>
              <w:t>HLT07 Version 4</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rsidP="007443A7">
            <w:pPr>
              <w:pStyle w:val="BodyText"/>
            </w:pPr>
            <w:r w:rsidRPr="007443A7">
              <w:rPr>
                <w:rStyle w:val="SpecialBold"/>
              </w:rPr>
              <w:t>HLT07 Version 5.1</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rsidP="007443A7">
            <w:pPr>
              <w:pStyle w:val="BodyText"/>
            </w:pPr>
            <w:r w:rsidRPr="007443A7">
              <w:rPr>
                <w:rStyle w:val="SpecialBold"/>
              </w:rPr>
              <w:t>Comments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r w:rsidRPr="007443A7">
              <w:rPr>
                <w:rStyle w:val="SpecialBold"/>
              </w:rPr>
              <w:t>E/N</w:t>
            </w:r>
          </w:p>
        </w:tc>
      </w:tr>
      <w:tr w:rsidR="00000000" w:rsidTr="001001ED">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Pr="007443A7" w:rsidRDefault="001001ED">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1001ED" w:rsidP="007443A7">
            <w:pPr>
              <w:pStyle w:val="BodyText"/>
              <w:rPr>
                <w:lang w:val="en-NZ"/>
              </w:rPr>
            </w:pPr>
            <w:r w:rsidRPr="007443A7">
              <w:rPr>
                <w:rStyle w:val="SpecialBold"/>
              </w:rPr>
              <w:t>New Units</w:t>
            </w:r>
          </w:p>
        </w:tc>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1001ED" w:rsidP="007443A7">
            <w:pPr>
              <w:pStyle w:val="BodyText"/>
              <w:rPr>
                <w:lang w:val="en-NZ"/>
              </w:rPr>
            </w:pP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HLTAHW430A Provide information and support around cancer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New unit  -Addition of new unit around cancer awareness for Aboriginal and/or Torres Strait Islander Health workers:</w:t>
            </w:r>
          </w:p>
          <w:p w:rsidR="00000000" w:rsidRPr="007443A7" w:rsidRDefault="001001ED" w:rsidP="007443A7">
            <w:pPr>
              <w:pStyle w:val="ListBullet"/>
            </w:pPr>
            <w:r w:rsidRPr="007443A7">
              <w:t>Added as an elective in:</w:t>
            </w:r>
          </w:p>
          <w:p w:rsidR="00000000" w:rsidRDefault="001001ED" w:rsidP="007443A7">
            <w:pPr>
              <w:pStyle w:val="ListBullet"/>
              <w:rPr>
                <w:lang w:val="en-NZ"/>
              </w:rPr>
            </w:pPr>
            <w:r w:rsidRPr="007443A7">
              <w:t>HLT44007Certificate IV in Aboriginal and/or Torres Strait Islander Primary Health (Community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HLTAHW431A Provide information and support to women with breast cancer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New unit - Addition of new unit around breast cancer awareness for Aboriginal and/or Torres Strait Islander Health workers:</w:t>
            </w:r>
          </w:p>
          <w:p w:rsidR="00000000" w:rsidRPr="007443A7" w:rsidRDefault="001001ED" w:rsidP="007443A7">
            <w:pPr>
              <w:pStyle w:val="ListBullet"/>
            </w:pPr>
            <w:r w:rsidRPr="007443A7">
              <w:t>Added as an elective in:</w:t>
            </w:r>
          </w:p>
          <w:p w:rsidR="00000000" w:rsidRPr="007443A7" w:rsidRDefault="001001ED" w:rsidP="007443A7">
            <w:pPr>
              <w:pStyle w:val="ListBullet"/>
            </w:pPr>
            <w:r w:rsidRPr="007443A7">
              <w:t>HLT43907Certificate IV in Aborigina</w:t>
            </w:r>
            <w:r w:rsidRPr="007443A7">
              <w:t>l and/or Torres Strait Islander Primary Health Care (Practice)</w:t>
            </w:r>
          </w:p>
          <w:p w:rsidR="00000000" w:rsidRPr="007443A7" w:rsidRDefault="001001ED" w:rsidP="007443A7">
            <w:pPr>
              <w:pStyle w:val="ListBullet"/>
            </w:pPr>
            <w:r w:rsidRPr="007443A7">
              <w:t>HLT52107 Diploma of Aboriginal and/or Torres Strait Islander Primary Health Care (Practice)</w:t>
            </w:r>
          </w:p>
          <w:p w:rsidR="00000000" w:rsidRDefault="001001ED" w:rsidP="007443A7">
            <w:pPr>
              <w:pStyle w:val="ListBullet"/>
              <w:rPr>
                <w:lang w:val="en-NZ"/>
              </w:rPr>
            </w:pPr>
            <w:r w:rsidRPr="007443A7">
              <w:t>HLT52207 Diploma of Aboriginal and/or Torres Strait Islander Primary Health (Community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Bullet"/>
            </w:pPr>
            <w:r w:rsidRPr="007443A7">
              <w:t>HLTP</w:t>
            </w:r>
            <w:r w:rsidRPr="007443A7">
              <w:t xml:space="preserve">H312B Procure, store and maintain pharmaceutical products </w:t>
            </w:r>
          </w:p>
          <w:p w:rsidR="00000000" w:rsidRDefault="001001ED" w:rsidP="007443A7">
            <w:pPr>
              <w:pStyle w:val="ListBullet"/>
              <w:rPr>
                <w:lang w:val="en-NZ"/>
              </w:rPr>
            </w:pPr>
            <w:r w:rsidRPr="007443A7">
              <w:t>HLTPH313B Distribute pharmaceutical products in a health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HLTPH315A Procure, store, maintain and distribute pharmaceutical stock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New Unit – Combined competency outcomes from HLTPH312B and HL</w:t>
            </w:r>
            <w:r w:rsidRPr="007443A7">
              <w:t>TPH313B.</w:t>
            </w:r>
          </w:p>
          <w:p w:rsidR="00000000" w:rsidRPr="007443A7" w:rsidRDefault="001001ED" w:rsidP="007443A7">
            <w:pPr>
              <w:pStyle w:val="ListBullet"/>
            </w:pPr>
            <w:r w:rsidRPr="007443A7">
              <w:t xml:space="preserve">Addition of  new unit  into HLT31412 Certificate III in Hospital/Health Services Pharmacy Support </w:t>
            </w:r>
          </w:p>
          <w:p w:rsidR="00000000" w:rsidRPr="007443A7" w:rsidRDefault="001001ED" w:rsidP="007443A7">
            <w:pPr>
              <w:pStyle w:val="BodyText"/>
            </w:pP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r w:rsidRPr="007443A7">
              <w:rPr>
                <w:rStyle w:val="SpecialBold"/>
              </w:rPr>
              <w:t>New Skills Sets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Ear and hearing health skills set for Aboriginal and/or Torres Strait Islander health workers:</w:t>
            </w:r>
          </w:p>
          <w:p w:rsidR="00000000" w:rsidRPr="007443A7" w:rsidRDefault="001001ED" w:rsidP="007443A7">
            <w:pPr>
              <w:pStyle w:val="ListBullet"/>
            </w:pPr>
            <w:r w:rsidRPr="007443A7">
              <w:t>HLTAHW418B Provide information and strategies in hearing and ear health</w:t>
            </w:r>
          </w:p>
          <w:p w:rsidR="00000000" w:rsidRPr="007443A7" w:rsidRDefault="001001ED" w:rsidP="007443A7">
            <w:pPr>
              <w:pStyle w:val="ListBullet"/>
            </w:pPr>
            <w:r w:rsidRPr="007443A7">
              <w:t>HLTAU402D Conduct screening hearing tests for industrial hearing loss</w:t>
            </w:r>
          </w:p>
          <w:p w:rsidR="00000000" w:rsidRPr="007443A7" w:rsidRDefault="001001ED" w:rsidP="007443A7">
            <w:pPr>
              <w:pStyle w:val="ListBullet"/>
            </w:pPr>
            <w:r w:rsidRPr="007443A7">
              <w:t>HLTAU501D Conduct screening hearing tests for children</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Skills Set in V5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r w:rsidRPr="007443A7">
              <w:rPr>
                <w:rStyle w:val="SpecialBold"/>
              </w:rPr>
              <w:t>Amendments to qualifications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HLT41807 Certificate IV in Pathology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HLT41812 Certificate IV in Pathology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Amended qualification  in V5 -  to  better cover work roles in the area of collection and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HLT31407 Certificate III in Hospital/Health Services Pharmacy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HLT31412 Certificate III in Hospital/Health Services Pharmacy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Updated in V5 </w:t>
            </w:r>
          </w:p>
          <w:p w:rsidR="00000000" w:rsidRPr="007443A7" w:rsidRDefault="001001ED" w:rsidP="007443A7">
            <w:pPr>
              <w:pStyle w:val="ListBullet"/>
            </w:pPr>
            <w:r w:rsidRPr="007443A7">
              <w:t xml:space="preserve">change to qualification description </w:t>
            </w:r>
          </w:p>
          <w:p w:rsidR="00000000" w:rsidRPr="007443A7" w:rsidRDefault="001001ED" w:rsidP="007443A7">
            <w:pPr>
              <w:pStyle w:val="ListBullet"/>
            </w:pPr>
            <w:r w:rsidRPr="007443A7">
              <w:t>changes to packaging rules, removal of one core unit</w:t>
            </w:r>
          </w:p>
          <w:p w:rsidR="00000000" w:rsidRPr="007443A7" w:rsidRDefault="001001ED" w:rsidP="007443A7">
            <w:pPr>
              <w:pStyle w:val="ListBullet"/>
            </w:pPr>
            <w:r w:rsidRPr="007443A7">
              <w:t xml:space="preserve">by deleting HLTPH301C, merging HLTPH3112B and HLTPH313B to HLTPH315A and adding </w:t>
            </w:r>
            <w:r w:rsidRPr="007443A7">
              <w:t>HLTWHS300A</w:t>
            </w:r>
          </w:p>
          <w:p w:rsidR="00000000" w:rsidRPr="007443A7" w:rsidRDefault="001001ED" w:rsidP="007443A7">
            <w:pPr>
              <w:pStyle w:val="ListBullet"/>
            </w:pPr>
            <w:r w:rsidRPr="007443A7">
              <w:t>deletion of group A OHS (WHS) electives</w:t>
            </w:r>
          </w:p>
          <w:p w:rsidR="00000000" w:rsidRDefault="001001ED" w:rsidP="007443A7">
            <w:pPr>
              <w:pStyle w:val="ListBullet"/>
              <w:rPr>
                <w:lang w:val="en-NZ"/>
              </w:rPr>
            </w:pPr>
            <w:r w:rsidRPr="007443A7">
              <w:t>addition of elective group: BSBINM301A, BSBITU202A, HLTPH408A, HLTPH409A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HLT40507 Certificate IV in Hospital/Health Services Pharmacy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HLT40512 Certificate IV in Hospital/Health Services Pharmacy</w:t>
            </w:r>
            <w:r w:rsidRPr="007443A7">
              <w:t xml:space="preserve">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Updated in V5 </w:t>
            </w:r>
          </w:p>
          <w:p w:rsidR="00000000" w:rsidRPr="007443A7" w:rsidRDefault="001001ED" w:rsidP="007443A7">
            <w:pPr>
              <w:pStyle w:val="ListBullet"/>
            </w:pPr>
            <w:r w:rsidRPr="007443A7">
              <w:t>change to qualification description</w:t>
            </w:r>
          </w:p>
          <w:p w:rsidR="00000000" w:rsidRPr="007443A7" w:rsidRDefault="001001ED" w:rsidP="007443A7">
            <w:pPr>
              <w:pStyle w:val="ListBullet"/>
            </w:pPr>
            <w:r w:rsidRPr="007443A7">
              <w:t>change s to entry requirements</w:t>
            </w:r>
          </w:p>
          <w:p w:rsidR="00000000" w:rsidRPr="007443A7" w:rsidRDefault="001001ED" w:rsidP="007443A7">
            <w:pPr>
              <w:pStyle w:val="ListBullet"/>
            </w:pPr>
            <w:r w:rsidRPr="007443A7">
              <w:t>changes to packaging rules, removal of one core unit</w:t>
            </w:r>
          </w:p>
          <w:p w:rsidR="00000000" w:rsidRPr="007443A7" w:rsidRDefault="001001ED" w:rsidP="007443A7">
            <w:pPr>
              <w:pStyle w:val="ListBullet"/>
            </w:pPr>
            <w:r w:rsidRPr="007443A7">
              <w:t>r</w:t>
            </w:r>
            <w:r w:rsidRPr="007443A7">
              <w:t>eduction of core units from 10 to 9 by deleting BSBMED301B, HLTIN301C, HLTOHS300B, HLTPH410C and adding CHCORG428A and HLTWHS401A</w:t>
            </w:r>
          </w:p>
          <w:p w:rsidR="00000000" w:rsidRPr="007443A7" w:rsidRDefault="001001ED" w:rsidP="007443A7">
            <w:pPr>
              <w:pStyle w:val="ListBullet"/>
            </w:pPr>
            <w:r w:rsidRPr="007443A7">
              <w:t>deletion of group A OHS (WHS) electives</w:t>
            </w:r>
          </w:p>
          <w:p w:rsidR="00000000" w:rsidRDefault="001001ED" w:rsidP="007443A7">
            <w:pPr>
              <w:pStyle w:val="ListBullet"/>
              <w:rPr>
                <w:lang w:val="en-NZ"/>
              </w:rPr>
            </w:pPr>
            <w:r w:rsidRPr="007443A7">
              <w:t>addition of elective group: BSBINM301A, BSBITU202A, BSBITU303A, BSBITU306A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HLT20907</w:t>
            </w:r>
            <w:r w:rsidRPr="007443A7">
              <w:t xml:space="preserve"> Certificate II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HLT20912 Certificate II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HLT21007 Certificate II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HLT21012 Certificate II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HLT21107 Certificate II in Emergency Medical Service First Response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HLT21112 Certificate II in Emergency Medical Service First </w:t>
            </w:r>
            <w:r w:rsidRPr="007443A7">
              <w:t>Response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HLTFA412A Apply advanced first aid</w:t>
            </w:r>
          </w:p>
          <w:p w:rsidR="00000000" w:rsidRDefault="001001ED" w:rsidP="007443A7">
            <w:pPr>
              <w:pStyle w:val="BodyText"/>
              <w:rPr>
                <w:lang w:val="en-NZ"/>
              </w:rPr>
            </w:pPr>
            <w:r w:rsidRPr="007443A7">
              <w:t>Updated core unit HLTFA311A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HLT21207 Certificate II in Health Support Services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HLT21212 Certificate II in Health Support Services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w:t>
            </w:r>
            <w:r w:rsidRPr="007443A7">
              <w:t>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HLT21307 Certificate II in Aboriginal and/or Torres Strait Islander Primary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HLT21312 Certificate II in Aboriginal and/or Torres Strait Islander Primary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Updated in </w:t>
            </w:r>
            <w:r w:rsidRPr="007443A7">
              <w:t>V5</w:t>
            </w:r>
          </w:p>
          <w:p w:rsidR="00000000" w:rsidRDefault="001001ED" w:rsidP="007443A7">
            <w:pPr>
              <w:pStyle w:val="BodyText"/>
              <w:rPr>
                <w:lang w:val="en-NZ"/>
              </w:rPr>
            </w:pPr>
            <w:r w:rsidRPr="007443A7">
              <w:t xml:space="preserve">Updated core unit HLTFA311A Apply first aid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HLT30207 Certificate III in Non-Emergency Client Transport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HLT30212 Certificate III in Non-Emergency Client Transport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unit HLTFA412A Apply advanced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HLT30207 Certificate III in Non-Emergency Client Transport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HLT30212 Certificate III in Non-Emergency Client Transport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w:t>
            </w:r>
            <w:r w:rsidRPr="007443A7">
              <w:t>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HLT31107 Certificate III in Sterilisation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HLT31112 Certificate III in Sterilisation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HLT31507 Certificate III in Nutrition and Dietetic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HLT31512 Certificate III in Nutrition and Dietetic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HLT31807 Certificate III in Dental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HLT31812 Certificate III in Dental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core unit HL</w:t>
            </w:r>
            <w:r w:rsidRPr="007443A7">
              <w:t>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HLT31907 Certificate III in Ambulance </w:t>
            </w:r>
            <w:r w:rsidRPr="007443A7">
              <w:lastRenderedPageBreak/>
              <w:t>Communications (Call-taking)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HLT31912 Certificate III in Ambulance Communications (Call-taking)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 xml:space="preserve">Updated core unit HLTFA412A Apply </w:t>
            </w:r>
            <w:r w:rsidRPr="007443A7">
              <w:lastRenderedPageBreak/>
              <w:t>advanced first aid</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imported units in the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HLT32007 Certificate III in Mortuary Theatre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HLT32012 Certificate III in Mortuary Theatre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w:t>
            </w:r>
            <w:r w:rsidRPr="007443A7">
              <w:t>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HLT32107 Certificate III in Prosthetic/Orthotic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HLT32112 Certificate III in Prosthetic/Orthotic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HLT32207 Certificate III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HLT32212 Certificate III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HLT32307 Certificate III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HLT32312 Certificate III in Indig</w:t>
            </w:r>
            <w:r w:rsidRPr="007443A7">
              <w:t>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HLT32407 Certificate III in Allied Health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HLT32412 Certificate III in Allied Health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HLT32507 Certificate III in Health Services Assistance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HLT32512 Certificate III in Health Services Assistance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HLT32607 Certificate III in Pathology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w:t>
            </w:r>
            <w:r w:rsidRPr="007443A7">
              <w:t>612 Certificate III in Pathology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core unit HLTFA311A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HLT32707 Certificate III in Dental Laboratory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HLT32712 Certificate III in Dental Laboratory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 xml:space="preserve">Updated </w:t>
            </w:r>
            <w:r w:rsidRPr="007443A7">
              <w:t>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HLT32807 Certificate III in Health Support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HLT32812 Certificate III in Health Support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HLT32907 Certificate III in Health 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HLT32912 Certificate III in Health 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HLT33107 Certificate III in Basic Health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HLT33112</w:t>
            </w:r>
            <w:r w:rsidRPr="007443A7">
              <w:t xml:space="preserve"> Certificate III in Basic Health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HLT33207 Certificate III in Aboriginal and/or Torres Strait Islander Primary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HLT33212 Certificate III in Aboriginal and/or Torres Strai</w:t>
            </w:r>
            <w:r w:rsidRPr="007443A7">
              <w:t>t Islander Primary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HLT40307 Certificate IV in Massage Therapy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HLT40312 Certificate IV in Massage Therapy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HLT40407 Certificate IV in Health Supervision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HLT40412 Certificate IV in Health Supervision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w:t>
            </w:r>
            <w:r w:rsidRPr="007443A7">
              <w:t>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HLT41007 Certificate IV in Health Care (Ambulance)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HLT41012 Certificate IV in Health Care (Ambulance)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HLT41107 Certificate IV in Ambulance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HLT41112 Certificate IV in Ambulance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 xml:space="preserve">Clarification in wording of entry requirements </w:t>
            </w:r>
          </w:p>
          <w:p w:rsidR="00000000" w:rsidRPr="007443A7" w:rsidRDefault="001001ED" w:rsidP="007443A7">
            <w:pPr>
              <w:pStyle w:val="BodyText"/>
            </w:pPr>
            <w:r w:rsidRPr="007443A7">
              <w:t>Updated core unit HLTFA412A Apply advanced first aid</w:t>
            </w:r>
          </w:p>
          <w:p w:rsidR="00000000" w:rsidRDefault="001001ED" w:rsidP="007443A7">
            <w:pPr>
              <w:pStyle w:val="BodyText"/>
              <w:rPr>
                <w:lang w:val="en-NZ"/>
              </w:rPr>
            </w:pPr>
            <w:r w:rsidRPr="007443A7">
              <w:t>Updated unit HLTFA311A Apply first aid in the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w:t>
            </w:r>
            <w:r w:rsidRPr="007443A7">
              <w:t>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HLT41207 Certificate IV in </w:t>
            </w:r>
            <w:r w:rsidRPr="007443A7">
              <w:lastRenderedPageBreak/>
              <w:t>Ayurvedic Lifestyle Consultation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HLT41212 Certificate IV in Ayurvedic Lifestyle </w:t>
            </w:r>
            <w:r w:rsidRPr="007443A7">
              <w:lastRenderedPageBreak/>
              <w:t>Consultation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Updated in V5</w:t>
            </w:r>
          </w:p>
          <w:p w:rsidR="00000000" w:rsidRPr="007443A7" w:rsidRDefault="001001ED" w:rsidP="007443A7">
            <w:pPr>
              <w:pStyle w:val="BodyText"/>
            </w:pPr>
            <w:r w:rsidRPr="007443A7">
              <w:t xml:space="preserve">Updated core unit HLTFA311A Apply </w:t>
            </w:r>
            <w:r w:rsidRPr="007443A7">
              <w:lastRenderedPageBreak/>
              <w:t>first aid</w:t>
            </w:r>
          </w:p>
          <w:p w:rsidR="00000000" w:rsidRDefault="001001ED" w:rsidP="007443A7">
            <w:pPr>
              <w:pStyle w:val="BodyText"/>
              <w:rPr>
                <w:lang w:val="en-NZ"/>
              </w:rPr>
            </w:pPr>
            <w:r w:rsidRPr="007443A7">
              <w:t>Updated core WHS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Equivalent Vocational </w:t>
            </w:r>
            <w:r w:rsidRPr="007443A7">
              <w:lastRenderedPageBreak/>
              <w:t>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HLT41307 Certificate IV in Audiometric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HLT41312 Certificate IV in Audiometric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core unit HLTFA311A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HLT41407 Certificate IV in Cast Technology</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HLT41412 Certificate IV</w:t>
            </w:r>
            <w:r w:rsidRPr="007443A7">
              <w:t xml:space="preserve"> in Cast Technology</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Clarification in wording of entry requirements</w:t>
            </w:r>
          </w:p>
          <w:p w:rsidR="00000000" w:rsidRDefault="001001ED" w:rsidP="007443A7">
            <w:pPr>
              <w:pStyle w:val="BodyText"/>
              <w:rPr>
                <w:lang w:val="en-NZ"/>
              </w:rPr>
            </w:pPr>
            <w:r w:rsidRPr="007443A7">
              <w:t xml:space="preserve"> Updated core WHS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HLT41507 Certificate IV in Hyperbaric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HLT41512 Certificate IV in Hyperbaric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HLT41707 Certificate IV in Neurophysiology Technology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HLT41712 Certificate IV in Neurophysiology Technology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HLT419</w:t>
            </w:r>
            <w:r w:rsidRPr="007443A7">
              <w:t>07 Certificate IV in Sleep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HLT41912 Certificate IV in Sleep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HLT42007 Certificate IV in Operating Theatre Technical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HLT42012 Certificate IV in Operating Theatre Technical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 Clarification in wording of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HLT42107 Certificate IV in Cardiac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HLT42112 Certificate IV in Ca</w:t>
            </w:r>
            <w:r w:rsidRPr="007443A7">
              <w:t>rdiac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HLT41407 Certificate IV in Cast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HLT41412 Certificate IV in Cast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HLT42307 Certificate IV in </w:t>
            </w:r>
            <w:r w:rsidRPr="007443A7">
              <w:lastRenderedPageBreak/>
              <w:t>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HLT42312 Certificate IV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Equivalent Vocational </w:t>
            </w:r>
            <w:r w:rsidRPr="007443A7">
              <w:lastRenderedPageBreak/>
              <w:t>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HLT42407 Certificate IV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HLT424</w:t>
            </w:r>
            <w:r w:rsidRPr="007443A7">
              <w:t>12 Certificate IV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HLT42507 Certificate IV in Allied Health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HLT42512 Certificate IV in Allied Health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HLT42607 Certificate IV in Anaesthetic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HLT42612 Certificate IV in Anaesthetic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HLT42707 Certifi</w:t>
            </w:r>
            <w:r w:rsidRPr="007443A7">
              <w:t>cate IV in Aromatherapy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HLT42712 Certificate IV in Aromatherapy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HLT42807 Certificate IV in Kinesiology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HLT42812 Certificate IV in Kinesiology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w:t>
            </w:r>
            <w:r w:rsidRPr="007443A7">
              <w:t>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HLT43007 Certificate IV in Dental Assisting</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HLT43012 Certificate IV in Dental Assisting</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 xml:space="preserve">Clarification in wording of entry requirements </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HLT43107 Certificate IV in Defence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HLT43112 Certificate IV in Defence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Updated in V5 </w:t>
            </w:r>
          </w:p>
          <w:p w:rsidR="00000000" w:rsidRDefault="001001ED" w:rsidP="007443A7">
            <w:pPr>
              <w:pStyle w:val="BodyText"/>
              <w:rPr>
                <w:lang w:val="en-NZ"/>
              </w:rPr>
            </w:pPr>
            <w:r w:rsidRPr="007443A7">
              <w:t>Updated core unit HLTFA412A Apply advanced f</w:t>
            </w:r>
            <w:r w:rsidRPr="007443A7">
              <w:t>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HLT43207 Certificate IV in Health 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HLT43212 Certificate IV in Health 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HLT43307 Certificate IV in </w:t>
            </w:r>
            <w:r w:rsidRPr="007443A7">
              <w:lastRenderedPageBreak/>
              <w:t>Medical Practice Assis</w:t>
            </w:r>
            <w:r w:rsidRPr="007443A7">
              <w: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HLT43312 Certificate IV in Medical Practice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 xml:space="preserve">Updated core unit HLTFA311A Apply </w:t>
            </w:r>
            <w:r w:rsidRPr="007443A7">
              <w:lastRenderedPageBreak/>
              <w:t>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Equivalent Vocational </w:t>
            </w:r>
            <w:r w:rsidRPr="007443A7">
              <w:lastRenderedPageBreak/>
              <w:t>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HLT43507 Certificate IV in Optical Dispensing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HLT43512 Certificate IV in Optical Dispensing</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 – changes to the number of core and elective units to comply with NQC packaging rules</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Not 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HLT43607 Certificate IV in Rehabilitation and Assis</w:t>
            </w:r>
            <w:r w:rsidRPr="007443A7">
              <w:t>tive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HLT43612 Certificate IV in Rehabilitation and Assistive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HLT43707 Certificate IV in Optical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HLT43712 Certif</w:t>
            </w:r>
            <w:r w:rsidRPr="007443A7">
              <w:t>icate IV in Optical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 – changes to the number of core and elective units to comply with NQC packaging rules</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Not 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HLT43807 Certificate IV in Sterilisation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HLT43812 Certificate IV in Sterilisation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 Clarification in wording of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HLT50107 Diploma of Traditional Chinese Medicine Remedial Massage (An Mo Tui 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HLT50112</w:t>
            </w:r>
            <w:r w:rsidRPr="007443A7">
              <w:t xml:space="preserve"> Diploma of Traditional Chinese Medicine Remedial Massage (An Mo Tui 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HLT50207 Diploma of Shiatsu and Oriental Therapies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HLT50212 Diploma of </w:t>
            </w:r>
            <w:r w:rsidRPr="007443A7">
              <w:t>Shiatsu and Oriental Therapies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HLT50407 Diploma of Paramedical Science (Ambulance)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HLT50412 Diploma of Paramedical Science (Ambulance)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 Updated core WHS units.</w:t>
            </w:r>
          </w:p>
          <w:p w:rsidR="00000000" w:rsidRDefault="001001ED" w:rsidP="007443A7">
            <w:pPr>
              <w:pStyle w:val="BodyText"/>
              <w:rPr>
                <w:lang w:val="en-NZ"/>
              </w:rPr>
            </w:pPr>
            <w:r w:rsidRPr="007443A7">
              <w:t>Clarification in wording of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HLT50507 Diploma of Dental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HLT50512 Diploma of Dental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HLT50607 Diploma of Paramedical Science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HLT50612 Diploma of Paramedical Science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HLT50707 Diploma of Hype</w:t>
            </w:r>
            <w:r w:rsidRPr="007443A7">
              <w:t>rbaric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HLT50712 Diploma of Hyperbaric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 Updated core WHS units. Clarification in wording of entry requirements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HLT50907 Diploma of Sleep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HLT50912 Diploma of Sleep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w:t>
            </w:r>
            <w:r w:rsidRPr="007443A7">
              <w:t>ted in V5. Updated core WHS units. Clarification in wording of entry requirements. Updated unit HLTFA311A Apply first aid in the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HLT51007 Diploma of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HLT51012 Diploma of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w:t>
            </w:r>
            <w:r w:rsidRPr="007443A7">
              <w:t>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HLT51107 Diploma of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HLT51112 Diploma of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HLT51607 Diploma of Nursing (Enrolled/Division 2 nursing)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HLT51612 Diploma of Nursing (Enrolled/Division 2 nursing)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core unit HLTFA311A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HLT51707 Diploma of Reflexology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HLT51712 Diploma of</w:t>
            </w:r>
            <w:r w:rsidRPr="007443A7">
              <w:t xml:space="preserve"> Reflexology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HLT51907 Diploma of Mortuary Theatre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HLT51912 Diploma of Mortuary Theatre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 Clarification in wording of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HLT52007 Diploma of Practice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HLT52012 Diploma of Practice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w:t>
            </w:r>
            <w:r w:rsidRPr="007443A7">
              <w:t>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HLT60107 Advanced Diploma of Western Herbal </w:t>
            </w:r>
            <w:r w:rsidRPr="007443A7">
              <w:lastRenderedPageBreak/>
              <w:t>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HLT60112 Advanced Diploma of Western Herbal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lastRenderedPageBreak/>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HLT60407 Advanced Diploma of Dental Prosthetic</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HLT60412 Advanced Diploma of Dental Prosthetic</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 xml:space="preserve">Clarification in wording of entry requirements </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HLT60507 Advanced Diploma of Naturopathy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HLT60512 Advanced Diploma of Naturopathy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HLT60607 Advanced Diploma of Homoeopathy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HLT60612 Advanced Dip</w:t>
            </w:r>
            <w:r w:rsidRPr="007443A7">
              <w:t>loma of Homoeopathy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HLT60707 Advanced Diploma of Ayurveda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HLT60712 Advanced Diploma of Ayurveda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HLT60807 Advanced Diploma of Neurophysiology Technology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HLT60812 Advanced Diploma of Neurophysiology Technology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w:t>
            </w:r>
            <w:r w:rsidRPr="007443A7">
              <w:t>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HLT61007 Advanced Diploma of Nutritional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HLT61012 Advanced Diploma of Nutritional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core unit HLTFA311A Apply first aid</w:t>
            </w:r>
          </w:p>
          <w:p w:rsidR="00000000" w:rsidRDefault="001001ED" w:rsidP="007443A7">
            <w:pPr>
              <w:pStyle w:val="BodyText"/>
              <w:rPr>
                <w:lang w:val="en-NZ"/>
              </w:rPr>
            </w:pPr>
            <w:r w:rsidRPr="007443A7">
              <w:t>Updated core WHS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rPr>
          <w:trHeight w:val="480"/>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r w:rsidRPr="007443A7">
              <w:rPr>
                <w:rStyle w:val="SpecialBold"/>
              </w:rPr>
              <w:t>Amended units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HLTCPR201B Perform CPR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HLTCPR211A Perform CPR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 xml:space="preserve">Unit version identifier updated, changes to competency outcomes of first aid units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HLTFA201B Provide basic emergency life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HLTFA211A Provide basic emergency life support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Unit version identifier updated, changes to competency outcomes of first aid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HLTFA301C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HLTFA311A Apply first aid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Unit version identifier updated, changes to competency outcomes of first aid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t>
            </w:r>
            <w:r w:rsidRPr="007443A7">
              <w:t>FA402C</w:t>
            </w:r>
            <w:r w:rsidRPr="007443A7">
              <w:tab/>
              <w:t>Apply advanced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HLTFA412A Apply advanced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Unit version identifier updated, changes to competency outcomes of first aid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HLTOHS200B Participate in OHS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HLTWHS200A  Participate in WHS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Changes to address new national Work Health and Safety (WHS) Bill and updated legislation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HLTOHS300B Contribute to OHS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HLTWHS300A  Contribute to WHS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Changes to address new n</w:t>
            </w:r>
            <w:r w:rsidRPr="007443A7">
              <w:t>ational Work Health and Safety (WHS) Bill and updated legislation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HLTOHS401A Maintain workplace OHS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HLTWHS401A  Maintain WHS workplace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Changes to address new national Work Health and Safety</w:t>
            </w:r>
            <w:r w:rsidRPr="007443A7">
              <w:t xml:space="preserve"> (WHS) Bill and updated legislation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HLTOHS456B Identify, assess and control OHS risk in own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HLTWHS456A  Identify, assess and control WHS risk in own 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Changes to address new national Work Health and S</w:t>
            </w:r>
            <w:r w:rsidRPr="007443A7">
              <w:t>afety (WHS) Bill and updated legislation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HLTOHS501A Manage workplace OHS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HLTWHS501A  Manage workplace WHS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Changes to address new national Work Health and Safety (WHS) Bill and updated legis</w:t>
            </w:r>
            <w:r w:rsidRPr="007443A7">
              <w:t>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HLTOHS601A Improve workplace OHS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HLTWHS601A  Improve workplace WHS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Changes to address new national Work Health and Safety (WHS) Bill and updated legislation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HLTPH301C  Undertake pharmacy technician duties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Unit removed in V5 </w:t>
            </w:r>
          </w:p>
          <w:p w:rsidR="00000000" w:rsidRDefault="001001ED" w:rsidP="007443A7">
            <w:pPr>
              <w:pStyle w:val="BodyText"/>
              <w:rPr>
                <w:lang w:val="en-NZ"/>
              </w:rPr>
            </w:pPr>
            <w:r w:rsidRPr="007443A7">
              <w:t xml:space="preserve">Units relevant essential  knowledge and skills where included into appropriate </w:t>
            </w:r>
            <w:r w:rsidRPr="007443A7">
              <w:lastRenderedPageBreak/>
              <w:t>units; HLTPH305A, HLTPH307A, HLTPH316A, HLTPH315A, HLTPH408A, HLT</w:t>
            </w:r>
            <w:r w:rsidRPr="007443A7">
              <w:t>PH411A, HLTPH409A, HLTPH418A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HLTPH304C Maintain pharmaceutical ward or imprest stock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HLTPH305A  Maintain pharmaceutical imprest stock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Competency outcome changed to include additional essential knowledge from unit HLTPH301C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HLTPH306</w:t>
            </w:r>
            <w:r w:rsidRPr="007443A7">
              <w:t>C Package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HLTPH307A Pack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Competency outcome changed to include additional essential knowledge from unit HLTPH301C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HLTPH312B Procure, store and maintain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removed in V5</w:t>
            </w:r>
          </w:p>
          <w:p w:rsidR="00000000" w:rsidRDefault="001001ED" w:rsidP="007443A7">
            <w:pPr>
              <w:pStyle w:val="BodyText"/>
              <w:rPr>
                <w:lang w:val="en-NZ"/>
              </w:rPr>
            </w:pPr>
            <w:r w:rsidRPr="007443A7">
              <w:t>Content merged with unit HLTPH313B to develop a new unit HLTPH315A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HLTPH313B Distribute pharmaceutical products in a health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removed in V5</w:t>
            </w:r>
          </w:p>
          <w:p w:rsidR="00000000" w:rsidRDefault="001001ED" w:rsidP="007443A7">
            <w:pPr>
              <w:pStyle w:val="BodyText"/>
              <w:rPr>
                <w:lang w:val="en-NZ"/>
              </w:rPr>
            </w:pPr>
            <w:r w:rsidRPr="007443A7">
              <w:t>Content merged with unit HLTPH312B to develop a new uni</w:t>
            </w:r>
            <w:r w:rsidRPr="007443A7">
              <w:t>t HLTPH315A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HLTPH314B Assist with basic dispensing of prescriptions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HLTPH316A Assist with dispensing of prescriptions and medication orders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Competency outcome changed to include additional essential knowledge from unit HLTPH301C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HLTPH407C Conduct small-scale compounding of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HLTPH408A Conduct small scale compounding and labelling of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Competency outcome changed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HLTPH410C Prepare batch and work sheets and labels for compounding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removed in V5</w:t>
            </w:r>
          </w:p>
          <w:p w:rsidR="00000000" w:rsidRDefault="001001ED" w:rsidP="007443A7">
            <w:pPr>
              <w:pStyle w:val="BodyText"/>
              <w:rPr>
                <w:lang w:val="en-NZ"/>
              </w:rPr>
            </w:pPr>
            <w:r w:rsidRPr="007443A7">
              <w:t>Content incorporated into the new units HLTPH408A and HLTPH409A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HLTPH414B Assist in dispensary </w:t>
            </w:r>
            <w:r w:rsidRPr="007443A7">
              <w:lastRenderedPageBreak/>
              <w:t>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HLTPH411A Provide assistance in dispensary</w:t>
            </w:r>
            <w:r w:rsidRPr="007443A7">
              <w:t xml:space="preserve"> </w:t>
            </w:r>
            <w:r w:rsidRPr="007443A7">
              <w:lastRenderedPageBreak/>
              <w:t>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t xml:space="preserve">Competency outcome changed to include </w:t>
            </w:r>
            <w:r w:rsidRPr="007443A7">
              <w:lastRenderedPageBreak/>
              <w:t>additional essential knowledge from unit HLTPH301C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HLTPH415B Conduct small-scale compounding of aseptic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HLTPH409A Conduct small-scale compounding and labell</w:t>
            </w:r>
            <w:r w:rsidRPr="007443A7">
              <w:t>ing of aseptic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Competency outcome changed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HLTPH416B Support pharmacists by collecting and providing specific information to/for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HLTPH418A Support pharmac</w:t>
            </w:r>
            <w:r w:rsidRPr="007443A7">
              <w:t>ists by collecting information for clients and other health professionals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Competency outcome changed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w:t>
            </w:r>
          </w:p>
        </w:tc>
      </w:tr>
      <w:tr w:rsidR="00000000" w:rsidTr="001001ED">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Pr="007443A7" w:rsidRDefault="001001ED">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ISC upgrades qualifications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1001ED" w:rsidP="007443A7">
            <w:pPr>
              <w:pStyle w:val="BodyText"/>
              <w:rPr>
                <w:lang w:val="en-NZ"/>
              </w:rPr>
            </w:pP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HLT40507 Certificate IV in Hospital/Health Services Pharmacy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HLT40507 Certificate IV in Hospital/Health Services Pharmacy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 xml:space="preserve">Clarification in wording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HLT41607 Certificate IV in Mortuary Theatre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HLT41607 -Certificate IV in Mortuary Thea</w:t>
            </w:r>
            <w:r w:rsidRPr="007443A7">
              <w:t>tre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Updated in V5 </w:t>
            </w:r>
          </w:p>
          <w:p w:rsidR="00000000" w:rsidRDefault="001001ED" w:rsidP="007443A7">
            <w:pPr>
              <w:pStyle w:val="BodyText"/>
              <w:rPr>
                <w:lang w:val="en-NZ"/>
              </w:rPr>
            </w:pPr>
            <w:r w:rsidRPr="007443A7">
              <w:t xml:space="preserve">Clarification in wording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HLT43907Certificate IV in Aboriginal and/or Torres Strait Islander Primary Health Care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HLT43907 Certificate IV in Aboriginal and/or Torres Strait Islander Primary Health Care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Pr="007443A7" w:rsidRDefault="001001ED" w:rsidP="007443A7">
            <w:pPr>
              <w:pStyle w:val="BodyText"/>
            </w:pPr>
            <w:r w:rsidRPr="007443A7">
              <w:t>Updated unit HLTFA311A Apply first aid in the entry requirements</w:t>
            </w:r>
          </w:p>
          <w:p w:rsidR="00000000" w:rsidRDefault="001001ED" w:rsidP="007443A7">
            <w:pPr>
              <w:pStyle w:val="BodyText"/>
              <w:rPr>
                <w:lang w:val="en-NZ"/>
              </w:rPr>
            </w:pPr>
            <w:r w:rsidRPr="007443A7">
              <w:t>Clarification in wording of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HLT44007 Certificate IV in Aboriginal and/or Torres Strait Islander Primary Health (Community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HLT44007  Certificate IV in Aboriginal and/or Torres Strait Islander Primary Health (Community Care)</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Updated in V5 </w:t>
            </w:r>
          </w:p>
          <w:p w:rsidR="00000000" w:rsidRDefault="001001ED" w:rsidP="007443A7">
            <w:pPr>
              <w:pStyle w:val="BodyText"/>
              <w:rPr>
                <w:lang w:val="en-NZ"/>
              </w:rPr>
            </w:pPr>
            <w:r w:rsidRPr="007443A7">
              <w:t>Clarification in wording of entry requi</w:t>
            </w:r>
            <w:r w:rsidRPr="007443A7">
              <w:t>rements Updated unit HLTFA311A Apply first aid in the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HLT50307 Diploma of Remedial Massage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HLT50307 Diploma of Remedial Massage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Updated in V5 </w:t>
            </w:r>
          </w:p>
          <w:p w:rsidR="00000000" w:rsidRDefault="001001ED" w:rsidP="007443A7">
            <w:pPr>
              <w:pStyle w:val="BodyText"/>
              <w:rPr>
                <w:lang w:val="en-NZ"/>
              </w:rPr>
            </w:pPr>
            <w:r w:rsidRPr="007443A7">
              <w:t>Clarification in wording of entry requ</w:t>
            </w:r>
            <w:r w:rsidRPr="007443A7">
              <w:t>irements Updated unit HLTFA311A Apply first aid in the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HLT51307 Diploma of Hearing Device Prescription and Evaluation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HLT51307 Diploma of Hearing Device Prescription and Evaluation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uni</w:t>
            </w:r>
            <w:r w:rsidRPr="007443A7">
              <w:t>t HLTFA311A Apply first aid in the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HLT51307Diploma of Hearing Device Prescription and Evaluation</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HLT51307 Diploma of Hearing Device Prescription and Evaluation</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Updated in V5 </w:t>
            </w:r>
          </w:p>
          <w:p w:rsidR="00000000" w:rsidRDefault="001001ED" w:rsidP="007443A7">
            <w:pPr>
              <w:pStyle w:val="BodyText"/>
              <w:rPr>
                <w:lang w:val="en-NZ"/>
              </w:rPr>
            </w:pPr>
            <w:r w:rsidRPr="007443A7">
              <w:t xml:space="preserve">Clarification in wording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HLT51407 Diploma of Aromatherapy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HLT5140 7 Diploma of Aromatherapy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unit HLTFA311A Apply first aid in the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HLT51407Diploma </w:t>
            </w:r>
            <w:r w:rsidRPr="007443A7">
              <w:lastRenderedPageBreak/>
              <w:t>of Aromatherapy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HLT51407 Diploma of </w:t>
            </w:r>
            <w:r w:rsidRPr="007443A7">
              <w:lastRenderedPageBreak/>
              <w:t>Aromatherapy</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 xml:space="preserve">Updated in V5 </w:t>
            </w:r>
          </w:p>
          <w:p w:rsidR="00000000" w:rsidRDefault="001001ED" w:rsidP="007443A7">
            <w:pPr>
              <w:pStyle w:val="BodyText"/>
              <w:rPr>
                <w:lang w:val="en-NZ"/>
              </w:rPr>
            </w:pPr>
            <w:r w:rsidRPr="007443A7">
              <w:lastRenderedPageBreak/>
              <w:t xml:space="preserve">Clarification in wording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Equivalent Vocational </w:t>
            </w:r>
            <w:r w:rsidRPr="007443A7">
              <w:lastRenderedPageBreak/>
              <w:t>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HLT51507 Diploma of Kinesiology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HLT51507 Diploma of Kinesiology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 xml:space="preserve">Clarification in wording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HLT51507 Diploma of Kinesiology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HLT51507 Diploma of Kinesiology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unit HLTFA311A Apply first aid in the entry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w:t>
            </w:r>
            <w:r w:rsidRPr="007443A7">
              <w:t>52107Diploma of Aboriginal and/or Torres Strait Islander Primary Health Care (Practice)</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HLT52107 Diploma of Aboriginal and/or Torres Strait Islander Primary Health Care (Practice)</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 xml:space="preserve">Clarification in wording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HLT52207 Diploma of Aboriginal and/or Torres Strait Islander Primary Health (Community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HLT52207Diploma of Aboriginal and/or Torres Strait Islander Primary Health (Community Care)</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 xml:space="preserve"> Clarification in wording</w:t>
            </w:r>
            <w:r w:rsidRPr="007443A7">
              <w:t xml:space="preserve">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HLT60307 Advanced Diploma of Paramedical Science (Ambulance)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HLT60307 Advanced Diploma of Paramedical Science (Ambulance)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 xml:space="preserve">Clarification in wording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w:t>
            </w:r>
            <w:r w:rsidRPr="007443A7">
              <w: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HLT60907 Advanced Diploma of Aromatic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HLT60907 Advanced Diploma of Aromatic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Updated in V5 </w:t>
            </w:r>
          </w:p>
          <w:p w:rsidR="00000000" w:rsidRDefault="001001ED" w:rsidP="007443A7">
            <w:pPr>
              <w:pStyle w:val="BodyText"/>
              <w:rPr>
                <w:lang w:val="en-NZ"/>
              </w:rPr>
            </w:pPr>
            <w:r w:rsidRPr="007443A7">
              <w:t xml:space="preserve">Clarification in wording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HLT61107 Advanced Diploma of Nursing (Enrolled/Division 2 nursing)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HLT61107 Advanced Diploma of Nursing (Enrolled/Division 2 nursing)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 xml:space="preserve">Clarification in wording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HLT61207 Advanced Diploma of </w:t>
            </w:r>
            <w:r w:rsidRPr="007443A7">
              <w:t>Aboriginal and/or Torres Strait Islander Primary Health Care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HLT61207 Advanced Diploma of Aboriginal and/or Torres Strait Islander Primary Health Care (Practice)</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Updated in V5 </w:t>
            </w:r>
          </w:p>
          <w:p w:rsidR="00000000" w:rsidRDefault="001001ED" w:rsidP="007443A7">
            <w:pPr>
              <w:pStyle w:val="BodyText"/>
              <w:rPr>
                <w:lang w:val="en-NZ"/>
              </w:rPr>
            </w:pPr>
            <w:r w:rsidRPr="007443A7">
              <w:t xml:space="preserve">Clarification in wording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w:t>
            </w:r>
            <w:r w:rsidRPr="007443A7">
              <w:t>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HLT61307 Advanced Diploma of Aboriginal and/or Torres Strait Islander Primary Health (Community Care)</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HLT61307 Advanced Diploma of Aboriginal and/or Torres Strait Islander Primary Health (Community Care)</w:t>
            </w: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Clarification in wording</w:t>
            </w:r>
            <w:r w:rsidRPr="007443A7">
              <w:t xml:space="preserve"> of entry requirements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Vocational outcome</w:t>
            </w:r>
          </w:p>
        </w:tc>
      </w:tr>
      <w:tr w:rsidR="00000000" w:rsidTr="001001ED">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vAlign w:val="bottom"/>
          </w:tcPr>
          <w:p w:rsidR="00000000" w:rsidRPr="007443A7" w:rsidRDefault="001001ED">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1001ED" w:rsidP="007443A7">
            <w:pPr>
              <w:pStyle w:val="BodyText"/>
              <w:rPr>
                <w:lang w:val="en-NZ"/>
              </w:rPr>
            </w:pPr>
            <w:r w:rsidRPr="007443A7">
              <w:rPr>
                <w:rStyle w:val="SpecialBold"/>
              </w:rPr>
              <w:t>ISC upgrades units</w:t>
            </w:r>
          </w:p>
        </w:tc>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1001ED" w:rsidP="007443A7">
            <w:pPr>
              <w:pStyle w:val="BodyText"/>
              <w:rPr>
                <w:lang w:val="en-NZ"/>
              </w:rPr>
            </w:pP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HLTAH413B Deliver and monitor a hydrotherapy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HLTAH413C Deliver and monitor a hydrotherapy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pre-requisite HLTFA311A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HLTAIN301B Assist nursing team in an acute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HLTAIN301C Assist nursing team in an acute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pre-requisite HLTFA311A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HLTAMBC401C Receive request for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HLTAMBC401D Recei</w:t>
            </w:r>
            <w:r w:rsidRPr="007443A7">
              <w:t>ve request for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pre-requisite HLTFA311A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HLTDA416B Allocate treatment appointments according to priority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HLTDA416C Allocate treatment appointments according to priority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pre-requisite HL</w:t>
            </w:r>
            <w:r w:rsidRPr="007443A7">
              <w:t>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HLTMAMP401B Assist with clinical measurements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HLTMAMP401C Assist with clinical measurements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pre-requisite HLTFA311A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HLTMAMP402B Assist with clinical procedures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HLTMAMP402C Assist with clinical procedures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pre-requisite HLTFA311A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HLTMAMP406B Manage emergency clients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HLTMAMP406C Manage emergency clients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w:t>
            </w:r>
          </w:p>
          <w:p w:rsidR="00000000" w:rsidRDefault="001001ED" w:rsidP="007443A7">
            <w:pPr>
              <w:pStyle w:val="BodyText"/>
              <w:rPr>
                <w:lang w:val="en-NZ"/>
              </w:rPr>
            </w:pPr>
            <w:r w:rsidRPr="007443A7">
              <w:t>Updated pre-requisite HLTFA311A 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Pr="007443A7" w:rsidRDefault="001001ED" w:rsidP="007443A7">
            <w:pPr>
              <w:pStyle w:val="BodyText"/>
            </w:pPr>
            <w:r w:rsidRPr="007443A7">
              <w:t xml:space="preserve">HLTDT518C Repair and modify dentures and appliances </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HLTDT518D Repair and modify dentures and appliances </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Added</w:t>
            </w:r>
            <w:r w:rsidRPr="007443A7">
              <w:t xml:space="preserve"> point to Essential Knowledge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Pr="007443A7" w:rsidRDefault="001001ED" w:rsidP="007443A7">
            <w:pPr>
              <w:pStyle w:val="BodyText"/>
            </w:pPr>
            <w:r w:rsidRPr="007443A7">
              <w:t xml:space="preserve">HLTCSD306C Respond effectively to behaviours of concern </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HLTCSD306D Respond effectively to behaviours of concern </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Changed ‘challenging behaviour’ to ‘behaviours of concern’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Pr="007443A7" w:rsidRDefault="001001ED" w:rsidP="007443A7">
            <w:pPr>
              <w:pStyle w:val="BodyText"/>
            </w:pPr>
            <w:r w:rsidRPr="007443A7">
              <w:lastRenderedPageBreak/>
              <w:t>HLTOPD402B Perform edging and fitting</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HLTOPD402C Perform edging and fitting</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Pr="007443A7" w:rsidRDefault="001001ED" w:rsidP="007443A7">
            <w:pPr>
              <w:pStyle w:val="BodyText"/>
            </w:pPr>
            <w:r w:rsidRPr="007443A7">
              <w:t>HLTOPD403B Dispense optical appliances and services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HLTOPD403C Dispense optical appliances and services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Pr="007443A7" w:rsidRDefault="001001ED" w:rsidP="007443A7">
            <w:pPr>
              <w:pStyle w:val="BodyText"/>
            </w:pPr>
            <w:r w:rsidRPr="007443A7">
              <w:t>HLTOPD402B Perform edging and fitting</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HLTOPD402C Perform edging and fitting</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Pr="007443A7" w:rsidRDefault="001001ED" w:rsidP="007443A7">
            <w:pPr>
              <w:pStyle w:val="BodyText"/>
            </w:pPr>
            <w:r w:rsidRPr="007443A7">
              <w:t>HLTOPD403B Dispense optical appliances and services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HLTOPD403C Dispense optical appliances and services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Pr="007443A7" w:rsidRDefault="001001ED" w:rsidP="007443A7">
            <w:pPr>
              <w:pStyle w:val="BodyText"/>
            </w:pPr>
            <w:r w:rsidRPr="007443A7">
              <w:t>HL</w:t>
            </w:r>
            <w:r w:rsidRPr="007443A7">
              <w:t>TOPD404B Dispense atypical prescriptions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HLTOPD404C Dispense atypical prescriptions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Pr="007443A7" w:rsidRDefault="001001ED" w:rsidP="007443A7">
            <w:pPr>
              <w:pStyle w:val="BodyText"/>
            </w:pPr>
            <w:r w:rsidRPr="007443A7">
              <w:t>HLTOPD407B Perform workshop skills and place orders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HLTOPD407C Perform workshop skills and place orders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HLTAH301B Assist with an allied health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HLTAH301C - Assist with an allied health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w:t>
            </w:r>
            <w:r w:rsidRPr="007443A7">
              <w:t>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HLTAH302C Assist with the application and removal of a plaster cast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HLTAH302D - Assist with the application and removal of a plaster cast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w:t>
            </w:r>
            <w:r w:rsidRPr="007443A7">
              <w:lastRenderedPageBreak/>
              <w:t>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HLTAH401B Deliver and monitor a client-specific exercise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HLTAH401C - Deliver and monitor a clien</w:t>
            </w:r>
            <w:r w:rsidRPr="007443A7">
              <w:t>t-specific exercise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HLTAH402B Assist with physiotherapy treatments and inter</w:t>
            </w:r>
            <w:r w:rsidRPr="007443A7">
              <w:t>ventions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HLTAH402C - Assist with physiotherapy treatments and interventions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HLTAH403</w:t>
            </w:r>
            <w:r w:rsidRPr="007443A7">
              <w:t>B Deliver and monitor exercise program for mobility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HLTAH403C - Deliver and monitor exercise program for mobility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HLTAH404B Assist with basic foot hygiene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HLTAH404C - Assist with basic foot hygiene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HLTAH405B Assist with podiatric procedures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HLTAH405C - Assist with podiatric procedures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w:t>
            </w:r>
            <w:r w:rsidRPr="007443A7">
              <w:t>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HLTAH406B Assist with podiatry assessment and exercise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HLTAH406C - Assist with podiatry assessment</w:t>
            </w:r>
            <w:r w:rsidRPr="007443A7">
              <w:t xml:space="preserve"> and exercise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HLTAH407B Assist with the rehabilitation of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HLTAH407C - Assist with the rehabilitation of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HLTAH408B Assist with the deve</w:t>
            </w:r>
            <w:r w:rsidRPr="007443A7">
              <w:t>lopment and maintenance of client functional status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HLTAH408C - Assist with the development and maintenance of client functional status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w:t>
            </w:r>
            <w:r w:rsidRPr="007443A7">
              <w:t>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HLTAH409B Conduct group sessions for individual client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HLTAH409C - Conduct group sessions for individual client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w:t>
            </w:r>
            <w:r w:rsidRPr="007443A7">
              <w:t>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HLTAH410B Support the development of speech and communication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HLTAH410C - Support the development of speech and communication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r w:rsidRPr="007443A7">
              <w:t>.</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HLTAH411B Provide support in dysphagia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HLTAH411C - Provide support in dysphagia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HLTAH412B Assist and support the use of augmentative and alternative communication s</w:t>
            </w:r>
            <w:r w:rsidRPr="007443A7">
              <w:t>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HLTAH412C - Assist and support the use of augmentative and alternative communication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w:t>
            </w:r>
            <w:r w:rsidRPr="007443A7">
              <w:t>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HLTAH413B Deliver and monitor </w:t>
            </w:r>
            <w:r w:rsidRPr="007443A7">
              <w:lastRenderedPageBreak/>
              <w:t>a hydrotherapy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HLTAH413C - Deliver and monitor a hydrotherapy </w:t>
            </w:r>
            <w:r w:rsidRPr="007443A7">
              <w:lastRenderedPageBreak/>
              <w:t>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Pr="007443A7" w:rsidRDefault="001001ED" w:rsidP="007443A7">
            <w:pPr>
              <w:pStyle w:val="BodyText"/>
            </w:pPr>
            <w:r w:rsidRPr="007443A7">
              <w:lastRenderedPageBreak/>
              <w:t>ISC upgrade changes to remove references to old OHS legislation and replace with references to new WHS legislati</w:t>
            </w:r>
            <w:r w:rsidRPr="007443A7">
              <w:t>on. No change to competency outcome.</w:t>
            </w:r>
          </w:p>
          <w:p w:rsidR="00000000" w:rsidRDefault="001001ED" w:rsidP="007443A7">
            <w:pPr>
              <w:pStyle w:val="BodyText"/>
              <w:rPr>
                <w:lang w:val="en-NZ"/>
              </w:rPr>
            </w:pPr>
            <w:r w:rsidRPr="007443A7">
              <w:t>Updated pre-requisite HLTFA311A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HLTAH414B Support the fitting of assistive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HLTAH414C - Support the fitting of assistive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w:t>
            </w:r>
            <w:r w:rsidRPr="007443A7">
              <w:t>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HLTAH415B Assist with the screening of dietary requirements and special diets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HLTAH415C - Assist with the </w:t>
            </w:r>
            <w:r w:rsidRPr="007443A7">
              <w:t>screening of dietary requirements and special diets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HLTAH420B Support the provision </w:t>
            </w:r>
            <w:r w:rsidRPr="007443A7">
              <w:t>of basic nutrition advice/education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HLTAH420C - Support the provision of basic nutrition advice/education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w:t>
            </w:r>
            <w:r w:rsidRPr="007443A7">
              <w:t>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HLTAIN301B Assist nursing team in an acute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HLTAIN301C - Assist nursing team in an acute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Pr="007443A7" w:rsidRDefault="001001ED" w:rsidP="007443A7">
            <w:pPr>
              <w:pStyle w:val="BodyText"/>
            </w:pPr>
            <w:r w:rsidRPr="007443A7">
              <w:t>ISC upgrade changes to remove references to old OHS legislation and replace with references to new WHS legislation. No change to competency outcome.</w:t>
            </w:r>
          </w:p>
          <w:p w:rsidR="00000000" w:rsidRDefault="001001ED" w:rsidP="007443A7">
            <w:pPr>
              <w:pStyle w:val="BodyText"/>
              <w:rPr>
                <w:lang w:val="en-NZ"/>
              </w:rPr>
            </w:pPr>
            <w:r w:rsidRPr="007443A7">
              <w:t>Updated pre-requisite HLTFA311A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HLTAIN302B Provide support in an acute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HLTAIN302C - Pro</w:t>
            </w:r>
            <w:r w:rsidRPr="007443A7">
              <w:t>vide support in an acute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HLTAMBAE403C Follow procedures for routine</w:t>
            </w:r>
            <w:r w:rsidRPr="007443A7">
              <w:t xml:space="preserve"> safe removal of client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HLTAMBAE403D - Follow procedures for routine safe removal of client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w:t>
            </w:r>
            <w:r w:rsidRPr="007443A7">
              <w:t>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HLTAMBAE501C Implement safe access and egress in an emergency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HLTAMBAE501D - Implement safe access and egress in an emergency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w:t>
            </w:r>
            <w:r w:rsidRPr="007443A7">
              <w:t>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HLTAMBAE504C Follow procedures for safe extrication of clients in life threatening situations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HLTAMBAE504D - Follow procedures for safe extrication of clients in life threatening situations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HLTAMBCR401B Deliver basic clinical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HLTAMBCR401C - Deliver basic clinical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HLTAMBCR502B Deliver standard clinical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HLTAMBCR502C - Deliver standard clinica</w:t>
            </w:r>
            <w:r w:rsidRPr="007443A7">
              <w:t>l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HLTAMBFC301C  Communicate with clients and colleagues to support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HLTAMBFC301D  - Communicate with clients and colleagues to support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HLTAM</w:t>
            </w:r>
            <w:r w:rsidRPr="007443A7">
              <w:t xml:space="preserve">BMA601C Manage ambulance </w:t>
            </w:r>
            <w:r w:rsidRPr="007443A7">
              <w:lastRenderedPageBreak/>
              <w:t>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HLTAMBMA601D - Manage ambulance </w:t>
            </w:r>
            <w:r w:rsidRPr="007443A7">
              <w:lastRenderedPageBreak/>
              <w:t>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lastRenderedPageBreak/>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HLTAN</w:t>
            </w:r>
            <w:r w:rsidRPr="007443A7">
              <w:t>401C Prepare the anaesthetic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HLTAN401D - Prepare the anaesthetic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r w:rsidRPr="007443A7">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HLTAN402C Prepare and assist with the preparation of the client for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HLTAN402D - Prepare and assist with the preparation of the client for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w:t>
            </w:r>
            <w:r w:rsidRPr="007443A7">
              <w:t>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HLTAN403C Provide assistance during induction and maintenance of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HLTAN403D - Provide assistance during induction and maintenance of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HLTAN404C Provide assistance during emergence phase of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HLTAN404D - Provi</w:t>
            </w:r>
            <w:r w:rsidRPr="007443A7">
              <w:t>de assistance during emergence phase of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HLTAN405C Provide assistance dur</w:t>
            </w:r>
            <w:r w:rsidRPr="007443A7">
              <w:t xml:space="preserve">ing an emergency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HLTAN405D - Provide assistance during an emergency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HLTAN408B Prov</w:t>
            </w:r>
            <w:r w:rsidRPr="007443A7">
              <w:t xml:space="preserve">ide basic care and maintenance of anaesthetic and </w:t>
            </w:r>
            <w:r w:rsidRPr="007443A7">
              <w:lastRenderedPageBreak/>
              <w:t>monitoring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HLTAN408C - Provide basic care and maintenance of anaesthetic and </w:t>
            </w:r>
            <w:r w:rsidRPr="007443A7">
              <w:lastRenderedPageBreak/>
              <w:t>monitoring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t xml:space="preserve">ISC upgrade changes to remove references to old OHS legislation and </w:t>
            </w:r>
            <w:r w:rsidRPr="007443A7">
              <w:lastRenderedPageBreak/>
              <w:t>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 xml:space="preserve">HLTAN506C Provide advanced care and maintenance of anaesthetic equipment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HLTAN506D - Provide advanced c</w:t>
            </w:r>
            <w:r w:rsidRPr="007443A7">
              <w:t xml:space="preserve">are and maintenance of anaesthetic equipment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HLTAN507C Provide assistance in anaest</w:t>
            </w:r>
            <w:r w:rsidRPr="007443A7">
              <w:t>hetic related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HLTAN507D - Provide assistance in anaesthetic related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w:t>
            </w:r>
            <w:r w:rsidRPr="007443A7">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HLTAN510B Use advanced health terminology in a professional context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HLTAN510C - Use advanced health terminology in a professional context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w:t>
            </w:r>
            <w:r w:rsidRPr="007443A7">
              <w:t>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HLTAP501B Analyse health information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HLTAP501C - Analyse health information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Pr="007443A7" w:rsidRDefault="001001ED" w:rsidP="007443A7">
            <w:pPr>
              <w:pStyle w:val="BodyText"/>
            </w:pPr>
            <w:r w:rsidRPr="007443A7">
              <w:t xml:space="preserve">ISC upgrade changes to remove references to old OHS legislation and replace with references to new WHS legislation. </w:t>
            </w:r>
          </w:p>
          <w:p w:rsidR="00000000" w:rsidRDefault="001001ED" w:rsidP="007443A7">
            <w:pPr>
              <w:pStyle w:val="BodyText"/>
              <w:rPr>
                <w:lang w:val="en-NZ"/>
              </w:rPr>
            </w:pPr>
            <w:r w:rsidRPr="007443A7">
              <w:t xml:space="preserve">ISC upgrades, no change to competency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HLTARO401B - Work within an aromatherapy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HLTARO401C - Work within an aromatherapy frame</w:t>
            </w:r>
            <w:r w:rsidRPr="007443A7">
              <w: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to reflect changes to national WHS legislation. Equivalent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HLTARO511B Provide specific aromatherapy 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HLTARO511C - Provide specific aromatherapy 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w:t>
            </w:r>
            <w:r w:rsidRPr="007443A7">
              <w:t>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HLTARO601B Manage work within an aromatic medicine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HLTARO601C - Manage work within an aromatic medicine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HLTARO606B Prepare an</w:t>
            </w:r>
            <w:r w:rsidRPr="007443A7">
              <w:t xml:space="preserve">d dispense aromatic medicine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HLTARO606C - Prepare and dispense aromatic medicine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w:t>
            </w:r>
            <w:r w:rsidRPr="007443A7">
              <w:t xml:space="preserve">LTARO607B Operate an aromatic medicine dispensary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HLTARO607C - Operate an aromatic medicine dispensary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w:t>
            </w:r>
            <w:r w:rsidRPr="007443A7">
              <w:t>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HLTART402B Identify and address specific needs within the rehabilitation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HLTART402C - Identify and address specific needs within the rehabilitation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w:t>
            </w:r>
            <w:r w:rsidRPr="007443A7">
              <w:t>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HLTART405B Install and maintain environmental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HLTART405C - Install and maintain environmental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HLTART406B Modify and maintain wheelchairs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HLTART406C - Modify and maintain wheelchairs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w:t>
            </w:r>
            <w:r w:rsidRPr="007443A7">
              <w:t xml:space="preserve">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HLTART408B Adapt, install and </w:t>
            </w:r>
            <w:r w:rsidRPr="007443A7">
              <w:lastRenderedPageBreak/>
              <w:t>construct postural seating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HLTART408C - Adapt, install and construct </w:t>
            </w:r>
            <w:r w:rsidRPr="007443A7">
              <w:t xml:space="preserve">postural </w:t>
            </w:r>
            <w:r w:rsidRPr="007443A7">
              <w:lastRenderedPageBreak/>
              <w:t>seating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lastRenderedPageBreak/>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HLTART409B Construct, adapt and install pressure management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HLTART409C - Construct, adapt and install pressure management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HLTAU402C Conduct screening hearing tests for industrial hearing loss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HLTAU402D - Conduct screening hearing tests for industrial hearing loss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w:t>
            </w:r>
            <w:r w:rsidRPr="007443A7">
              <w:t>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HLTAU403C Conduct hearing assessments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HLTAU403D - Conduct hearing assessments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w:t>
            </w:r>
            <w:r w:rsidRPr="007443A7">
              <w:t xml:space="preserve">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HLTAU501C Conduct screening hearing tests for children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HLTAU501D - Conduct screening hearing tests for children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w:t>
            </w:r>
            <w:r w:rsidRPr="007443A7">
              <w:t>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HLTAU505B Dispense and maintain hearing devices for adults and provide communication counselling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HLTAU505C - Dispense and maintain hearing devices for adults and provide communication counselling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w:t>
            </w:r>
            <w:r w:rsidRPr="007443A7">
              <w:t>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HLTAYV404C Provide ayurvedic advice on nutrition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HLTAYV404D - Provide ayurvedic advice on nutrition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w:t>
            </w:r>
            <w:r w:rsidRPr="007443A7">
              <w:lastRenderedPageBreak/>
              <w:t>replace with references to new WHS legislation. No ch</w:t>
            </w:r>
            <w:r w:rsidRPr="007443A7">
              <w:t>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HLTAYV414C Work within an ayurvedic framework for lifestyle consultants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HLTAYV414D - Work within an ayurvedic framework for lifestyle consultants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w:t>
            </w:r>
            <w:r w:rsidRPr="007443A7">
              <w:t>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HLTAYV603C Prepare and dispense ayurvedic herbal medicine - dravyaguna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HLTAYV603D - Prepare and dispense ayurvedic herbal medicine - dravyaguna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HLTAYV605C Provide ayurvedic herbal medicine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HLTAYV605D - Provide ayurvedic herbal medicine </w:t>
            </w:r>
            <w:r w:rsidRPr="007443A7">
              <w:t xml:space="preserve">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HLTAYV613C Provide ayurvedic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HLTAYV613D - Provide ayurvedic tre</w:t>
            </w:r>
            <w:r w:rsidRPr="007443A7">
              <w:t>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HLTCA401C Perform electrocardiography (ECG)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HLTCA401D - Perform electrocardio</w:t>
            </w:r>
            <w:r w:rsidRPr="007443A7">
              <w:t>graphy (ECG)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HLTCA402C Perform holter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HLTCA402D - Perform holter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legislation. No change to competency </w:t>
            </w:r>
            <w:r w:rsidRPr="007443A7">
              <w:lastRenderedPageBreak/>
              <w:t>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HLTCA403C Perform stress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HLTCA403D - </w:t>
            </w:r>
            <w:r w:rsidRPr="007443A7">
              <w:t>Perform stress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HLTCA404C Perform basic cardiopulmonary resuscitation in a ca</w:t>
            </w:r>
            <w:r w:rsidRPr="007443A7">
              <w:t>rdiac testing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HLTCA404D - Perform basic cardiopulmonary resuscitation in a cardiac testing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w:t>
            </w:r>
            <w:r w:rsidRPr="007443A7">
              <w:t>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HLTCOM405C Administer a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HLTCOM405D - Administer a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Pr="007443A7" w:rsidRDefault="001001ED" w:rsidP="007443A7">
            <w:pPr>
              <w:pStyle w:val="BodyText"/>
            </w:pPr>
            <w:r w:rsidRPr="007443A7">
              <w:t>changes to Evidence Guide</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HLTCOM408C Use specific health terminology to communicate effectively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HLTCOM408D - Use specific health </w:t>
            </w:r>
            <w:r w:rsidRPr="007443A7">
              <w:t xml:space="preserve">terminology to communicate effectively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HLTCOM503C Manage a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HLTCOM503D - Ma</w:t>
            </w:r>
            <w:r w:rsidRPr="007443A7">
              <w:t>nage a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Pr="007443A7" w:rsidRDefault="001001ED" w:rsidP="007443A7">
            <w:pPr>
              <w:pStyle w:val="BodyText"/>
            </w:pPr>
            <w:r w:rsidRPr="007443A7">
              <w:t>ISC upgrade changes to remove references to old OHS legislation and replace with references to new WHS legislation.</w:t>
            </w:r>
          </w:p>
          <w:p w:rsidR="00000000" w:rsidRPr="007443A7" w:rsidRDefault="001001ED" w:rsidP="007443A7">
            <w:pPr>
              <w:pStyle w:val="BodyText"/>
            </w:pPr>
            <w:r w:rsidRPr="007443A7">
              <w:t>Changes to Evidence Guide</w:t>
            </w:r>
          </w:p>
          <w:p w:rsidR="00000000" w:rsidRDefault="001001ED" w:rsidP="007443A7">
            <w:pPr>
              <w:pStyle w:val="BodyText"/>
              <w:rPr>
                <w:lang w:val="en-NZ"/>
              </w:rPr>
            </w:pPr>
            <w:r w:rsidRPr="007443A7">
              <w:t xml:space="preserve">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HLTCR401B Work effectively in community re</w:t>
            </w:r>
            <w:r w:rsidRPr="007443A7">
              <w:t>habilitation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HLTCR401C - Work effectively in community rehabilitation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w:t>
            </w:r>
            <w:r w:rsidRPr="007443A7">
              <w:lastRenderedPageBreak/>
              <w:t>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HLTCR402B Support client daily living requirements in a community rehabilitation context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HLTCR402C - Support client daily living requirements in a community rehabilitation context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w:t>
            </w:r>
            <w:r w:rsidRPr="007443A7">
              <w:t>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HLTCR403B Support community access and participation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HLTCR403C - Support community access and participation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w:t>
            </w:r>
            <w:r w:rsidRPr="007443A7">
              <w:t>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HLTCSD201C Maintain high standard of client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HLTCSD201D - Maintain high standard of client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w:t>
            </w:r>
            <w:r w:rsidRPr="007443A7">
              <w:t>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HLTCSD203C Prepare and maintain beds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HLTCSD203D - Prepare and maintain beds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HLTCSD208C Transport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HLTCSD208D - Transport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w:t>
            </w:r>
            <w:r w:rsidRPr="007443A7">
              <w:t>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HLTCSD302C Assist with lifestyle and social support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HLTCSD302D - Assist with lifestyle and social support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w:t>
            </w:r>
            <w:r w:rsidRPr="007443A7">
              <w: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 xml:space="preserve">HLTCSD304C Support the care of clients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HLTCSD304D - Support the care of clients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HLTCSD305C Assist with client movement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HLTCSD305D - Assist with client movement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w:t>
            </w:r>
            <w:r w:rsidRPr="007443A7">
              <w:t xml:space="preserve">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HLTCSD307C Care for the home environment of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HLTCSD307D - Care for the home envir</w:t>
            </w:r>
            <w:r w:rsidRPr="007443A7">
              <w:t>onment of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HLTCT401C Apply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HLTCT401D - Apply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HLTCT402C - Modify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HLTCT402D - Modify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HLTCT403C Remove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HLTCT403D - Remove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w:t>
            </w:r>
            <w:r w:rsidRPr="007443A7">
              <w:t>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HLTCT404C Apply </w:t>
            </w:r>
            <w:r w:rsidRPr="007443A7">
              <w:lastRenderedPageBreak/>
              <w:t>and remove traction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HLTCT404D - Apply and </w:t>
            </w:r>
            <w:r w:rsidRPr="007443A7">
              <w:lastRenderedPageBreak/>
              <w:t>remove traction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lastRenderedPageBreak/>
              <w:t>ISC upgrade changes to remove references to ol</w:t>
            </w:r>
            <w:r w:rsidRPr="007443A7">
              <w:t>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HLTCT405C Apply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HLTCT405D - Apply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HLTCT406C Modify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HLTCT406D - Modify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w:t>
            </w:r>
            <w:r w:rsidRPr="007443A7">
              <w:t>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HLTCT407C Remove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HLTCT407D - Remove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w:t>
            </w:r>
            <w:r w:rsidRPr="007443A7">
              <w:t>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HLTDA303C Prepare for and assist with oral health care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HLTDA303D - Prepare for and assist with oral health ca</w:t>
            </w:r>
            <w:r w:rsidRPr="007443A7">
              <w:t>re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HLTDA304C Assist with dental radiography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HLTDA304D - Assist with dental radiography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Pr="007443A7" w:rsidRDefault="001001ED" w:rsidP="007443A7">
            <w:pPr>
              <w:pStyle w:val="BodyText"/>
            </w:pPr>
            <w:r w:rsidRPr="007443A7">
              <w:t>ISC upgrade changes to remove references to old OHS legislation and replace with references to new WHS legislation.</w:t>
            </w:r>
          </w:p>
          <w:p w:rsidR="00000000" w:rsidRPr="007443A7" w:rsidRDefault="001001ED" w:rsidP="007443A7">
            <w:pPr>
              <w:pStyle w:val="BodyText"/>
            </w:pPr>
            <w:r w:rsidRPr="007443A7">
              <w:t>Inclusion of reference to image receptors and digital radiography</w:t>
            </w:r>
          </w:p>
          <w:p w:rsidR="00000000" w:rsidRDefault="001001ED" w:rsidP="007443A7">
            <w:pPr>
              <w:pStyle w:val="BodyText"/>
              <w:rPr>
                <w:lang w:val="en-NZ"/>
              </w:rPr>
            </w:pPr>
            <w:r w:rsidRPr="007443A7">
              <w:t xml:space="preserve"> No change </w:t>
            </w:r>
            <w:r w:rsidRPr="007443A7">
              <w:t>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 xml:space="preserve">HLTDA306C Assist with administration in dental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HLTDA306D - Assist with administration in dental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w:t>
            </w:r>
            <w:r w:rsidRPr="007443A7">
              <w:t>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HLTDA407C Implement an individualised oral hygiene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HLTDA407D - Implement an individualised oral hygiene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w:t>
            </w:r>
            <w:r w:rsidRPr="007443A7">
              <w:t>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HLTDA408C Assist in oral health care procedures during general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HLTDA408D - Assist in oral health care procedures during general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HLTDA409C Assist in oral health care procedures during conscious sedation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HLTDA409D </w:t>
            </w:r>
            <w:r w:rsidRPr="007443A7">
              <w:t>- Assist in oral health care procedures during conscious sedation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HLTDA410C Apply th</w:t>
            </w:r>
            <w:r w:rsidRPr="007443A7">
              <w:t>e principles of radiation biology and protection in dental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HLTDA410D - Apply the principles of radiation biology and protection in dental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w:t>
            </w:r>
            <w:r w:rsidRPr="007443A7">
              <w:t xml:space="preserve">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HLTDA411C Prepare to expose a prescribed dental radiographic image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HLTDA411D - Prepare to expose a prescribed dental radiographic image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HLTDA412C Produce a dental </w:t>
            </w:r>
            <w:r w:rsidRPr="007443A7">
              <w:lastRenderedPageBreak/>
              <w:t>radiographic image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HLTDA412D - Produce a </w:t>
            </w:r>
            <w:r w:rsidRPr="007443A7">
              <w:lastRenderedPageBreak/>
              <w:t>dental radiographic image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w:t>
            </w:r>
            <w:r w:rsidRPr="007443A7">
              <w:t>ed in V5.</w:t>
            </w:r>
          </w:p>
          <w:p w:rsidR="00000000" w:rsidRDefault="001001ED" w:rsidP="007443A7">
            <w:pPr>
              <w:pStyle w:val="BodyText"/>
              <w:rPr>
                <w:lang w:val="en-NZ"/>
              </w:rPr>
            </w:pPr>
            <w:r w:rsidRPr="007443A7">
              <w:lastRenderedPageBreak/>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HLTDP601C Identify, select and prepare instruments, equipment, materials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HLTDP601D - Identify,</w:t>
            </w:r>
            <w:r w:rsidRPr="007443A7">
              <w:t xml:space="preserve"> select and prepare instruments, equipment, materials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HLTDP602C Gather data, conduct</w:t>
            </w:r>
            <w:r w:rsidRPr="007443A7">
              <w:t xml:space="preserve"> dental prosthetic examination and develop treatment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HLTDP602D - Gather data, conduct dental prosthetic examination and develop treatment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w:t>
            </w:r>
            <w:r w:rsidRPr="007443A7">
              <w:t>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HLTDP604C Establish and record jaw relationships and select artificial teeth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HLTDP604D - Establish and record jaw relationships and select artificial teeth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HLTDP605C Evaluate a removable dental prosthesis at try-in stage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HLTDP605D - Evaluate a removable dental</w:t>
            </w:r>
            <w:r w:rsidRPr="007443A7">
              <w:t xml:space="preserve"> prosthesis at try-in stage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HLTDP606C Insert and issue a completed removable dental </w:t>
            </w:r>
            <w:r w:rsidRPr="007443A7">
              <w:t>prosthesis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HLTDP606D - Insert and issue a completed removable dental prosthesis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w:t>
            </w:r>
            <w:r w:rsidRPr="007443A7">
              <w:t xml:space="preserve">P607C Perform maintenance treatment for clients with removable </w:t>
            </w:r>
            <w:r w:rsidRPr="007443A7">
              <w:lastRenderedPageBreak/>
              <w:t>dental prostheses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HLTDP607D - Perform maintenance treatment for clients with removable </w:t>
            </w:r>
            <w:r w:rsidRPr="007443A7">
              <w:lastRenderedPageBreak/>
              <w:t>dental prostheses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t xml:space="preserve">ISC upgrade changes to remove references to old OHS legislation and </w:t>
            </w:r>
            <w:r w:rsidRPr="007443A7">
              <w:lastRenderedPageBreak/>
              <w:t>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HLTDP608B Construct and insert an implant retained overdenture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HLTDP608C - Construct and insert an impla</w:t>
            </w:r>
            <w:r w:rsidRPr="007443A7">
              <w:t>nt retained overdenture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HLTDT301C Construct models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HLTDT301D - Construct models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w:t>
            </w:r>
            <w:r w:rsidRPr="007443A7">
              <w:t xml:space="preserve">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HLTDT302C Construct custom impression trays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HLTDT302D - Construct custom impression tray</w:t>
            </w:r>
            <w:r w:rsidRPr="007443A7">
              <w: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HLTDT303C Construct registration rims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HLTDT303D - Construct registration rims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HLTDT304C Articulate models and transfer records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HLTDT304D - Articulate models and t</w:t>
            </w:r>
            <w:r w:rsidRPr="007443A7">
              <w:t>ransfer records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HLTDT315C Construct thermoformed bases and appliances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HLTDT315D - C</w:t>
            </w:r>
            <w:r w:rsidRPr="007443A7">
              <w:t xml:space="preserve">onstruct thermoformed bases and appliances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legislation. No change to competency </w:t>
            </w:r>
            <w:r w:rsidRPr="007443A7">
              <w:lastRenderedPageBreak/>
              <w:t>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HLTDT509C Construct cast metal alloy rem</w:t>
            </w:r>
            <w:r w:rsidRPr="007443A7">
              <w:t>ovable partial denture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HLTDT509D - Construct cast metal alloy removable partial denture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HLTDT512C Take tooth shades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HLTDT512D - Take tooth shades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w:t>
            </w:r>
            <w:r w:rsidRPr="007443A7">
              <w:t>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HLTDT514C Construct orthodontic appliances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HLTDT514D - Construct orthodontic appliances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w:t>
            </w:r>
            <w:r w:rsidRPr="007443A7">
              <w:t>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HLTDT517C Construct oral splints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HLTDT517D - Construct oral splints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w:t>
            </w:r>
            <w:r w:rsidRPr="007443A7">
              <w:t>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HLTDT518C Repair and modify dentures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HLTDT518D - Repair and modify dentures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HLTDT519B Construct simple complete removable acrylic dentures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HLTDT519C - Construct simp</w:t>
            </w:r>
            <w:r w:rsidRPr="007443A7">
              <w:t>le complete removable acrylic dentures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HLTEN402B Communicate effectiv</w:t>
            </w:r>
            <w:r w:rsidRPr="007443A7">
              <w:t>ely in a nursing role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HLTEN402C - Communicate effectively in a nursing role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HLTEN504</w:t>
            </w:r>
            <w:r w:rsidRPr="007443A7">
              <w:t xml:space="preserve">B Implement and evaluate a plan of nursing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HLTEN504C - Implement and evaluate a plan of nursing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w:t>
            </w:r>
            <w:r w:rsidRPr="007443A7">
              <w:t>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HLTEN505B Contribute to the complex nursing care of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HLTEN505C - Contribute to the complex nursing care of client</w:t>
            </w:r>
            <w:r w:rsidRPr="007443A7">
              <w: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HLTEN507B Administer and monitor medications in the work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HLTEN507C - </w:t>
            </w:r>
            <w:r w:rsidRPr="007443A7">
              <w:t xml:space="preserve">Administer and monitor medications in the work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HLTEN519B Administer and</w:t>
            </w:r>
            <w:r w:rsidRPr="007443A7">
              <w:t xml:space="preserve"> monitor intravenous medication in the nursing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HLTEN519C - Administer and monitor intravenous medication in the nursing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w:t>
            </w:r>
            <w:r w:rsidRPr="007443A7">
              <w:t>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HLTEN522B Contribute to the registration and assessment of donors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HLTEN522C - Contribute to the registration and assessment of donors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HLTEN617B Practise in </w:t>
            </w:r>
            <w:r w:rsidRPr="007443A7">
              <w:lastRenderedPageBreak/>
              <w:t>contemporary mental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HLTEN617C - Practise in contemporary mental health</w:t>
            </w:r>
            <w:r w:rsidRPr="007443A7">
              <w:t xml:space="preserve"> </w:t>
            </w:r>
            <w:r w:rsidRPr="007443A7">
              <w:lastRenderedPageBreak/>
              <w:t>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lastRenderedPageBreak/>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HLTEN618B Practise in contemporary rural/remote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HLTEN618C - Practi</w:t>
            </w:r>
            <w:r w:rsidRPr="007443A7">
              <w:t>se in contemporary rural/remote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HLTFA302B Provide first aid in remote si</w:t>
            </w:r>
            <w:r w:rsidRPr="007443A7">
              <w:t>tuation</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HLTFA302C Provide first aid in remote situation</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Changes to address new national Work Health and Safety (WHS) Bill and updated legislation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HLTFS201C Distribute meals and refreshments to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w:t>
            </w:r>
            <w:r w:rsidRPr="007443A7">
              <w:t>01D - Distribute meals and refreshments to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HLTFS203C Apply cook-freeze proce</w:t>
            </w:r>
            <w:r w:rsidRPr="007443A7">
              <w:t>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HLTFS203D - Apply cook-freeze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HLTFS204C Provide ward or unit based food preparation and distribution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HLTFS204D - Provide ward or unit based food preparation and distribution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w:t>
            </w:r>
            <w:r w:rsidRPr="007443A7">
              <w:t>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HLTFS205C Perform kitchenware washing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HLTFS205D - Perform kitchenware washing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w:t>
            </w:r>
            <w:r w:rsidRPr="007443A7">
              <w:t xml:space="preserve"> references to new WHS legislation. No change to competency </w:t>
            </w:r>
            <w:r w:rsidRPr="007443A7">
              <w:lastRenderedPageBreak/>
              <w:t>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HLTFS206C Carry out cafeteria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HLTFS206D - Carry out cafeteria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w:t>
            </w:r>
            <w:r w:rsidRPr="007443A7">
              <w:t xml:space="preserve">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HLTFS208C Transport food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HLTFS208D - Transport food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HLTFS302C Prepare foods suitable for a range of food service settings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HLTFS302D - Prepare foods suitable</w:t>
            </w:r>
            <w:r w:rsidRPr="007443A7">
              <w:t xml:space="preserve"> for a range of food service settings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HLTGM201C Perform routine servicing of plant, </w:t>
            </w:r>
            <w:r w:rsidRPr="007443A7">
              <w:t>equipment and machinery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HLTGM201D - Perform routine servicing of plant, equipment and machinery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legislation. No change to competency </w:t>
            </w:r>
            <w:r w:rsidRPr="007443A7">
              <w:t>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HLTGM203C Perform minor general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HLTGM203D - Perform minor general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w:t>
            </w:r>
            <w:r w:rsidRPr="007443A7">
              <w:t>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HLTGM204C Assist tradesperson with construction and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HLTGM204D - Assist tradesperson with construction and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t>
            </w:r>
            <w:r w:rsidRPr="007443A7">
              <w:t>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HLTGM206C Operate an incinerator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HLTGM206D - Operate an incinerator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w:t>
            </w:r>
            <w:r w:rsidRPr="007443A7">
              <w:t>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HLTGM305C Maintain pool environments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HLTGM305D - Maintain pool environments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w:t>
            </w:r>
            <w:r w:rsidRPr="007443A7">
              <w:t xml:space="preserve">HS legislation. No change to competency outcome.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HLTHER602C Manage work within the western herbal medicine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HLTHER602D - Manage work within the western herbal medicine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HLTHER603C Operate a western herbal medicine dispensary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HLTHER603D - Operate a western herbal medicine d</w:t>
            </w:r>
            <w:r w:rsidRPr="007443A7">
              <w:t>ispensary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HLTHER606C Prepare and dispense western herbal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HLTHER606D - Prepa</w:t>
            </w:r>
            <w:r w:rsidRPr="007443A7">
              <w:t>re and dispense western herbal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HLTHER609C Provide western herbal medicine t</w:t>
            </w:r>
            <w:r w:rsidRPr="007443A7">
              <w:t xml:space="preserve">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HLTHER609D - Provide western herbal medicine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HLTHIR301B Communicate and </w:t>
            </w:r>
            <w:r w:rsidRPr="007443A7">
              <w:lastRenderedPageBreak/>
              <w:t>work effectively in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HLTHIR301C - Communicate and work </w:t>
            </w:r>
            <w:r w:rsidRPr="007443A7">
              <w:lastRenderedPageBreak/>
              <w:t>effectively in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lastRenderedPageBreak/>
              <w:t xml:space="preserve">ISC upgrade changes to remove references to old OHS legislation and replace with references to new WHS legislation. No change </w:t>
            </w:r>
            <w:r w:rsidRPr="007443A7">
              <w:t>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HLTHIR402C Contribute to organisational effectiveness in the health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HLTHIR402D - Contribute to organisational effectiveness in the health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w:t>
            </w:r>
            <w:r w:rsidRPr="007443A7">
              <w:t>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HLTHIR501B Maintain an effective health work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HLTHIR501C - Maintain an effective health work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w:t>
            </w:r>
            <w:r w:rsidRPr="007443A7">
              <w:t xml:space="preserve">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HLTHIR505C Provide leadership in promoting effective work practices in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HLTHIR505D - Provide leadership in promoting effective work practices in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w:t>
            </w:r>
            <w:r w:rsidRPr="007443A7">
              <w:t>OM603C Manage work within the homœopathic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HLTHOM603D - Manage work within the homœopathic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legislation. No change </w:t>
            </w:r>
            <w:r w:rsidRPr="007443A7">
              <w:t>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HLTHOM606C Prepare and dispense homœopathic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HLTHOM606D - Prepare and dispense homœopathic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w:t>
            </w:r>
            <w:r w:rsidRPr="007443A7">
              <w:t xml:space="preserve">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HLTHOM609C Provide specific homœopathic </w:t>
            </w:r>
            <w:r w:rsidRPr="007443A7">
              <w:lastRenderedPageBreak/>
              <w:t>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HLTHOM609D - Provide specific homœopathic 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w:t>
            </w:r>
            <w:r w:rsidRPr="007443A7">
              <w:t xml:space="preserve">and </w:t>
            </w:r>
            <w:r w:rsidRPr="007443A7">
              <w:lastRenderedPageBreak/>
              <w:t>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 xml:space="preserve">HLTHOM612C Work within a homœopathic framework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HLTHOM612D - Work within a homœopathic framework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HLTHSE204C Follow safe manual handling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HLTHSE204D - Follow safe manual handling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w:t>
            </w:r>
            <w:r w:rsidRPr="007443A7">
              <w:t xml:space="preserve">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HLTHY401C Prepare multi-place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HLTHY401D - Prepare multi-place hyperba</w:t>
            </w:r>
            <w:r w:rsidRPr="007443A7">
              <w:t>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HLTHY402C Operate multi-place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HLTHY402D - Operate multi-place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HLTHY403C Conduct post compressio</w:t>
            </w:r>
            <w:r w:rsidRPr="007443A7">
              <w:t>n routines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HLTHY403D - Conduct post compression routines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HLTHY404C Implement emergen</w:t>
            </w:r>
            <w:r w:rsidRPr="007443A7">
              <w:t>cy procedures for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HLTHY404D - Implement emergency procedures for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w:t>
            </w:r>
            <w:r w:rsidRPr="007443A7">
              <w:t xml:space="preserve">etency </w:t>
            </w:r>
            <w:r w:rsidRPr="007443A7">
              <w:lastRenderedPageBreak/>
              <w:t>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HLTHY505C Manage the maintenance of hyperbaric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HLTHY505D - Manage the maintenance of hyperbaric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w:t>
            </w:r>
            <w:r w:rsidRPr="007443A7">
              <w:t>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HLTHY506C Identify and respond to risks associated with hyperbaric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HLTHY506D - Identify and respond to risks associated with hyperbaric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HLTIN302B Process reusable instruments and equipment in health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HLTIN302C - Process reusable instrum</w:t>
            </w:r>
            <w:r w:rsidRPr="007443A7">
              <w:t>ents and equipment in health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HLTIN504C Manage the control of infection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HLTIN504</w:t>
            </w:r>
            <w:r w:rsidRPr="007443A7">
              <w:t>D - Manage the control of infection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HLTKIN401B Work within a kinesiology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HLTKIN401C - Work within a kinesiology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HLTMI301A Contribute to client flow</w:t>
            </w:r>
            <w:r w:rsidRPr="007443A7">
              <w:t xml:space="preserve"> and client information management in medical imaging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HLTMI301B - Contribute to client flow and client information management in medical imaging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w:t>
            </w:r>
            <w:r w:rsidRPr="007443A7">
              <w:t xml:space="preserve">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HLTMI302A Support the medical imaging professional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HLTMI302B - Support the medical imaging professional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w:t>
            </w:r>
            <w:r w:rsidRPr="007443A7">
              <w:t>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HLTMS201C Collect and manage linen stock at user-location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HLTMS201D - Collect and manage linen stock at user-location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w:t>
            </w:r>
            <w:r w:rsidRPr="007443A7">
              <w:t>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HLTMS203C Undertake routine stock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HLTMS203D - Undertake routine stock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HLTMS204C Handle and move equipment, goods, mail and furniture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HLTMS204D - Handle and move equipment, go</w:t>
            </w:r>
            <w:r w:rsidRPr="007443A7">
              <w:t>ods, mail and furniture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HLTMS206C Perform general cleaning tasks in a clinical setti</w:t>
            </w:r>
            <w:r w:rsidRPr="007443A7">
              <w:t>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HLTMS206D - Perform general cleaning tasks in a clinical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HLTMS207C Handle</w:t>
            </w:r>
            <w:r w:rsidRPr="007443A7">
              <w:t xml:space="preserve"> medical gases safely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HLTMS207D - Handle medical gases safely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HLTMS208C Handle waste in a health care </w:t>
            </w:r>
            <w:r w:rsidRPr="007443A7">
              <w:lastRenderedPageBreak/>
              <w:t>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HLTMS208D - Handle waste in a health care </w:t>
            </w:r>
            <w:r w:rsidRPr="007443A7">
              <w:lastRenderedPageBreak/>
              <w:t>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lastRenderedPageBreak/>
              <w:t>ISC upgrade changes to remove references to old OHS legislation and replace with references to new WHS legislation. No change to c</w:t>
            </w:r>
            <w:r w:rsidRPr="007443A7">
              <w:t>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HLTMT303C Maintain a mortuary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HLTMT303D - Maintain a mortuary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w:t>
            </w:r>
            <w:r w:rsidRPr="007443A7">
              <w:t>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HLTMT304C Assist with autopsy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HLTMT304D - Assist with autopsy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HLTMT305C Maintain and record tissue sample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HLTMT305D - Maintain and record tissue sample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w:t>
            </w:r>
            <w:r w:rsidRPr="007443A7">
              <w:t>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HLTMT306C Maintain, clean and store autopsy equipment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HLTMT306D - Maintain, clean and store autopsy equipment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w:t>
            </w:r>
            <w:r w:rsidRPr="007443A7">
              <w:t>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HLTMT307A Clean location to achieve low bacteria status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HLTMT307B - Clean location to achieve low bacteria status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w:t>
            </w:r>
            <w:r w:rsidRPr="007443A7">
              <w:t>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HLTMT310C Collect, preserve and store post mortem </w:t>
            </w:r>
            <w:r w:rsidRPr="007443A7">
              <w:lastRenderedPageBreak/>
              <w:t>samples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HLTMT310D - Collect, preserve and store post mortem samples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w:t>
            </w:r>
            <w:r w:rsidRPr="007443A7">
              <w:lastRenderedPageBreak/>
              <w:t>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 xml:space="preserve">HLTMT407C Assist with special autopsy techniques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HLTMT407D - Assist with special autopsy techniques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w:t>
            </w:r>
            <w:r w:rsidRPr="007443A7">
              <w:t>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HLTMT408C Assist with forensic autopsy techniques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HLTMT408D - Assist with forensic au</w:t>
            </w:r>
            <w:r w:rsidRPr="007443A7">
              <w:t xml:space="preserve">topsy techniques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HLTMT409C Assist in the development of procedures for mortuary ser</w:t>
            </w:r>
            <w:r w:rsidRPr="007443A7">
              <w:t xml:space="preserve">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HLTMT409D - Assist in the development of procedures for mortuary services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HLTMT411B - Screen tissue donors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HLTMT411C - Screen tissue donors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HLTMT416B Collect </w:t>
            </w:r>
            <w:r w:rsidRPr="007443A7">
              <w:t>pathology specimens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HLTMT416C - Collect pathology specimens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HLTMT514B Procure and st</w:t>
            </w:r>
            <w:r w:rsidRPr="007443A7">
              <w:t>ore tissues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HLTMT514C - Procure and store tissues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legislation. No change to competency </w:t>
            </w:r>
            <w:r w:rsidRPr="007443A7">
              <w:lastRenderedPageBreak/>
              <w:t>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HLTMT515B Manage compliance with m</w:t>
            </w:r>
            <w:r w:rsidRPr="007443A7">
              <w:t xml:space="preserve">ortuary standards and regulations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HLTMT515C - Manage compliance with mortuary standards and regulations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HLTNA301C Provide assistance to nutrition and dietetic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HLTNA301D - Provide assistance to nutrit</w:t>
            </w:r>
            <w:r w:rsidRPr="007443A7">
              <w:t>ion and dietetic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HLTNA302C Plan and evaluate meals and menus to meet recomm</w:t>
            </w:r>
            <w:r w:rsidRPr="007443A7">
              <w:t>ended dietary guidelines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HLTNA302D - Plan and evaluate meals and menus to meet recommended dietary guidelines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legislation. No change </w:t>
            </w:r>
            <w:r w:rsidRPr="007443A7">
              <w:t>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HLTNA303C Plan and modify meals and menus according to nutrition care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HLTNA303D - Plan and modify meals and menus according to nutrition care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w:t>
            </w:r>
            <w:r w:rsidRPr="007443A7">
              <w:t>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HLTNA304C Plan meals and menus to meet cultural and religious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HLTNA304D - Plan meals and menus to meet cultural and religious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Pr="007443A7" w:rsidRDefault="001001ED" w:rsidP="007443A7">
            <w:pPr>
              <w:pStyle w:val="BodyText"/>
            </w:pPr>
            <w:r w:rsidRPr="007443A7">
              <w:t xml:space="preserve">ISC upgrade changes to remove references to old OHS legislation and replace with references to new WHS legislation. </w:t>
            </w:r>
          </w:p>
          <w:p w:rsidR="00000000" w:rsidRPr="007443A7" w:rsidRDefault="001001ED" w:rsidP="007443A7">
            <w:pPr>
              <w:pStyle w:val="BodyText"/>
            </w:pPr>
            <w:r w:rsidRPr="007443A7">
              <w:t xml:space="preserve">Changed wording of elements 1 &amp; 2 </w:t>
            </w:r>
          </w:p>
          <w:p w:rsidR="00000000" w:rsidRPr="007443A7" w:rsidRDefault="001001ED" w:rsidP="007443A7">
            <w:pPr>
              <w:pStyle w:val="BodyText"/>
            </w:pPr>
            <w:r w:rsidRPr="007443A7">
              <w:t>ISC upgrades</w:t>
            </w:r>
          </w:p>
          <w:p w:rsidR="00000000" w:rsidRDefault="001001ED" w:rsidP="007443A7">
            <w:pPr>
              <w:pStyle w:val="BodyText"/>
              <w:rPr>
                <w:lang w:val="en-NZ"/>
              </w:rPr>
            </w:pPr>
            <w:r w:rsidRPr="007443A7">
              <w:t>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HLTNA305C Support food services in menu and meal order p</w:t>
            </w:r>
            <w:r w:rsidRPr="007443A7">
              <w:t>rocessing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HLTNA305D - Support food services in menu and meal order processing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w:t>
            </w:r>
            <w:r w:rsidRPr="007443A7">
              <w:lastRenderedPageBreak/>
              <w:t>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HLTNAT</w:t>
            </w:r>
            <w:r w:rsidRPr="007443A7">
              <w:t>601C Provide naturopathic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HLTNAT601D - Provide naturopathic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HLTNAT602C Provide western herbal medicine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HLTNAT602D - Provide western herbal medicine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w:t>
            </w:r>
            <w:r w:rsidRPr="007443A7">
              <w:t xml:space="preserve">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HLTNAT603C Provide naturopathic nutritional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HLTNAT603D - Provide naturopathic nutritional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w:t>
            </w:r>
            <w:r w:rsidRPr="007443A7">
              <w:t xml:space="preserve">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HLTNAT607C Manage work within a naturopathic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HLTNAT607D - Manage work within a naturopathic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w:t>
            </w:r>
            <w:r w:rsidRPr="007443A7">
              <w:t>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HLTNAT609C Work within a naturopathic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HLTNAT609 - Work within a naturopathic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HLTNE401C Perform electroencephalography (EEG)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HLTNE401D - Perform electroencephalography (EEG)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w:t>
            </w:r>
            <w:r w:rsidRPr="007443A7">
              <w:t>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HLTNE405C Provide care and maintenance of neurophysiology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HLTNE405D - Provide ca</w:t>
            </w:r>
            <w:r w:rsidRPr="007443A7">
              <w:t>re and maintenance of neurophysiology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HLTNE602C Perform evoked potentials </w:t>
            </w:r>
            <w:r w:rsidRPr="007443A7">
              <w:t>recording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HLTNE602D - Perform evoked potentials recording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HLTNE604C Assist with nerve conduction studies and electromyography (EMG)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HLTNE604D - Assist with nerve conduction studies and electromyography (EMG)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w:t>
            </w:r>
            <w:r w:rsidRPr="007443A7">
              <w:t>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HLTNE606C Perform intra-operative neurophysiology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HLTNE606D - Perform intra-operative neurophysiology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w:t>
            </w:r>
            <w:r w:rsidRPr="007443A7">
              <w:t>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HLTNE607C Perform long term electroencephalography (EEG)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HLTNE607D - Perform long term electroencephalography (EEG)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w:t>
            </w:r>
            <w:r w:rsidRPr="007443A7">
              <w:t xml:space="preserve">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HLTNE608C Perform polysomnographic recording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HLTNE608D - Perform polysomnographic recording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HLTNUT604B Manage work within </w:t>
            </w:r>
            <w:r w:rsidRPr="007443A7">
              <w:lastRenderedPageBreak/>
              <w:t>a clinical nutritional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HLTNUT604C - Manage w</w:t>
            </w:r>
            <w:r w:rsidRPr="007443A7">
              <w:t xml:space="preserve">ork within a clinical </w:t>
            </w:r>
            <w:r w:rsidRPr="007443A7">
              <w:lastRenderedPageBreak/>
              <w:t>nutritional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lastRenderedPageBreak/>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 xml:space="preserve">HLTNUT607B Provide nutritional medicine </w:t>
            </w:r>
            <w:r w:rsidRPr="007443A7">
              <w:t xml:space="preserve">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HLTNUT607C - Provide nutritional medicine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HLTNUT609B Prepare a</w:t>
            </w:r>
            <w:r w:rsidRPr="007443A7">
              <w:t xml:space="preserve">nd dispense nutritional and dietary supplements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HLTNUT609C - Prepare and dispense nutritional and dietary supplements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legislation. </w:t>
            </w:r>
            <w:r w:rsidRPr="007443A7">
              <w:t>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HLTOHC408A Apply fluoride varnish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HLTOHC408B - Apply fluoride varnish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HLTOPD401B Work effectively in the ophthalmic industry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HLTOPD401C - Work effectively in the ophthalmic </w:t>
            </w:r>
            <w:r w:rsidRPr="007443A7">
              <w:t xml:space="preserve">industry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HLTOPD402B Perform edging and fitting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HLTOPD402C - Perform edging and fit</w:t>
            </w:r>
            <w:r w:rsidRPr="007443A7">
              <w:t xml:space="preserve">ting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HLTOPD403B Dispense optical appliances and </w:t>
            </w:r>
            <w:r w:rsidRPr="007443A7">
              <w:lastRenderedPageBreak/>
              <w:t>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HLTOPD403C - Dispense optical appliances and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w:t>
            </w:r>
            <w:r w:rsidRPr="007443A7">
              <w:lastRenderedPageBreak/>
              <w:t>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HLTOPD404B Dispense atypical p</w:t>
            </w:r>
            <w:r w:rsidRPr="007443A7">
              <w:t>rescriptions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HLTOPD404C - Dispense atypical prescriptions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HLTOPD405B Market and prom</w:t>
            </w:r>
            <w:r w:rsidRPr="007443A7">
              <w:t>ote optical products and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HLTOPD405C - Market and promote optical products and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Pr="007443A7" w:rsidRDefault="001001ED" w:rsidP="007443A7">
            <w:pPr>
              <w:pStyle w:val="BodyText"/>
            </w:pPr>
            <w:r w:rsidRPr="007443A7">
              <w:t xml:space="preserve">ISC upgrade changes to remove references to old OHS legislation and replace with references to new WHS legislation. </w:t>
            </w:r>
          </w:p>
          <w:p w:rsidR="00000000" w:rsidRDefault="001001ED" w:rsidP="007443A7">
            <w:pPr>
              <w:pStyle w:val="BodyText"/>
              <w:rPr>
                <w:lang w:val="en-NZ"/>
              </w:rPr>
            </w:pPr>
            <w:r w:rsidRPr="007443A7">
              <w:t>ISC upgrades , no chang</w:t>
            </w:r>
            <w:r w:rsidRPr="007443A7">
              <w:t>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HLTOPD407B Perform workshop skills and place orders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HLTOPD407C - Perform workshop skills and place orders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HLTOPT401B Perform technical procedures for the production of ophthalmic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HLTOPT401C - Perform</w:t>
            </w:r>
            <w:r w:rsidRPr="007443A7">
              <w:t xml:space="preserve"> technical procedures for the production of ophthalmic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HLTOPT404B Impleme</w:t>
            </w:r>
            <w:r w:rsidRPr="007443A7">
              <w:t>nt good manufacturing processes in the ophthalmic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HLTOPT404C - Implement good manufacturing processes in the ophthalmic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w:t>
            </w:r>
            <w:r w:rsidRPr="007443A7">
              <w:t xml:space="preserve">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HLTOPT407B Apply surface coatings to ophthalmic lenses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HLTOPT407C - Apply surface coatings to ophthalmic lenses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w:t>
            </w:r>
            <w:r w:rsidRPr="007443A7">
              <w:t xml:space="preserve">place with references to new WHS </w:t>
            </w:r>
            <w:r w:rsidRPr="007443A7">
              <w:lastRenderedPageBreak/>
              <w:t>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 xml:space="preserve">HLTPAT301C Receive and prepare pathology specimens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HLTPAT301D - Receive and prepare pathology specimens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w:t>
            </w:r>
            <w:r w:rsidRPr="007443A7">
              <w:t>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HLTPAT302C Assist with microbiology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HLTPAT302D - Assist with microbiology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w:t>
            </w:r>
            <w:r w:rsidRPr="007443A7">
              <w:t>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HLTPAT303C Transport specimens and blood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HLTPAT303D - Transport specimens and blood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w:t>
            </w:r>
            <w:r w:rsidRPr="007443A7">
              <w:t>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HLTPAT304C Collect pathology specimens other than blood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HLTPAT304D - Collect pathology specimens other than blood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Unit </w:t>
            </w:r>
            <w:r w:rsidRPr="007443A7">
              <w:t>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HLTPAT305C Operate efficiently within a pathology and specimen collection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HLTPAT305D - Operate efficiently within a pathology and specimen collection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HLTPAT306C Perform blood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HLTPAT306D - Perform blood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HLTPAT</w:t>
            </w:r>
            <w:r w:rsidRPr="007443A7">
              <w:t>308C Identify and respond to clinical risks associated with pathology specimen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HLTPAT308D - Identify and respond to clinical risks associated with pathology specimen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w:t>
            </w:r>
            <w:r w:rsidRPr="007443A7">
              <w:t>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HLTPAT315B Provide donor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HLTPAT315C - Provide donor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HLTPAT316B Pack and consign blood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HLTPAT316C - Pack and consign blood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Unit updated in </w:t>
            </w:r>
            <w:r w:rsidRPr="007443A7">
              <w:t>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HLTPAT317AB Operate effectively within a pathology testing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HLTPAT317C - Operate effecti</w:t>
            </w:r>
            <w:r w:rsidRPr="007443A7">
              <w:t xml:space="preserve">vely within a pathology testing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HLTPAT407C Perform electrocardiography </w:t>
            </w:r>
            <w:r w:rsidRPr="007443A7">
              <w:t>(ECG)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HLTPAT407D - Perform electrocardiography (ECG)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HLTPAT409C Perform intravenous cannulation for sample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HLTPAT409D - Perform intravenous cannulation for sample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w:t>
            </w:r>
            <w:r w:rsidRPr="007443A7">
              <w:t>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HLTPAT410C Collect pathology </w:t>
            </w:r>
            <w:r w:rsidRPr="007443A7">
              <w:lastRenderedPageBreak/>
              <w:t>specimens other than blood for specialised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HLTPAT410D - Collect pathology specimens other </w:t>
            </w:r>
            <w:r w:rsidRPr="007443A7">
              <w:lastRenderedPageBreak/>
              <w:t>than blood for specialised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updated in V5.</w:t>
            </w:r>
          </w:p>
          <w:p w:rsidR="00000000" w:rsidRDefault="001001ED" w:rsidP="007443A7">
            <w:pPr>
              <w:pStyle w:val="BodyText"/>
              <w:rPr>
                <w:lang w:val="en-NZ"/>
              </w:rPr>
            </w:pPr>
            <w:r w:rsidRPr="007443A7">
              <w:lastRenderedPageBreak/>
              <w:t>ISC upgrade changes to rem</w:t>
            </w:r>
            <w:r w:rsidRPr="007443A7">
              <w:t>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HLTPAT411C Perform blood collection for specialised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HLTPAT411D - Perform blood collection for specialised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w:t>
            </w:r>
            <w:r w:rsidRPr="007443A7">
              <w:t>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HLTPAT412C Collect arterial blood samples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HLTPAT412D - Collect arterial blood samples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HLTPAT413C Assist with pathology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HLTPAT413D - Assist with pathology proce</w:t>
            </w:r>
            <w:r w:rsidRPr="007443A7">
              <w:t>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HLTPAT414C Measure spirometry/flow volume loop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HLTPAT414D - Measure spirometry</w:t>
            </w:r>
            <w:r w:rsidRPr="007443A7">
              <w:t>/flow volume loop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HLTPAT419B Perform pathology tests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HLTPAT419C - Perform pathology</w:t>
            </w:r>
            <w:r w:rsidRPr="007443A7">
              <w:t xml:space="preserve"> tests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HLTPAT420B Perform specialist and technically </w:t>
            </w:r>
            <w:r w:rsidRPr="007443A7">
              <w:lastRenderedPageBreak/>
              <w:t xml:space="preserve">difficult collections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HLTPAT420C - Perform specialist and technically difficult collections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w:t>
            </w:r>
            <w:r w:rsidRPr="007443A7">
              <w:lastRenderedPageBreak/>
              <w:t>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HLTPO301C Wor</w:t>
            </w:r>
            <w:r w:rsidRPr="007443A7">
              <w:t>k effectively in prosthetics and orthotics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HLTPO301D - Work effectively in prosthetics and orthotics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w:t>
            </w:r>
            <w:r w:rsidRPr="007443A7">
              <w: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HLTPO304C Fabricate spinal, upper and lower extremity orthoses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HLTPO304D - Fabricate spinal, upper and lower extremity orthoses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w:t>
            </w:r>
            <w:r w:rsidRPr="007443A7">
              <w:t>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HLTPO305C Modify footwear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HLTPO305D - Modify footwear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HLTPOP214C Provide basic repairs and maintenance to health hardware and fixtures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HLTPOP214D - Provide ba</w:t>
            </w:r>
            <w:r w:rsidRPr="007443A7">
              <w:t>sic repairs and maintenance to health hardware and fixtures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HLTPOP216C Monitor and m</w:t>
            </w:r>
            <w:r w:rsidRPr="007443A7">
              <w:t>aintain septic or on-site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HLTPOP216D - Monitor and maintain septic or on-site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w:t>
            </w:r>
            <w:r w:rsidRPr="007443A7">
              <w:t>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HLTPOP217C Monitor and maintain sewerage or effluent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HLTPOP217D - Monitor and maintain sewerage or effluent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legislation. No change to competency </w:t>
            </w:r>
            <w:r w:rsidRPr="007443A7">
              <w:lastRenderedPageBreak/>
              <w:t>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HLTPOP218C Monitor and maintain water supply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HLTPOP218D - Monitor and maintain water supply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w:t>
            </w:r>
            <w:r w:rsidRPr="007443A7">
              <w:t xml:space="preserve">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HLTRAH302B Undertake home visits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HLTRAH302C - Undertake home visits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Pr="007443A7" w:rsidRDefault="001001ED" w:rsidP="007443A7">
            <w:pPr>
              <w:pStyle w:val="BodyText"/>
            </w:pPr>
            <w:r w:rsidRPr="007443A7">
              <w:t>Unit upd</w:t>
            </w:r>
            <w:r w:rsidRPr="007443A7">
              <w:t>ated in V5 - visits changed ‘challenging behaviour’ to ‘behaviours of concern’</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HLTREF502B Prepare for a </w:t>
            </w:r>
            <w:r w:rsidRPr="007443A7">
              <w:t>reflexology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HLTREF502C - Prepare for a reflexology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HLTREF503B Provide reflexology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HLTREF503C - Provide reflexology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HLTREM401C Work within a massage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HLTREM401D - Work within a massage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HLTREM512B Provide remedial massage treatments within a corporate </w:t>
            </w:r>
            <w:r w:rsidRPr="007443A7">
              <w:lastRenderedPageBreak/>
              <w:t xml:space="preserve">setting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HLTREM512C - Provide remedial massage treatments within a corporate setting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w:t>
            </w:r>
            <w:r w:rsidRPr="007443A7">
              <w:t xml:space="preserve"> references to new WHS </w:t>
            </w:r>
            <w:r w:rsidRPr="007443A7">
              <w:lastRenderedPageBreak/>
              <w:t>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HLTREM513B Provide remedial massage treatment to athletes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HLTREM513C - Provide remedial massage treatment to athletes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Pr="007443A7" w:rsidRDefault="001001ED" w:rsidP="007443A7">
            <w:pPr>
              <w:pStyle w:val="BodyText"/>
            </w:pPr>
            <w:r w:rsidRPr="007443A7">
              <w:t xml:space="preserve">ISC upgrade changes to remove references to old OHS legislation and replace with references to new WHS legislation. </w:t>
            </w:r>
          </w:p>
          <w:p w:rsidR="00000000" w:rsidRPr="007443A7" w:rsidRDefault="001001ED" w:rsidP="007443A7">
            <w:pPr>
              <w:pStyle w:val="BodyText"/>
            </w:pPr>
            <w:r w:rsidRPr="007443A7">
              <w:t xml:space="preserve">Added points to Essential Knowledge </w:t>
            </w:r>
          </w:p>
          <w:p w:rsidR="00000000" w:rsidRDefault="001001ED" w:rsidP="007443A7">
            <w:pPr>
              <w:pStyle w:val="BodyText"/>
              <w:rPr>
                <w:lang w:val="en-NZ"/>
              </w:rPr>
            </w:pPr>
            <w:r w:rsidRPr="007443A7">
              <w:t>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HLTRNL601B Support the client with chronic kidney disease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HLTRNL601</w:t>
            </w:r>
            <w:r w:rsidRPr="007443A7">
              <w:t>C - Support the client with chronic kidney disease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HLTRNL602B Provide support and ma</w:t>
            </w:r>
            <w:r w:rsidRPr="007443A7">
              <w:t>nagement of the client undergoing peritoneal dialysis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HLTRNL602C - Provide support and management of the client undergoing peritoneal dialysis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w:t>
            </w:r>
            <w:r w:rsidRPr="007443A7">
              <w:t>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HLTRNL603B Provide care and support to client in renal replacement therapy in community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HLTRNL603C - Provide care and support to client in renal replacement therapy in commu</w:t>
            </w:r>
            <w:r w:rsidRPr="007443A7">
              <w:t>nity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HLTRNL604B - Provide support and management of the client undergoing haemodialysis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HLTRNL604C - Provide support and management of the client undergoing haemodialysis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w:t>
            </w:r>
            <w:r w:rsidRPr="007443A7">
              <w:t>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HLTSHU506C Provide specific shiatsu therapy 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HLTSHU506D - Provide specific shiatsu therapy 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w:t>
            </w:r>
            <w:r w:rsidRPr="007443A7">
              <w:t xml:space="preserve">ade changes to remove references to old OHS legislation and replace with references to new WHS </w:t>
            </w:r>
            <w:r w:rsidRPr="007443A7">
              <w:lastRenderedPageBreak/>
              <w:t>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HLTSHU508C Work within a shiatsu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HLTSHU508D - Work within a shiatsu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w:t>
            </w:r>
            <w:r w:rsidRPr="007443A7">
              <w:t>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HLTSL401C Prepare environment for sleep studies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HLTSL401D - Prepare environment for sleep studies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HLTSL402C Prepare client for sleep study procedure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HLTSL402D - Prepare client for sl</w:t>
            </w:r>
            <w:r w:rsidRPr="007443A7">
              <w:t>eep study procedure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HLTSL403C Perform diagnostic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HLTSL403D - Perform dia</w:t>
            </w:r>
            <w:r w:rsidRPr="007443A7">
              <w:t>gnostic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HLTSL404C Perform treatment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HLTSL404D - Perform trea</w:t>
            </w:r>
            <w:r w:rsidRPr="007443A7">
              <w:t>tment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HLTSL408C Perform home based assessments for sleep studies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HLTSL408D - Perform home based assessments for sleep studies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HLTSL505C Analyse and i</w:t>
            </w:r>
            <w:r w:rsidRPr="007443A7">
              <w:t>nterpret recording of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HLTSL505D - Analyse and interpret recording of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w:t>
            </w:r>
            <w:r w:rsidRPr="007443A7">
              <w: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HLTSL506C Perform specialised procedures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HLTSL506D - Perform specialised procedures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w:t>
            </w:r>
            <w:r w:rsidRPr="007443A7">
              <w:t>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HLTSTE301C Clean reusable medical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HLTSTE301D - Clean reusable medical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HLTSTE302C Inspect and pack items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HLTSTE302D - Inspect and pack items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w:t>
            </w:r>
            <w:r w:rsidRPr="007443A7">
              <w:t>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HLTSTE303C Sterilise loads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HLTSTE303D - Sterilise loads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w:t>
            </w:r>
            <w:r w:rsidRPr="007443A7">
              <w:t>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HLTSTE306C Manage sterile stock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HLTSTE306D - Manage sterile stock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 xml:space="preserve">HLTSTE307B Disinfect re-usable </w:t>
            </w:r>
            <w:r w:rsidRPr="007443A7">
              <w:lastRenderedPageBreak/>
              <w:t>medical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HLTSTE307C - Disinfect </w:t>
            </w:r>
            <w:r w:rsidRPr="007443A7">
              <w:lastRenderedPageBreak/>
              <w:t>re-usable medical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Unit upd</w:t>
            </w:r>
            <w:r w:rsidRPr="007443A7">
              <w:t>ated in V5.</w:t>
            </w:r>
          </w:p>
          <w:p w:rsidR="00000000" w:rsidRDefault="001001ED" w:rsidP="007443A7">
            <w:pPr>
              <w:pStyle w:val="BodyText"/>
              <w:rPr>
                <w:lang w:val="en-NZ"/>
              </w:rPr>
            </w:pPr>
            <w:r w:rsidRPr="007443A7">
              <w:lastRenderedPageBreak/>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HLTSTE308B Care for surgical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HLTSTE308C - Care for surgical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w:t>
            </w:r>
            <w:r w:rsidRPr="007443A7">
              <w:t>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HLTSTE407B Manage availability and effectiveness of reusable medical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HLTSTE407C - Ma</w:t>
            </w:r>
            <w:r w:rsidRPr="007443A7">
              <w:t>nage availability and effectiveness of reusable medical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HLTSTE408B Manage effectiveness of reprocessing of reusable medical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HLTSTE408C - Manage effectiveness of reprocessing of reusable medical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w:t>
            </w:r>
            <w:r w:rsidRPr="007443A7">
              <w:t>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HLTSTE409B Facilitate effective steam steriliser function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HLTSTE409C - Facilitate effective steam steriliser function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w:t>
            </w:r>
            <w:r w:rsidRPr="007443A7">
              <w:t>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HLTTCM506D Work within TCM remedial massage (An Mo Tui Na)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HLTTCM506E - Work within TCM remedial massage (An Mo Tui Na)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w:t>
            </w:r>
            <w:r w:rsidRPr="007443A7">
              <w:t xml:space="preserve">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HLTTEC301C Operate X-Ray machine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HLTTEC301D - Operate X-Ray machine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w:t>
            </w:r>
            <w:r w:rsidRPr="007443A7">
              <w:lastRenderedPageBreak/>
              <w:t>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HLTTEC302C Use X-Ray support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HLTTEC302D - Use X-Ray support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w:t>
            </w:r>
            <w:r w:rsidRPr="007443A7">
              <w:t>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HLTTEC303C Operate X-Ray film processor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HLTTEC303D - Operate X-Ray film processor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w:t>
            </w:r>
            <w:r w:rsidRPr="007443A7">
              <w:t>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HLTTEC304C Perform X-Ray examination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HLTTEC304D - Perform X-Ray examination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w:t>
            </w:r>
            <w:r w:rsidRPr="007443A7">
              <w:t>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HLTTEC305C Maintain records for X-Ray operation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HLTTEC305D - Maintain records for X-Ray operation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HLTTH301C Provide theatre support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HLTTH301D - Provide theatre support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Unit updated in </w:t>
            </w:r>
            <w:r w:rsidRPr="007443A7">
              <w:t>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HLTTH302C Provide equipment support in an acute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HLTTH302D - Provide equipment suppo</w:t>
            </w:r>
            <w:r w:rsidRPr="007443A7">
              <w:t>rt in an acute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 xml:space="preserve">ISC upgrade changes to remove references to old OHS legislation and replace with references to new WHS legislation. No change to competency </w:t>
            </w:r>
            <w:r w:rsidRPr="007443A7">
              <w:lastRenderedPageBreak/>
              <w:t>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lastRenderedPageBreak/>
              <w:t>HLTTH303C Identify and move to maintain a sterile fi</w:t>
            </w:r>
            <w:r w:rsidRPr="007443A7">
              <w:t>eld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HLTTH303D - Identify and move to maintain a sterile field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HLTTH404C Provide routine care and handling of equipment within the operating suite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HLTTH404D - Provide routine care and handling of equipment within the operating suite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w:t>
            </w:r>
            <w:r w:rsidRPr="007443A7">
              <w:t>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HLTTH405C Assist with preparation of clients for operative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HLTTH405D - Assist with preparation of clients for operative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w:t>
            </w:r>
            <w:r w:rsidRPr="007443A7">
              <w:t>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001ED" w:rsidP="007443A7">
            <w:pPr>
              <w:pStyle w:val="BodyText"/>
              <w:rPr>
                <w:lang w:val="en-NZ"/>
              </w:rPr>
            </w:pPr>
            <w:r w:rsidRPr="007443A7">
              <w:t>HLTTH406C Provide intra-operative equipment and technical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HLTTH406D - Provide intra-operative equipment </w:t>
            </w:r>
            <w:r w:rsidRPr="007443A7">
              <w:t>and technical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V5.</w:t>
            </w:r>
          </w:p>
          <w:p w:rsidR="00000000" w:rsidRDefault="001001ED" w:rsidP="007443A7">
            <w:pPr>
              <w:pStyle w:val="BodyText"/>
              <w:rPr>
                <w:lang w:val="en-NZ"/>
              </w:rPr>
            </w:pPr>
            <w:r w:rsidRPr="007443A7">
              <w:t>ISC upgrade changes to remove references to old OHS legislation and replace with references to new WHS legislation.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Pr="007443A7" w:rsidRDefault="001001ED">
            <w:pPr>
              <w:pStyle w:val="BodyText"/>
              <w:keepNext w:val="0"/>
              <w:keepLines w:val="0"/>
              <w:contextualSpacing w:val="0"/>
            </w:pPr>
          </w:p>
        </w:tc>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1001ED" w:rsidP="007443A7">
            <w:pPr>
              <w:pStyle w:val="BodyText"/>
              <w:rPr>
                <w:lang w:val="en-NZ"/>
              </w:rPr>
            </w:pPr>
            <w:r w:rsidRPr="007443A7">
              <w:rPr>
                <w:rStyle w:val="SpecialBold"/>
              </w:rPr>
              <w:t>Updated codes of imported units</w:t>
            </w:r>
          </w:p>
        </w:tc>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1001ED" w:rsidP="007443A7">
            <w:pPr>
              <w:pStyle w:val="BodyText"/>
              <w:rPr>
                <w:lang w:val="en-NZ"/>
              </w:rPr>
            </w:pP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CHCCD401D Supp community participn.doc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CHCCD401E Support community participation</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Unit updated in V4 of CHC08 </w:t>
            </w:r>
          </w:p>
          <w:p w:rsidR="00000000" w:rsidRPr="007443A7" w:rsidRDefault="001001ED" w:rsidP="007443A7">
            <w:pPr>
              <w:pStyle w:val="ListBullet"/>
            </w:pPr>
            <w:r w:rsidRPr="007443A7">
              <w:t xml:space="preserve">Added content to Essential Knowledge on health charters </w:t>
            </w:r>
          </w:p>
          <w:p w:rsidR="00000000" w:rsidRPr="007443A7" w:rsidRDefault="001001ED" w:rsidP="007443A7">
            <w:pPr>
              <w:pStyle w:val="ListBullet"/>
            </w:pPr>
            <w:r w:rsidRPr="007443A7">
              <w:t>Changed to Essential Knowledge, Essential Skills and Range Statement</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CHCCS400B Work within a relevant legal and ethical framework</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CHCCS400C Work within a relevant legal and ethical framework</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Unit updated in V4 of CHC08 </w:t>
            </w:r>
          </w:p>
          <w:p w:rsidR="00000000" w:rsidRDefault="001001ED" w:rsidP="007443A7">
            <w:pPr>
              <w:pStyle w:val="BodyText"/>
              <w:rPr>
                <w:lang w:val="en-NZ"/>
              </w:rPr>
            </w:pPr>
            <w:r w:rsidRPr="007443A7">
              <w:t>Changes to range statement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CHCAOD408A  Assess needs of clients with alcohol and/or other drugs issue</w:t>
            </w:r>
            <w:r w:rsidRPr="007443A7">
              <w: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CHCAOD408B Assess needs of clients with alcohol and/or other drugs issues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V4 of CHC08</w:t>
            </w:r>
          </w:p>
          <w:p w:rsidR="00000000" w:rsidRPr="007443A7" w:rsidRDefault="001001ED" w:rsidP="007443A7">
            <w:pPr>
              <w:pStyle w:val="ListBullet"/>
            </w:pPr>
            <w:r w:rsidRPr="007443A7">
              <w:t xml:space="preserve">Unit descriptor updated </w:t>
            </w:r>
          </w:p>
          <w:p w:rsidR="00000000" w:rsidRPr="007443A7" w:rsidRDefault="001001ED" w:rsidP="007443A7">
            <w:pPr>
              <w:pStyle w:val="ListBullet"/>
            </w:pPr>
            <w:r w:rsidRPr="007443A7">
              <w:t xml:space="preserve">Significant changes to range statement. </w:t>
            </w:r>
          </w:p>
          <w:p w:rsidR="00000000" w:rsidRPr="007443A7" w:rsidRDefault="001001ED" w:rsidP="007443A7">
            <w:pPr>
              <w:pStyle w:val="ListBullet"/>
            </w:pPr>
            <w:r w:rsidRPr="007443A7">
              <w:t>ISC upgrade changes to remove references to old OHS legislation and replace with references to new WHS legislation.</w:t>
            </w:r>
          </w:p>
          <w:p w:rsidR="00000000" w:rsidRDefault="001001ED" w:rsidP="007443A7">
            <w:pPr>
              <w:pStyle w:val="ListBullet"/>
              <w:rPr>
                <w:lang w:val="en-NZ"/>
              </w:rPr>
            </w:pPr>
            <w:r w:rsidRPr="007443A7">
              <w:t>Amended related unit HLTFA311A and HLTFA412A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CHCCS401B Facilitate responsible behaviour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CHCCS401C Facilitate responsible behaviour</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Unit </w:t>
            </w:r>
            <w:r w:rsidRPr="007443A7">
              <w:t>updated in V4 of CHC08</w:t>
            </w:r>
          </w:p>
          <w:p w:rsidR="00000000" w:rsidRPr="007443A7" w:rsidRDefault="001001ED" w:rsidP="007443A7">
            <w:pPr>
              <w:pStyle w:val="ListBullet"/>
            </w:pPr>
            <w:r w:rsidRPr="007443A7">
              <w:t xml:space="preserve">ISC upgrade changes to remove references to old OHS legislation and replace with references to new WHS legislation. </w:t>
            </w:r>
          </w:p>
          <w:p w:rsidR="00000000" w:rsidRDefault="001001ED" w:rsidP="007443A7">
            <w:pPr>
              <w:pStyle w:val="ListBullet"/>
              <w:rPr>
                <w:lang w:val="en-NZ"/>
              </w:rPr>
            </w:pPr>
            <w:r w:rsidRPr="007443A7">
              <w:t>Changes to terminology ‘challenging/difficult behaviour’ to ‘behaviours of concern’. No change to competency outcom</w:t>
            </w:r>
            <w:r w:rsidRPr="007443A7">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CHCDIS301B Work effectively with people with a disability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CHCDIS301C Work effectively with people with a disability</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V4.</w:t>
            </w:r>
          </w:p>
          <w:p w:rsidR="00000000" w:rsidRPr="007443A7" w:rsidRDefault="001001ED" w:rsidP="007443A7">
            <w:pPr>
              <w:pStyle w:val="ListBullet"/>
            </w:pPr>
            <w:r w:rsidRPr="007443A7">
              <w:t xml:space="preserve">ISC upgrade changes to remove references to old OHS legislation and replace with </w:t>
            </w:r>
            <w:r w:rsidRPr="007443A7">
              <w:t xml:space="preserve">references to new WHS legislation. </w:t>
            </w:r>
          </w:p>
          <w:p w:rsidR="00000000" w:rsidRDefault="001001ED" w:rsidP="007443A7">
            <w:pPr>
              <w:pStyle w:val="ListBullet"/>
              <w:rPr>
                <w:lang w:val="en-NZ"/>
              </w:rPr>
            </w:pPr>
            <w:r w:rsidRPr="007443A7">
              <w:t>Changes to terminology ‘challenging/difficult behaviour’ to ‘behaviours of concern’.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CHCAD504A Provide advocacy and representation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CHCAD504B Provide advocacy and representation</w:t>
            </w:r>
            <w:r w:rsidRPr="007443A7">
              <w:t xml:space="preserve"> services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V4.</w:t>
            </w:r>
          </w:p>
          <w:p w:rsidR="00000000" w:rsidRPr="007443A7" w:rsidRDefault="001001ED" w:rsidP="007443A7">
            <w:pPr>
              <w:pStyle w:val="ListBullet"/>
            </w:pPr>
            <w:r w:rsidRPr="007443A7">
              <w:t xml:space="preserve">ISC upgrade changes to remove references to old OHS legislation and replace with references to new WHS legislation. </w:t>
            </w:r>
          </w:p>
          <w:p w:rsidR="00000000" w:rsidRPr="007443A7" w:rsidRDefault="001001ED" w:rsidP="007443A7">
            <w:pPr>
              <w:pStyle w:val="ListBullet"/>
            </w:pPr>
            <w:r w:rsidRPr="007443A7">
              <w:t xml:space="preserve">Formatting and grammatical corrections </w:t>
            </w:r>
          </w:p>
          <w:p w:rsidR="00000000" w:rsidRDefault="001001ED" w:rsidP="007443A7">
            <w:pPr>
              <w:pStyle w:val="ListBullet"/>
              <w:rPr>
                <w:lang w:val="en-NZ"/>
              </w:rPr>
            </w:pPr>
            <w:r w:rsidRPr="007443A7">
              <w:t>Significant addition to Essential Skills –</w:t>
            </w:r>
            <w:r w:rsidRPr="007443A7">
              <w:t xml:space="preserve"> equivalent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CHCAD603A Provide systems advocacy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CHCAD603B Provide systems advocacy services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V4.</w:t>
            </w:r>
          </w:p>
          <w:p w:rsidR="00000000" w:rsidRPr="007443A7" w:rsidRDefault="001001ED" w:rsidP="007443A7">
            <w:pPr>
              <w:pStyle w:val="ListBullet"/>
            </w:pPr>
            <w:r w:rsidRPr="007443A7">
              <w:t>ISC upgrade changes to remove references to old OHS legislation and replace with references to new WHS legislati</w:t>
            </w:r>
            <w:r w:rsidRPr="007443A7">
              <w:t>on.</w:t>
            </w:r>
          </w:p>
          <w:p w:rsidR="00000000" w:rsidRPr="007443A7" w:rsidRDefault="001001ED" w:rsidP="007443A7">
            <w:pPr>
              <w:pStyle w:val="ListBullet"/>
            </w:pPr>
            <w:r w:rsidRPr="007443A7">
              <w:t>Formatting and grammatical corrections.</w:t>
            </w:r>
          </w:p>
          <w:p w:rsidR="00000000" w:rsidRDefault="001001ED" w:rsidP="007443A7">
            <w:pPr>
              <w:pStyle w:val="ListBullet"/>
              <w:rPr>
                <w:lang w:val="en-NZ"/>
              </w:rPr>
            </w:pPr>
            <w:r w:rsidRPr="007443A7">
              <w:t>Changes to Essential Knowledge, Essential Skills and Range Statement.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w:t>
            </w:r>
          </w:p>
        </w:tc>
      </w:tr>
      <w:tr w:rsidR="00000000" w:rsidRPr="007443A7"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CHCICS302A Participate in the implementation of individualised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CHCICS302B Participate in the implementation of individualised plans</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V4.</w:t>
            </w:r>
          </w:p>
          <w:p w:rsidR="00000000" w:rsidRPr="007443A7" w:rsidRDefault="001001ED" w:rsidP="007443A7">
            <w:pPr>
              <w:pStyle w:val="ListBullet"/>
            </w:pPr>
            <w:r w:rsidRPr="007443A7">
              <w:t xml:space="preserve">ISC upgrade changes to remove references to old OHS legislation and replace with references to new WHS legislation. </w:t>
            </w:r>
          </w:p>
          <w:p w:rsidR="00000000" w:rsidRDefault="001001ED" w:rsidP="007443A7">
            <w:pPr>
              <w:pStyle w:val="ListBullet"/>
              <w:rPr>
                <w:lang w:val="en-NZ"/>
              </w:rPr>
            </w:pPr>
            <w:r w:rsidRPr="007443A7">
              <w:t>Changes to terminology ‘challenging/difficult behaviour’ to ‘behaviours of concern’. No change to competency outcome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E</w:t>
            </w:r>
          </w:p>
        </w:tc>
      </w:tr>
    </w:tbl>
    <w:p w:rsidR="001001ED" w:rsidRDefault="001001ED" w:rsidP="007443A7">
      <w:pPr>
        <w:pStyle w:val="BodyText"/>
      </w:pPr>
    </w:p>
    <w:p w:rsidR="001001ED" w:rsidRDefault="001001ED" w:rsidP="007443A7">
      <w:pPr>
        <w:pStyle w:val="BodyText"/>
      </w:pPr>
    </w:p>
    <w:p w:rsidR="00000000" w:rsidRPr="007443A7" w:rsidRDefault="001001ED" w:rsidP="007443A7">
      <w:pPr>
        <w:pStyle w:val="SuperHeading"/>
      </w:pPr>
      <w:bookmarkStart w:id="14" w:name="O_589413"/>
      <w:bookmarkStart w:id="15" w:name="_Toc394309184"/>
      <w:bookmarkEnd w:id="14"/>
      <w:r w:rsidRPr="007443A7">
        <w:t>Summary Mapping of HLT02 Health Training Package to HLT07 Health Training Package</w:t>
      </w:r>
      <w:bookmarkEnd w:id="15"/>
    </w:p>
    <w:p w:rsidR="00000000" w:rsidRPr="007443A7" w:rsidRDefault="001001ED" w:rsidP="007443A7">
      <w:pPr>
        <w:pStyle w:val="Heading3"/>
      </w:pPr>
      <w:r w:rsidRPr="007443A7">
        <w:t>1. Mapping of qualifications</w:t>
      </w:r>
    </w:p>
    <w:tbl>
      <w:tblPr>
        <w:tblW w:w="0" w:type="auto"/>
        <w:tblCellMar>
          <w:left w:w="62" w:type="dxa"/>
          <w:right w:w="62" w:type="dxa"/>
        </w:tblCellMar>
        <w:tblLook w:val="0000" w:firstRow="0" w:lastRow="0" w:firstColumn="0" w:lastColumn="0" w:noHBand="0" w:noVBand="0"/>
      </w:tblPr>
      <w:tblGrid>
        <w:gridCol w:w="1418"/>
        <w:gridCol w:w="4536"/>
        <w:gridCol w:w="1417"/>
        <w:gridCol w:w="4395"/>
        <w:gridCol w:w="2504"/>
      </w:tblGrid>
      <w:tr w:rsidR="00000000" w:rsidRPr="007443A7" w:rsidTr="001001ED">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HLT02 </w:t>
            </w:r>
            <w:r w:rsidRPr="007443A7">
              <w:t>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HLT07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Changes to qualifications</w:t>
            </w:r>
          </w:p>
        </w:tc>
      </w:tr>
      <w:tr w:rsidR="007443A7" w:rsidTr="001001ED">
        <w:trPr>
          <w:tblHeader/>
        </w:trPr>
        <w:tc>
          <w:tcPr>
            <w:tcW w:w="0" w:type="auto"/>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DIRECT CLIENT CARE WORK</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 in Aboriginal and/or Torres </w:t>
            </w:r>
            <w:r w:rsidRPr="007443A7">
              <w:lastRenderedPageBreak/>
              <w:t>Strait Islander Primary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 in Aboriginal and/or Torres Strait Islander Primary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HLT33207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w:t>
            </w:r>
            <w:r w:rsidRPr="007443A7">
              <w:t xml:space="preserve"> in Aboriginal and/or Torres Strait Islander Primary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HLT33212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Aboriginal and/or Torres Strait Islander Primary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Care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HLT44007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(Community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HLT52107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Abor</w:t>
            </w:r>
            <w:r w:rsidRPr="007443A7">
              <w:t>iginal and/or Torres Strait Islander Primary Health Care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HLT52207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Aboriginal and/or Torres Strait Islander Primary Health (Community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Aboriginal and/or Torres Strait Islander Primary Health Care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Aboriginal and/or Torres Strait Islander Primary Health (Community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HLT31702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w:t>
            </w:r>
            <w:r w:rsidRPr="007443A7">
              <w:t xml:space="preserve">II in Health Service Assistance (Allied Health Assistance)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Allied Health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Allied Health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 in Emergency Medical Service First Response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 in Emergency Medical Service First Response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HLT33107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Basic Health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HLT30202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Non-Emergency Patient Transport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HLT30207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Non-Emergency Client Transport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Non-Emergency Client Transport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HLT31902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w:t>
            </w:r>
            <w:r w:rsidRPr="007443A7">
              <w:t xml:space="preserve">I in Ambulance Communications (Call Taking)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Ambulance Communications (Call-taking)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Qualification re-structured to better reflect job role and enhance portability</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HLT31912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Ambulance Communications (Call-taking)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Updated in V5 - Equivalent outcome. Updated imported units in the core</w:t>
            </w:r>
          </w:p>
          <w:p w:rsidR="00000000" w:rsidRDefault="001001ED" w:rsidP="007443A7">
            <w:pPr>
              <w:pStyle w:val="BodyText"/>
              <w:rPr>
                <w:lang w:val="en-NZ"/>
              </w:rPr>
            </w:pP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HLT41102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Ambulance Communications (Despatch)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Ambulance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w:t>
            </w:r>
            <w:r w:rsidRPr="007443A7">
              <w:t>tion slightly restructured, but outcome equivalent</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HLT41002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Basic Emergency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Health Care (Ambulance)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Qualification restructured to enhance flexibility, but outcome equivalent</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HLT50402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Diploma of Paramedical Science (Ambulance)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Paramedical Science (Ambulance)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Qualification restructured with added clinical assessment and care outcomes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HLT60302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Advanced Diploma of Paramedical Science (Ambulance)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w:t>
            </w:r>
            <w:r w:rsidRPr="007443A7">
              <w:t>loma of Paramedical Science (Ambulance)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Qualification restructured with added clinical assessment and care outcomes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Advanced Diploma of Paramedical Science (Supervision)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Qualification removed — specific supervision competencies included as ele</w:t>
            </w:r>
            <w:r w:rsidRPr="007443A7">
              <w:t>ctives in HLT60307</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Anaesthetic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HLT50602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Anaesthetic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Anaesthetic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HLT41302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Audiometry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Audiometric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Changed outcome — capacity to dispense hearing aids has been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Audiometric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Hearing Device Prescription and Evaluation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HLT40902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Complementary and Alternative Health Care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Qualification has been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Aromatherapy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HLT427</w:t>
            </w:r>
            <w:r w:rsidRPr="007443A7">
              <w:t>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Aromatherapy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Aromatherapy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Aromatic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Ayurvedic Lifestyle Consultation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Ayurvedic Lifestyle Consultation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Ayurvedic Lifestyle Consultation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HLT60702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Ayurveda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Ayurveda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HLT60712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Ayurveda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HLT60602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Homoeopathy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Homoeopathy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Homoeopathy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Kinesiology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HLT42812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Kinesiology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Kinesiology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HLT40302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Massage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Massage Therapy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Massage Therapy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HLT50302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Remedial Massage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Remedial Massage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HLT60502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Naturopathy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Naturopathy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HLT60512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Naturopathy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Nutritional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HLT61012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Nutritional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Reflexology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HLT51712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Reflexology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HLT40202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Shiatsu</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Qualification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Shiatsu and Oriental Therapies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Shiatsu and Oriental Therapies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Shiatsu and Oriental Therapies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HLT40102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w:t>
            </w:r>
            <w:r w:rsidRPr="007443A7">
              <w:t>n Traditional Chinese Medicine Remedial</w:t>
            </w:r>
            <w:r w:rsidRPr="007443A7">
              <w:rPr>
                <w:rStyle w:val="Emphasis"/>
              </w:rPr>
              <w:t xml:space="preserve"> </w:t>
            </w:r>
            <w:r w:rsidRPr="007443A7">
              <w:t>Massage (An Mo Tui 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Qualification has been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HLT50102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Traditional Chinese Medicine Remedial Massage</w:t>
            </w:r>
            <w:r w:rsidRPr="007443A7">
              <w:rPr>
                <w:rStyle w:val="Emphasis"/>
              </w:rPr>
              <w:t xml:space="preserve"> </w:t>
            </w:r>
            <w:r w:rsidRPr="007443A7">
              <w:t>(An Mo Tui 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Traditional Chinese Medicine Remedial Massage (An Mo Tui 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Traditional Chinese Medicine Remedial Massage (An Mo Tui 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HLT60102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Western Herbal Medi</w:t>
            </w:r>
            <w:r w:rsidRPr="007443A7">
              <w:t>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Western Herbal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HLT31802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Dental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Dental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HLT31812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Dental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V5 - Equiv</w:t>
            </w:r>
            <w:r w:rsidRPr="007443A7">
              <w:t>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HLT40702</w:t>
            </w:r>
            <w:r w:rsidRPr="007443A7">
              <w:br/>
            </w:r>
          </w:p>
          <w:p w:rsidR="00000000" w:rsidRPr="007443A7" w:rsidRDefault="001001ED" w:rsidP="007443A7">
            <w:pPr>
              <w:pStyle w:val="BodyText"/>
            </w:pPr>
            <w:r w:rsidRPr="007443A7">
              <w:t>HLT40602</w:t>
            </w:r>
            <w:r w:rsidRPr="007443A7">
              <w:br/>
            </w:r>
          </w:p>
          <w:p w:rsidR="00000000" w:rsidRDefault="001001ED" w:rsidP="007443A7">
            <w:pPr>
              <w:pStyle w:val="BodyText"/>
              <w:rPr>
                <w:lang w:val="en-NZ"/>
              </w:rPr>
            </w:pPr>
            <w:r w:rsidRPr="007443A7">
              <w:t>HLT40802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Certificate IV in Dental Assisting (Dental Radiography) </w:t>
            </w:r>
          </w:p>
          <w:p w:rsidR="00000000" w:rsidRPr="007443A7" w:rsidRDefault="001001ED" w:rsidP="007443A7">
            <w:pPr>
              <w:pStyle w:val="BodyText"/>
            </w:pPr>
            <w:r w:rsidRPr="007443A7">
              <w:t>Certificate IV in Dental Assisting (Oral Health Education)</w:t>
            </w:r>
          </w:p>
          <w:p w:rsidR="00000000" w:rsidRDefault="001001ED" w:rsidP="007443A7">
            <w:pPr>
              <w:pStyle w:val="BodyText"/>
              <w:rPr>
                <w:lang w:val="en-NZ"/>
              </w:rPr>
            </w:pPr>
            <w:r w:rsidRPr="007443A7">
              <w:t>Certificate IV in Dental Assisting (Assistance during General</w:t>
            </w:r>
            <w:r w:rsidRPr="007443A7">
              <w:rPr>
                <w:rStyle w:val="Emphasis"/>
              </w:rPr>
              <w:t xml:space="preserve"> </w:t>
            </w:r>
            <w:r w:rsidRPr="007443A7">
              <w:t>Anaesthesia and Conscious Sedation</w:t>
            </w:r>
            <w:r w:rsidRPr="007443A7">
              <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Dental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outcomes achieved through elective options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HLT60402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Dental Prosthetics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Dental Prosthetics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Dental Prosthetics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Updated in V5 - Equivalent outcome </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Nursing (Enrolled/Division 2 nursing)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Qualification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Nursing (Enrolled/Division 2 nursing)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Nursing (Enrolled/Division 2 nursing)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HLT61107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Nursing (Enrolled/Division 2 nursing)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HLT31602</w:t>
            </w:r>
            <w:r w:rsidRPr="007443A7">
              <w:br/>
            </w:r>
          </w:p>
          <w:p w:rsidR="00000000" w:rsidRDefault="001001ED" w:rsidP="007443A7">
            <w:pPr>
              <w:pStyle w:val="BodyText"/>
              <w:rPr>
                <w:lang w:val="en-NZ"/>
              </w:rPr>
            </w:pPr>
            <w:r w:rsidRPr="007443A7">
              <w:t>HLT31302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Certificate III in Health Service Assistance (Client/Patient Ser</w:t>
            </w:r>
            <w:r w:rsidRPr="007443A7">
              <w:t xml:space="preserve">vices) </w:t>
            </w:r>
          </w:p>
          <w:p w:rsidR="00000000" w:rsidRDefault="001001ED" w:rsidP="007443A7">
            <w:pPr>
              <w:pStyle w:val="BodyText"/>
              <w:rPr>
                <w:lang w:val="en-NZ"/>
              </w:rPr>
            </w:pPr>
            <w:r w:rsidRPr="007443A7">
              <w:t>Certificate III in Health Service Assistance (Operating Theatre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Health Services Assistance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outcomes achieved through elective options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HLT42002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Health Service Assistance (Operating Theatre Technical Support)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HLT42002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Operating Theatre Technical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Defence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w:t>
            </w:r>
            <w:r w:rsidRPr="007443A7">
              <w:t xml:space="preserve"> IV in Defence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Medical Practice Assisting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Medical Practice Assisting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HLT41702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Neurophysiology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Neurophysiology Technology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HLT60802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Neurophysiology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HLT60807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Advanced Diploma of Neurophysiology Technology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HLT31502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Health Service Assistance (Nutrition and Dietetic Support)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Nutrition and Dietetic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Optical Dispensing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HLT43512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w:t>
            </w:r>
            <w:r w:rsidRPr="007443A7">
              <w:t xml:space="preserve">cate IV in Optical Dispensing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to comply with NQC flexibility rules changed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HLT30102</w:t>
            </w:r>
          </w:p>
          <w:p w:rsidR="00000000" w:rsidRDefault="001001ED" w:rsidP="007443A7">
            <w:pPr>
              <w:pStyle w:val="BodyText"/>
              <w:rPr>
                <w:lang w:val="en-NZ"/>
              </w:rPr>
            </w:pPr>
            <w:r w:rsidRPr="007443A7">
              <w:t>HLT31202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Certificate III in Pathology Specimen Collection</w:t>
            </w:r>
          </w:p>
          <w:p w:rsidR="00000000" w:rsidRDefault="001001ED" w:rsidP="007443A7">
            <w:pPr>
              <w:pStyle w:val="BodyText"/>
              <w:rPr>
                <w:lang w:val="en-NZ"/>
              </w:rPr>
            </w:pPr>
            <w:r w:rsidRPr="007443A7">
              <w:t>Certificate III in Health Service Assistance (Pathology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Pathology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Combined into a single qualification with two streams: collection and assistance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Pathology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HLT41802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Pathology Specimen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HLT41807</w:t>
            </w:r>
          </w:p>
          <w:p w:rsidR="00000000" w:rsidRDefault="001001ED" w:rsidP="007443A7">
            <w:pPr>
              <w:pStyle w:val="BodyText"/>
              <w:rPr>
                <w:lang w:val="en-NZ"/>
              </w:rPr>
            </w:pPr>
            <w:r w:rsidRPr="007443A7">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Certificate IV in Pathology </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RPr="007443A7"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HLT41812 </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Certificate IV in Pathology </w:t>
            </w:r>
          </w:p>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Qualification restructured to reflect work roles in the area of collection and assistance</w:t>
            </w:r>
          </w:p>
        </w:tc>
      </w:tr>
    </w:tbl>
    <w:p w:rsidR="00000000" w:rsidRPr="007443A7" w:rsidRDefault="001001ED" w:rsidP="007443A7">
      <w:pPr>
        <w:pStyle w:val="BodyText"/>
      </w:pPr>
    </w:p>
    <w:tbl>
      <w:tblPr>
        <w:tblW w:w="0" w:type="auto"/>
        <w:tblCellMar>
          <w:left w:w="62" w:type="dxa"/>
          <w:right w:w="62" w:type="dxa"/>
        </w:tblCellMar>
        <w:tblLook w:val="0000" w:firstRow="0" w:lastRow="0" w:firstColumn="0" w:lastColumn="0" w:noHBand="0" w:noVBand="0"/>
      </w:tblPr>
      <w:tblGrid>
        <w:gridCol w:w="1418"/>
        <w:gridCol w:w="4536"/>
        <w:gridCol w:w="1417"/>
        <w:gridCol w:w="4395"/>
        <w:gridCol w:w="2504"/>
      </w:tblGrid>
      <w:tr w:rsidR="00000000" w:rsidRPr="007443A7" w:rsidTr="001001ED">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HLT02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HLT07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Changes to qualifications</w:t>
            </w:r>
          </w:p>
        </w:tc>
      </w:tr>
      <w:tr w:rsidR="007443A7" w:rsidTr="001001ED">
        <w:trPr>
          <w:tblHeader/>
        </w:trPr>
        <w:tc>
          <w:tcPr>
            <w:tcW w:w="0" w:type="auto"/>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TECHNICAL SUPPORT WORK </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HLT42102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Cardiac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Cardiac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Cardiac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HLT41402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Cast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Cast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Dental Laboratory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HLT32712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Dental Laboratory Assisting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Updated in V5 </w:t>
            </w:r>
            <w:r w:rsidRPr="007443A7">
              <w:t>-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HLT50502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Dental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Dental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HLT50512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Dental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HLT41502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Hyperbaric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Hyperbaric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HLT50702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Hyperbaric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Hyperbaric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HLT32002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Mortuary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Mortuary Theatre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HLT41602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Mortuary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IV in Mortuary Theatre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Diploma of Mortuary Theatre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Optical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HLT43712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Optical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 – updated in V5 to comply with flexibility rules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HLT31402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Health Service Assistance (Hospital/Community </w:t>
            </w:r>
            <w:r w:rsidRPr="007443A7">
              <w:t xml:space="preserve">Health Pharmacy Assistance)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Hospital/Health Services Pharmacy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Revised to more closely reflect job roles at this level</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HLT40502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Health Service Assistance (Hospital/Community Health Pharmacy Technician)</w:t>
            </w:r>
            <w:r w:rsidRPr="007443A7">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HLT40512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Hospital/Health Services Pharmacy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Revised to reflect wider functions included in job roles at this level</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HLT32102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Prosthetic/Orthotic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Prosthetic/Orthotic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HLT50802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Diploma of Health Technology (Prosthetics/Orthotics)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Qualification has been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Rehabilitation and Assistive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Rehabilitation and Assistive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HLT41902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Sleep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Sleep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HLT41912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Sleep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Updated in V5 - 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HLT50902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Sleep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HLT50907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Sleep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HLT31102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Health Service Assistance (Sterilisation Services)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HLT31107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Sterilisation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RPr="007443A7"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Sterilisation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New qualification</w:t>
            </w:r>
          </w:p>
        </w:tc>
      </w:tr>
    </w:tbl>
    <w:p w:rsidR="00000000" w:rsidRPr="007443A7" w:rsidRDefault="001001ED" w:rsidP="007443A7">
      <w:pPr>
        <w:pStyle w:val="BodyText"/>
      </w:pPr>
    </w:p>
    <w:p w:rsidR="00000000" w:rsidRPr="007443A7" w:rsidRDefault="001001ED" w:rsidP="007443A7">
      <w:pPr>
        <w:pStyle w:val="BodyText"/>
      </w:pPr>
    </w:p>
    <w:tbl>
      <w:tblPr>
        <w:tblW w:w="0" w:type="auto"/>
        <w:tblCellMar>
          <w:left w:w="62" w:type="dxa"/>
          <w:right w:w="62" w:type="dxa"/>
        </w:tblCellMar>
        <w:tblLook w:val="0000" w:firstRow="0" w:lastRow="0" w:firstColumn="0" w:lastColumn="0" w:noHBand="0" w:noVBand="0"/>
      </w:tblPr>
      <w:tblGrid>
        <w:gridCol w:w="1418"/>
        <w:gridCol w:w="4536"/>
        <w:gridCol w:w="1417"/>
        <w:gridCol w:w="4395"/>
        <w:gridCol w:w="2504"/>
      </w:tblGrid>
      <w:tr w:rsidR="00000000" w:rsidRPr="007443A7" w:rsidTr="001001ED">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HLT02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HLT07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Changes to qualifications</w:t>
            </w:r>
          </w:p>
        </w:tc>
      </w:tr>
      <w:tr w:rsidR="007443A7" w:rsidTr="001001ED">
        <w:trPr>
          <w:tblHeader/>
        </w:trPr>
        <w:tc>
          <w:tcPr>
            <w:tcW w:w="0" w:type="auto"/>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ANCILLARY AND BUSINESS SERVICES WORK </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HLT20802</w:t>
            </w:r>
            <w:r w:rsidRPr="007443A7">
              <w:br/>
            </w:r>
          </w:p>
          <w:p w:rsidR="00000000" w:rsidRPr="007443A7" w:rsidRDefault="001001ED" w:rsidP="007443A7">
            <w:pPr>
              <w:pStyle w:val="BodyText"/>
            </w:pPr>
            <w:r w:rsidRPr="007443A7">
              <w:t>HLT20302</w:t>
            </w:r>
            <w:r w:rsidRPr="007443A7">
              <w:br/>
            </w:r>
          </w:p>
          <w:p w:rsidR="00000000" w:rsidRPr="007443A7" w:rsidRDefault="001001ED" w:rsidP="007443A7">
            <w:pPr>
              <w:pStyle w:val="BodyText"/>
            </w:pPr>
            <w:r w:rsidRPr="007443A7">
              <w:t>HLT20602</w:t>
            </w:r>
            <w:r w:rsidRPr="007443A7">
              <w:br/>
            </w:r>
          </w:p>
          <w:p w:rsidR="00000000" w:rsidRPr="007443A7" w:rsidRDefault="001001ED" w:rsidP="007443A7">
            <w:pPr>
              <w:pStyle w:val="BodyText"/>
            </w:pPr>
            <w:r w:rsidRPr="007443A7">
              <w:t>HLT20402</w:t>
            </w:r>
            <w:r w:rsidRPr="007443A7">
              <w:br/>
            </w:r>
          </w:p>
          <w:p w:rsidR="00000000" w:rsidRPr="007443A7" w:rsidRDefault="001001ED" w:rsidP="007443A7">
            <w:pPr>
              <w:pStyle w:val="BodyText"/>
            </w:pPr>
            <w:r w:rsidRPr="007443A7">
              <w:t>HLT20502</w:t>
            </w:r>
            <w:r w:rsidRPr="007443A7">
              <w:br/>
            </w:r>
          </w:p>
          <w:p w:rsidR="00000000" w:rsidRPr="007443A7" w:rsidRDefault="001001ED" w:rsidP="007443A7">
            <w:pPr>
              <w:pStyle w:val="BodyText"/>
            </w:pPr>
            <w:r w:rsidRPr="007443A7">
              <w:t>HLT20702</w:t>
            </w:r>
            <w:r w:rsidRPr="007443A7">
              <w:br/>
            </w:r>
          </w:p>
          <w:p w:rsidR="00000000" w:rsidRPr="007443A7" w:rsidRDefault="001001ED" w:rsidP="007443A7">
            <w:pPr>
              <w:pStyle w:val="BodyText"/>
            </w:pPr>
            <w:r w:rsidRPr="007443A7">
              <w:t>HLT20102</w:t>
            </w:r>
          </w:p>
          <w:p w:rsidR="00000000" w:rsidRDefault="001001ED" w:rsidP="007443A7">
            <w:pPr>
              <w:pStyle w:val="BodyText"/>
              <w:rPr>
                <w:lang w:val="en-NZ"/>
              </w:rPr>
            </w:pPr>
            <w:r w:rsidRPr="007443A7">
              <w:t>HLT20202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Certificate II in Health Support Services (Cleaning Support Services)</w:t>
            </w:r>
          </w:p>
          <w:p w:rsidR="00000000" w:rsidRPr="007443A7" w:rsidRDefault="001001ED" w:rsidP="007443A7">
            <w:pPr>
              <w:pStyle w:val="BodyText"/>
            </w:pPr>
            <w:r w:rsidRPr="007443A7">
              <w:t>Certificate II in Health Support Services (Laundry Support Services)</w:t>
            </w:r>
          </w:p>
          <w:p w:rsidR="00000000" w:rsidRPr="007443A7" w:rsidRDefault="001001ED" w:rsidP="007443A7">
            <w:pPr>
              <w:pStyle w:val="BodyText"/>
            </w:pPr>
            <w:r w:rsidRPr="007443A7">
              <w:t>Certificate II in Health Support Services (Food Support Services)</w:t>
            </w:r>
          </w:p>
          <w:p w:rsidR="00000000" w:rsidRPr="007443A7" w:rsidRDefault="001001ED" w:rsidP="007443A7">
            <w:pPr>
              <w:pStyle w:val="BodyText"/>
            </w:pPr>
            <w:r w:rsidRPr="007443A7">
              <w:t>Certificate II in Health Support Services (Grounds Maintenance)</w:t>
            </w:r>
          </w:p>
          <w:p w:rsidR="00000000" w:rsidRPr="007443A7" w:rsidRDefault="001001ED" w:rsidP="007443A7">
            <w:pPr>
              <w:pStyle w:val="BodyText"/>
            </w:pPr>
            <w:r w:rsidRPr="007443A7">
              <w:t>Certificate II in Health Support Services (General Mainte</w:t>
            </w:r>
            <w:r w:rsidRPr="007443A7">
              <w:t>nance)</w:t>
            </w:r>
          </w:p>
          <w:p w:rsidR="00000000" w:rsidRPr="007443A7" w:rsidRDefault="001001ED" w:rsidP="007443A7">
            <w:pPr>
              <w:pStyle w:val="BodyText"/>
            </w:pPr>
            <w:r w:rsidRPr="007443A7">
              <w:t>Certificate II in Health Support Services (Client/Patient Support Services)</w:t>
            </w:r>
          </w:p>
          <w:p w:rsidR="00000000" w:rsidRPr="007443A7" w:rsidRDefault="001001ED" w:rsidP="007443A7">
            <w:pPr>
              <w:pStyle w:val="BodyText"/>
            </w:pPr>
            <w:r w:rsidRPr="007443A7">
              <w:t>Certificate II in Health Support Services (Stores)</w:t>
            </w:r>
          </w:p>
          <w:p w:rsidR="00000000" w:rsidRDefault="001001ED" w:rsidP="007443A7">
            <w:pPr>
              <w:pStyle w:val="BodyText"/>
              <w:rPr>
                <w:lang w:val="en-NZ"/>
              </w:rPr>
            </w:pPr>
            <w:r w:rsidRPr="007443A7">
              <w:t>Certificate II in Health Support Services (General Transport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 II in Health Support Services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outcomes may be achieved through elective options, and additional cross sectoral and generic outcomes now available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HLT30902</w:t>
            </w:r>
            <w:r w:rsidRPr="007443A7">
              <w:br/>
            </w:r>
          </w:p>
          <w:p w:rsidR="00000000" w:rsidRPr="007443A7" w:rsidRDefault="001001ED" w:rsidP="007443A7">
            <w:pPr>
              <w:pStyle w:val="BodyText"/>
            </w:pPr>
            <w:r w:rsidRPr="007443A7">
              <w:t>HLT30402</w:t>
            </w:r>
            <w:r w:rsidRPr="007443A7">
              <w:br/>
            </w:r>
          </w:p>
          <w:p w:rsidR="00000000" w:rsidRPr="007443A7" w:rsidRDefault="001001ED" w:rsidP="007443A7">
            <w:pPr>
              <w:pStyle w:val="BodyText"/>
            </w:pPr>
            <w:r w:rsidRPr="007443A7">
              <w:t>HLT30502</w:t>
            </w:r>
            <w:r w:rsidRPr="007443A7">
              <w:br/>
            </w:r>
          </w:p>
          <w:p w:rsidR="00000000" w:rsidRPr="007443A7" w:rsidRDefault="001001ED" w:rsidP="007443A7">
            <w:pPr>
              <w:pStyle w:val="BodyText"/>
            </w:pPr>
            <w:r w:rsidRPr="007443A7">
              <w:t>HLT30602</w:t>
            </w:r>
            <w:r w:rsidRPr="007443A7">
              <w:br/>
            </w:r>
          </w:p>
          <w:p w:rsidR="00000000" w:rsidRPr="007443A7" w:rsidRDefault="001001ED" w:rsidP="007443A7">
            <w:pPr>
              <w:pStyle w:val="BodyText"/>
            </w:pPr>
            <w:r w:rsidRPr="007443A7">
              <w:t>HLT30802</w:t>
            </w:r>
            <w:r w:rsidRPr="007443A7">
              <w:br/>
            </w:r>
          </w:p>
          <w:p w:rsidR="00000000" w:rsidRDefault="001001ED" w:rsidP="007443A7">
            <w:pPr>
              <w:pStyle w:val="BodyText"/>
              <w:rPr>
                <w:lang w:val="en-NZ"/>
              </w:rPr>
            </w:pPr>
            <w:r w:rsidRPr="007443A7">
              <w:t>HLT31002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Certificate III in Health Support Services (Cleaning Support Services</w:t>
            </w:r>
            <w:r w:rsidRPr="007443A7">
              <w:t xml:space="preserve">) </w:t>
            </w:r>
          </w:p>
          <w:p w:rsidR="00000000" w:rsidRPr="007443A7" w:rsidRDefault="001001ED" w:rsidP="007443A7">
            <w:pPr>
              <w:pStyle w:val="BodyText"/>
            </w:pPr>
            <w:r w:rsidRPr="007443A7">
              <w:t>Certificate III in Health Support Services (Laundry Support Services)</w:t>
            </w:r>
          </w:p>
          <w:p w:rsidR="00000000" w:rsidRPr="007443A7" w:rsidRDefault="001001ED" w:rsidP="007443A7">
            <w:pPr>
              <w:pStyle w:val="BodyText"/>
            </w:pPr>
            <w:r w:rsidRPr="007443A7">
              <w:t>Certificate III in Health Support Services (Grounds Maintenance)</w:t>
            </w:r>
          </w:p>
          <w:p w:rsidR="00000000" w:rsidRPr="007443A7" w:rsidRDefault="001001ED" w:rsidP="007443A7">
            <w:pPr>
              <w:pStyle w:val="BodyText"/>
            </w:pPr>
            <w:r w:rsidRPr="007443A7">
              <w:t>Certificate III in Health Support Services (General Maintenance)</w:t>
            </w:r>
          </w:p>
          <w:p w:rsidR="00000000" w:rsidRPr="007443A7" w:rsidRDefault="001001ED" w:rsidP="007443A7">
            <w:pPr>
              <w:pStyle w:val="BodyText"/>
            </w:pPr>
            <w:r w:rsidRPr="007443A7">
              <w:t>Certificate III in Health Support Services (Client/Patient Support Services)</w:t>
            </w:r>
          </w:p>
          <w:p w:rsidR="00000000" w:rsidRDefault="001001ED" w:rsidP="007443A7">
            <w:pPr>
              <w:pStyle w:val="BodyText"/>
              <w:rPr>
                <w:lang w:val="en-NZ"/>
              </w:rPr>
            </w:pPr>
            <w:r w:rsidRPr="007443A7">
              <w:t>Certificate III in Health Support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Health Support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outcomes may be achieved through elective options, and additional cross s</w:t>
            </w:r>
            <w:r w:rsidRPr="007443A7">
              <w:t>ectoral and generic outcomes now available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Health 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HLT43207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qualification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HLT40402</w:t>
            </w:r>
          </w:p>
          <w:p w:rsidR="00000000" w:rsidRDefault="001001ED" w:rsidP="007443A7">
            <w:pPr>
              <w:pStyle w:val="BodyText"/>
              <w:rPr>
                <w:lang w:val="en-NZ"/>
              </w:rPr>
            </w:pPr>
            <w:r w:rsidRPr="007443A7">
              <w:t>HLT42202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Certificate IV in Health Support Services (Supervision)</w:t>
            </w:r>
          </w:p>
          <w:p w:rsidR="00000000" w:rsidRDefault="001001ED" w:rsidP="007443A7">
            <w:pPr>
              <w:pStyle w:val="BodyText"/>
              <w:rPr>
                <w:lang w:val="en-NZ"/>
              </w:rPr>
            </w:pPr>
            <w:r w:rsidRPr="007443A7">
              <w:t>Certificate IV in Health Services (Supervision)</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Health Supervision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Outcomes changed to reflect clear focus on client safety</w:t>
            </w:r>
          </w:p>
        </w:tc>
      </w:tr>
      <w:tr w:rsidR="00000000" w:rsidRPr="007443A7"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HLT52007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in Practice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New q</w:t>
            </w:r>
            <w:r w:rsidRPr="007443A7">
              <w:t>ualification</w:t>
            </w:r>
          </w:p>
        </w:tc>
      </w:tr>
    </w:tbl>
    <w:p w:rsidR="00000000" w:rsidRPr="007443A7" w:rsidRDefault="001001ED" w:rsidP="007443A7">
      <w:pPr>
        <w:pStyle w:val="BodyText"/>
      </w:pPr>
    </w:p>
    <w:p w:rsidR="00000000" w:rsidRPr="007443A7" w:rsidRDefault="001001ED" w:rsidP="007443A7">
      <w:pPr>
        <w:pStyle w:val="BodyText"/>
      </w:pPr>
    </w:p>
    <w:tbl>
      <w:tblPr>
        <w:tblW w:w="0" w:type="auto"/>
        <w:tblCellMar>
          <w:left w:w="62" w:type="dxa"/>
          <w:right w:w="62" w:type="dxa"/>
        </w:tblCellMar>
        <w:tblLook w:val="0000" w:firstRow="0" w:lastRow="0" w:firstColumn="0" w:lastColumn="0" w:noHBand="0" w:noVBand="0"/>
      </w:tblPr>
      <w:tblGrid>
        <w:gridCol w:w="1418"/>
        <w:gridCol w:w="4536"/>
        <w:gridCol w:w="1417"/>
        <w:gridCol w:w="4395"/>
        <w:gridCol w:w="2504"/>
      </w:tblGrid>
      <w:tr w:rsidR="00000000" w:rsidRPr="007443A7" w:rsidTr="001001ED">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HLT02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HLT07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Changes to qualifications</w:t>
            </w:r>
          </w:p>
        </w:tc>
      </w:tr>
      <w:tr w:rsidR="007443A7" w:rsidTr="001001ED">
        <w:trPr>
          <w:tblHeader/>
        </w:trPr>
        <w:tc>
          <w:tcPr>
            <w:tcW w:w="0" w:type="auto"/>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PUBLIC HEALTH WORK </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HLT20905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HLT20907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HLT21005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HLT21007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HLT32205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HLT32305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w:t>
            </w:r>
            <w:r w:rsidRPr="007443A7">
              <w:t>icate III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HLT32307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III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HLT42305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HLT42405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HLT42407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Certificate IV in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HLT51005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RPr="007443A7"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HLT51105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Diploma of Indigenous </w:t>
            </w:r>
            <w:r w:rsidRPr="007443A7">
              <w:t>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HLT51107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Diploma of Indigenous Environmental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Equivalent outcome</w:t>
            </w:r>
          </w:p>
        </w:tc>
      </w:tr>
    </w:tbl>
    <w:p w:rsidR="00000000" w:rsidRPr="007443A7" w:rsidRDefault="001001ED" w:rsidP="007443A7">
      <w:pPr>
        <w:pStyle w:val="BodyText"/>
      </w:pPr>
    </w:p>
    <w:p w:rsidR="00000000" w:rsidRPr="007443A7" w:rsidRDefault="001001ED" w:rsidP="007443A7">
      <w:pPr>
        <w:pStyle w:val="BodyText"/>
      </w:pPr>
    </w:p>
    <w:p w:rsidR="00000000" w:rsidRPr="007443A7" w:rsidRDefault="001001ED" w:rsidP="007443A7">
      <w:pPr>
        <w:pStyle w:val="Heading3"/>
      </w:pPr>
      <w:r w:rsidRPr="007443A7">
        <w:t>2. Mapping of units of competency</w:t>
      </w:r>
    </w:p>
    <w:p w:rsidR="00000000" w:rsidRPr="007443A7" w:rsidRDefault="001001ED" w:rsidP="007443A7">
      <w:pPr>
        <w:pStyle w:val="BodyText"/>
      </w:pPr>
      <w:r w:rsidRPr="007443A7">
        <w:t>As part of the review of the HLT02 Health Training Package, all units of competency with codes beginning HLT have been changed as follows:</w:t>
      </w:r>
    </w:p>
    <w:p w:rsidR="00000000" w:rsidRPr="007443A7" w:rsidRDefault="001001ED" w:rsidP="007443A7">
      <w:pPr>
        <w:pStyle w:val="ListBullet"/>
      </w:pPr>
      <w:r w:rsidRPr="007443A7">
        <w:t xml:space="preserve">Performance criteria have been re-written in the active voice </w:t>
      </w:r>
    </w:p>
    <w:p w:rsidR="00000000" w:rsidRPr="007443A7" w:rsidRDefault="001001ED" w:rsidP="007443A7">
      <w:pPr>
        <w:pStyle w:val="ListBullet"/>
      </w:pPr>
      <w:r w:rsidRPr="007443A7">
        <w:t>Units of competency have been re-formatted in line wi</w:t>
      </w:r>
      <w:r w:rsidRPr="007443A7">
        <w:t>th training package development requirements and to emphasise and clarify the importance of Essential Knowledge and Essential Skills in delivery and assessment processes</w:t>
      </w:r>
    </w:p>
    <w:p w:rsidR="00000000" w:rsidRPr="007443A7" w:rsidRDefault="001001ED" w:rsidP="007443A7">
      <w:pPr>
        <w:pStyle w:val="ListBullet"/>
      </w:pPr>
      <w:r w:rsidRPr="007443A7">
        <w:t>New unit codes have been assigned which reflect an ‘indicative’ (or most common) AQF l</w:t>
      </w:r>
      <w:r w:rsidRPr="007443A7">
        <w:t>evel and a new ‘version identifier’ which assists users to identify where competency outcomes have been maintained and where they have changed</w:t>
      </w:r>
    </w:p>
    <w:p w:rsidR="00000000" w:rsidRPr="007443A7" w:rsidRDefault="001001ED" w:rsidP="007443A7">
      <w:pPr>
        <w:pStyle w:val="BodyText"/>
      </w:pPr>
    </w:p>
    <w:tbl>
      <w:tblPr>
        <w:tblW w:w="0" w:type="auto"/>
        <w:tblCellMar>
          <w:left w:w="62" w:type="dxa"/>
          <w:right w:w="62" w:type="dxa"/>
        </w:tblCellMar>
        <w:tblLook w:val="0000" w:firstRow="0" w:lastRow="0" w:firstColumn="0" w:lastColumn="0" w:noHBand="0" w:noVBand="0"/>
      </w:tblPr>
      <w:tblGrid>
        <w:gridCol w:w="1523"/>
        <w:gridCol w:w="3462"/>
        <w:gridCol w:w="1827"/>
        <w:gridCol w:w="4373"/>
        <w:gridCol w:w="3665"/>
      </w:tblGrid>
      <w:tr w:rsidR="007443A7" w:rsidTr="001001ED">
        <w:trPr>
          <w:tblHeader/>
        </w:trPr>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HLT02 Unit Code and Title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HLT07 Version 5.0 Unit Code and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Change to unit and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HLTAD301B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practice 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HLTAH1A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the provision of an Allied Health Therapy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an allied health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in the application/removal of plaster cast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HLTAH302D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the application and removal of a plaster cast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and monitor a client-speci</w:t>
            </w:r>
            <w:r w:rsidRPr="007443A7">
              <w:t>fic exercise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and monitor a client-specific exercise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physiotherapy treatments and interventions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and monitor exercise program for mobility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basic foot </w:t>
            </w:r>
            <w:r w:rsidRPr="007443A7">
              <w:t>hygiene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podiatric procedures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podiatry assessment and exercise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the rehabilitation of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the development and maintenance of client functional status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w:t>
            </w:r>
            <w:r w:rsidRPr="007443A7">
              <w:t>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group sessions for individual client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the development of speech and communication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support in dysphagia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and support the use of augmentative and alternative communication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Deliver and monitor a hydrotherapy </w:t>
            </w:r>
            <w:r w:rsidRPr="007443A7">
              <w:lastRenderedPageBreak/>
              <w:t>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the fitting of assistive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the screening of dietary requirements and special diets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special diet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HLTAH420C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the provision of basic nutrition advice/education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Work with Aboriginal and/or Torres Strait Islander clients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HLTAHW202B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Support </w:t>
            </w:r>
            <w:r w:rsidRPr="007443A7">
              <w:t>clients to obtain access to health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HLTAHW203B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basic health information to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Work in Aboriginal and/or Torres Strait Islander Primary Health care context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HLTAHW302B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Facilitate communication between clients and service providers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w:t>
            </w:r>
            <w:r w:rsidRPr="007443A7">
              <w:t>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HLTAHW303B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Advocate for the rights and needs of community members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HLTAHW304B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basic health assessments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HLTAHW305B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Plan and implement basic health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HLTAHW306B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about social and emotional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HLTAHW307B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Identify community health issues, needs and strategies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HLTAHW308B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basic health screening, promotion and education services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HLTAHW309B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substance misuse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HLTAHW310B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Respond to emergencies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Assess client’s physical well being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Assess and support client’s social and emotional well being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and implement health care in a primary health care context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primary health care programs for Aboriginal and/or Torres Strait Islander communities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w:t>
            </w:r>
            <w:r w:rsidRPr="007443A7">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 medicines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nutrition guidance for specific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Address social determinants of Aboriginal and/or Torres Strait Islander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Deliver health promotion programs for Aboriginal and/or Torres Strait Islander communities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in AOD and mental health with Aboriginal and/or Torres Strait Islander communities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develop and evaluate health promotion for Aboriginal and/or Torres Strait Islander communities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and strategies to promote nutrition for good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w:t>
            </w:r>
            <w:r w:rsidRPr="007443A7">
              <w:t xml:space="preserve">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and strategies in sexual health for men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and strategies in sexual health for women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and strategies in chronic disease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information and strategies in maternal and child health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w:t>
            </w:r>
            <w:r w:rsidRPr="007443A7">
              <w:t>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information and strategies in eye health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HLTAHW418B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information and strategies in hearing and ear health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information and strategies in preventing communicable disease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information and strategies in substance misuse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w:t>
            </w:r>
            <w:r w:rsidRPr="007443A7">
              <w:t>–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HLTAHW421B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information about mental health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information and strategies to strengthen families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w:t>
            </w:r>
            <w:r w:rsidRPr="007443A7">
              <w:t>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HLTAHW423B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information and strategies in oral health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HLTAHW424B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and strategies in palliative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HLTAHW425B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and strategies in disability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HLTAHW427B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Supervise individual workers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HLTAHW428B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community health profile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w:t>
            </w:r>
            <w:r w:rsidRPr="007443A7">
              <w:t>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HLTAHW429B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Provide healthy lifestyle programs and </w:t>
            </w:r>
            <w:r w:rsidRPr="007443A7">
              <w:lastRenderedPageBreak/>
              <w:t>advice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 xml:space="preserve">HLTAHW430A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information and support around cancer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New unit in V5</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HLTAHW431A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and support to women with breast cancer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New unit in V5</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Facilitate access to tertiary health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Advocate on behalf of the community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develop and evaluate primary health care programs for Aboriginal and/or Torres Strait Islander communities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advanced skills in primary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and promote social and emotional well being of staff and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 strategic approach to Aboriginal and/or Torres Strait Islander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effectively in social and emotional well being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w:t>
            </w:r>
            <w:r w:rsidRPr="007443A7">
              <w:t>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a healing framework for social and emotional well being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Respond to loss, grief and trauma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Function effectively as an Aboriginal and/or Torres Strait Islander worker in a mainstream health institution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primary health care to Aboriginal and/or Torres Strait Islander clients i</w:t>
            </w:r>
            <w:r w:rsidRPr="007443A7">
              <w:t>n confinement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Address impact of food supply on community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renal dialysis clients in the community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care to clients undertaking renal dialysis in the community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sexual and reproductive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w:t>
            </w:r>
            <w:r w:rsidRPr="007443A7">
              <w:t>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antenatal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for and manage childbirth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HLTAHW518B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postnatal and infant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for medical emergencies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Coordinate community health research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w:t>
            </w:r>
            <w:r w:rsidRPr="007443A7">
              <w:t>–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HLTAHW521B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Supervise health care team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office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HLTAHW523B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budgets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w:t>
            </w:r>
            <w:r w:rsidRPr="007443A7">
              <w:t>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Manage the delivery of Aboriginal and/or Torres Strait Islander primary health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health education and promotion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work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health care policy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human resources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medicines in Aboriginal and/or Torres Strait Islander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guidance in social and</w:t>
            </w:r>
            <w:r w:rsidRPr="007443A7">
              <w:t xml:space="preserve"> emotional well being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social and emotional well being in a clinical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closure on healing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community health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for community emergencies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supervision for SEWB workers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HLTAHW613B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 narrative approach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HLTAIN301B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nursing team in an acute care environm</w:t>
            </w:r>
            <w:r w:rsidRPr="007443A7">
              <w:t>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HLTAIN302B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support in an acute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HLTAMBAE1A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Enable safe access and egress in an emergency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HLTAMBAE501C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Implement safe access and egress in an emergency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HLTAMBAE2A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specialist access and egress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HLTAMBAE3A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Follow procedures for routine safe extrication of patient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HLTAMBAE403C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Follow procedures for routine safe removal of client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HLTAMBAE4A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Follow procedures for safe extrication of patient in a life threatening situation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HLTAMBAE504C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Follow procedures for safe extri</w:t>
            </w:r>
            <w:r w:rsidRPr="007443A7">
              <w:t>cation of clients in life threatening situations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HLTAMBAS501</w:t>
            </w:r>
            <w:r w:rsidRPr="007443A7">
              <w:lastRenderedPageBreak/>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Conduct clinical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HLTAMBAS604B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Conduct advanced clinical assessment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w:t>
            </w:r>
            <w:r w:rsidRPr="007443A7">
              <w:t>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Receive a request for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Receive request for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HLTAMBC401D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Receive request for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HLTAMBC2A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Assign ambulance service resources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Assign ambulance service resources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Coordinate resources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Coordinate resources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HLTAMBCR1A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basic patient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HLTAMBCR401B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basic clinical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HLTAMBCR2A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Deliver standard pre-hospital patient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HLTAMBCR502B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w:t>
            </w:r>
            <w:r w:rsidRPr="007443A7">
              <w:t>er standard clinical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HLTAMBCR4A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Clinical mentoring in the work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HLTAMBCR504C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clinical mentoring in the work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HLTAMBCR3A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intensive pre-hospital patient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HLTAMBCR603B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intensive clinical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HLTAMBFC1A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Communicate within an ambulance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HLTAMBFC301DC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Communicate with clients and colle</w:t>
            </w:r>
            <w:r w:rsidRPr="007443A7">
              <w:t>agues to support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HLTAMBFC2A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Communicate in complex or difficult situations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HLTAMBFC402C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Communicate in complex or difficult situations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w:t>
            </w:r>
            <w:r w:rsidRPr="007443A7">
              <w:t>BMA1A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ambulance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HLTAMBMA601C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ambulance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HLTAMBMA2A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Supervise on-road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HLTAMBMA602C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Supervise on-road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HLTAMBPD1A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personal stressors in the work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HLTAMBPD401C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personal stressors in the work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HLTAMBSC1A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routine scene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HLTAMBSC401B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w:t>
            </w:r>
            <w:r w:rsidRPr="007443A7">
              <w:t>age routine scene and promote public safety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competency outcome equivalent to HLTAMBSC401A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HLTAMBSC2A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scene of special event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HLTAMBSC502C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the scene of a special event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HLTAMBSC3A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the scene of an emergency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HLTAMBSC503B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Contribute to managing the scene of an emergency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competency outcome equivalent to HLTAMBSC503A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HLTAMBT1A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Transport non-emergency patients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HLTAMBT301B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Transport non-emergency cl</w:t>
            </w:r>
            <w:r w:rsidRPr="007443A7">
              <w:t>ients under operational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competency outcome equivalent to </w:t>
            </w:r>
            <w:r w:rsidRPr="007443A7">
              <w:lastRenderedPageBreak/>
              <w:t>HLTAMBT301A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HLTAMBT2A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Transport emergency patients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HLTAMBT402C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Transport emergency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the anaesthetic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the anaesthetic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assist with the preparation of the patient for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assist with the prepa</w:t>
            </w:r>
            <w:r w:rsidRPr="007443A7">
              <w:t>ration of the client for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assistance during the induction and maintenance of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assistance during induction and maintenance of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w:t>
            </w:r>
            <w:r w:rsidRPr="007443A7">
              <w:t>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assistance during emergence phase of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assistance during emergence phase of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assistance during an emergency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assistance during an emergency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basic care and maintenance of anaesthetic and monitoring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w:t>
            </w:r>
            <w:r w:rsidRPr="007443A7">
              <w:t>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care and maintenance of anaesthetic and monitoring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HLTAN506C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advanced care and maintenance of anaesthetic equipment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assistance in anaesthetic related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HLTAN507C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assistance in anaesthetic related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HLTAN509A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medications in the anaesthetic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unit added to reflect</w:t>
            </w:r>
            <w:r w:rsidRPr="007443A7">
              <w:t xml:space="preserve"> role in assisting in the monitoring of drugs which have been prescribed by the anaesthetist</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HLTAN509B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medications in the anaesthetic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HLTAN510B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Use advanced health</w:t>
            </w:r>
            <w:r w:rsidRPr="007443A7">
              <w:t xml:space="preserve"> terminology in a professional context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Recognise healthy body systems in a health care context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Confirm physical health status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w:t>
            </w:r>
            <w:r w:rsidRPr="007443A7">
              <w:t>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HLTAP501C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Analyse health information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an aromatherapy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Plan aromatherapy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aromatherapy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aromatherapy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aromatherapy assessment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aromatherapy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aromatherapy massage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HLTARO507B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Analyse and compare different complementary health modalities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HLTARO509B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 specialised aromat</w:t>
            </w:r>
            <w:r w:rsidRPr="007443A7">
              <w:t>herapy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HLTARO510B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evaluate aromatherapy treatments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HLTARO511B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specific aromatherapy 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HLTARO601B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work within an aromatic medicine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HLTARO602B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aromatic medicine diagnostic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w:t>
            </w:r>
            <w:r w:rsidRPr="007443A7">
              <w:t xml:space="preserve">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HLTARO603B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aromatic medicine health </w:t>
            </w:r>
            <w:r w:rsidRPr="007443A7">
              <w:lastRenderedPageBreak/>
              <w:t>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HLTARO604B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aromatic medicine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HLTARO605B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specialised aromatic medicine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HLTARO606B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Prepare and dispense aromatic medicine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HLTARO607B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Operate an aromatic medicine dispensary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effectively in the rehabilitation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and address specific need</w:t>
            </w:r>
            <w:r w:rsidRPr="007443A7">
              <w:t xml:space="preserve">s within the rehabilitation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Install and maintain augmentative and alternative communication (AAC)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Install and maintain environmental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Modify and maintain wheelchairs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Test and evaluate compliance of assistive t</w:t>
            </w:r>
            <w:r w:rsidRPr="007443A7">
              <w:t xml:space="preserve">echnology equipment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Adapt, install and construct postural seating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HLTART409B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adapt and install pressure management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HLTAU2A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screening hearing tests for adults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Conduct screening hearing tests for industrial hearing loss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hearing assess</w:t>
            </w:r>
            <w:r w:rsidRPr="007443A7">
              <w:t>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hearing assessments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screening hearing tests for children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screening hearing tests for children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Dispense hearing aids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Dispense and maintain hearing devices for adults and provide communication counselling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and implement an individual hearing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w:t>
            </w:r>
            <w:r w:rsidRPr="007443A7">
              <w:t>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hearing device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HLTAU508B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needs for referral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HLTAYV4A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Ayurvedic advice on nutrition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ayurvedic advice on nutrition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Ayurvedic relaxation massage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HLTAYV406C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ayurvedic relaxation massage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HLTAYV12A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Ayurvedic lifestyle consultation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HLTAYV412C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ayurvedic lifestyle consultation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HLTAYV14A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an Ayurvedic framework fo</w:t>
            </w:r>
            <w:r w:rsidRPr="007443A7">
              <w:t>r lifestyle consultation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HLTAYV414C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an ayurvedic framework for lifestyle consultants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Ayurvedic Western Herbal Medicine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ayurvedic herbal me</w:t>
            </w:r>
            <w:r w:rsidRPr="007443A7">
              <w:t>dicine treatment strategy - dravyaguna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Ayurvedic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ayurvedic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dispense Ayurvedic Herbal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dispense ayurvedic herbal medicine - dravyaguna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the Ayurvedic Herbal Medicine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w:t>
            </w:r>
            <w:r w:rsidRPr="007443A7">
              <w:t xml:space="preserve">c herbal medicine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Ayurvedic Remedial Massage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ayurvedic remedial massage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work within the Ayurvedic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work within the ayurvedic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Ayurvedic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a</w:t>
            </w:r>
            <w:r w:rsidRPr="007443A7">
              <w:t>yurvedic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Ayurvedic Remedial Massage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ayurvedic remedial massage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Ayurvedic Remedial Massage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HLTAYV611C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ayurvedic remedial massage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HLTAYV13A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Ayurvedic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HLTAYV613C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ayurvedic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HLTAYV15A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Ayurvedic diagnostic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HLTAYV615C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ayurvedic diagnostic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HLTCA1A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electrocardiography (ECG)</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electrocardiography (ECG)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HLTCA401D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electrocardiography (ECG)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holter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holter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w:t>
            </w:r>
            <w:r w:rsidRPr="007443A7">
              <w:t>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stress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stress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basic cardiopulmonary resuscitation in a cardiac testing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HLTCA404C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basic cardiopulmonary resuscitation in a cardiac testing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HLTCC301B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Produce coded clinical data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HLTCC401B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co</w:t>
            </w:r>
            <w:r w:rsidRPr="007443A7">
              <w:t>mplex clinical coding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HLTCC402B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Complete highly complex clinical coding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specific information to clients/patients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specific information to clients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Communicate effectively with clients/patients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Communicate effectively with clients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HLTCOM5</w:t>
            </w:r>
            <w:r w:rsidRPr="007443A7">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Administer a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HLTCOM405D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Administer a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Make referrals to other health care professionals when appropriate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HLTCOM406C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Make referrals to other health care professionals when appropriate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reception services for a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HLTCOM407A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reception services for a practice</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Competency outcome has enhanced </w:t>
            </w:r>
            <w:r w:rsidRPr="007443A7">
              <w:t>interpersonal skills and application to client coordination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reception services for a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competency outcome equivalent to HLTCOM407A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HLTCOM8A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Use specific/medical terminology to communicate with client/pati</w:t>
            </w:r>
            <w:r w:rsidRPr="007443A7">
              <w:t>ents, fellow workers and health professionals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HLTCOM408C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Use specific health terminology to communicate effectively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Develop professional expertise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HLTCOM502C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Develop professional expertise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a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HLTCOM503D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a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HLTCOM509B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services for people with a life challenging illness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w:t>
            </w:r>
            <w:r w:rsidRPr="007443A7">
              <w:t>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HLTCOM510B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services to clients with chronic diseases or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HLTCPR211A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CPR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Competency outcomes changed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HLTCR401B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Work effectively in community rehabilitation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HLTCR402B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client daily living requirements in a community rehabilitation context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HLTCR403B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community access and participation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HLTCSD1A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high standards of patient and client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HLTCSD201C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high standard of client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w:t>
            </w:r>
            <w:r w:rsidRPr="007443A7">
              <w:t>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maintain beds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HLTCSD203C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maintain beds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HLTCSD8A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Transport clients/patients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HLTCSD208C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Transport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lifestyle and social support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HLTCSD302C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lifestyle and social support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the care of clients and/or patient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HLTCSD304C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Support the care of clients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client/patient movement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HLTCSD305C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client movement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Respond effectively to diffic</w:t>
            </w:r>
            <w:r w:rsidRPr="007443A7">
              <w:t>ult or challenging behaviour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HLTCSD306D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Respond effectively to behaviours of concern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Care for the home environment of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HLTCSD307C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Care for the home environment of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w:t>
            </w:r>
            <w:r w:rsidRPr="007443A7">
              <w:t>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Modify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Modify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Remove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Remove casts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and remove traction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and remove traction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Modify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Modify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Remove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HLTCT407C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Remove orthopaedic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w:t>
            </w:r>
            <w:r w:rsidRPr="007443A7">
              <w:t>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Maintain infection control in </w:t>
            </w:r>
            <w:r w:rsidRPr="007443A7">
              <w:lastRenderedPageBreak/>
              <w:t>dental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HLTDA2A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Follow occupational health and safety policies in dental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for and assist during oral health care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HLTDA303C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for and assist with oral health care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dental radiography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w:t>
            </w:r>
            <w:r w:rsidRPr="007443A7">
              <w:t>LTDA304C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dental radiography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Maintain and store instruments, equipment, materials and medicaments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in administration in dental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HLTDA306C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administration in dental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Implement an oral health education program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 individualised oral hygiene</w:t>
            </w:r>
            <w:r w:rsidRPr="007443A7">
              <w:t xml:space="preserve">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in oral health care procedures during general anaesthesia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in oral health care procedures during general anaesthesia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in oral health care procedures during conscious sedation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in oral health care procedures during conscious sedation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the princip</w:t>
            </w:r>
            <w:r w:rsidRPr="007443A7">
              <w:t>les of radiation biology and protection in dental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the principles of radiation biology and protection in dental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to expose a prescribed dental radiographic</w:t>
            </w:r>
            <w:r w:rsidRPr="007443A7">
              <w:t xml:space="preserve"> image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HLTDA411C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to expose a prescribed dental radiographic image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Produce a dental radiographic image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HLTDA412C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Produce a dental radiographic image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 oral hygiene program for older people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 oral health promotion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Take an impression for study models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HLTDA416C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Allocate treatment appointments according to priority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HLTDA417B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Take a clinical photograph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Administer medications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Assist with clinical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a clinical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Conduct a clinical measurement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inpatient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Participate in deployed health capability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Perform basic clinical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treatments for common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general support during casualty resuscitation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Record clinical information during casualty resuscitation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HLTDEFHC411B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Attend to client being transported by road ambulance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HLTDP1A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Identify, select and prepare instruments, equipment, materials as required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select and prepare instruments, equipment, materials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Gather data, history, conduct dental prosthetic</w:t>
            </w:r>
            <w:r w:rsidRPr="007443A7">
              <w:t xml:space="preserve"> examination and develop a treatment plan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Gather data, conduct dental prosthetic examination and develop treatment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Take impressions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Take impressions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Measure and record jaw relationships and select artificial teeth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Establish and record jaw relationships and select artificial teeth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Evaluate a den</w:t>
            </w:r>
            <w:r w:rsidRPr="007443A7">
              <w:t>tal prosthesis at try-in stage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Evaluate a removable dental prosthesis at try-in stage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Insert and issue a completed dental prosthesis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Insert and issue a completed removable dent</w:t>
            </w:r>
            <w:r w:rsidRPr="007443A7">
              <w:t>al prosthesis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Competency outcome changed to include competency outcome from HLTDP8A and clarified by changing Essential Skills/Knowledge </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Insert and issue a completed removable dental prosthesis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Insert and issue a protective mouthguard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 content incorporated in HLTDP606A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the delivery of quality patient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maintenance treatment for patients w</w:t>
            </w:r>
            <w:r w:rsidRPr="007443A7">
              <w:t>ith removable dental prosthesis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maintenance treatment for clients with removable dental prostheses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HLTDP608B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and insert an implant retained overdenture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HLTDT1A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models</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models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custom impression trays</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custom impression trays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w:t>
            </w:r>
            <w:r w:rsidRPr="007443A7">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registration rims</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registration rims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Articulate models and transfer records</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Articulate models and transfer records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thermoformed bases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HLTDT315C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Construct thermoformed bases and appliances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Arrange artificial teeth for complet</w:t>
            </w:r>
            <w:r w:rsidRPr="007443A7">
              <w:t>e dentures</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 incorporated into HLTDT519A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Wax, process and finish acrylic dentures and appliances</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 incorporated into HLTDT519A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immediate dentures</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immediate dentures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Set up and wax removable partial dentures</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removable acrylic partial dentures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Cast metal alloy removable partial denture framework</w:t>
            </w:r>
            <w:r w:rsidRPr="007443A7">
              <w:rPr>
                <w:rStyle w:val="Emphasis"/>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cast metal alloy removable partial denture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metal, crown and bridge structures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cro</w:t>
            </w:r>
            <w:r w:rsidRPr="007443A7">
              <w:t>wn and bridge structures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Join alloy structures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Join alloy structures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Take tooth shades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Take tooth shades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ceramic restorations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fixed restorations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orthodontic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orthodontic</w:t>
            </w:r>
            <w:r w:rsidRPr="007443A7">
              <w:t xml:space="preserve"> appliances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Construct indirect </w:t>
            </w:r>
            <w:r w:rsidRPr="007443A7">
              <w:lastRenderedPageBreak/>
              <w:t>composite/polymer fixed restorations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HLTDT516C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Construct indirect composite polymer fixed </w:t>
            </w:r>
            <w:r w:rsidRPr="007443A7">
              <w:lastRenderedPageBreak/>
              <w:t>restorations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HLTDT17A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oral splints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Construct oral splints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Repair and modify dentures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Repair and modify dentures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competency </w:t>
            </w:r>
            <w:r w:rsidRPr="007443A7">
              <w:t>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HLTDT518D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Repair and modify dentures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simple complete removable acrylic dentures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unit incorporating competency outcomes from HLTDT5A and HLTDT6A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simple complete removable acrylic dentures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competency outcome equivalent to HLTDT519A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HLTDT519B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Construct simple complete rem</w:t>
            </w:r>
            <w:r w:rsidRPr="007443A7">
              <w:t>ovable acrylic dentures and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in the nursing profession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Communicate effectively in a nursing role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basic client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basic nursing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basic wound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Administer a range of medications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nursing care to consumers with mental health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w:t>
            </w:r>
            <w:r w:rsidRPr="007443A7">
              <w:t>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Promote positive health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basic nursing care to older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HLTEN415B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Deliver nursing care to acute care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effective communication skills in nursing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client assessment and developing nursing care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Implement and evaluate a plan of nursing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t</w:t>
            </w:r>
            <w:r w:rsidRPr="007443A7">
              <w:t>he complex nursing care of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the complex nursing care of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Apply principles of wound management in the clinical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Administer and monitor medications in the work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w:t>
            </w:r>
            <w:r w:rsidRPr="007443A7">
              <w:t>minister and monitor medications in the work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Apply reflective practice, critical thinking and analysis in health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legal and ethical parameters to nursing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and monitor nursing care for consumers with mental health conditions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w:t>
            </w:r>
            <w:r w:rsidRPr="007443A7">
              <w:t>N511B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nursing care for clients requiring palliative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and monitor nursing care for clients with acute health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Implement and monitor nursing care for </w:t>
            </w:r>
            <w:r w:rsidRPr="007443A7">
              <w:lastRenderedPageBreak/>
              <w:t>clients with chronic health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research skills within a contemporary health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w:t>
            </w:r>
            <w:r w:rsidRPr="007443A7">
              <w:t xml:space="preserve">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and monitor nursing care for older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understanding of the Australian health care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Administer and monitor intravenous medication in the nursing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HLTEN519C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Administer and monitor intravenous medication in the nursing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w:t>
            </w:r>
            <w:r w:rsidRPr="007443A7">
              <w:t>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Contribute to the care of mothers and babies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HLTEN521B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Determine the eligibility of aphoresis donors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HLTEN522B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the registration and assessment of donors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in the orthopaedic nursing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in the rehabilitation nursing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sexual and reproductive health care for clients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in the neur</w:t>
            </w:r>
            <w:r w:rsidRPr="007443A7">
              <w:t xml:space="preserve">ological rehabilitation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in the health clinic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Assess clients and manage client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Practise in the critical care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in the domiciliary health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Practise in the respiratory nursing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Practise in the cardiovascular nursing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w:t>
            </w:r>
            <w:r w:rsidRPr="007443A7">
              <w:t>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Apply principles of diabetic nursing care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Practise in the perioperative nursing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Practise in a hyperbaric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Practise in the paediatric nursing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Practise in the contemporary aged care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principles of stoma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in contemporary mental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w:t>
            </w:r>
            <w:r w:rsidRPr="007443A7">
              <w:t>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in contemporary mental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in contemporary rural/remote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in contemporary rural/remote health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clients and others experiencing loss and grief</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w:t>
            </w:r>
            <w:r w:rsidRPr="007443A7">
              <w:t>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HLTEN620B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Practise in first line emergency nursing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HLTFA211A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basic emergency life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V5– Competency </w:t>
            </w:r>
            <w:r w:rsidRPr="007443A7">
              <w:lastRenderedPageBreak/>
              <w:t>outcomes changed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HLTFA1A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basic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HLTFA311A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Competency outcomes changed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HLTFA302C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first aid in remote situation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Competency outcome equivalent to HLTFA302B</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advanced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HLTFA412A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advanced first aid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Competency outcomes changed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First Aid equipment and resources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first aid in the workplace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unit with some components of HLTFA3A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first aid in the workplace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com</w:t>
            </w:r>
            <w:r w:rsidRPr="007443A7">
              <w:t>petency outcome equivalent to HLTFA403B</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HLTFA404C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advanced resuscitation techniques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 to HLTFA404B</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HLTFA4A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First Aid policy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Distribute meals and refreshments to clients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Distribute meals and refreshments to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cook-freeze production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cook-freeze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w:t>
            </w:r>
            <w:r w:rsidRPr="007443A7">
              <w:t xml:space="preserve">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ward or unit based food preparation and distribution services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ward or unit based food preparation and distribution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kitchenware washing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kitchenware washing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Carry out cafeteria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Carry out cafeteria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HLTFS7</w:t>
            </w:r>
            <w:r w:rsidRPr="007443A7">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Follow basic food safety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Follow basic food safety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Transport food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Transport food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foods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HLTFS302C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foods suitable for a range of food service settings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Oversee the day-to-day implementation of food safety in the workplace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HLTFS309C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Oversee the day-to-day implementation of food </w:t>
            </w:r>
            <w:r w:rsidRPr="007443A7">
              <w:t>safety in the workplace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and monitor food safety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HLTFS310C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and monitor food safety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food safety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HLTFS311C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food safety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food safety audits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HLTFS312C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food safety audits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w:t>
            </w:r>
            <w:r w:rsidRPr="007443A7">
              <w:t>form routine servicing of plant, equipment and machinery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HLTGM201C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routine servicing of plant, equipment and machinery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Use hand and power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HLTGM202C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Use hand and power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HLTGM3A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minor general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HLTGM203C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minor general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tradespersons with construction and maintenance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w:t>
            </w:r>
            <w:r w:rsidRPr="007443A7">
              <w:t>TGM204C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tradesperson with construction and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an incinerator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HLTGM206C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an incinerator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Carry out work in a food handling area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HLTGM207C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Carry out work in a food handling area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Maintain pool environments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HLTGM305C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pool environments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competency </w:t>
            </w:r>
            <w:r w:rsidRPr="007443A7">
              <w:t>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HLTHER1A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Western Herbal Medicine diagnostic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western herbal medicine diagnostic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HLTHER2A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work within the Western Herbal Medicine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work within the western herbal medicine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HLTHER3A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a Western Herbal dispensary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a western herbal medicine dispensary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w:t>
            </w:r>
            <w:r w:rsidRPr="007443A7">
              <w:t>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HLTHER4A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Western Herbal Medicine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western herbal medicine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HLTHER5A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Western Herbal Medicine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western herbal medicine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dispense Western Herbal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dispense western herbal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w:t>
            </w:r>
            <w:r w:rsidRPr="007443A7">
              <w:t xml:space="preserve">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HLTHER7A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dietary advice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dietary advice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HLTHER8A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specialised Western Herbal Medicine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specialised western herbal medicine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HLTHER9A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Western Herbal Medicine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HLTHER609C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western herbal medicine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competency </w:t>
            </w:r>
            <w:r w:rsidRPr="007443A7">
              <w:t>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HLTHER10A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 Western Herbal Medicine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as relevant qualification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Work effectively in the health </w:t>
            </w:r>
            <w:r w:rsidRPr="007443A7">
              <w:lastRenderedPageBreak/>
              <w:t xml:space="preserve">industry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HLTHIR301B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Communicate and work effectively in </w:t>
            </w:r>
            <w:r w:rsidRPr="007443A7">
              <w:lastRenderedPageBreak/>
              <w:t>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Unit updated in V4 – equivalent </w:t>
            </w:r>
            <w:r w:rsidRPr="007443A7">
              <w:lastRenderedPageBreak/>
              <w:t>com</w:t>
            </w:r>
            <w:r w:rsidRPr="007443A7">
              <w:t>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HLTHIR2A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organisational effectiveness in the health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organisational effectiveness in the health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effectively with culturally diverse patients, clients, customers and co-workers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effectively with culturally diverse clients and co-workers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effectively in a cross cultura</w:t>
            </w:r>
            <w:r w:rsidRPr="007443A7">
              <w:t>l context with Aboriginal and Torres Strait Islander, colleagues, clients and organisations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HLTHIR404D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Work effectively with Aboriginal and/or Torres Strait Islander people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Show leadership in health technical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HLTHIR501B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an effective health work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leadership in promoting effective w</w:t>
            </w:r>
            <w:r w:rsidRPr="007443A7">
              <w:t>ork practices within the health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HLTHIR505C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leadership in promoting effective work practices in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and monitor compliance with legal and ethical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HLTHIR5</w:t>
            </w:r>
            <w:r w:rsidRPr="007443A7">
              <w:t>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and monitor compliance with legal and ethical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HLTHIR601B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and implement strategies to enhance client safety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HLTHOM1A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Homœopathic diagnostic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homœopathic diagnostic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HLTHOM2A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basic Homœopathic research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basic homœopathic research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w:t>
            </w:r>
            <w:r w:rsidRPr="007443A7">
              <w:t>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work within the Homœopathic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work within the homœopathic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clinical screening examination and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clinical screening examination and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Homœopathic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homœopathic treatmen</w:t>
            </w:r>
            <w:r w:rsidRPr="007443A7">
              <w:t>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HLTHOM6A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dispense Homœopathic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dispense homœopathic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assistance to a Hom</w:t>
            </w:r>
            <w:r w:rsidRPr="007443A7">
              <w:t>œopathic practitioner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as relevant qualification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Homœopathic treatment and manage the case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homœopathic treatment and manage the case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HLTHOM9A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w:t>
            </w:r>
            <w:r w:rsidRPr="007443A7">
              <w:t>ovide specific Homeopathic 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specific homœopathic 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HLTHOM10A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Take the Homœopathic case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Take homœopathic case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Use and maintain medical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as relevant qualification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 Homœopathic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HLTHOM612C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Work within a homœopathic framework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w:t>
            </w:r>
            <w:r w:rsidRPr="007443A7">
              <w:t>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HLTHSE1A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Follow the organisation’s occupational health and safety policies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replaced by new OHS units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HLTHSE2A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and monitor occupational health and safety policies, procedures and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replaced by new OHS units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HLTHSE3A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Establish, maintain and evaluate the organisation’s occupational </w:t>
            </w:r>
            <w:r w:rsidRPr="007443A7">
              <w:lastRenderedPageBreak/>
              <w:t>health and safety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replaced by new OHS units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HLTHSE4A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Follow safe manual handling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HLTHSE204C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Follow safe manual handling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w:t>
            </w:r>
            <w:r w:rsidRPr="007443A7">
              <w:t>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multi-place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multi-place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multi-place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multi-place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post compression routines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post compression routines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emergency</w:t>
            </w:r>
            <w:r w:rsidRPr="007443A7">
              <w:t xml:space="preserve"> procedures for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emergency procedures for hyperbaric chamber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the maintenance of hyperbaric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HLTHY505C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the maintenance of hyperbaric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and respond to risks associated with hyperbaric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HLTHY506C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and respond to risks associated with hyperbaric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w:t>
            </w:r>
            <w:r w:rsidRPr="007443A7">
              <w:t>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Comply with infection control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Comply with infection control policies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Competency outcomes changed to address Australian/New Zealand Standards </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Comply with infection control policies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competency outcome equivalent to HLTIN301B</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Process reusable instruments and equipment in health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w:t>
            </w:r>
            <w:r w:rsidRPr="007443A7">
              <w:t>n infection control standards in office practice settings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infection control standards in office practice settings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and monitor infection control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w:t>
            </w:r>
            <w:r w:rsidRPr="007443A7">
              <w:t>LTIN403C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and monitor infection control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the control of infection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HLTIN504C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the control of infection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HLTKIN401B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 kinesiology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HLTKIN402B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Plan the kinesiology session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HLTKIN403B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kinesiology assessment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HLTKIN404B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the kinesiology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HLTKIN405B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kinesiology balances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w:t>
            </w:r>
            <w:r w:rsidRPr="007443A7">
              <w:t>LTKIN506B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an advanced kinesiology health assessment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HLTKIN507B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an advanced kinesiology session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HLTKIN508B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Apply an advanced kinesiology assessment framework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HLTKIN509B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evaluate kinesiology balances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clinical measurements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clinical procedures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medic</w:t>
            </w:r>
            <w:r w:rsidRPr="007443A7">
              <w:t xml:space="preserve">ation stocks in a medical practice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Coordinate effective functioning of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emergency clients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emergency clients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Facilitate a coordinated appro</w:t>
            </w:r>
            <w:r w:rsidRPr="007443A7">
              <w:t>ach to client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HLTMAMP408</w:t>
            </w:r>
            <w:r w:rsidRPr="007443A7">
              <w:lastRenderedPageBreak/>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Administer the information management </w:t>
            </w:r>
            <w:r w:rsidRPr="007443A7">
              <w:lastRenderedPageBreak/>
              <w:t>system of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HLTMAMP409B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Handle specimens in a medical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HLTMI301A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Contribute to client flow and client information management in medical imaging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HLTMI302A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the medical imaging professional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HLTMS1A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Collect and manage linen stock at user-locations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Collect and manage linen stock at user-location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personal laundry serv</w:t>
            </w:r>
            <w:r w:rsidRPr="007443A7">
              <w:t>ice to clients, patients and others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routine inventory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routine stock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Handle and move equipment goods, mail and furniture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Handle and move equipment, goods, mail and furniture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general housekeeping to maintain clean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general cleaning tasks in a clinical setting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general cleaning tasks in a clinical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Handle medical gases safely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Handle medical gases safely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w:t>
            </w:r>
            <w:r w:rsidRPr="007443A7">
              <w:t>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Handle waste in a health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HLTMS208C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Handle waste in a health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the provision of a mortuary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a mortuary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a mortuary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autopsy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autopsy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and record tissue sample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and record tissue sample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Maintain, clean and store autopsy equipment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Maintain, clean and store autopsy equipment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HLTMT307A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Clean location to achieve low bacteria status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Rebadged unit in V4 to replace imported unit P</w:t>
            </w:r>
            <w:r w:rsidRPr="007443A7">
              <w:t>RMCL18A deleted from TP of origin</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HLTMT10A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Collect, preserve and store post mortem samples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HLTMT310C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Collect, preserve and store post mortem samples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special autopsy techniques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HLTMT407C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special autopsy techniques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forensic autopsy techniques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HLTMT408C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forensic autopsy techniques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t>
            </w:r>
            <w:r w:rsidRPr="007443A7">
              <w:t>MT9A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in the development of procedures for mortuary services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HLTMT409C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in the development of procedures for mortuary services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HLTMT411B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Screen tissue donors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w:t>
            </w:r>
            <w:r w:rsidRPr="007443A7">
              <w:t>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HLTMT412B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Receive, store and track evidence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HLTMT416B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Collect pathology specimens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HLTMT514B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Procure and store tissues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HLTMT515B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Manage compliance with mortuary standards and regulations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assistance to nutrition and dietetic se</w:t>
            </w:r>
            <w:r w:rsidRPr="007443A7">
              <w:t xml:space="preserv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assistance to nutrition and dietetic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and evaluate meals and menus to meet recommended dietary guidelines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and evaluate meals and menus to meet</w:t>
            </w:r>
            <w:r w:rsidRPr="007443A7">
              <w:t xml:space="preserve"> recommended dietary guidelines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and/or modify menus according to nutrition dietary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and modify meals and menus according to nutrition care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meals and menus to meet cultural and religious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meals and menus to meet cultural and religious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HLTNA304D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meals and menus to me</w:t>
            </w:r>
            <w:r w:rsidRPr="007443A7">
              <w:t>et cultural and religious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Equivalent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HLTNA5A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food services in menu meal order processing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HLTNA305C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food services in menu and meal order processing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HLTNAT1A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Naturopathic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naturopathic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HLTNAT2A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the Western Herbal Medicine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western herbal medicine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w:t>
            </w:r>
            <w:r w:rsidRPr="007443A7">
              <w:t>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HLTNAT3A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Naturopathic Nutritional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naturopathic nutritional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HLTNAT4A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acute Homoeopathic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acute homœopathic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HLTNAT5A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Naturopathic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naturopathic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HLTNAT6A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w:t>
            </w:r>
            <w:r w:rsidRPr="007443A7">
              <w:t xml:space="preserve"> Naturopathic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naturopathic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work within the Naturopathic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work within a naturopathic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HLTNAT8A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Naturopathic diagnostic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HLTNAT608C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naturopathic diagnostic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 Naturopathic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w:t>
            </w:r>
            <w:r w:rsidRPr="007443A7">
              <w:t>T609C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 naturopathic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HLTNAT10A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and dispense Western Herbal and nutritional medicine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as relevant qualification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electroencephalography (EEG)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electroencephalography (EEG)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care and maintenance of neurophysiology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HLTNE405C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care and maintenance of neurophysi</w:t>
            </w:r>
            <w:r w:rsidRPr="007443A7">
              <w:t>ology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evoked potentials recording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HLTNE602C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evoked potentials recording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in performance of nerve conduction studies and electromyography (EMG)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HLTNE604C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nerve conduction studies and electromyography (EMG)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HLTNE6A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intra-operative neurophysiology testi</w:t>
            </w:r>
            <w:r w:rsidRPr="007443A7">
              <w:t>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HLTNE606C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intra-operative neurophysiology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long term electroencephalography (EEG)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HLTNE607C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long term electroencephalography (EEG)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w:t>
            </w:r>
            <w:r w:rsidRPr="007443A7">
              <w:t>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polysomnographic recording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HLTNE608C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polysomnographic recording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literature research findings to clinical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HLTNUT601C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literature research findings to clinical practice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specialised nutritional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HLTNUT602C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specialised nutritional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competency </w:t>
            </w:r>
            <w:r w:rsidRPr="007443A7">
              <w:t>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HLTNUT603B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 nutritional medicine diagnostic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HLTNUT604B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work within a clinical nutritional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HLTNUT605B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nutritional medicine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HLTNUT606B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nutritional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HLTNUT607B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nutritional medicine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HLTNUT608B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specialised nutritional medicine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HLTNUT609B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Prepare and dispense nutritional and dietary supplements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HLTNUT610B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basic dietary advice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HLTOHC408A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Apply fluoride varnish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HLTOHS200B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Participate in OHS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 see new unit HLTWHS200A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HLTOHS300B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OHS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 see new unit HLTWHS300A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Maintain workplace OHS processes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 see new unit HLTWHS401A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HLTOHS456B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Identify, assess and control OHS risk in own 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 see new unit HLTWHS456A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Manage workplace OHS processes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 see new unit HLTWHS501A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HLTOHS601A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Improve workplace OHS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w:t>
            </w:r>
            <w:r w:rsidRPr="007443A7">
              <w:t xml:space="preserve"> see new unit HLTWHS601A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Work effectively in the ophthalmic industry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edging and fitting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Dispense optical appliances and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Dispense atypical prescriptions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Market and promote optical products and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w:t>
            </w:r>
            <w:r w:rsidRPr="007443A7">
              <w:t xml:space="preserve">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HLTOPD407C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workshop skills and place orders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HLTOPT401C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technical procedures for the production of ophthalmic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HLTOPT404B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good manufacturing processes in the ophthalmic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HLTOPT405B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the implementation of good manufacturing practice in</w:t>
            </w:r>
            <w:r w:rsidRPr="007443A7">
              <w:t xml:space="preserve"> the ophthalmic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HLTOPT406B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Edge and fit ophthalmic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HLTOPT407B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surface coatings to ophthalmic lenses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Receive and prepare pathology specimens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Receive and prepare pathology specimens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HLTPAT2A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microbiology testing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mic</w:t>
            </w:r>
            <w:r w:rsidRPr="007443A7">
              <w:t>robiology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HLTPAT3A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Transport specimens and blood products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Transport specimens and blood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Collect pathology specimens other than blood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Collect pathology specimens other than blood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efficiently within a pathology and specimen collection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w:t>
            </w:r>
            <w:r w:rsidRPr="007443A7">
              <w:t xml:space="preserve"> efficiently within a pathology and specimen collection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blood collection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blood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and respond to clinical risks associated with pathology specimen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and respond to clinical risks associated with pathology specimen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do</w:t>
            </w:r>
            <w:r w:rsidRPr="007443A7">
              <w:t>nor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Pack and consign blood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HLTPAT317B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Operate effectively within a pathology testing environment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HLTPAT7A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electrocardiography (ECG)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electrocardiography (ECG)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intravenous cannulation for sample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in</w:t>
            </w:r>
            <w:r w:rsidRPr="007443A7">
              <w:t>travenous cannulation for sample collection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Collect pathology specimens other than blood for specialised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Collect pathology specimens other than blood for specialised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blood collection for specialised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blood collection for specialised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Collect arterial blood </w:t>
            </w:r>
            <w:r w:rsidRPr="007443A7">
              <w:t>samples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Collect arterial blood samples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pathology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pathology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Measure spirometry flow volume loop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Measure spirometry/flow volume loop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pathology tests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HLTPAT420B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specialist</w:t>
            </w:r>
            <w:r w:rsidRPr="007443A7">
              <w:t xml:space="preserve"> and technically difficult collections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Orientation to hospital pharmacy services and hospital pharmacy assistant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phar1m1acy technician duties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Unit updated in V4 –</w:t>
            </w:r>
            <w:r w:rsidRPr="007443A7">
              <w:t xml:space="preserve"> equivalent competency outcome</w:t>
            </w:r>
          </w:p>
          <w:p w:rsidR="00000000" w:rsidRDefault="001001ED" w:rsidP="007443A7">
            <w:pPr>
              <w:pStyle w:val="BodyText"/>
              <w:rPr>
                <w:lang w:val="en-NZ"/>
              </w:rPr>
            </w:pP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in V5 – Units relevant essential  knowledge and skills where included into appropriate units; HLTPH305A, HLTPH307A, HLTPH316A, HLTPH315A, HLTPH408A, HLTPH411A, HLTPH409A, HLTPH418A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pharmac</w:t>
            </w:r>
            <w:r w:rsidRPr="007443A7">
              <w:t>eutical imprest/ward stock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Maintain pharmaceutical ward or imprest stock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pharmaceutical imprest stock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V5 – Competency outcome changed to include additional </w:t>
            </w:r>
            <w:r w:rsidRPr="007443A7">
              <w:t xml:space="preserve">essential knowledge from </w:t>
            </w:r>
            <w:r w:rsidRPr="007443A7">
              <w:lastRenderedPageBreak/>
              <w:t>unit HLTPH301C</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HLTPH6A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Package and/or pre-pack pharmaceutical products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Package pharmaceutical products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Pack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w:t>
            </w:r>
            <w:r w:rsidRPr="007443A7">
              <w:t xml:space="preserve"> Competency outcome changed to include additional essential knowledge from unit HLTPH301C</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Procure and store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Procure, store and maintain pharmaceutical products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Changed to reflect less complex work at this level, </w:t>
            </w:r>
            <w:r w:rsidRPr="007443A7">
              <w:t>with clear supervisory and decision-making requirements and to more closely align with national standards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Procure, store and maintain pharmaceutical products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competency outcome equivalent to HLTPH312A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in V5 — content merged with unit HLTPH313B to develop a new unit HLTPH315A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Distribute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Distribute pharmaceutical products in a health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Changed to reflect less complex work at this level, with cl</w:t>
            </w:r>
            <w:r w:rsidRPr="007443A7">
              <w:t>ear supervisory and decision-making requirements and to more closely align with national standards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Distribute pharmaceutical products in a health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competency outcome equivalent to HLTPH313A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in V5—</w:t>
            </w:r>
            <w:r w:rsidRPr="007443A7">
              <w:t xml:space="preserve"> content merged with unit HLTPH312B to develop a new unit HLTPH315A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HLTPH5A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prescription preparation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basic dispensing of prescriptions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Changed to reflect less complex work at this level, with clear supervisory and decisi</w:t>
            </w:r>
            <w:r w:rsidRPr="007443A7">
              <w:t>on-making requirements and to more closely align with national standards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basic dispensing of prescriptions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competency outcome equivalent to HLTPH314A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dispensing of prescriptions and </w:t>
            </w:r>
            <w:r w:rsidRPr="007443A7">
              <w:lastRenderedPageBreak/>
              <w:t>medication orders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Unit updated in V5 –  Competency </w:t>
            </w:r>
            <w:r w:rsidRPr="007443A7">
              <w:lastRenderedPageBreak/>
              <w:t>outcome changed to include additional essential knowledge from unit HLTPH301C</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HLTPH315A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Procure, store, maintain and distribute pharmaceutical stock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New unit </w:t>
            </w:r>
            <w:r w:rsidRPr="007443A7">
              <w:t>in V5 – Incorporating competency outcomes from HLTPH312B and HLTPH313B</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Small scale compound/manufacture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small-scale compounding of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small scale compounding and labelling of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Competency outcome changed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the procurement and storage of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the distribution of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batch and extemporaneous product master work sheets and labels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batch and work sheets and labels for compounding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w:t>
            </w:r>
            <w:r w:rsidRPr="007443A7">
              <w:t>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 in V5 – content incorporated into the new units HLTPH408A and HLTPH409A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in dispensary 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assistance in dispensary administration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Competency outcome changed to include additional essential knowledge from unit HLTPH301C</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Small scale compound/manufacture aseptic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small</w:t>
            </w:r>
            <w:r w:rsidRPr="007443A7">
              <w:t xml:space="preserve">-scale compounding of aseptic pharmaceutical products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Changed to more specifically address national standards for working with</w:t>
            </w:r>
            <w:r w:rsidRPr="007443A7">
              <w:rPr>
                <w:rStyle w:val="Emphasis"/>
              </w:rPr>
              <w:t xml:space="preserve"> </w:t>
            </w:r>
            <w:r w:rsidRPr="007443A7">
              <w:t>cytotoxic material and products</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Conduct small-scale compounding of aseptic pharmaceutical products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competency outcome equivalent to HLTPH415A</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small-scale compounding and labelling of aseptic pharmaceutical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Competency outcome changed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pharmacists by collecting an</w:t>
            </w:r>
            <w:r w:rsidRPr="007443A7">
              <w:t>d providing specific information to/for clients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pharmacists by collecting information for clients and other health professionals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Competency outcome changed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pharmacists by collecting and presenting workplace data and information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HLTPH419A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pharmacists in the collection and presentation of workplace data and information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w:t>
            </w:r>
            <w:r w:rsidRPr="007443A7">
              <w:t>in V5 – Competency outcome changed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HLTPM501B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Manage in a health care business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HLTPM502B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health billing and accounting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HLTPO1A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Orientation to prosthetics and orthotics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effectively in prosthetics and orthotics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Fabricate upper and lower extremity prostheses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HLTPO303C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Fabricate upper and lower extremity prost</w:t>
            </w:r>
            <w:r w:rsidRPr="007443A7">
              <w:t xml:space="preserve">heses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Fabricate spinal, upper and lower extremity orthoses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HLTPO304C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Fabricate spinal, upper and lower extremity orthoses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Modify footwear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HLTPO305C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Modify footwear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Participate in prosthetic and orthotic service provision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HLTPO306C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Participate in prosthetic and orthotic service provision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w:t>
            </w:r>
            <w:r w:rsidRPr="007443A7">
              <w:t>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community processes for the provision of ongoing repairs and maintenance to health hardware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HLTPOP213C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Support community processes for ongoing repair and maintenance of health hardware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w:t>
            </w:r>
            <w:r w:rsidRPr="007443A7">
              <w:t xml:space="preserve">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basic repairs and maintenance to health hardware and fixtures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HLTPOP214C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basic repairs and maintenance to health hardware and fixtures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maintain septic or on-site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HLTPOP216C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maintain septic or on-site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maintain sewerage or effluent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HLTPOP217C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maintain sewerag</w:t>
            </w:r>
            <w:r w:rsidRPr="007443A7">
              <w:t>e or effluent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maintain water supply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HLTPOP218C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maintain water supply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maintain rubbish collection and disposal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HLTPOP220C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maintain rubbish collection and disposal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effectively in the population health sector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effectively in the population health sector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working with the community to identify health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working with the community to identify health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w:t>
            </w:r>
            <w:r w:rsidRPr="007443A7">
              <w:t>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population health project planning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population health project planning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HLTPOP304A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evaluating a population health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Contribute to evaluating a population health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Establish agent of disease transmission and mode of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Estab</w:t>
            </w:r>
            <w:r w:rsidRPr="007443A7">
              <w:t>lish agent of disease transmission and mode of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and support on environmental health issues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and support on environmental health issues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maintain dog health in the community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maintain dog health in the community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land care issu</w:t>
            </w:r>
            <w:r w:rsidRPr="007443A7">
              <w:t>es as they relate to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HLTPOP311C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land care issues as they relate to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Ensure the provision of functional and durable health hardware items in the home and community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HLTPOP315</w:t>
            </w:r>
            <w:r w:rsidRPr="007443A7">
              <w:t>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Ensure provision of functional, durable health hardware items in home and community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testing and interpretation of results of community water supply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HLTPOP319C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Conduct testing and interpretation of results of community water supply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Assist with monitoring food storage and handling procedures in the community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HLTPOP321C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monitoring food stora</w:t>
            </w:r>
            <w:r w:rsidRPr="007443A7">
              <w:t xml:space="preserve">ge and handling procedures in the community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 disaster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HLTPOP322C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Implement a disaster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a population he</w:t>
            </w:r>
            <w:r w:rsidRPr="007443A7">
              <w:t>alth database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a population health database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Assess readiness for and effect behaviour change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Assess readiness for and effect behaviour change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on smoking and smoking cessation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information on smoking and smoking cessation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interventions to clients wh</w:t>
            </w:r>
            <w:r w:rsidRPr="007443A7">
              <w:t>o are nicotine dependent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interventions to clients who are nicotine dependent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Use media to disseminate information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HLTPOP405C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Use media to disseminate information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Utilise an interpreter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HLTPOP406C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Utilise an interpreter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HLTPOP07A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population health competencies in other people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HLTPOP407C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p</w:t>
            </w:r>
            <w:r w:rsidRPr="007443A7">
              <w:t>opulation health competencies in other people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pest control strategies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HLTPOP409C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pest control strategies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a plan of action to address land care issues in the community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HLTPOP412C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a plan of action to address land care issues in the community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 population health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w:t>
            </w:r>
            <w:r w:rsidRPr="007443A7">
              <w:t>501C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a population health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 the community to identify health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 the community to identify health needs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competency </w:t>
            </w:r>
            <w:r w:rsidRPr="007443A7">
              <w:t>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 population health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a population health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Evaluate a population health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Evaluate a population health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Build capacity to promote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Build capacity to promote health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Write a grant application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Write a grant</w:t>
            </w:r>
            <w:r w:rsidRPr="007443A7">
              <w:t xml:space="preserve"> application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a disaster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HLTPOP523C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a disaster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HLTRAH1A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visits to remote communities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HLTRAH301C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v</w:t>
            </w:r>
            <w:r w:rsidRPr="007443A7">
              <w:t>isits to remote communities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HLTRAH302B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home visits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HLTRAH302C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Undertake home visits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HLTREF501B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 reflexology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HLTREF502B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for a reflexology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HLTREF503B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reflexology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w:t>
            </w:r>
            <w:r w:rsidRPr="007443A7">
              <w:t>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HLTREF504B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Monitor and evaluate reflexology treatments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 massage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 massage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w:t>
            </w:r>
            <w:r w:rsidRPr="007443A7">
              <w:t xml:space="preserve">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HLTREM2A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Remedial Massage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HLTREM406C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massage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HLTREM3A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Plan the Remedial Massage treatment strategy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HLTREM407C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massage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HLTREM4A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Apply Remedial Massage assessment framework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HLTREM408C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massage assessment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HLTREM5A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Remedial M</w:t>
            </w:r>
            <w:r w:rsidRPr="007443A7">
              <w:t xml:space="preserve">assage health assessment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HLTREM409C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massage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the massage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remedial massage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Plan the massage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remedial massage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massage assessment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remedial massage asses</w:t>
            </w:r>
            <w:r w:rsidRPr="007443A7">
              <w:t>sment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massage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remedial massage health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specialised remedial massage treatments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remedial massage treatment for women and children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remedial mas</w:t>
            </w:r>
            <w:r w:rsidRPr="007443A7">
              <w:t xml:space="preserve">sage treatments within a corporate setting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remedial massage treatment to athletes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HLTREM513C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remedial massage treatment to athletes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HLTRNL601B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the client with chronic kidney disease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HLTRNL601C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Support the client with chronic kidney disease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HLTRNL602B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and management of the client undergoing peritoneal dialysis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w:t>
            </w:r>
            <w:r w:rsidRPr="007443A7">
              <w:t>602C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and management of the client undergoing peritoneal dialysis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HLTRNL603B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care and support to client in renal replacement therapy in community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HLTRNL603C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care and support to client in renal replacement therapy in community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HLTRNL604B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and management of the cli</w:t>
            </w:r>
            <w:r w:rsidRPr="007443A7">
              <w:t>ent undergoing haemodialysis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HLTRNL604C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Provide support and management of the client undergoing haemodialysis therapy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V5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HLTSHU1A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oriental therapies assessment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oriental therapies assessment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HLTSHU2A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Apply Shiatsu assessment framework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HLTSHU3A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Shiatsu health assess</w:t>
            </w:r>
            <w:r w:rsidRPr="007443A7">
              <w:t xml:space="preserve">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removed</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HLTSHU4A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Shiatsu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Plan the shiatsu therapy treatment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HLTSHU5A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Oriental Therapies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w:t>
            </w:r>
            <w:r w:rsidRPr="007443A7">
              <w:t>ide oriental therapies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HLTSHU6A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specific Shiatsu 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specific shiatsu therapy assessment and care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HLTSHU7A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Shiatsu Therapy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shiatsu therapy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HLTSHU8A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Shiatsu Therapy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a shiatsu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w:t>
            </w:r>
            <w:r w:rsidRPr="007443A7">
              <w:t>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HLTSHU9A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personal health and awareness and fulfil professional responsibilities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personal health and awareness as a professional responsibility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t>
            </w:r>
            <w:r w:rsidRPr="007443A7">
              <w:t xml:space="preserve">SHU10A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Shiatsu Therapy health assessment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shiatsu therapy health assessment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HLTSHU11A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Apply Shiatsu Therapy assessment framework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HLTSHU511C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Apply shiatsu therapy assessment framework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environment to perform sleep studies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environment for sleep studies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patient for sleep study procedure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Prepare client for sleep study procedure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diagnostic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diagnostic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treatment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treatment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home based assessments </w:t>
            </w:r>
            <w:r w:rsidRPr="007443A7">
              <w:lastRenderedPageBreak/>
              <w:t>for sleep studies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HLTSL408C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home based assessme</w:t>
            </w:r>
            <w:r w:rsidRPr="007443A7">
              <w:t xml:space="preserve">nts for sleep </w:t>
            </w:r>
            <w:r w:rsidRPr="007443A7">
              <w:lastRenderedPageBreak/>
              <w:t>studies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Unit updated in V4 – equivalent </w:t>
            </w:r>
            <w:r w:rsidRPr="007443A7">
              <w:lastRenderedPageBreak/>
              <w:t>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HLTSL5A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Analyse and interpret recording of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HLTSL505C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Analyse and interpret recording of sleep study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specialized procedures e.g. multiple sleep latency test (MSLT), multiple wakefulness test (MWT)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HLTSL506C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specialised procedures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care and maintenance of sleep study equipm</w:t>
            </w:r>
            <w:r w:rsidRPr="007443A7">
              <w:t>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HLTSL507C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care and maintenance of sleep study and monitoring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Cleaning of reusable medical devices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Clean reusable medical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w:t>
            </w:r>
            <w:r w:rsidRPr="007443A7">
              <w:t>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Prepare and pack items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Inspect and pack items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Sterilise loads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Sterilise loads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Control sterile stock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Manage sterile stock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Provide sterilisation support services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removed </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Disinfect re-usable medical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HLTSTE308B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Care for surgical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availability and effectiveness of reusable medical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Manage effectiveness of reprocessing of reusable medical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HLTSTE409B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Facilitate effective steam steriliser function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HLTSTE410B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Facilitate effective cleaning functions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HLTSUP401B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Supervise in a health setting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HLTTCM1A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Apply TCM Remedial Massage (An Mo Tui Na) assessment framework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HLTTCM501C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Apply TCM remedial massage (An Mo Tui Na) assessment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HLTTCM2A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TCM Remedial Massage (An Mo Tui Na) health asses</w:t>
            </w:r>
            <w:r w:rsidRPr="007443A7">
              <w:t xml:space="preserve">sment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HLTTCM502D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Perform TCM remedial massage (An Mo Tui Na) health assessment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HLTTCM3A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TCM Remedial Massage (An Mo Tui Na) treatment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HLTTCM503D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TCM remedial massage (An Mo Tui Na) trea</w:t>
            </w:r>
            <w:r w:rsidRPr="007443A7">
              <w:t>tment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HLTTCM4A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Traumatology Treatment within an TCM Remedial Massage (An Mo Tui Na)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HLTTCM504C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traumatology treatment within a TCM remedial massage (An Mo Tui Na)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HLTTCM5A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TCM Remedial Massage (An Mo Tui Na) treatment for women and children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HLTTCM505C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TCM Remedial Massage (An Mo Tui Na) treatment for women and children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w:t>
            </w:r>
            <w:r w:rsidRPr="007443A7">
              <w:t>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HLTTCM6A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TCM Remedial Massage (An Mo Tui Na)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HLTTCM506D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 within TCM remedial massage (An Mo Tui Na) framework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HLTTCM7A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the TCM Remedial Massage (An M</w:t>
            </w:r>
            <w:r w:rsidRPr="007443A7">
              <w:t>o Tui Na)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HLTTCM507C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Plan TCM remedial massage (An Mo Tui Na) treatment strategy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an X-Ray Machine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X-Ray machine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w:t>
            </w:r>
            <w:r w:rsidRPr="007443A7">
              <w:t xml:space="preserve">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Use X-Ray Support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Use X-Ray support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an X-Ray Film Processor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Operate X-Ray film processor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w:t>
            </w:r>
            <w:r w:rsidRPr="007443A7">
              <w:t xml:space="preserve">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an X-Ray Examination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Perform X-Ray examination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records for x-ray examination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HLTTEC305B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Maintain records for X-Ray operation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theatre support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HLTTH301C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theatre support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HLTTH2A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equipment suppo</w:t>
            </w:r>
            <w:r w:rsidRPr="007443A7">
              <w:t>rt in an operating theatre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HLTTH302C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equipment support in an acute care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Identify and move to maintain a sterile field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HLTTH303C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and move to maintain a sterile field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routine care and handling of equipment within the operating suite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HLTTH404C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routine care and handling of equipment within the operatin</w:t>
            </w:r>
            <w:r w:rsidRPr="007443A7">
              <w:t>g suite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preparation of patients for operative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HLTTH405C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Assist with preparation of clients for operative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intra-operative equipment and technical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HLTTH406C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Provide intra-operative equipment and technical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 updated in V4 – equivalent competency outcome</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HLTWHS200A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Participate in WHS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unit in V5</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HLTWHS300A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Con</w:t>
            </w:r>
            <w:r w:rsidRPr="007443A7">
              <w:t>tribute to WHS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unit in V5</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Maintain workplace WHS processes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unit in V5</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HLTWHS456A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Identify, assess and control WHS risk in own 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unit in V5</w:t>
            </w:r>
          </w:p>
        </w:tc>
      </w:tr>
      <w:tr w:rsidR="00000000"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Manage workplace WHS processes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unit in V5</w:t>
            </w:r>
          </w:p>
        </w:tc>
      </w:tr>
      <w:tr w:rsidR="00000000" w:rsidTr="001001ED">
        <w:trPr>
          <w:trHeight w:val="218"/>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HLTWHS601A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Improve workplace WHS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New unit in V5</w:t>
            </w:r>
          </w:p>
        </w:tc>
      </w:tr>
      <w:tr w:rsidR="00000000" w:rsidRPr="007443A7" w:rsidTr="001001ED">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p>
        </w:tc>
      </w:tr>
    </w:tbl>
    <w:p w:rsidR="001001ED" w:rsidRDefault="001001ED" w:rsidP="007443A7">
      <w:pPr>
        <w:pStyle w:val="BodyText"/>
      </w:pPr>
    </w:p>
    <w:p w:rsidR="001001ED" w:rsidRDefault="001001ED" w:rsidP="007443A7">
      <w:pPr>
        <w:pStyle w:val="BodyText"/>
      </w:pPr>
    </w:p>
    <w:p w:rsidR="00000000" w:rsidRPr="007443A7" w:rsidRDefault="001001ED" w:rsidP="007443A7">
      <w:pPr>
        <w:pStyle w:val="SuperHeading"/>
      </w:pPr>
      <w:bookmarkStart w:id="16" w:name="O_589409"/>
      <w:bookmarkStart w:id="17" w:name="_Toc394309185"/>
      <w:bookmarkEnd w:id="16"/>
      <w:r w:rsidRPr="007443A7">
        <w:t>Overview</w:t>
      </w:r>
      <w:bookmarkEnd w:id="17"/>
    </w:p>
    <w:p w:rsidR="00000000" w:rsidRPr="007443A7" w:rsidRDefault="001001ED" w:rsidP="007443A7">
      <w:pPr>
        <w:pStyle w:val="Heading2"/>
      </w:pPr>
      <w:r w:rsidRPr="007443A7">
        <w:t>Overview of Training Packages</w:t>
      </w:r>
    </w:p>
    <w:p w:rsidR="00000000" w:rsidRPr="007443A7" w:rsidRDefault="001001ED" w:rsidP="007443A7">
      <w:pPr>
        <w:pStyle w:val="Heading2"/>
      </w:pPr>
      <w:r w:rsidRPr="007443A7">
        <w:t>What is a Training Package?</w:t>
      </w:r>
    </w:p>
    <w:p w:rsidR="00000000" w:rsidRPr="007443A7" w:rsidRDefault="001001ED" w:rsidP="007443A7">
      <w:pPr>
        <w:pStyle w:val="BodyText"/>
      </w:pPr>
      <w:r w:rsidRPr="007443A7">
        <w:t xml:space="preserve">A Training Package is an integrated set of nationally endorsed competency standards, assessment guidelines and Australian Qualifications Framework (AQF) qualifications for a specific industry, industry sector or enterprise. </w:t>
      </w:r>
    </w:p>
    <w:p w:rsidR="00000000" w:rsidRPr="007443A7" w:rsidRDefault="001001ED" w:rsidP="007443A7">
      <w:pPr>
        <w:pStyle w:val="BodyText"/>
      </w:pPr>
    </w:p>
    <w:p w:rsidR="00000000" w:rsidRPr="007443A7" w:rsidRDefault="001001ED" w:rsidP="007443A7">
      <w:pPr>
        <w:pStyle w:val="BodyText"/>
      </w:pPr>
      <w:r w:rsidRPr="007443A7">
        <w:t>Each Training Package:</w:t>
      </w:r>
    </w:p>
    <w:p w:rsidR="00000000" w:rsidRPr="007443A7" w:rsidRDefault="001001ED" w:rsidP="007443A7">
      <w:pPr>
        <w:pStyle w:val="ListBullet"/>
      </w:pPr>
      <w:r w:rsidRPr="007443A7">
        <w:t>provid</w:t>
      </w:r>
      <w:r w:rsidRPr="007443A7">
        <w:t>es a consistent and reliable set of components for training, recognising and assessing people’s skills, and may also have optional support materials</w:t>
      </w:r>
    </w:p>
    <w:p w:rsidR="00000000" w:rsidRPr="007443A7" w:rsidRDefault="001001ED" w:rsidP="007443A7">
      <w:pPr>
        <w:pStyle w:val="ListBullet"/>
      </w:pPr>
      <w:r w:rsidRPr="007443A7">
        <w:t>enables nationally recognised qualifications to be awarded through direct assessment of workplace competenc</w:t>
      </w:r>
      <w:r w:rsidRPr="007443A7">
        <w:t>ies</w:t>
      </w:r>
    </w:p>
    <w:p w:rsidR="00000000" w:rsidRPr="007443A7" w:rsidRDefault="001001ED" w:rsidP="007443A7">
      <w:pPr>
        <w:pStyle w:val="ListBullet"/>
      </w:pPr>
      <w:r w:rsidRPr="007443A7">
        <w:t>encourages the development and delivery of flexible training which suits individual and industry requirements</w:t>
      </w:r>
    </w:p>
    <w:p w:rsidR="00000000" w:rsidRPr="007443A7" w:rsidRDefault="001001ED" w:rsidP="007443A7">
      <w:pPr>
        <w:pStyle w:val="ListBullet"/>
      </w:pPr>
      <w:r w:rsidRPr="007443A7">
        <w:t>encourages learning and assessment in a work-related environment which leads to verifiable workplace outcomes.</w:t>
      </w:r>
    </w:p>
    <w:p w:rsidR="00000000" w:rsidRPr="007443A7" w:rsidRDefault="001001ED" w:rsidP="007443A7">
      <w:pPr>
        <w:pStyle w:val="Heading3"/>
      </w:pPr>
      <w:r w:rsidRPr="007443A7">
        <w:t>How do Training Packages fit wi</w:t>
      </w:r>
      <w:r w:rsidRPr="007443A7">
        <w:t>thin the National Training Framework?</w:t>
      </w:r>
    </w:p>
    <w:p w:rsidR="00000000" w:rsidRPr="007443A7" w:rsidRDefault="001001ED" w:rsidP="007443A7">
      <w:pPr>
        <w:pStyle w:val="BodyText"/>
      </w:pPr>
      <w:r w:rsidRPr="007443A7">
        <w:t>The National Training Framework is made up of the nationally agreed quality arrangements for the vocational education and training sector, the Australian Quality Training Framework (AQTF), and Training Packages endorse</w:t>
      </w:r>
      <w:r w:rsidRPr="007443A7">
        <w:t>d by the National Skills Standards COuncil (NSSC).</w:t>
      </w:r>
    </w:p>
    <w:p w:rsidR="00000000" w:rsidRPr="007443A7" w:rsidRDefault="001001ED" w:rsidP="007443A7">
      <w:pPr>
        <w:pStyle w:val="Heading3"/>
      </w:pPr>
      <w:r w:rsidRPr="007443A7">
        <w:t>How are Training Packages developed?</w:t>
      </w:r>
    </w:p>
    <w:p w:rsidR="00000000" w:rsidRPr="007443A7" w:rsidRDefault="001001ED" w:rsidP="007443A7">
      <w:pPr>
        <w:pStyle w:val="BodyText"/>
      </w:pPr>
      <w:r w:rsidRPr="007443A7">
        <w:t>Training Packages are developed by Industry Skills Councils or enterprises to meet the identified training needs of specific industries or industry sectors.</w:t>
      </w:r>
      <w:r w:rsidRPr="007443A7">
        <w:rPr>
          <w:rStyle w:val="Emphasis"/>
        </w:rPr>
        <w:t xml:space="preserve"> </w:t>
      </w:r>
      <w:r w:rsidRPr="007443A7">
        <w:t>To gain nat</w:t>
      </w:r>
      <w:r w:rsidRPr="007443A7">
        <w:t>ional endorsement of Training Packages, developers must provide evidence of extensive research, consultation and support within the industry area or enterprise.</w:t>
      </w:r>
    </w:p>
    <w:p w:rsidR="00000000" w:rsidRPr="007443A7" w:rsidRDefault="001001ED" w:rsidP="007443A7">
      <w:pPr>
        <w:pStyle w:val="Heading3"/>
      </w:pPr>
      <w:r w:rsidRPr="007443A7">
        <w:t>How do Training Packages encourage flexibility?</w:t>
      </w:r>
    </w:p>
    <w:p w:rsidR="00000000" w:rsidRPr="007443A7" w:rsidRDefault="001001ED" w:rsidP="007443A7">
      <w:pPr>
        <w:pStyle w:val="BodyText"/>
      </w:pPr>
      <w:r w:rsidRPr="007443A7">
        <w:t>Training Packages describe the skills and knowl</w:t>
      </w:r>
      <w:r w:rsidRPr="007443A7">
        <w:t>edge needed to perform effectively in the workplace without prescribing how people should be trained.</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Training Packages acknowledge that people can achieve vocational competency in many ways by emphasising what the learner can do, not how or where they l</w:t>
      </w:r>
      <w:r w:rsidRPr="007443A7">
        <w:t>earned to do it.</w:t>
      </w:r>
      <w:r w:rsidRPr="007443A7">
        <w:rPr>
          <w:rStyle w:val="Emphasis"/>
        </w:rPr>
        <w:t xml:space="preserve"> </w:t>
      </w:r>
      <w:r w:rsidRPr="007443A7">
        <w:t>For example, some experienced workers might be able to demonstrate competency against the units of competency, and even gain a qualification, without completing a formal training program.</w:t>
      </w:r>
    </w:p>
    <w:p w:rsidR="00000000" w:rsidRPr="007443A7" w:rsidRDefault="001001ED" w:rsidP="007443A7">
      <w:pPr>
        <w:pStyle w:val="BodyText"/>
      </w:pPr>
    </w:p>
    <w:p w:rsidR="00000000" w:rsidRPr="007443A7" w:rsidRDefault="001001ED" w:rsidP="007443A7">
      <w:pPr>
        <w:pStyle w:val="BodyText"/>
      </w:pPr>
      <w:r w:rsidRPr="007443A7">
        <w:t>With Training Packages, assessment and training ma</w:t>
      </w:r>
      <w:r w:rsidRPr="007443A7">
        <w:t xml:space="preserve">y be conducted at the workplace, off-the-job, at a training organisation, during regular work, or through work experience, work placement, work simulation or any combination of these. </w:t>
      </w:r>
    </w:p>
    <w:p w:rsidR="00000000" w:rsidRPr="007443A7" w:rsidRDefault="001001ED" w:rsidP="007443A7">
      <w:pPr>
        <w:pStyle w:val="BodyText"/>
      </w:pPr>
    </w:p>
    <w:p w:rsidR="00000000" w:rsidRPr="007443A7" w:rsidRDefault="001001ED" w:rsidP="007443A7">
      <w:pPr>
        <w:pStyle w:val="Heading3"/>
      </w:pPr>
      <w:r w:rsidRPr="007443A7">
        <w:lastRenderedPageBreak/>
        <w:t>Who can deliver and assess using Training Packages?</w:t>
      </w:r>
    </w:p>
    <w:p w:rsidR="00000000" w:rsidRPr="007443A7" w:rsidRDefault="001001ED" w:rsidP="007443A7">
      <w:pPr>
        <w:pStyle w:val="BodyText"/>
      </w:pPr>
      <w:r w:rsidRPr="007443A7">
        <w:t>Training</w:t>
      </w:r>
      <w:r w:rsidRPr="007443A7">
        <w:t xml:space="preserve"> and assessment using Training Packages must be conducted by a Registered Training Organisation (RTO) that has the qualifications or specific units of competency on its scope of registration, or that works in partnership with another RTO as specified in th</w:t>
      </w:r>
      <w:r w:rsidRPr="007443A7">
        <w:t xml:space="preserve">e AQTF </w:t>
      </w:r>
      <w:r w:rsidRPr="007443A7">
        <w:rPr>
          <w:rStyle w:val="Emphasis"/>
        </w:rPr>
        <w:t xml:space="preserve">Standards for Registered Training Organisations </w:t>
      </w:r>
      <w:r w:rsidRPr="007443A7">
        <w:t xml:space="preserve">or the ASQA </w:t>
      </w:r>
      <w:r w:rsidRPr="007443A7">
        <w:rPr>
          <w:rStyle w:val="Emphasis"/>
        </w:rPr>
        <w:t>Standards for NVR Registered Training Organisations 2012.</w:t>
      </w:r>
    </w:p>
    <w:p w:rsidR="00000000" w:rsidRPr="007443A7" w:rsidRDefault="001001ED" w:rsidP="007443A7">
      <w:pPr>
        <w:pStyle w:val="Heading3"/>
      </w:pPr>
      <w:r w:rsidRPr="007443A7">
        <w:t>Training Package Components</w:t>
      </w:r>
    </w:p>
    <w:p w:rsidR="00000000" w:rsidRPr="007443A7" w:rsidRDefault="001001ED" w:rsidP="007443A7">
      <w:pPr>
        <w:pStyle w:val="BodyText"/>
      </w:pPr>
      <w:r w:rsidRPr="007443A7">
        <w:t>Training Packages are made up of mandatory components endorsed by the NQC, and optional support materia</w:t>
      </w:r>
      <w:r w:rsidRPr="007443A7">
        <w:t>ls.</w:t>
      </w:r>
      <w:r w:rsidRPr="007443A7">
        <w:rPr>
          <w:rStyle w:val="Emphasis"/>
        </w:rPr>
        <w:t xml:space="preserve"> </w:t>
      </w:r>
    </w:p>
    <w:p w:rsidR="00000000" w:rsidRPr="007443A7" w:rsidRDefault="001001ED" w:rsidP="007443A7">
      <w:pPr>
        <w:pStyle w:val="Heading2"/>
      </w:pPr>
      <w:r w:rsidRPr="007443A7">
        <w:t>Training Package Endorsed Components</w:t>
      </w:r>
    </w:p>
    <w:p w:rsidR="00000000" w:rsidRPr="007443A7" w:rsidRDefault="001001ED" w:rsidP="007443A7">
      <w:pPr>
        <w:pStyle w:val="BodyText"/>
      </w:pPr>
      <w:r w:rsidRPr="007443A7">
        <w:t>The nationally endorsed components include the Competency Standards, Assessment Guidelines and Qualifications Framework.</w:t>
      </w:r>
      <w:r w:rsidRPr="007443A7">
        <w:rPr>
          <w:rStyle w:val="Emphasis"/>
        </w:rPr>
        <w:t xml:space="preserve"> </w:t>
      </w:r>
      <w:r w:rsidRPr="007443A7">
        <w:t>These form the basis of training and assessment in the Training Package and, as such, they mu</w:t>
      </w:r>
      <w:r w:rsidRPr="007443A7">
        <w:t>st be used.</w:t>
      </w:r>
    </w:p>
    <w:p w:rsidR="00000000" w:rsidRPr="007443A7" w:rsidRDefault="001001ED" w:rsidP="007443A7">
      <w:pPr>
        <w:pStyle w:val="BodyText"/>
      </w:pPr>
    </w:p>
    <w:p w:rsidR="00000000" w:rsidRPr="007443A7" w:rsidRDefault="001001ED" w:rsidP="007443A7">
      <w:pPr>
        <w:pStyle w:val="BodyText"/>
        <w:keepNext w:val="0"/>
      </w:pPr>
      <w:bookmarkStart w:id="18" w:name="O_328280"/>
      <w:r>
        <w:pict>
          <v:shape id="_x0000_i1583" type="#_x0000_t75" style="width:421.5pt;height:183pt">
            <v:imagedata r:id="rId16" o:title=""/>
          </v:shape>
        </w:pict>
      </w:r>
      <w:bookmarkEnd w:id="18"/>
    </w:p>
    <w:p w:rsidR="00000000" w:rsidRPr="007443A7" w:rsidRDefault="001001ED" w:rsidP="007443A7">
      <w:pPr>
        <w:pStyle w:val="BodyText"/>
      </w:pPr>
    </w:p>
    <w:p w:rsidR="00000000" w:rsidRPr="007443A7" w:rsidRDefault="001001ED" w:rsidP="007443A7">
      <w:pPr>
        <w:pStyle w:val="Heading3"/>
      </w:pPr>
      <w:r w:rsidRPr="007443A7">
        <w:t>Competency Standards</w:t>
      </w:r>
    </w:p>
    <w:p w:rsidR="00000000" w:rsidRPr="007443A7" w:rsidRDefault="001001ED" w:rsidP="007443A7">
      <w:pPr>
        <w:pStyle w:val="BodyText"/>
      </w:pPr>
      <w:r w:rsidRPr="007443A7">
        <w:t>Each unit of competency identifies a discrete work</w:t>
      </w:r>
      <w:r w:rsidRPr="007443A7">
        <w:t>place requirement and includes the knowledge and skills that underpin competency as well as language, literacy and numeracy; and occupational health and safety requirements.</w:t>
      </w:r>
      <w:r w:rsidRPr="007443A7">
        <w:rPr>
          <w:rStyle w:val="Emphasis"/>
        </w:rPr>
        <w:t xml:space="preserve"> </w:t>
      </w:r>
      <w:r w:rsidRPr="007443A7">
        <w:t>The units of competency must be adhered to in training and assessment to ensure co</w:t>
      </w:r>
      <w:r w:rsidRPr="007443A7">
        <w:t xml:space="preserve">nsistency of outcomes. </w:t>
      </w:r>
    </w:p>
    <w:p w:rsidR="00000000" w:rsidRPr="007443A7" w:rsidRDefault="001001ED" w:rsidP="007443A7">
      <w:pPr>
        <w:pStyle w:val="Heading3"/>
      </w:pPr>
      <w:r w:rsidRPr="007443A7">
        <w:t>Assessment Guidelines</w:t>
      </w:r>
    </w:p>
    <w:p w:rsidR="00000000" w:rsidRPr="007443A7" w:rsidRDefault="001001ED" w:rsidP="007443A7">
      <w:pPr>
        <w:pStyle w:val="BodyText"/>
      </w:pPr>
      <w:r w:rsidRPr="007443A7">
        <w:t xml:space="preserve">The Assessment Guidelines provide an industry framework to ensure all assessments meet industry needs and nationally agreed standards as expressed in the Training Package and the </w:t>
      </w:r>
      <w:r w:rsidRPr="007443A7">
        <w:rPr>
          <w:rStyle w:val="Emphasis"/>
        </w:rPr>
        <w:t>Standards for Registered Traini</w:t>
      </w:r>
      <w:r w:rsidRPr="007443A7">
        <w:rPr>
          <w:rStyle w:val="Emphasis"/>
        </w:rPr>
        <w:t>ng Organisations</w:t>
      </w:r>
      <w:r w:rsidRPr="007443A7">
        <w:t>.</w:t>
      </w:r>
      <w:r w:rsidRPr="007443A7">
        <w:rPr>
          <w:rStyle w:val="Emphasis"/>
        </w:rPr>
        <w:t xml:space="preserve"> </w:t>
      </w:r>
      <w:r w:rsidRPr="007443A7">
        <w:t>The Assessment Guidelines must be followed to ensure the integrity of assessment leading to nationally recognised qualifications.</w:t>
      </w:r>
    </w:p>
    <w:p w:rsidR="00000000" w:rsidRPr="007443A7" w:rsidRDefault="001001ED" w:rsidP="007443A7">
      <w:pPr>
        <w:pStyle w:val="BodyText"/>
      </w:pPr>
    </w:p>
    <w:p w:rsidR="00000000" w:rsidRPr="007443A7" w:rsidRDefault="001001ED" w:rsidP="007443A7">
      <w:pPr>
        <w:pStyle w:val="Heading3"/>
      </w:pPr>
      <w:r w:rsidRPr="007443A7">
        <w:t>Qualifications Framework</w:t>
      </w:r>
    </w:p>
    <w:p w:rsidR="00000000" w:rsidRPr="007443A7" w:rsidRDefault="001001ED" w:rsidP="007443A7">
      <w:pPr>
        <w:pStyle w:val="BodyText"/>
      </w:pPr>
      <w:r w:rsidRPr="007443A7">
        <w:t>Each Training Package provides details of those units of competency that must be a</w:t>
      </w:r>
      <w:r w:rsidRPr="007443A7">
        <w:t>chieved to award AQF qualifications.</w:t>
      </w:r>
      <w:r w:rsidRPr="007443A7">
        <w:rPr>
          <w:rStyle w:val="Emphasis"/>
        </w:rPr>
        <w:t xml:space="preserve"> </w:t>
      </w:r>
      <w:r w:rsidRPr="007443A7">
        <w:t>The rules around which units of competency can be combined to make up a valid AQF qualification in the Training Package are referred to as the ‘packaging rules’.</w:t>
      </w:r>
      <w:r w:rsidRPr="007443A7">
        <w:rPr>
          <w:rStyle w:val="Emphasis"/>
        </w:rPr>
        <w:t xml:space="preserve"> </w:t>
      </w:r>
      <w:r w:rsidRPr="007443A7">
        <w:t>The packaging rules must be followed to ensure the integr</w:t>
      </w:r>
      <w:r w:rsidRPr="007443A7">
        <w:t>ity of nationally recognised qualifications issued.</w:t>
      </w:r>
    </w:p>
    <w:p w:rsidR="00000000" w:rsidRPr="007443A7" w:rsidRDefault="001001ED" w:rsidP="007443A7">
      <w:pPr>
        <w:pStyle w:val="Heading3"/>
      </w:pPr>
      <w:r w:rsidRPr="007443A7">
        <w:t>Training Package Support Materials</w:t>
      </w:r>
    </w:p>
    <w:p w:rsidR="00000000" w:rsidRPr="007443A7" w:rsidRDefault="001001ED" w:rsidP="007443A7">
      <w:pPr>
        <w:pStyle w:val="BodyText"/>
      </w:pPr>
      <w:r w:rsidRPr="007443A7">
        <w:t>The endorsed components of Training Packages are complemented and supported by optional support materials that provide for choice in the design of training and assessmen</w:t>
      </w:r>
      <w:r w:rsidRPr="007443A7">
        <w:t xml:space="preserve">t to meet the needs of industry and learners. </w:t>
      </w:r>
    </w:p>
    <w:p w:rsidR="00000000" w:rsidRPr="007443A7" w:rsidRDefault="001001ED" w:rsidP="007443A7">
      <w:pPr>
        <w:pStyle w:val="BodyText"/>
      </w:pPr>
    </w:p>
    <w:p w:rsidR="00000000" w:rsidRPr="007443A7" w:rsidRDefault="001001ED" w:rsidP="007443A7">
      <w:pPr>
        <w:pStyle w:val="BodyText"/>
      </w:pPr>
      <w:r w:rsidRPr="007443A7">
        <w:t>Training Package support materials can relate to single or multiple units of competency, an industry sector, a qualification or the whole Training Package.</w:t>
      </w:r>
      <w:r w:rsidRPr="007443A7">
        <w:rPr>
          <w:rStyle w:val="Emphasis"/>
        </w:rPr>
        <w:t xml:space="preserve"> </w:t>
      </w:r>
      <w:r w:rsidRPr="007443A7">
        <w:t>They tend to fall into one or more of the categories</w:t>
      </w:r>
      <w:r w:rsidRPr="007443A7">
        <w:t xml:space="preserve"> illustrated below.</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keepNext w:val="0"/>
      </w:pPr>
      <w:bookmarkStart w:id="19" w:name="O_328281"/>
      <w:r>
        <w:pict>
          <v:shape id="_x0000_i1585" type="#_x0000_t75" style="width:421.5pt;height:105pt">
            <v:imagedata r:id="rId17" o:title=""/>
          </v:shape>
        </w:pict>
      </w:r>
      <w:bookmarkEnd w:id="19"/>
    </w:p>
    <w:p w:rsidR="00000000" w:rsidRPr="007443A7" w:rsidRDefault="001001ED" w:rsidP="007443A7">
      <w:pPr>
        <w:pStyle w:val="BodyText"/>
      </w:pPr>
    </w:p>
    <w:p w:rsidR="00000000" w:rsidRPr="007443A7" w:rsidRDefault="001001ED" w:rsidP="007443A7">
      <w:pPr>
        <w:pStyle w:val="BodyText"/>
      </w:pPr>
      <w:r w:rsidRPr="007443A7">
        <w:t xml:space="preserve">Training Package support materials are produced by a range of </w:t>
      </w:r>
      <w:r w:rsidRPr="007443A7">
        <w:t>stakeholders such as RTOs, individual trainers and assessors, private and commercial developers and Government agencies.</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Where such materials have been quality assured through a process of ‘noting’ by the NQC, they display the following official logo.</w:t>
      </w:r>
      <w:r w:rsidRPr="007443A7">
        <w:rPr>
          <w:rStyle w:val="Emphasis"/>
        </w:rPr>
        <w:t xml:space="preserve"> </w:t>
      </w:r>
      <w:r w:rsidRPr="007443A7">
        <w:t>No</w:t>
      </w:r>
      <w:r w:rsidRPr="007443A7">
        <w:t>ted support materials are listed on the TGA (www.training.gov.au) together with a detailed description and information on the type of product and its availability.</w:t>
      </w:r>
    </w:p>
    <w:p w:rsidR="00000000" w:rsidRPr="007443A7" w:rsidRDefault="001001ED" w:rsidP="007443A7">
      <w:pPr>
        <w:pStyle w:val="BodyText"/>
      </w:pPr>
    </w:p>
    <w:p w:rsidR="00000000" w:rsidRPr="007443A7" w:rsidRDefault="001001ED" w:rsidP="007443A7">
      <w:pPr>
        <w:pStyle w:val="BodyText"/>
        <w:keepNext w:val="0"/>
      </w:pPr>
      <w:bookmarkStart w:id="20" w:name="O_328282"/>
      <w:r>
        <w:pict>
          <v:shape id="_x0000_i1587" type="#_x0000_t75" style="width:77.25pt;height:61.5pt">
            <v:imagedata r:id="rId18" o:title=""/>
          </v:shape>
        </w:pict>
      </w:r>
      <w:bookmarkEnd w:id="20"/>
    </w:p>
    <w:p w:rsidR="00000000" w:rsidRPr="007443A7" w:rsidRDefault="001001ED" w:rsidP="007443A7">
      <w:pPr>
        <w:pStyle w:val="BodyText"/>
      </w:pPr>
    </w:p>
    <w:p w:rsidR="00000000" w:rsidRPr="007443A7" w:rsidRDefault="001001ED" w:rsidP="007443A7">
      <w:pPr>
        <w:pStyle w:val="BodyText"/>
      </w:pPr>
      <w:r w:rsidRPr="007443A7">
        <w:t xml:space="preserve">It is not compulsory to submit support materials for noting; any resources that meet the requirements of the Training Package can be used. </w:t>
      </w:r>
    </w:p>
    <w:p w:rsidR="00000000" w:rsidRPr="007443A7" w:rsidRDefault="001001ED" w:rsidP="007443A7">
      <w:pPr>
        <w:pStyle w:val="Heading2"/>
      </w:pPr>
      <w:r w:rsidRPr="007443A7">
        <w:t>Training Pac</w:t>
      </w:r>
      <w:r w:rsidRPr="007443A7">
        <w:t>kage, Qualification and Unit of Competency Codes</w:t>
      </w:r>
    </w:p>
    <w:p w:rsidR="00000000" w:rsidRPr="007443A7" w:rsidRDefault="001001ED" w:rsidP="007443A7">
      <w:pPr>
        <w:pStyle w:val="BodyText"/>
      </w:pPr>
      <w:r w:rsidRPr="007443A7">
        <w:t>There are agreed conventions for the national codes used for Training Packages and their components.</w:t>
      </w:r>
      <w:r w:rsidRPr="007443A7">
        <w:rPr>
          <w:rStyle w:val="Emphasis"/>
        </w:rPr>
        <w:t xml:space="preserve"> </w:t>
      </w:r>
      <w:r w:rsidRPr="007443A7">
        <w:t>Always use the correct codes, exactly as they appear in the Training Package, and with the title always fo</w:t>
      </w:r>
      <w:r w:rsidRPr="007443A7">
        <w:t>llowing the code.</w:t>
      </w:r>
    </w:p>
    <w:p w:rsidR="00000000" w:rsidRPr="007443A7" w:rsidRDefault="001001ED" w:rsidP="007443A7">
      <w:pPr>
        <w:pStyle w:val="Heading3"/>
      </w:pPr>
      <w:r w:rsidRPr="007443A7">
        <w:t>Training Package Codes</w:t>
      </w:r>
    </w:p>
    <w:p w:rsidR="00000000" w:rsidRPr="007443A7" w:rsidRDefault="001001ED" w:rsidP="007443A7">
      <w:pPr>
        <w:pStyle w:val="BodyText"/>
      </w:pPr>
      <w:r w:rsidRPr="007443A7">
        <w:t>Each Training Package has a unique five-character national code assigned when the Training Package is endorsed, for example HLT07.</w:t>
      </w:r>
      <w:r w:rsidRPr="007443A7">
        <w:rPr>
          <w:rStyle w:val="Emphasis"/>
        </w:rPr>
        <w:t xml:space="preserve"> </w:t>
      </w:r>
      <w:r w:rsidRPr="007443A7">
        <w:t>The first three characters are letters identifying the Training Package industry cov</w:t>
      </w:r>
      <w:r w:rsidRPr="007443A7">
        <w:t>erage and the last two characters are numbers identifying the year of endorsement.</w:t>
      </w:r>
      <w:r w:rsidRPr="007443A7">
        <w:rPr>
          <w:rStyle w:val="Emphasis"/>
        </w:rPr>
        <w:t xml:space="preserve"> </w:t>
      </w:r>
    </w:p>
    <w:p w:rsidR="00000000" w:rsidRPr="007443A7" w:rsidRDefault="001001ED" w:rsidP="007443A7">
      <w:pPr>
        <w:pStyle w:val="Heading3"/>
      </w:pPr>
      <w:r w:rsidRPr="007443A7">
        <w:t>Qualification Codes</w:t>
      </w:r>
    </w:p>
    <w:p w:rsidR="00000000" w:rsidRPr="007443A7" w:rsidRDefault="001001ED" w:rsidP="007443A7">
      <w:pPr>
        <w:pStyle w:val="BodyText"/>
      </w:pPr>
      <w:r w:rsidRPr="007443A7">
        <w:t>Within each Training Package, each qualification has a unique eight-character code, for example HLT32407.</w:t>
      </w:r>
      <w:r w:rsidRPr="007443A7">
        <w:rPr>
          <w:rStyle w:val="Emphasis"/>
        </w:rPr>
        <w:t xml:space="preserve"> </w:t>
      </w:r>
      <w:r w:rsidRPr="007443A7">
        <w:t>The first three letters identify the Traini</w:t>
      </w:r>
      <w:r w:rsidRPr="007443A7">
        <w:t>ng Package; the first number identifies the qualification level (noting that arabic numbers are not used in qualification titles themselves); the next two numbers identify the position in the sequence of the qualification at that level; and the last two nu</w:t>
      </w:r>
      <w:r w:rsidRPr="007443A7">
        <w:t>mbers identify the year in which the qualification was endorsed.</w:t>
      </w:r>
      <w:r w:rsidRPr="007443A7">
        <w:rPr>
          <w:rStyle w:val="Emphasis"/>
        </w:rPr>
        <w:t xml:space="preserve"> </w:t>
      </w:r>
      <w:r w:rsidRPr="007443A7">
        <w:t>(Where qualifications are added after the initial Training Package endorsement, the last two numbers may differ from other Training Package qualifications as they identify the year in which t</w:t>
      </w:r>
      <w:r w:rsidRPr="007443A7">
        <w:t>hose particular qualifications were endorsed.)</w:t>
      </w:r>
      <w:r w:rsidRPr="007443A7">
        <w:rPr>
          <w:rStyle w:val="Emphasis"/>
        </w:rPr>
        <w:t xml:space="preserve"> </w:t>
      </w:r>
    </w:p>
    <w:p w:rsidR="00000000" w:rsidRPr="007443A7" w:rsidRDefault="001001ED" w:rsidP="007443A7">
      <w:pPr>
        <w:pStyle w:val="Heading3"/>
      </w:pPr>
      <w:r w:rsidRPr="007443A7">
        <w:t>Unit of Competency Codes</w:t>
      </w:r>
    </w:p>
    <w:p w:rsidR="00000000" w:rsidRPr="007443A7" w:rsidRDefault="001001ED" w:rsidP="007443A7">
      <w:pPr>
        <w:pStyle w:val="BodyText"/>
      </w:pPr>
      <w:r w:rsidRPr="007443A7">
        <w:t>Within each Training Package, each unit of competency has a unique code.</w:t>
      </w:r>
      <w:r w:rsidRPr="007443A7">
        <w:rPr>
          <w:rStyle w:val="Emphasis"/>
        </w:rPr>
        <w:t xml:space="preserve"> </w:t>
      </w:r>
      <w:r w:rsidRPr="007443A7">
        <w:t>The unit of competency codes are assigned when the Training Package is endorsed, or when new units of competen</w:t>
      </w:r>
      <w:r w:rsidRPr="007443A7">
        <w:t>cy are added to an existing endorsed Training Package.</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A typical code is made up of 12 characters, normally a mixture of uppercase letters and numbers, as in HLTAH402A.</w:t>
      </w:r>
      <w:r w:rsidRPr="007443A7">
        <w:rPr>
          <w:rStyle w:val="Emphasis"/>
        </w:rPr>
        <w:t xml:space="preserve"> </w:t>
      </w:r>
      <w:r w:rsidRPr="007443A7">
        <w:t>The first three characters signify the Training Package (HLT07 Health Training Packag</w:t>
      </w:r>
      <w:r w:rsidRPr="007443A7">
        <w:t>e in the above example) and up to eight characters, relating to an industry sector, function or skill area, follow.</w:t>
      </w:r>
      <w:r w:rsidRPr="007443A7">
        <w:rPr>
          <w:rStyle w:val="Emphasis"/>
        </w:rPr>
        <w:t xml:space="preserve"> </w:t>
      </w:r>
      <w:r w:rsidRPr="007443A7">
        <w:t>The last character is always a letter and identifies the unit of competency version.</w:t>
      </w:r>
      <w:r w:rsidRPr="007443A7">
        <w:rPr>
          <w:rStyle w:val="Emphasis"/>
        </w:rPr>
        <w:t xml:space="preserve"> </w:t>
      </w:r>
      <w:r w:rsidRPr="007443A7">
        <w:t>The ‘A’ in the example above indicates that this is the</w:t>
      </w:r>
      <w:r w:rsidRPr="007443A7">
        <w:t xml:space="preserve"> original unit of competency.</w:t>
      </w:r>
      <w:r w:rsidRPr="007443A7">
        <w:rPr>
          <w:rStyle w:val="Emphasis"/>
        </w:rPr>
        <w:t xml:space="preserve"> </w:t>
      </w:r>
      <w:r w:rsidRPr="007443A7">
        <w:t>An incremented version identifier usually means that minor changes have been made.</w:t>
      </w:r>
      <w:r w:rsidRPr="007443A7">
        <w:rPr>
          <w:rStyle w:val="Emphasis"/>
        </w:rPr>
        <w:t xml:space="preserve"> </w:t>
      </w:r>
      <w:r w:rsidRPr="007443A7">
        <w:t>Typically this would mean that wording has changed in the range statement or evidence guide, providing clearer intent.</w:t>
      </w:r>
      <w:r w:rsidRPr="007443A7">
        <w:rPr>
          <w:rStyle w:val="Emphasis"/>
        </w:rPr>
        <w:t xml:space="preserve"> </w:t>
      </w:r>
      <w:r w:rsidRPr="007443A7">
        <w:t>Where changes are made t</w:t>
      </w:r>
      <w:r w:rsidRPr="007443A7">
        <w:t>hat alter the outcome, a new code is assigned and the title is changed.</w:t>
      </w:r>
      <w:r w:rsidRPr="007443A7">
        <w:rPr>
          <w:rStyle w:val="Emphasis"/>
        </w:rPr>
        <w:t xml:space="preserve"> </w:t>
      </w:r>
    </w:p>
    <w:p w:rsidR="00000000" w:rsidRPr="007443A7" w:rsidRDefault="001001ED" w:rsidP="007443A7">
      <w:pPr>
        <w:pStyle w:val="Heading3"/>
      </w:pPr>
      <w:r w:rsidRPr="007443A7">
        <w:t>Training Package, Qualification and Unit of Competency Titles</w:t>
      </w:r>
    </w:p>
    <w:p w:rsidR="00000000" w:rsidRPr="007443A7" w:rsidRDefault="001001ED" w:rsidP="007443A7">
      <w:pPr>
        <w:pStyle w:val="BodyText"/>
      </w:pPr>
      <w:r w:rsidRPr="007443A7">
        <w:t>There are agreed conventions for titling Training Packages and their components.</w:t>
      </w:r>
      <w:r w:rsidRPr="007443A7">
        <w:rPr>
          <w:rStyle w:val="Emphasis"/>
        </w:rPr>
        <w:t xml:space="preserve"> </w:t>
      </w:r>
      <w:r w:rsidRPr="007443A7">
        <w:t>Always use the correct titles, exactly a</w:t>
      </w:r>
      <w:r w:rsidRPr="007443A7">
        <w:t>s they appear in the Training Package, and with the code always placed before the title.</w:t>
      </w:r>
    </w:p>
    <w:p w:rsidR="00000000" w:rsidRPr="007443A7" w:rsidRDefault="001001ED" w:rsidP="007443A7">
      <w:pPr>
        <w:pStyle w:val="Heading3"/>
      </w:pPr>
      <w:r w:rsidRPr="007443A7">
        <w:t>Training Package Titles</w:t>
      </w:r>
    </w:p>
    <w:p w:rsidR="00000000" w:rsidRPr="007443A7" w:rsidRDefault="001001ED" w:rsidP="007443A7">
      <w:pPr>
        <w:pStyle w:val="BodyText"/>
      </w:pPr>
      <w:r w:rsidRPr="007443A7">
        <w:lastRenderedPageBreak/>
        <w:t>The title of each endorsed Training Package is unique and relates the Training Package’s broad industry coverage.</w:t>
      </w:r>
      <w:r w:rsidRPr="007443A7">
        <w:rPr>
          <w:rStyle w:val="Emphasis"/>
        </w:rPr>
        <w:t xml:space="preserve"> </w:t>
      </w:r>
    </w:p>
    <w:p w:rsidR="00000000" w:rsidRPr="007443A7" w:rsidRDefault="001001ED" w:rsidP="007443A7">
      <w:pPr>
        <w:pStyle w:val="Heading3"/>
      </w:pPr>
      <w:r w:rsidRPr="007443A7">
        <w:t>Qualification Titles</w:t>
      </w:r>
    </w:p>
    <w:p w:rsidR="00000000" w:rsidRPr="007443A7" w:rsidRDefault="001001ED" w:rsidP="007443A7">
      <w:pPr>
        <w:pStyle w:val="BodyText"/>
      </w:pPr>
      <w:r w:rsidRPr="007443A7">
        <w:t>The tit</w:t>
      </w:r>
      <w:r w:rsidRPr="007443A7">
        <w:t>le of each endorsed Training Package qualification is unique.</w:t>
      </w:r>
      <w:r w:rsidRPr="007443A7">
        <w:rPr>
          <w:rStyle w:val="Emphasis"/>
        </w:rPr>
        <w:t xml:space="preserve"> </w:t>
      </w:r>
      <w:r w:rsidRPr="007443A7">
        <w:t>Qualification titles use the following sequence:</w:t>
      </w:r>
    </w:p>
    <w:p w:rsidR="00000000" w:rsidRPr="007443A7" w:rsidRDefault="001001ED" w:rsidP="007443A7">
      <w:pPr>
        <w:pStyle w:val="ListBullet"/>
      </w:pPr>
      <w:r w:rsidRPr="007443A7">
        <w:t>Firstly, the qualification is identified as either Certificate I, Certificate II, Certificate III, Certificate IV, Diploma, Advanced Diploma, Vo</w:t>
      </w:r>
      <w:r w:rsidRPr="007443A7">
        <w:t>cational Graduate Certificate or Vocational Graduate Diploma</w:t>
      </w:r>
    </w:p>
    <w:p w:rsidR="00000000" w:rsidRPr="007443A7" w:rsidRDefault="001001ED" w:rsidP="007443A7">
      <w:pPr>
        <w:pStyle w:val="ListBullet"/>
      </w:pPr>
      <w:r w:rsidRPr="007443A7">
        <w:t>This is followed by the words ‘in’ for Certificates I to IV and ‘of’ for Diploma Advanced Diploma, Vocational Graduate Certificate and Vocational Graduate Diploma</w:t>
      </w:r>
    </w:p>
    <w:p w:rsidR="00000000" w:rsidRPr="007443A7" w:rsidRDefault="001001ED" w:rsidP="007443A7">
      <w:pPr>
        <w:pStyle w:val="ListBullet"/>
      </w:pPr>
      <w:r w:rsidRPr="007443A7">
        <w:t xml:space="preserve">Then the industry descriptor follows, for example Ambulance Communications </w:t>
      </w:r>
    </w:p>
    <w:p w:rsidR="00000000" w:rsidRPr="007443A7" w:rsidRDefault="001001ED" w:rsidP="007443A7">
      <w:pPr>
        <w:pStyle w:val="BodyText"/>
      </w:pPr>
      <w:r w:rsidRPr="007443A7">
        <w:t xml:space="preserve">and </w:t>
      </w:r>
    </w:p>
    <w:p w:rsidR="00000000" w:rsidRPr="007443A7" w:rsidRDefault="001001ED" w:rsidP="007443A7">
      <w:pPr>
        <w:pStyle w:val="ListBullet"/>
      </w:pPr>
      <w:r w:rsidRPr="007443A7">
        <w:t>If applicable, the occupational or functional stream follows in brackets, for example (Call-taking).</w:t>
      </w:r>
    </w:p>
    <w:p w:rsidR="00000000" w:rsidRPr="007443A7" w:rsidRDefault="001001ED" w:rsidP="007443A7">
      <w:pPr>
        <w:pStyle w:val="BodyText"/>
      </w:pPr>
    </w:p>
    <w:p w:rsidR="00000000" w:rsidRPr="007443A7" w:rsidRDefault="001001ED" w:rsidP="007443A7">
      <w:pPr>
        <w:pStyle w:val="BodyText"/>
      </w:pPr>
      <w:r w:rsidRPr="007443A7">
        <w:t xml:space="preserve">For example: </w:t>
      </w:r>
    </w:p>
    <w:p w:rsidR="00000000" w:rsidRPr="007443A7" w:rsidRDefault="001001ED" w:rsidP="007443A7">
      <w:pPr>
        <w:pStyle w:val="ListBullet"/>
      </w:pPr>
      <w:r w:rsidRPr="007443A7">
        <w:t>HLT31907 Certificate III in Ambulance Communications (Cal</w:t>
      </w:r>
      <w:r w:rsidRPr="007443A7">
        <w:t>l-taking)</w:t>
      </w:r>
    </w:p>
    <w:p w:rsidR="00000000" w:rsidRPr="007443A7" w:rsidRDefault="001001ED" w:rsidP="007443A7">
      <w:pPr>
        <w:pStyle w:val="ListBullet"/>
      </w:pPr>
      <w:r w:rsidRPr="007443A7">
        <w:t>HLT50607 Diploma of Paramedical Science (Anaesthesia)</w:t>
      </w:r>
    </w:p>
    <w:p w:rsidR="00000000" w:rsidRPr="007443A7" w:rsidRDefault="001001ED" w:rsidP="007443A7">
      <w:pPr>
        <w:pStyle w:val="ListBullet"/>
      </w:pPr>
      <w:r w:rsidRPr="007443A7">
        <w:t>HLT61307 Advanced Diploma of Aboriginal and/or Torres Strait Islander Primary Health (Community Care).</w:t>
      </w:r>
    </w:p>
    <w:p w:rsidR="00000000" w:rsidRPr="007443A7" w:rsidRDefault="001001ED" w:rsidP="007443A7">
      <w:pPr>
        <w:pStyle w:val="Heading3"/>
      </w:pPr>
      <w:r w:rsidRPr="007443A7">
        <w:t>Unit of Competency Titles</w:t>
      </w:r>
    </w:p>
    <w:p w:rsidR="00000000" w:rsidRPr="007443A7" w:rsidRDefault="001001ED" w:rsidP="007443A7">
      <w:pPr>
        <w:pStyle w:val="BodyText"/>
      </w:pPr>
      <w:r w:rsidRPr="007443A7">
        <w:t>Each unit of competency title is unique.</w:t>
      </w:r>
      <w:r w:rsidRPr="007443A7">
        <w:rPr>
          <w:rStyle w:val="Emphasis"/>
        </w:rPr>
        <w:t xml:space="preserve"> </w:t>
      </w:r>
      <w:r w:rsidRPr="007443A7">
        <w:t>Unit of competency tit</w:t>
      </w:r>
      <w:r w:rsidRPr="007443A7">
        <w:t>les describe the competency outcome concisely, and are written in sentence case.</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For example:</w:t>
      </w:r>
    </w:p>
    <w:p w:rsidR="00000000" w:rsidRPr="007443A7" w:rsidRDefault="001001ED" w:rsidP="007443A7">
      <w:pPr>
        <w:pStyle w:val="ListBullet"/>
      </w:pPr>
      <w:r w:rsidRPr="007443A7">
        <w:t>HLTAH413B Deliver and monitor a hydrotherapy program</w:t>
      </w:r>
    </w:p>
    <w:p w:rsidR="00000000" w:rsidRPr="007443A7" w:rsidRDefault="001001ED" w:rsidP="007443A7">
      <w:pPr>
        <w:pStyle w:val="ListBullet"/>
      </w:pPr>
      <w:r w:rsidRPr="007443A7">
        <w:t>HLTDA408C Assist in oral health care procedures during general anaesthesia</w:t>
      </w:r>
    </w:p>
    <w:p w:rsidR="00000000" w:rsidRPr="007443A7" w:rsidRDefault="001001ED" w:rsidP="007443A7">
      <w:pPr>
        <w:pStyle w:val="ListBullet"/>
      </w:pPr>
      <w:r w:rsidRPr="007443A7">
        <w:t>HLTFS312C Conduct food safety a</w:t>
      </w:r>
      <w:r w:rsidRPr="007443A7">
        <w:t>udits</w:t>
      </w:r>
    </w:p>
    <w:p w:rsidR="00000000" w:rsidRPr="007443A7" w:rsidRDefault="001001ED" w:rsidP="007443A7">
      <w:pPr>
        <w:pStyle w:val="AllowPageBreak"/>
      </w:pPr>
    </w:p>
    <w:p w:rsidR="00000000" w:rsidRPr="007443A7" w:rsidRDefault="001001ED" w:rsidP="007443A7">
      <w:pPr>
        <w:pStyle w:val="SuperHeading"/>
      </w:pPr>
      <w:bookmarkStart w:id="21" w:name="O_589403"/>
      <w:bookmarkStart w:id="22" w:name="_Toc394309186"/>
      <w:bookmarkEnd w:id="21"/>
      <w:r w:rsidRPr="007443A7">
        <w:lastRenderedPageBreak/>
        <w:t>Introduction to the HLT07 Health Training Package</w:t>
      </w:r>
      <w:bookmarkEnd w:id="22"/>
    </w:p>
    <w:p w:rsidR="00000000" w:rsidRPr="007443A7" w:rsidRDefault="001001ED" w:rsidP="007443A7">
      <w:pPr>
        <w:pStyle w:val="Heading2"/>
      </w:pPr>
      <w:r w:rsidRPr="007443A7">
        <w:t>Characteristics of work in the health industry</w:t>
      </w:r>
    </w:p>
    <w:p w:rsidR="00000000" w:rsidRPr="007443A7" w:rsidRDefault="001001ED" w:rsidP="007443A7">
      <w:pPr>
        <w:pStyle w:val="BodyText"/>
      </w:pPr>
      <w:r w:rsidRPr="007443A7">
        <w:t>Assessment of competency in the health industry is unique in that it cannot rely solely on a measurement approach. Competency in the industry includes a complex interrelationship of duty of care, ethical behaviour, and personal values in the context of pro</w:t>
      </w:r>
      <w:r w:rsidRPr="007443A7">
        <w:t>vision of high quality service to individual clients.</w:t>
      </w:r>
    </w:p>
    <w:p w:rsidR="00000000" w:rsidRPr="007443A7" w:rsidRDefault="001001ED" w:rsidP="007443A7">
      <w:pPr>
        <w:pStyle w:val="BodyText"/>
      </w:pPr>
    </w:p>
    <w:p w:rsidR="00000000" w:rsidRPr="007443A7" w:rsidRDefault="001001ED" w:rsidP="007443A7">
      <w:pPr>
        <w:pStyle w:val="BodyText"/>
      </w:pPr>
      <w:r w:rsidRPr="007443A7">
        <w:t>Thus, the nature and principles of work in the health industry provides the context in which assessment must occur.</w:t>
      </w:r>
      <w:r w:rsidRPr="007443A7">
        <w:rPr>
          <w:rStyle w:val="Emphasis"/>
        </w:rPr>
        <w:t xml:space="preserve"> </w:t>
      </w:r>
      <w:r w:rsidRPr="007443A7">
        <w:t>This includes:</w:t>
      </w:r>
    </w:p>
    <w:p w:rsidR="00000000" w:rsidRPr="007443A7" w:rsidRDefault="001001ED" w:rsidP="007443A7">
      <w:pPr>
        <w:pStyle w:val="ListBullet"/>
      </w:pPr>
      <w:r w:rsidRPr="007443A7">
        <w:t>meeting duty of care, legal and statutory responsibilities (ethical b</w:t>
      </w:r>
      <w:r w:rsidRPr="007443A7">
        <w:t xml:space="preserve">ehaviour) </w:t>
      </w:r>
    </w:p>
    <w:p w:rsidR="00000000" w:rsidRPr="007443A7" w:rsidRDefault="001001ED" w:rsidP="007443A7">
      <w:pPr>
        <w:pStyle w:val="ListBullet"/>
      </w:pPr>
      <w:r w:rsidRPr="007443A7">
        <w:t>provision of a non discriminatory service</w:t>
      </w:r>
    </w:p>
    <w:p w:rsidR="00000000" w:rsidRPr="007443A7" w:rsidRDefault="001001ED" w:rsidP="007443A7">
      <w:pPr>
        <w:pStyle w:val="ListBullet"/>
      </w:pPr>
      <w:r w:rsidRPr="007443A7">
        <w:t xml:space="preserve">a client centred approach </w:t>
      </w:r>
    </w:p>
    <w:p w:rsidR="00000000" w:rsidRPr="007443A7" w:rsidRDefault="001001ED" w:rsidP="007443A7">
      <w:pPr>
        <w:pStyle w:val="BodyText"/>
      </w:pPr>
    </w:p>
    <w:p w:rsidR="00000000" w:rsidRPr="007443A7" w:rsidRDefault="001001ED" w:rsidP="007443A7">
      <w:pPr>
        <w:pStyle w:val="BodyText"/>
      </w:pPr>
      <w:r w:rsidRPr="007443A7">
        <w:t>Due to the interaction with health professional registration legislation, consumer protection and health complaints legislation, public health legislation and the common law p</w:t>
      </w:r>
      <w:r w:rsidRPr="007443A7">
        <w:t xml:space="preserve">rinciples applicable to a treating practitioner/client relationship, it is essential that a learner/student completing a course of training by an RTO, based on the Health Training Package, has a sound understanding of the complex regulatory environment in </w:t>
      </w:r>
      <w:r w:rsidRPr="007443A7">
        <w:t>which he/she will be working.</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The Health Training Package has been constructed to ensure coverage of this essential component but the primary responsibility for these lies with the RTO and the assessor.</w:t>
      </w:r>
    </w:p>
    <w:p w:rsidR="00000000" w:rsidRPr="007443A7" w:rsidRDefault="001001ED" w:rsidP="007443A7">
      <w:pPr>
        <w:pStyle w:val="BodyText"/>
      </w:pPr>
    </w:p>
    <w:p w:rsidR="00000000" w:rsidRPr="007443A7" w:rsidRDefault="001001ED" w:rsidP="007443A7">
      <w:pPr>
        <w:pStyle w:val="BodyText"/>
      </w:pPr>
      <w:r w:rsidRPr="007443A7">
        <w:rPr>
          <w:rStyle w:val="SpecialBold"/>
        </w:rPr>
        <w:t>Trainers and assessors will need to ensure learner</w:t>
      </w:r>
      <w:r w:rsidRPr="007443A7">
        <w:rPr>
          <w:rStyle w:val="SpecialBold"/>
        </w:rPr>
        <w:t>/students have a sound understanding of the following medico-legal issues:</w:t>
      </w:r>
    </w:p>
    <w:p w:rsidR="00000000" w:rsidRPr="007443A7" w:rsidRDefault="001001ED" w:rsidP="007443A7">
      <w:pPr>
        <w:pStyle w:val="BodyText"/>
      </w:pPr>
      <w:r w:rsidRPr="007443A7">
        <w:t>(a)</w:t>
      </w:r>
      <w:r w:rsidRPr="007443A7">
        <w:tab/>
        <w:t>Duty of care, consent and the principles of negligence</w:t>
      </w:r>
    </w:p>
    <w:p w:rsidR="00000000" w:rsidRPr="007443A7" w:rsidRDefault="001001ED" w:rsidP="007443A7">
      <w:pPr>
        <w:pStyle w:val="BodyText"/>
      </w:pPr>
      <w:r w:rsidRPr="007443A7">
        <w:t>(b)</w:t>
      </w:r>
      <w:r w:rsidRPr="007443A7">
        <w:tab/>
        <w:t>Principles of contract</w:t>
      </w:r>
    </w:p>
    <w:p w:rsidR="00000000" w:rsidRPr="007443A7" w:rsidRDefault="001001ED" w:rsidP="007443A7">
      <w:pPr>
        <w:pStyle w:val="BodyText"/>
      </w:pPr>
      <w:r w:rsidRPr="007443A7">
        <w:t>(c)</w:t>
      </w:r>
      <w:r w:rsidRPr="007443A7">
        <w:tab/>
        <w:t>Duty of confidentiality and privacy legislation</w:t>
      </w:r>
    </w:p>
    <w:p w:rsidR="00000000" w:rsidRPr="007443A7" w:rsidRDefault="001001ED" w:rsidP="007443A7">
      <w:pPr>
        <w:pStyle w:val="BodyText"/>
      </w:pPr>
      <w:r w:rsidRPr="007443A7">
        <w:t>(d)</w:t>
      </w:r>
      <w:r w:rsidRPr="007443A7">
        <w:tab/>
      </w:r>
      <w:r w:rsidRPr="007443A7">
        <w:t>Acceptance of limits of personal competence and the need for appropriate referral of clients to other health care practitioners</w:t>
      </w:r>
    </w:p>
    <w:p w:rsidR="00000000" w:rsidRPr="007443A7" w:rsidRDefault="001001ED" w:rsidP="007443A7">
      <w:pPr>
        <w:pStyle w:val="BodyText"/>
      </w:pPr>
      <w:r w:rsidRPr="007443A7">
        <w:t>(e)</w:t>
      </w:r>
      <w:r w:rsidRPr="007443A7">
        <w:tab/>
        <w:t>Ethical practice issues, particularly inappropriate client relationships</w:t>
      </w:r>
    </w:p>
    <w:p w:rsidR="00000000" w:rsidRPr="007443A7" w:rsidRDefault="001001ED" w:rsidP="007443A7">
      <w:pPr>
        <w:pStyle w:val="BodyText"/>
      </w:pPr>
      <w:r w:rsidRPr="007443A7">
        <w:t>(f)</w:t>
      </w:r>
      <w:r w:rsidRPr="007443A7">
        <w:tab/>
        <w:t>Limits on practice and boundary/licensing/regis</w:t>
      </w:r>
      <w:r w:rsidRPr="007443A7">
        <w:t>tration issues with other practitioners and health professions</w:t>
      </w:r>
    </w:p>
    <w:p w:rsidR="00000000" w:rsidRPr="007443A7" w:rsidRDefault="001001ED" w:rsidP="007443A7">
      <w:pPr>
        <w:pStyle w:val="BodyText"/>
      </w:pPr>
      <w:r w:rsidRPr="007443A7">
        <w:t>(g)</w:t>
      </w:r>
      <w:r w:rsidRPr="007443A7">
        <w:tab/>
        <w:t>Regulation of advertising and promotion of medical and health services under consumer protection legislation including the Trade Practices Act and State/Territory Fair Trading Acts — partic</w:t>
      </w:r>
      <w:r w:rsidRPr="007443A7">
        <w:t>ularly the provisions relating to misleading and deceptive conduct and regulation of advertising and promotion of medical and health services</w:t>
      </w:r>
    </w:p>
    <w:p w:rsidR="00000000" w:rsidRPr="007443A7" w:rsidRDefault="001001ED" w:rsidP="007443A7">
      <w:pPr>
        <w:pStyle w:val="BodyText"/>
      </w:pPr>
      <w:r w:rsidRPr="007443A7">
        <w:t>(h)</w:t>
      </w:r>
      <w:r w:rsidRPr="007443A7">
        <w:tab/>
        <w:t>Regulation of poisons and therapeutic goods</w:t>
      </w:r>
    </w:p>
    <w:p w:rsidR="00000000" w:rsidRPr="007443A7" w:rsidRDefault="001001ED" w:rsidP="007443A7">
      <w:pPr>
        <w:pStyle w:val="BodyText"/>
      </w:pPr>
      <w:r w:rsidRPr="007443A7">
        <w:t>(i)</w:t>
      </w:r>
      <w:r w:rsidRPr="007443A7">
        <w:tab/>
        <w:t>Regulation of infection control and public health legislation</w:t>
      </w:r>
    </w:p>
    <w:p w:rsidR="00000000" w:rsidRPr="007443A7" w:rsidRDefault="001001ED" w:rsidP="007443A7">
      <w:pPr>
        <w:pStyle w:val="BodyText"/>
      </w:pPr>
      <w:r w:rsidRPr="007443A7">
        <w:t>(j)</w:t>
      </w:r>
      <w:r w:rsidRPr="007443A7">
        <w:tab/>
        <w:t>Food standards and labelling regulations</w:t>
      </w:r>
    </w:p>
    <w:p w:rsidR="00000000" w:rsidRPr="007443A7" w:rsidRDefault="001001ED" w:rsidP="007443A7">
      <w:pPr>
        <w:pStyle w:val="BodyText"/>
      </w:pPr>
      <w:r w:rsidRPr="007443A7">
        <w:t>(k)</w:t>
      </w:r>
      <w:r w:rsidRPr="007443A7">
        <w:tab/>
        <w:t>Complaints resolution and applicability of health complaints legislation</w:t>
      </w:r>
    </w:p>
    <w:p w:rsidR="00000000" w:rsidRPr="007443A7" w:rsidRDefault="001001ED" w:rsidP="007443A7">
      <w:pPr>
        <w:pStyle w:val="BodyText"/>
      </w:pPr>
      <w:r w:rsidRPr="007443A7">
        <w:t>(l)</w:t>
      </w:r>
      <w:r w:rsidRPr="007443A7">
        <w:tab/>
        <w:t>Compliance, risk management and insurance</w:t>
      </w:r>
    </w:p>
    <w:p w:rsidR="00000000" w:rsidRPr="007443A7" w:rsidRDefault="001001ED" w:rsidP="007443A7">
      <w:pPr>
        <w:pStyle w:val="BodyText"/>
      </w:pPr>
      <w:r w:rsidRPr="007443A7">
        <w:t>(m)</w:t>
      </w:r>
      <w:r w:rsidRPr="007443A7">
        <w:tab/>
        <w:t>GST compliance</w:t>
      </w:r>
    </w:p>
    <w:p w:rsidR="00000000" w:rsidRPr="007443A7" w:rsidRDefault="001001ED" w:rsidP="007443A7">
      <w:pPr>
        <w:pStyle w:val="BodyText"/>
      </w:pPr>
      <w:r w:rsidRPr="007443A7">
        <w:t>(n)</w:t>
      </w:r>
      <w:r w:rsidRPr="007443A7">
        <w:tab/>
        <w:t>General business and corporate governance principles (as many lea</w:t>
      </w:r>
      <w:r w:rsidRPr="007443A7">
        <w:t>rner/students will be setting up a business and trading as such)</w:t>
      </w:r>
    </w:p>
    <w:p w:rsidR="00000000" w:rsidRPr="007443A7" w:rsidRDefault="001001ED" w:rsidP="007443A7">
      <w:pPr>
        <w:pStyle w:val="BodyText"/>
      </w:pPr>
    </w:p>
    <w:p w:rsidR="00000000" w:rsidRPr="007443A7" w:rsidRDefault="001001ED" w:rsidP="007443A7">
      <w:pPr>
        <w:pStyle w:val="BodyText"/>
      </w:pPr>
      <w:r w:rsidRPr="007443A7">
        <w:rPr>
          <w:rStyle w:val="SpecialBold"/>
        </w:rPr>
        <w:t>Working in the health industry includes:</w:t>
      </w:r>
    </w:p>
    <w:p w:rsidR="00000000" w:rsidRPr="007443A7" w:rsidRDefault="001001ED" w:rsidP="007443A7">
      <w:pPr>
        <w:pStyle w:val="BodyText"/>
      </w:pPr>
      <w:r w:rsidRPr="007443A7">
        <w:rPr>
          <w:rStyle w:val="SpecialBold"/>
        </w:rPr>
        <w:lastRenderedPageBreak/>
        <w:t>1.</w:t>
      </w:r>
      <w:r w:rsidRPr="007443A7">
        <w:rPr>
          <w:rStyle w:val="SpecialBold"/>
        </w:rPr>
        <w:tab/>
        <w:t>Delivery of specific services to:</w:t>
      </w:r>
    </w:p>
    <w:p w:rsidR="00000000" w:rsidRPr="007443A7" w:rsidRDefault="001001ED" w:rsidP="007443A7">
      <w:pPr>
        <w:pStyle w:val="ListBullet"/>
      </w:pPr>
      <w:r w:rsidRPr="007443A7">
        <w:t>individual clients</w:t>
      </w:r>
    </w:p>
    <w:p w:rsidR="00000000" w:rsidRPr="007443A7" w:rsidRDefault="001001ED" w:rsidP="007443A7">
      <w:pPr>
        <w:pStyle w:val="ListBullet"/>
      </w:pPr>
      <w:r w:rsidRPr="007443A7">
        <w:t xml:space="preserve">the client’s family and carer/s </w:t>
      </w:r>
    </w:p>
    <w:p w:rsidR="00000000" w:rsidRPr="007443A7" w:rsidRDefault="001001ED" w:rsidP="007443A7">
      <w:pPr>
        <w:pStyle w:val="ListBullet"/>
      </w:pPr>
      <w:r w:rsidRPr="007443A7">
        <w:t>groups</w:t>
      </w:r>
    </w:p>
    <w:p w:rsidR="00000000" w:rsidRPr="007443A7" w:rsidRDefault="001001ED" w:rsidP="007443A7">
      <w:pPr>
        <w:pStyle w:val="ListBullet"/>
      </w:pPr>
      <w:r w:rsidRPr="007443A7">
        <w:t>the community</w:t>
      </w:r>
    </w:p>
    <w:p w:rsidR="00000000" w:rsidRPr="007443A7" w:rsidRDefault="001001ED" w:rsidP="007443A7">
      <w:pPr>
        <w:pStyle w:val="BodyText"/>
      </w:pPr>
    </w:p>
    <w:p w:rsidR="00000000" w:rsidRPr="007443A7" w:rsidRDefault="001001ED" w:rsidP="007443A7">
      <w:pPr>
        <w:pStyle w:val="BodyText"/>
      </w:pPr>
      <w:r w:rsidRPr="007443A7">
        <w:rPr>
          <w:rStyle w:val="SpecialBold"/>
        </w:rPr>
        <w:t>2.</w:t>
      </w:r>
      <w:r w:rsidRPr="007443A7">
        <w:rPr>
          <w:rStyle w:val="SpecialBold"/>
        </w:rPr>
        <w:tab/>
        <w:t>Focussing on the community benefit</w:t>
      </w:r>
      <w:r w:rsidRPr="007443A7">
        <w:rPr>
          <w:rStyle w:val="SpecialBold"/>
        </w:rPr>
        <w:t>s of work undertaken</w:t>
      </w:r>
    </w:p>
    <w:p w:rsidR="00000000" w:rsidRPr="007443A7" w:rsidRDefault="001001ED" w:rsidP="007443A7">
      <w:pPr>
        <w:pStyle w:val="BodyText"/>
      </w:pPr>
    </w:p>
    <w:p w:rsidR="00000000" w:rsidRPr="007443A7" w:rsidRDefault="001001ED" w:rsidP="007443A7">
      <w:pPr>
        <w:pStyle w:val="BodyText"/>
      </w:pPr>
      <w:r w:rsidRPr="007443A7">
        <w:rPr>
          <w:rStyle w:val="SpecialBold"/>
        </w:rPr>
        <w:t>3.</w:t>
      </w:r>
      <w:r w:rsidRPr="007443A7">
        <w:rPr>
          <w:rStyle w:val="SpecialBold"/>
        </w:rPr>
        <w:tab/>
        <w:t>Unpaid and paid work</w:t>
      </w:r>
    </w:p>
    <w:p w:rsidR="00000000" w:rsidRPr="007443A7" w:rsidRDefault="001001ED" w:rsidP="007443A7">
      <w:pPr>
        <w:pStyle w:val="BodyText"/>
      </w:pPr>
    </w:p>
    <w:p w:rsidR="00000000" w:rsidRPr="007443A7" w:rsidRDefault="001001ED" w:rsidP="007443A7">
      <w:pPr>
        <w:pStyle w:val="BodyText"/>
      </w:pPr>
      <w:r w:rsidRPr="007443A7">
        <w:rPr>
          <w:rStyle w:val="SpecialBold"/>
        </w:rPr>
        <w:t>4.</w:t>
      </w:r>
      <w:r w:rsidRPr="007443A7">
        <w:rPr>
          <w:rStyle w:val="SpecialBold"/>
        </w:rPr>
        <w:tab/>
        <w:t xml:space="preserve">The ability to work successfully with a diverse range of clients including: </w:t>
      </w:r>
    </w:p>
    <w:p w:rsidR="00000000" w:rsidRPr="007443A7" w:rsidRDefault="001001ED" w:rsidP="007443A7">
      <w:pPr>
        <w:pStyle w:val="ListBullet"/>
      </w:pPr>
      <w:r w:rsidRPr="007443A7">
        <w:t>females and males across a range of age groups</w:t>
      </w:r>
    </w:p>
    <w:p w:rsidR="00000000" w:rsidRPr="007443A7" w:rsidRDefault="001001ED" w:rsidP="007443A7">
      <w:pPr>
        <w:pStyle w:val="ListBullet"/>
      </w:pPr>
      <w:r w:rsidRPr="007443A7">
        <w:t>people from linguistically and culturally diverse backgrounds</w:t>
      </w:r>
    </w:p>
    <w:p w:rsidR="00000000" w:rsidRPr="007443A7" w:rsidRDefault="001001ED" w:rsidP="007443A7">
      <w:pPr>
        <w:pStyle w:val="ListBullet"/>
      </w:pPr>
      <w:r w:rsidRPr="007443A7">
        <w:t>Abor</w:t>
      </w:r>
      <w:r w:rsidRPr="007443A7">
        <w:t>iginal and/or Torres Strait Islander people and clients</w:t>
      </w:r>
    </w:p>
    <w:p w:rsidR="00000000" w:rsidRPr="007443A7" w:rsidRDefault="001001ED" w:rsidP="007443A7">
      <w:pPr>
        <w:pStyle w:val="ListBullet"/>
      </w:pPr>
      <w:r w:rsidRPr="007443A7">
        <w:t>people with mental and other health issues, and those with developmental differences</w:t>
      </w:r>
    </w:p>
    <w:p w:rsidR="00000000" w:rsidRPr="007443A7" w:rsidRDefault="001001ED" w:rsidP="007443A7">
      <w:pPr>
        <w:pStyle w:val="BodyText"/>
      </w:pPr>
    </w:p>
    <w:p w:rsidR="00000000" w:rsidRPr="007443A7" w:rsidRDefault="001001ED" w:rsidP="007443A7">
      <w:pPr>
        <w:pStyle w:val="BodyText"/>
      </w:pPr>
      <w:r w:rsidRPr="007443A7">
        <w:rPr>
          <w:rStyle w:val="SpecialBold"/>
        </w:rPr>
        <w:t>5.</w:t>
      </w:r>
      <w:r w:rsidRPr="007443A7">
        <w:rPr>
          <w:rStyle w:val="SpecialBold"/>
        </w:rPr>
        <w:tab/>
        <w:t>Understanding of the specific needs of individual clients</w:t>
      </w:r>
    </w:p>
    <w:p w:rsidR="00000000" w:rsidRPr="007443A7" w:rsidRDefault="001001ED" w:rsidP="007443A7">
      <w:pPr>
        <w:pStyle w:val="ListBullet"/>
      </w:pPr>
      <w:r w:rsidRPr="007443A7">
        <w:t xml:space="preserve">Clients cannot be addressed in isolation </w:t>
      </w:r>
    </w:p>
    <w:p w:rsidR="00000000" w:rsidRPr="007443A7" w:rsidRDefault="001001ED" w:rsidP="007443A7">
      <w:pPr>
        <w:pStyle w:val="ListBullet"/>
      </w:pPr>
      <w:r w:rsidRPr="007443A7">
        <w:t>Successful</w:t>
      </w:r>
      <w:r w:rsidRPr="007443A7">
        <w:t xml:space="preserve"> service delivery will require the interrelationship of individuals, groups and community organisations</w:t>
      </w:r>
    </w:p>
    <w:p w:rsidR="00000000" w:rsidRPr="007443A7" w:rsidRDefault="001001ED" w:rsidP="007443A7">
      <w:pPr>
        <w:pStyle w:val="BodyText"/>
      </w:pPr>
    </w:p>
    <w:p w:rsidR="00000000" w:rsidRPr="007443A7" w:rsidRDefault="001001ED" w:rsidP="007443A7">
      <w:pPr>
        <w:pStyle w:val="BodyText"/>
      </w:pPr>
      <w:r w:rsidRPr="007443A7">
        <w:rPr>
          <w:rStyle w:val="SpecialBold"/>
        </w:rPr>
        <w:t>6.</w:t>
      </w:r>
      <w:r w:rsidRPr="007443A7">
        <w:rPr>
          <w:rStyle w:val="SpecialBold"/>
        </w:rPr>
        <w:tab/>
        <w:t>Meeting duty of care:</w:t>
      </w:r>
    </w:p>
    <w:p w:rsidR="00000000" w:rsidRPr="007443A7" w:rsidRDefault="001001ED" w:rsidP="007443A7">
      <w:pPr>
        <w:pStyle w:val="BodyText"/>
      </w:pPr>
      <w:r w:rsidRPr="007443A7">
        <w:t>The ethical framework for working in the industry includes:</w:t>
      </w:r>
    </w:p>
    <w:p w:rsidR="00000000" w:rsidRPr="007443A7" w:rsidRDefault="001001ED" w:rsidP="007443A7">
      <w:pPr>
        <w:pStyle w:val="ListBullet"/>
      </w:pPr>
      <w:r w:rsidRPr="007443A7">
        <w:t>understanding and compliance with relevant local, state, national</w:t>
      </w:r>
      <w:r w:rsidRPr="007443A7">
        <w:t xml:space="preserve"> and international statutory and legislative requirements including those relating to:</w:t>
      </w:r>
    </w:p>
    <w:p w:rsidR="00000000" w:rsidRPr="007443A7" w:rsidRDefault="001001ED" w:rsidP="007443A7">
      <w:pPr>
        <w:pStyle w:val="ListBullet"/>
      </w:pPr>
      <w:r w:rsidRPr="007443A7">
        <w:t>workplace practices</w:t>
      </w:r>
    </w:p>
    <w:p w:rsidR="00000000" w:rsidRPr="007443A7" w:rsidRDefault="001001ED" w:rsidP="007443A7">
      <w:pPr>
        <w:pStyle w:val="ListBullet"/>
      </w:pPr>
      <w:r w:rsidRPr="007443A7">
        <w:t>human and civil rights</w:t>
      </w:r>
    </w:p>
    <w:p w:rsidR="00000000" w:rsidRPr="007443A7" w:rsidRDefault="001001ED" w:rsidP="007443A7">
      <w:pPr>
        <w:pStyle w:val="ListBullet"/>
      </w:pPr>
      <w:r w:rsidRPr="007443A7">
        <w:t>specific client service delivery</w:t>
      </w:r>
    </w:p>
    <w:p w:rsidR="00000000" w:rsidRPr="007443A7" w:rsidRDefault="001001ED" w:rsidP="007443A7">
      <w:pPr>
        <w:pStyle w:val="BodyText"/>
      </w:pPr>
    </w:p>
    <w:p w:rsidR="00000000" w:rsidRPr="007443A7" w:rsidRDefault="001001ED" w:rsidP="007443A7">
      <w:pPr>
        <w:pStyle w:val="BodyText"/>
      </w:pPr>
      <w:r w:rsidRPr="007443A7">
        <w:rPr>
          <w:rStyle w:val="SpecialBold"/>
        </w:rPr>
        <w:t>7.</w:t>
      </w:r>
      <w:r w:rsidRPr="007443A7">
        <w:rPr>
          <w:rStyle w:val="SpecialBold"/>
        </w:rPr>
        <w:tab/>
        <w:t>Compliance with accepted industry standards of ethical practice including those related t</w:t>
      </w:r>
      <w:r w:rsidRPr="007443A7">
        <w:rPr>
          <w:rStyle w:val="SpecialBold"/>
        </w:rPr>
        <w:t>o:</w:t>
      </w:r>
    </w:p>
    <w:p w:rsidR="00000000" w:rsidRPr="007443A7" w:rsidRDefault="001001ED" w:rsidP="007443A7">
      <w:pPr>
        <w:pStyle w:val="ListBullet"/>
      </w:pPr>
      <w:r w:rsidRPr="007443A7">
        <w:t>client relationships</w:t>
      </w:r>
    </w:p>
    <w:p w:rsidR="00000000" w:rsidRPr="007443A7" w:rsidRDefault="001001ED" w:rsidP="007443A7">
      <w:pPr>
        <w:pStyle w:val="ListBullet"/>
      </w:pPr>
      <w:r w:rsidRPr="007443A7">
        <w:t>financial management</w:t>
      </w:r>
    </w:p>
    <w:p w:rsidR="00000000" w:rsidRPr="007443A7" w:rsidRDefault="001001ED" w:rsidP="007443A7">
      <w:pPr>
        <w:pStyle w:val="ListBullet"/>
      </w:pPr>
      <w:r w:rsidRPr="007443A7">
        <w:t>information collection, storage and dissemination</w:t>
      </w:r>
    </w:p>
    <w:p w:rsidR="00000000" w:rsidRPr="007443A7" w:rsidRDefault="001001ED" w:rsidP="007443A7">
      <w:pPr>
        <w:pStyle w:val="ListBullet"/>
      </w:pPr>
      <w:r w:rsidRPr="007443A7">
        <w:t>workplace behaviours</w:t>
      </w:r>
    </w:p>
    <w:p w:rsidR="00000000" w:rsidRPr="007443A7" w:rsidRDefault="001001ED" w:rsidP="007443A7">
      <w:pPr>
        <w:pStyle w:val="ListBullet"/>
      </w:pPr>
      <w:r w:rsidRPr="007443A7">
        <w:t>operation of community (and other) organisations</w:t>
      </w:r>
    </w:p>
    <w:p w:rsidR="00000000" w:rsidRPr="007443A7" w:rsidRDefault="001001ED" w:rsidP="007443A7">
      <w:pPr>
        <w:pStyle w:val="BodyText"/>
      </w:pPr>
    </w:p>
    <w:p w:rsidR="00000000" w:rsidRPr="007443A7" w:rsidRDefault="001001ED" w:rsidP="007443A7">
      <w:pPr>
        <w:pStyle w:val="BodyText"/>
      </w:pPr>
      <w:r w:rsidRPr="007443A7">
        <w:rPr>
          <w:rStyle w:val="SpecialBold"/>
        </w:rPr>
        <w:t>8.</w:t>
      </w:r>
      <w:r w:rsidRPr="007443A7">
        <w:rPr>
          <w:rStyle w:val="SpecialBold"/>
        </w:rPr>
        <w:tab/>
        <w:t>Reflecting an understanding and application of:</w:t>
      </w:r>
    </w:p>
    <w:p w:rsidR="00000000" w:rsidRPr="007443A7" w:rsidRDefault="001001ED" w:rsidP="007443A7">
      <w:pPr>
        <w:pStyle w:val="ListBullet"/>
      </w:pPr>
      <w:r w:rsidRPr="007443A7">
        <w:t>knowledge about the changing social, economic and political climate as it impacts on the health industry</w:t>
      </w:r>
    </w:p>
    <w:p w:rsidR="00000000" w:rsidRPr="007443A7" w:rsidRDefault="001001ED" w:rsidP="007443A7">
      <w:pPr>
        <w:pStyle w:val="ListBullet"/>
      </w:pPr>
      <w:r w:rsidRPr="007443A7">
        <w:t>the principles of social justice, human rights, anti-discrimination and confidentiality</w:t>
      </w:r>
    </w:p>
    <w:p w:rsidR="00000000" w:rsidRPr="007443A7" w:rsidRDefault="001001ED" w:rsidP="007443A7">
      <w:pPr>
        <w:pStyle w:val="ListBullet"/>
      </w:pPr>
      <w:r w:rsidRPr="007443A7">
        <w:t>practices to address cross-cultural issues</w:t>
      </w:r>
    </w:p>
    <w:p w:rsidR="00000000" w:rsidRPr="007443A7" w:rsidRDefault="001001ED" w:rsidP="007443A7">
      <w:pPr>
        <w:pStyle w:val="ListBullet"/>
      </w:pPr>
      <w:r w:rsidRPr="007443A7">
        <w:t>relevant WHS and EEO</w:t>
      </w:r>
      <w:r w:rsidRPr="007443A7">
        <w:t xml:space="preserve"> principles and practice</w:t>
      </w:r>
    </w:p>
    <w:p w:rsidR="00000000" w:rsidRPr="007443A7" w:rsidRDefault="001001ED" w:rsidP="007443A7">
      <w:pPr>
        <w:pStyle w:val="ListBullet"/>
      </w:pPr>
      <w:r w:rsidRPr="007443A7">
        <w:lastRenderedPageBreak/>
        <w:t>relevant client safety issues and practices</w:t>
      </w:r>
    </w:p>
    <w:p w:rsidR="00000000" w:rsidRPr="007443A7" w:rsidRDefault="001001ED" w:rsidP="007443A7">
      <w:pPr>
        <w:pStyle w:val="BodyText"/>
      </w:pPr>
    </w:p>
    <w:p w:rsidR="00000000" w:rsidRPr="007443A7" w:rsidRDefault="001001ED" w:rsidP="007443A7">
      <w:pPr>
        <w:pStyle w:val="BodyText"/>
      </w:pPr>
      <w:r w:rsidRPr="007443A7">
        <w:rPr>
          <w:rStyle w:val="SpecialBold"/>
        </w:rPr>
        <w:t>9.</w:t>
      </w:r>
      <w:r w:rsidRPr="007443A7">
        <w:rPr>
          <w:rStyle w:val="SpecialBold"/>
        </w:rPr>
        <w:tab/>
        <w:t>Compliance with health legislation</w:t>
      </w:r>
    </w:p>
    <w:p w:rsidR="00000000" w:rsidRPr="007443A7" w:rsidRDefault="001001ED" w:rsidP="007443A7">
      <w:pPr>
        <w:pStyle w:val="BodyText"/>
      </w:pPr>
      <w:r w:rsidRPr="007443A7">
        <w:t xml:space="preserve">There is a complex regulatory framework covering health care. </w:t>
      </w:r>
    </w:p>
    <w:p w:rsidR="00000000" w:rsidRPr="007443A7" w:rsidRDefault="001001ED" w:rsidP="007443A7">
      <w:pPr>
        <w:pStyle w:val="ListBullet"/>
      </w:pPr>
      <w:r w:rsidRPr="007443A7">
        <w:t>All learners/ students need to have a sound understanding of their obligations under</w:t>
      </w:r>
      <w:r w:rsidRPr="007443A7">
        <w:t xml:space="preserve"> this legislative framework and effective compliance strategies.</w:t>
      </w:r>
      <w:r w:rsidRPr="007443A7">
        <w:rPr>
          <w:rStyle w:val="Emphasis"/>
        </w:rPr>
        <w:t xml:space="preserve"> </w:t>
      </w:r>
      <w:r w:rsidRPr="007443A7">
        <w:t>A potential area of concern is that a learner/student completing a training program based on the training package may utilise a competency in breach of such legislation.</w:t>
      </w:r>
    </w:p>
    <w:p w:rsidR="00000000" w:rsidRPr="007443A7" w:rsidRDefault="001001ED" w:rsidP="007443A7">
      <w:pPr>
        <w:pStyle w:val="ListBullet"/>
      </w:pPr>
      <w:r w:rsidRPr="007443A7">
        <w:t>Health professional r</w:t>
      </w:r>
      <w:r w:rsidRPr="007443A7">
        <w:t>egistration Acts prohibit a person (and in most situations, their employer or practice company) from representing to the public that they are a specified practitioner (e.g. dentist, physiotherapist, nurse etc) unless they are registered under the applicabl</w:t>
      </w:r>
      <w:r w:rsidRPr="007443A7">
        <w:t>e registration Act.</w:t>
      </w:r>
    </w:p>
    <w:p w:rsidR="00000000" w:rsidRPr="007443A7" w:rsidRDefault="001001ED" w:rsidP="007443A7">
      <w:pPr>
        <w:pStyle w:val="BodyText"/>
      </w:pPr>
    </w:p>
    <w:p w:rsidR="00000000" w:rsidRPr="007443A7" w:rsidRDefault="001001ED" w:rsidP="007443A7">
      <w:pPr>
        <w:pStyle w:val="BodyText"/>
      </w:pPr>
      <w:r w:rsidRPr="007443A7">
        <w:rPr>
          <w:rStyle w:val="SpecialBold"/>
        </w:rPr>
        <w:t>Some Acts also specify that it is an offence to undertake certain types of care/interventions with clients unless registered.</w:t>
      </w:r>
      <w:r w:rsidRPr="007443A7">
        <w:rPr>
          <w:rStyle w:val="BoldandItalics"/>
        </w:rPr>
        <w:t xml:space="preserve"> </w:t>
      </w:r>
      <w:r w:rsidRPr="007443A7">
        <w:rPr>
          <w:rStyle w:val="SpecialBold"/>
        </w:rPr>
        <w:t>Examples of this approach include:</w:t>
      </w:r>
    </w:p>
    <w:p w:rsidR="00000000" w:rsidRPr="007443A7" w:rsidRDefault="001001ED" w:rsidP="007443A7">
      <w:pPr>
        <w:pStyle w:val="ListBullet"/>
      </w:pPr>
      <w:r w:rsidRPr="007443A7">
        <w:t xml:space="preserve">the </w:t>
      </w:r>
      <w:r w:rsidRPr="007443A7">
        <w:rPr>
          <w:rStyle w:val="Emphasis"/>
        </w:rPr>
        <w:t>Podiatrists Act</w:t>
      </w:r>
      <w:r w:rsidRPr="007443A7">
        <w:t xml:space="preserve"> 2003 (NSW), which makes it an offence to practise ‘po</w:t>
      </w:r>
      <w:r w:rsidRPr="007443A7">
        <w:t>diatry’ unless registered as a podiatrist</w:t>
      </w:r>
    </w:p>
    <w:p w:rsidR="00000000" w:rsidRPr="007443A7" w:rsidRDefault="001001ED" w:rsidP="007443A7">
      <w:pPr>
        <w:pStyle w:val="ListBullet"/>
      </w:pPr>
      <w:r w:rsidRPr="007443A7">
        <w:t xml:space="preserve">amendments to the </w:t>
      </w:r>
      <w:r w:rsidRPr="007443A7">
        <w:rPr>
          <w:rStyle w:val="Emphasis"/>
        </w:rPr>
        <w:t>Public Health Act</w:t>
      </w:r>
      <w:r w:rsidRPr="007443A7">
        <w:t xml:space="preserve"> 1991 (NSW), which restricts the performance of spinal manipulation to registered chiropractors, medical practitioners, osteopaths and physiotherapists</w:t>
      </w:r>
    </w:p>
    <w:p w:rsidR="00000000" w:rsidRPr="007443A7" w:rsidRDefault="001001ED" w:rsidP="007443A7">
      <w:pPr>
        <w:pStyle w:val="ListBullet"/>
      </w:pPr>
      <w:r w:rsidRPr="007443A7">
        <w:t xml:space="preserve">the </w:t>
      </w:r>
      <w:r w:rsidRPr="007443A7">
        <w:rPr>
          <w:rStyle w:val="Emphasis"/>
        </w:rPr>
        <w:t>Physiotherapists Act</w:t>
      </w:r>
      <w:r w:rsidRPr="007443A7">
        <w:t xml:space="preserve"> 20</w:t>
      </w:r>
      <w:r w:rsidRPr="007443A7">
        <w:t>01 No. 67 (NSW), which "prohibits the use of prescribed electrophysical treatments by persons who are not registered chiropractors, medical practitioners, osteopaths, physiotherapists or podiatrists".</w:t>
      </w:r>
    </w:p>
    <w:p w:rsidR="00000000" w:rsidRPr="007443A7" w:rsidRDefault="001001ED" w:rsidP="007443A7">
      <w:pPr>
        <w:pStyle w:val="ListBullet"/>
      </w:pPr>
      <w:r w:rsidRPr="007443A7">
        <w:t>state or territory poisons legislation, which restricts</w:t>
      </w:r>
      <w:r w:rsidRPr="007443A7">
        <w:t xml:space="preserve"> prescribing and dispensing certain drugs and other medications to specified registered personnel.</w:t>
      </w:r>
      <w:r w:rsidRPr="007443A7">
        <w:rPr>
          <w:rStyle w:val="Emphasis"/>
        </w:rPr>
        <w:t xml:space="preserve"> </w:t>
      </w:r>
      <w:r w:rsidRPr="007443A7">
        <w:t>Radiation safety legislation restricts the use of x-rays and other imaging to specified licensed personnel.</w:t>
      </w:r>
    </w:p>
    <w:p w:rsidR="00000000" w:rsidRPr="007443A7" w:rsidRDefault="001001ED" w:rsidP="007443A7">
      <w:pPr>
        <w:pStyle w:val="BodyText"/>
      </w:pPr>
    </w:p>
    <w:p w:rsidR="00000000" w:rsidRPr="007443A7" w:rsidRDefault="001001ED" w:rsidP="007443A7">
      <w:pPr>
        <w:pStyle w:val="BodyText"/>
      </w:pPr>
      <w:r w:rsidRPr="007443A7">
        <w:t>It may be appropriate for a learner/student to h</w:t>
      </w:r>
      <w:r w:rsidRPr="007443A7">
        <w:t xml:space="preserve">ave some knowledge of techniques/ treatments covered by such legislative and regulatory requirements, so they are able to appropriately refer and limit their services. </w:t>
      </w:r>
    </w:p>
    <w:p w:rsidR="00000000" w:rsidRPr="007443A7" w:rsidRDefault="001001ED" w:rsidP="007443A7">
      <w:pPr>
        <w:pStyle w:val="BodyText"/>
      </w:pPr>
    </w:p>
    <w:p w:rsidR="00000000" w:rsidRPr="007443A7" w:rsidRDefault="001001ED" w:rsidP="007443A7">
      <w:pPr>
        <w:pStyle w:val="BodyText"/>
      </w:pPr>
      <w:r w:rsidRPr="007443A7">
        <w:t>The Australasian Legal Information Institute maintains a comprehensive database of mos</w:t>
      </w:r>
      <w:r w:rsidRPr="007443A7">
        <w:t xml:space="preserve">t legislation and regulations operational in state, territory and Commonwealth jurisdictions: www.austlii.edu.au/. </w:t>
      </w:r>
    </w:p>
    <w:p w:rsidR="00000000" w:rsidRPr="007443A7" w:rsidRDefault="001001ED" w:rsidP="007443A7">
      <w:pPr>
        <w:pStyle w:val="BodyText"/>
      </w:pPr>
    </w:p>
    <w:p w:rsidR="00000000" w:rsidRPr="007443A7" w:rsidRDefault="001001ED" w:rsidP="007443A7">
      <w:pPr>
        <w:pStyle w:val="BodyText"/>
      </w:pPr>
      <w:r w:rsidRPr="007443A7">
        <w:rPr>
          <w:rStyle w:val="SpecialBold"/>
        </w:rPr>
        <w:t>10.</w:t>
      </w:r>
      <w:r w:rsidRPr="007443A7">
        <w:rPr>
          <w:rStyle w:val="SpecialBold"/>
        </w:rPr>
        <w:tab/>
        <w:t>Trainers and assessors need:</w:t>
      </w:r>
    </w:p>
    <w:p w:rsidR="00000000" w:rsidRPr="007443A7" w:rsidRDefault="001001ED" w:rsidP="007443A7">
      <w:pPr>
        <w:pStyle w:val="ListBullet"/>
      </w:pPr>
      <w:r w:rsidRPr="007443A7">
        <w:t xml:space="preserve">to ensure that learner/students completing a training program or being assessed against </w:t>
      </w:r>
      <w:r w:rsidRPr="007443A7">
        <w:t>the competencies and qualifications in the Health Training Package have a sound understanding of this regulatory framework</w:t>
      </w:r>
    </w:p>
    <w:p w:rsidR="00000000" w:rsidRPr="007443A7" w:rsidRDefault="001001ED" w:rsidP="007443A7">
      <w:pPr>
        <w:pStyle w:val="ListBullet"/>
      </w:pPr>
      <w:r w:rsidRPr="007443A7">
        <w:t>RTOs to understand these issues so training programs based on the Health Training Package are not inappropriately marketed and learne</w:t>
      </w:r>
      <w:r w:rsidRPr="007443A7">
        <w:t>r/students misled as to what they can do with the qualification</w:t>
      </w:r>
    </w:p>
    <w:p w:rsidR="00000000" w:rsidRPr="007443A7" w:rsidRDefault="001001ED" w:rsidP="007443A7">
      <w:pPr>
        <w:pStyle w:val="ListBullet"/>
      </w:pPr>
      <w:r w:rsidRPr="007443A7">
        <w:t>RTOs to ensure they have taken appropriate steps to update training programs to reflect changes in legislation, other regulatory frameworks, treatment and research findings</w:t>
      </w:r>
    </w:p>
    <w:p w:rsidR="00000000" w:rsidRPr="007443A7" w:rsidRDefault="001001ED" w:rsidP="007443A7">
      <w:pPr>
        <w:pStyle w:val="ListBullet"/>
      </w:pPr>
      <w:r w:rsidRPr="007443A7">
        <w:t>RTOs to ensure that</w:t>
      </w:r>
      <w:r w:rsidRPr="007443A7">
        <w:t xml:space="preserve"> assessors are competent and have a contemporary understanding of these issues</w:t>
      </w:r>
    </w:p>
    <w:p w:rsidR="00000000" w:rsidRPr="007443A7" w:rsidRDefault="001001ED" w:rsidP="007443A7">
      <w:pPr>
        <w:pStyle w:val="ListBullet"/>
      </w:pPr>
      <w:r w:rsidRPr="007443A7">
        <w:lastRenderedPageBreak/>
        <w:t>to check the mix of elective units for the qualifications to ensure that essential competencies are appropriately covered</w:t>
      </w:r>
    </w:p>
    <w:p w:rsidR="00000000" w:rsidRPr="007443A7" w:rsidRDefault="001001ED" w:rsidP="007443A7">
      <w:pPr>
        <w:pStyle w:val="ListBullet"/>
      </w:pPr>
      <w:r w:rsidRPr="007443A7">
        <w:t>for course assessors to maintain their knowledge of cur</w:t>
      </w:r>
      <w:r w:rsidRPr="007443A7">
        <w:t>rent law on these issues to ensure their competence in assessing learner/students</w:t>
      </w:r>
    </w:p>
    <w:p w:rsidR="00000000" w:rsidRPr="007443A7" w:rsidRDefault="001001ED" w:rsidP="007443A7">
      <w:pPr>
        <w:pStyle w:val="BodyText"/>
      </w:pPr>
    </w:p>
    <w:p w:rsidR="00000000" w:rsidRPr="007443A7" w:rsidRDefault="001001ED" w:rsidP="007443A7">
      <w:pPr>
        <w:pStyle w:val="BodyText"/>
      </w:pPr>
      <w:r w:rsidRPr="007443A7">
        <w:rPr>
          <w:rStyle w:val="SpecialBold"/>
        </w:rPr>
        <w:t>11.</w:t>
      </w:r>
      <w:r w:rsidRPr="007443A7">
        <w:rPr>
          <w:rStyle w:val="SpecialBold"/>
        </w:rPr>
        <w:tab/>
        <w:t>Provision of a non-discriminatory service</w:t>
      </w:r>
    </w:p>
    <w:p w:rsidR="00000000" w:rsidRPr="007443A7" w:rsidRDefault="001001ED" w:rsidP="007443A7">
      <w:pPr>
        <w:pStyle w:val="BodyText"/>
      </w:pPr>
      <w:r w:rsidRPr="007443A7">
        <w:rPr>
          <w:rStyle w:val="SpecialBold"/>
        </w:rPr>
        <w:t>Personal values</w:t>
      </w:r>
    </w:p>
    <w:p w:rsidR="00000000" w:rsidRPr="007443A7" w:rsidRDefault="001001ED" w:rsidP="007443A7">
      <w:pPr>
        <w:pStyle w:val="ListBullet"/>
      </w:pPr>
      <w:r w:rsidRPr="007443A7">
        <w:t>All work undertaken in the health industry must reflect an understanding of client service delivery and organi</w:t>
      </w:r>
      <w:r w:rsidRPr="007443A7">
        <w:t>sational operations.</w:t>
      </w:r>
      <w:r w:rsidRPr="007443A7">
        <w:rPr>
          <w:rStyle w:val="Emphasis"/>
        </w:rPr>
        <w:t xml:space="preserve"> </w:t>
      </w:r>
      <w:r w:rsidRPr="007443A7">
        <w:t xml:space="preserve">The impact of personal biases and experiences must </w:t>
      </w:r>
      <w:r w:rsidRPr="007443A7">
        <w:tab/>
        <w:t>also be understood</w:t>
      </w:r>
    </w:p>
    <w:p w:rsidR="00000000" w:rsidRPr="007443A7" w:rsidRDefault="001001ED" w:rsidP="007443A7">
      <w:pPr>
        <w:pStyle w:val="ListBullet"/>
      </w:pPr>
      <w:r w:rsidRPr="007443A7">
        <w:t>Service provided should address holistic needs of each client, and should reflect acknowledgement of and respect for individual differences in relation to both clie</w:t>
      </w:r>
      <w:r w:rsidRPr="007443A7">
        <w:t>nts and colleagues</w:t>
      </w:r>
    </w:p>
    <w:p w:rsidR="00000000" w:rsidRPr="007443A7" w:rsidRDefault="001001ED" w:rsidP="007443A7">
      <w:pPr>
        <w:pStyle w:val="ListBullet"/>
      </w:pPr>
      <w:r w:rsidRPr="007443A7">
        <w:t>Consideration must be given to the needs and rights of the individual, the family, the community and society, as the basis for all work in the health industry</w:t>
      </w:r>
    </w:p>
    <w:p w:rsidR="00000000" w:rsidRPr="007443A7" w:rsidRDefault="001001ED" w:rsidP="007443A7">
      <w:pPr>
        <w:pStyle w:val="BodyText"/>
      </w:pPr>
    </w:p>
    <w:p w:rsidR="00000000" w:rsidRPr="007443A7" w:rsidRDefault="001001ED" w:rsidP="007443A7">
      <w:pPr>
        <w:pStyle w:val="BodyText"/>
      </w:pPr>
      <w:r w:rsidRPr="007443A7">
        <w:rPr>
          <w:rStyle w:val="SpecialBold"/>
        </w:rPr>
        <w:t>Application of a client centred approach to work in the industry, so that:</w:t>
      </w:r>
    </w:p>
    <w:p w:rsidR="00000000" w:rsidRPr="007443A7" w:rsidRDefault="001001ED" w:rsidP="007443A7">
      <w:pPr>
        <w:pStyle w:val="ListBullet"/>
      </w:pPr>
      <w:r w:rsidRPr="007443A7">
        <w:t>A</w:t>
      </w:r>
      <w:r w:rsidRPr="007443A7">
        <w:t>ll work must reflect an understanding and application of a diversity of relevant models and practices for client service delivery</w:t>
      </w:r>
    </w:p>
    <w:p w:rsidR="00000000" w:rsidRPr="007443A7" w:rsidRDefault="001001ED" w:rsidP="007443A7">
      <w:pPr>
        <w:pStyle w:val="ListBullet"/>
      </w:pPr>
      <w:r w:rsidRPr="007443A7">
        <w:t>Holistic needs and rights of clients are addressed (at both individual and community levels) as the basis of all work undertak</w:t>
      </w:r>
      <w:r w:rsidRPr="007443A7">
        <w:t>en in the health industry</w:t>
      </w:r>
    </w:p>
    <w:p w:rsidR="00000000" w:rsidRPr="007443A7" w:rsidRDefault="001001ED" w:rsidP="007443A7">
      <w:pPr>
        <w:pStyle w:val="ListBullet"/>
      </w:pPr>
      <w:r w:rsidRPr="007443A7">
        <w:t>Work practices include strategies to empower individuals and groups, promote individual independence, and to respect the rights and dignity of clients and colleagues</w:t>
      </w:r>
    </w:p>
    <w:p w:rsidR="00000000" w:rsidRPr="007443A7" w:rsidRDefault="001001ED" w:rsidP="007443A7">
      <w:pPr>
        <w:pStyle w:val="BodyText"/>
      </w:pPr>
    </w:p>
    <w:p w:rsidR="00000000" w:rsidRPr="007443A7" w:rsidRDefault="001001ED" w:rsidP="007443A7">
      <w:pPr>
        <w:pStyle w:val="BodyText"/>
      </w:pPr>
      <w:r w:rsidRPr="007443A7">
        <w:rPr>
          <w:rStyle w:val="SpecialBold"/>
        </w:rPr>
        <w:t>12.</w:t>
      </w:r>
      <w:r w:rsidRPr="007443A7">
        <w:rPr>
          <w:rStyle w:val="SpecialBold"/>
        </w:rPr>
        <w:tab/>
        <w:t>Particular skill requirements of the health industry</w:t>
      </w:r>
    </w:p>
    <w:p w:rsidR="00000000" w:rsidRPr="007443A7" w:rsidRDefault="001001ED" w:rsidP="007443A7">
      <w:pPr>
        <w:pStyle w:val="BodyText"/>
      </w:pPr>
      <w:r w:rsidRPr="007443A7">
        <w:t>There are a number of units of competency that occur across qualifications.</w:t>
      </w:r>
      <w:r w:rsidRPr="007443A7">
        <w:rPr>
          <w:rStyle w:val="Emphasis"/>
        </w:rPr>
        <w:t xml:space="preserve"> </w:t>
      </w:r>
      <w:r w:rsidRPr="007443A7">
        <w:t>These relate to the specific skills related to the health industry.</w:t>
      </w:r>
      <w:r w:rsidRPr="007443A7">
        <w:rPr>
          <w:rStyle w:val="Emphasis"/>
        </w:rPr>
        <w:t xml:space="preserve"> </w:t>
      </w:r>
      <w:r w:rsidRPr="007443A7">
        <w:t>They cover:</w:t>
      </w:r>
    </w:p>
    <w:p w:rsidR="00000000" w:rsidRPr="007443A7" w:rsidRDefault="001001ED" w:rsidP="007443A7">
      <w:pPr>
        <w:pStyle w:val="ListBullet"/>
      </w:pPr>
      <w:r w:rsidRPr="007443A7">
        <w:t>infection control processes and practices</w:t>
      </w:r>
    </w:p>
    <w:p w:rsidR="00000000" w:rsidRPr="007443A7" w:rsidRDefault="001001ED" w:rsidP="007443A7">
      <w:pPr>
        <w:pStyle w:val="ListBullet"/>
      </w:pPr>
      <w:r w:rsidRPr="007443A7">
        <w:t>occupational health and safety processes and procedures</w:t>
      </w:r>
    </w:p>
    <w:p w:rsidR="00000000" w:rsidRPr="007443A7" w:rsidRDefault="001001ED" w:rsidP="007443A7">
      <w:pPr>
        <w:pStyle w:val="ListBullet"/>
      </w:pPr>
      <w:r w:rsidRPr="007443A7">
        <w:t>f</w:t>
      </w:r>
      <w:r w:rsidRPr="007443A7">
        <w:t>actors affecting work in the industry (including social, legislative, statutory, political, economic and cultural factors)</w:t>
      </w:r>
    </w:p>
    <w:p w:rsidR="00000000" w:rsidRPr="007443A7" w:rsidRDefault="001001ED" w:rsidP="007443A7">
      <w:pPr>
        <w:pStyle w:val="ListBullet"/>
      </w:pPr>
      <w:r w:rsidRPr="007443A7">
        <w:t>philosophy and accepted practices of a particular work area</w:t>
      </w:r>
    </w:p>
    <w:p w:rsidR="00000000" w:rsidRPr="007443A7" w:rsidRDefault="001001ED" w:rsidP="007443A7">
      <w:pPr>
        <w:pStyle w:val="ListBullet"/>
      </w:pPr>
      <w:r w:rsidRPr="007443A7">
        <w:t>strategies for addressing individual differences (including those related</w:t>
      </w:r>
      <w:r w:rsidRPr="007443A7">
        <w:t xml:space="preserve"> to cultural, physical, economic, developmental, social and health issues)</w:t>
      </w:r>
    </w:p>
    <w:p w:rsidR="00000000" w:rsidRPr="007443A7" w:rsidRDefault="001001ED" w:rsidP="007443A7">
      <w:pPr>
        <w:pStyle w:val="ListBullet"/>
      </w:pPr>
      <w:r w:rsidRPr="007443A7">
        <w:t>legal and organisational requirements relating to duty of care, confidentiality and ethical practices</w:t>
      </w:r>
    </w:p>
    <w:p w:rsidR="00000000" w:rsidRPr="007443A7" w:rsidRDefault="001001ED" w:rsidP="007443A7">
      <w:pPr>
        <w:pStyle w:val="ListBullet"/>
      </w:pPr>
      <w:r w:rsidRPr="007443A7">
        <w:t xml:space="preserve">principles and practices of a client centred approach </w:t>
      </w:r>
    </w:p>
    <w:p w:rsidR="001001ED" w:rsidRDefault="001001ED" w:rsidP="007443A7">
      <w:pPr>
        <w:pStyle w:val="ListBullet"/>
      </w:pPr>
      <w:r w:rsidRPr="007443A7">
        <w:t>continuous improvement o</w:t>
      </w:r>
      <w:r w:rsidRPr="007443A7">
        <w:t>f client service delivery</w:t>
      </w:r>
    </w:p>
    <w:p w:rsidR="001001ED" w:rsidRDefault="001001ED" w:rsidP="007443A7">
      <w:pPr>
        <w:pStyle w:val="ListBullet"/>
      </w:pPr>
    </w:p>
    <w:p w:rsidR="00000000" w:rsidRPr="007443A7" w:rsidRDefault="001001ED" w:rsidP="007443A7">
      <w:pPr>
        <w:pStyle w:val="Heading3"/>
      </w:pPr>
      <w:r w:rsidRPr="007443A7">
        <w:t>Client safety in the health industry</w:t>
      </w:r>
    </w:p>
    <w:p w:rsidR="00000000" w:rsidRPr="007443A7" w:rsidRDefault="001001ED" w:rsidP="007443A7">
      <w:pPr>
        <w:pStyle w:val="BodyText"/>
      </w:pPr>
      <w:r w:rsidRPr="007443A7">
        <w:lastRenderedPageBreak/>
        <w:t>Research by the Australian Council for Safety and Quality in Health Care (now the Australian Commission for Safety and Quality in Health Care) identified a lack of common agreement, understan</w:t>
      </w:r>
      <w:r w:rsidRPr="007443A7">
        <w:t>ding and coordination of education on ‘patient safety’ across the health care sector. In 2003 the Council commissioned a project which resulted in development of the National Patient Safety Education Framework.</w:t>
      </w:r>
    </w:p>
    <w:p w:rsidR="00000000" w:rsidRPr="007443A7" w:rsidRDefault="001001ED" w:rsidP="007443A7">
      <w:pPr>
        <w:pStyle w:val="BodyText"/>
      </w:pPr>
    </w:p>
    <w:p w:rsidR="00000000" w:rsidRPr="007443A7" w:rsidRDefault="001001ED" w:rsidP="007443A7">
      <w:pPr>
        <w:pStyle w:val="BodyText"/>
      </w:pPr>
      <w:r w:rsidRPr="007443A7">
        <w:t>The Council sees Patient Safety Education Fr</w:t>
      </w:r>
      <w:r w:rsidRPr="007443A7">
        <w:t>amework as the basis for a nationally coordinated and collaborative approach to improving the safety and quality of patient care, where education is a key lever for change.</w:t>
      </w:r>
      <w:r w:rsidRPr="007443A7">
        <w:rPr>
          <w:rStyle w:val="Emphasis"/>
        </w:rPr>
        <w:t xml:space="preserve"> </w:t>
      </w:r>
      <w:r w:rsidRPr="007443A7">
        <w:t>It identifies seven ‘Learning Areas’:</w:t>
      </w:r>
    </w:p>
    <w:p w:rsidR="00000000" w:rsidRPr="007443A7" w:rsidRDefault="001001ED" w:rsidP="007443A7">
      <w:pPr>
        <w:pStyle w:val="ListBullet"/>
      </w:pPr>
      <w:r w:rsidRPr="007443A7">
        <w:t>communicating effectively</w:t>
      </w:r>
    </w:p>
    <w:p w:rsidR="00000000" w:rsidRPr="007443A7" w:rsidRDefault="001001ED" w:rsidP="007443A7">
      <w:pPr>
        <w:pStyle w:val="ListBullet"/>
      </w:pPr>
      <w:r w:rsidRPr="007443A7">
        <w:t>identifying, preve</w:t>
      </w:r>
      <w:r w:rsidRPr="007443A7">
        <w:t>nting and managing adverse events and near misses</w:t>
      </w:r>
    </w:p>
    <w:p w:rsidR="00000000" w:rsidRPr="007443A7" w:rsidRDefault="001001ED" w:rsidP="007443A7">
      <w:pPr>
        <w:pStyle w:val="ListBullet"/>
      </w:pPr>
      <w:r w:rsidRPr="007443A7">
        <w:t xml:space="preserve">using evidence and information </w:t>
      </w:r>
    </w:p>
    <w:p w:rsidR="00000000" w:rsidRPr="007443A7" w:rsidRDefault="001001ED" w:rsidP="007443A7">
      <w:pPr>
        <w:pStyle w:val="ListBullet"/>
      </w:pPr>
      <w:r w:rsidRPr="007443A7">
        <w:t>working safely</w:t>
      </w:r>
    </w:p>
    <w:p w:rsidR="00000000" w:rsidRPr="007443A7" w:rsidRDefault="001001ED" w:rsidP="007443A7">
      <w:pPr>
        <w:pStyle w:val="ListBullet"/>
      </w:pPr>
      <w:r w:rsidRPr="007443A7">
        <w:t xml:space="preserve">being ethical </w:t>
      </w:r>
    </w:p>
    <w:p w:rsidR="00000000" w:rsidRPr="007443A7" w:rsidRDefault="001001ED" w:rsidP="007443A7">
      <w:pPr>
        <w:pStyle w:val="ListBullet"/>
      </w:pPr>
      <w:r w:rsidRPr="007443A7">
        <w:t xml:space="preserve">continuing workplace learning and teaching </w:t>
      </w:r>
    </w:p>
    <w:p w:rsidR="00000000" w:rsidRPr="007443A7" w:rsidRDefault="001001ED" w:rsidP="007443A7">
      <w:pPr>
        <w:pStyle w:val="ListBullet"/>
      </w:pPr>
      <w:r w:rsidRPr="007443A7">
        <w:t>specific issues (preventing errors, medicating safely)</w:t>
      </w:r>
    </w:p>
    <w:p w:rsidR="00000000" w:rsidRPr="007443A7" w:rsidRDefault="001001ED" w:rsidP="007443A7">
      <w:pPr>
        <w:pStyle w:val="BodyText"/>
      </w:pPr>
    </w:p>
    <w:p w:rsidR="00000000" w:rsidRPr="007443A7" w:rsidRDefault="001001ED" w:rsidP="007443A7">
      <w:pPr>
        <w:pStyle w:val="BodyText"/>
      </w:pPr>
      <w:r w:rsidRPr="007443A7">
        <w:t>An analysis of existing, revised and new competency standards in the Health Training Package has shown that the VET sector has already embraced many aspects of the approach to education and training of health workers recommended by the National Patient Saf</w:t>
      </w:r>
      <w:r w:rsidRPr="007443A7">
        <w:t>ety Education Framework.</w:t>
      </w:r>
    </w:p>
    <w:p w:rsidR="00000000" w:rsidRPr="007443A7" w:rsidRDefault="001001ED" w:rsidP="007443A7">
      <w:pPr>
        <w:pStyle w:val="BodyText"/>
      </w:pPr>
    </w:p>
    <w:p w:rsidR="00000000" w:rsidRPr="007443A7" w:rsidRDefault="001001ED" w:rsidP="007443A7">
      <w:pPr>
        <w:pStyle w:val="BodyText"/>
      </w:pPr>
      <w:r w:rsidRPr="007443A7">
        <w:rPr>
          <w:rStyle w:val="SpecialBold"/>
        </w:rPr>
        <w:t>Implementing the National Patient Safety Education Framework</w:t>
      </w:r>
    </w:p>
    <w:p w:rsidR="00000000" w:rsidRPr="007443A7" w:rsidRDefault="001001ED" w:rsidP="007443A7">
      <w:pPr>
        <w:pStyle w:val="BodyText"/>
        <w:keepNext w:val="0"/>
      </w:pPr>
      <w:bookmarkStart w:id="23" w:name="O_328283"/>
      <w:r>
        <w:pict>
          <v:shape id="_x0000_i1589" type="#_x0000_t75" style="width:489.75pt;height:264pt">
            <v:imagedata r:id="rId19" o:title=""/>
          </v:shape>
        </w:pict>
      </w:r>
      <w:bookmarkEnd w:id="23"/>
    </w:p>
    <w:p w:rsidR="00000000" w:rsidRPr="007443A7" w:rsidRDefault="001001ED" w:rsidP="007443A7">
      <w:pPr>
        <w:pStyle w:val="BodyText"/>
      </w:pPr>
    </w:p>
    <w:p w:rsidR="00000000" w:rsidRPr="007443A7" w:rsidRDefault="001001ED" w:rsidP="007443A7">
      <w:pPr>
        <w:pStyle w:val="BodyText"/>
      </w:pPr>
      <w:r w:rsidRPr="007443A7">
        <w:t>Client Impact is seen as being related to factors, such as degree and nature of client contact, level of autonomy in the work role and capacity for decision-making in the work role.</w:t>
      </w:r>
      <w:r w:rsidRPr="007443A7">
        <w:rPr>
          <w:rStyle w:val="Emphasis"/>
        </w:rPr>
        <w:t xml:space="preserve"> </w:t>
      </w:r>
      <w:r w:rsidRPr="007443A7">
        <w:t>Trainers and assessors should ensure they address the aspects of client</w:t>
      </w:r>
      <w:r w:rsidRPr="007443A7">
        <w:t xml:space="preserve"> safety required for each qualification.</w:t>
      </w:r>
      <w:r w:rsidRPr="007443A7">
        <w:rPr>
          <w:rStyle w:val="Emphasis"/>
        </w:rPr>
        <w:t xml:space="preserve"> </w:t>
      </w:r>
    </w:p>
    <w:p w:rsidR="00000000" w:rsidRPr="007443A7" w:rsidRDefault="001001ED" w:rsidP="007443A7">
      <w:pPr>
        <w:pStyle w:val="AllowPageBreak"/>
      </w:pPr>
    </w:p>
    <w:p w:rsidR="00000000" w:rsidRPr="007443A7" w:rsidRDefault="001001ED" w:rsidP="007443A7">
      <w:pPr>
        <w:pStyle w:val="SuperHeading"/>
      </w:pPr>
      <w:bookmarkStart w:id="24" w:name="O_589395"/>
      <w:bookmarkStart w:id="25" w:name="_Toc394309187"/>
      <w:bookmarkEnd w:id="24"/>
      <w:r w:rsidRPr="007443A7">
        <w:lastRenderedPageBreak/>
        <w:t>Assessment Guidelines</w:t>
      </w:r>
      <w:bookmarkEnd w:id="25"/>
    </w:p>
    <w:p w:rsidR="00000000" w:rsidRPr="007443A7" w:rsidRDefault="001001ED" w:rsidP="007443A7">
      <w:pPr>
        <w:pStyle w:val="Heading2"/>
      </w:pPr>
      <w:r w:rsidRPr="007443A7">
        <w:t>Assessment Guidelines</w:t>
      </w:r>
    </w:p>
    <w:p w:rsidR="00000000" w:rsidRPr="007443A7" w:rsidRDefault="001001ED" w:rsidP="007443A7">
      <w:pPr>
        <w:pStyle w:val="BodyText"/>
      </w:pPr>
      <w:r w:rsidRPr="007443A7">
        <w:t>These Assessment Guidelines form part of the HLT07 Health Training Package and provide the endorsed framework for assessment of units of competency in th</w:t>
      </w:r>
      <w:r w:rsidRPr="007443A7">
        <w:t>is Training Package.</w:t>
      </w:r>
      <w:r w:rsidRPr="007443A7">
        <w:rPr>
          <w:rStyle w:val="Emphasis"/>
        </w:rPr>
        <w:t xml:space="preserve"> </w:t>
      </w:r>
      <w:r w:rsidRPr="007443A7">
        <w:t xml:space="preserve">The Health Training Package has been developed by Community Services and Health Industry Skills Council Ltd. These Assessment Guidelines are designed to ensure that assessment is consistent with the </w:t>
      </w:r>
      <w:r w:rsidRPr="007443A7">
        <w:rPr>
          <w:rStyle w:val="Emphasis"/>
        </w:rPr>
        <w:t>Australian Quality Training Framewor</w:t>
      </w:r>
      <w:r w:rsidRPr="007443A7">
        <w:rPr>
          <w:rStyle w:val="Emphasis"/>
        </w:rPr>
        <w:t xml:space="preserve">k (AQTF) Standards for Registered Training Organisations </w:t>
      </w:r>
      <w:r w:rsidRPr="007443A7">
        <w:t xml:space="preserve">and the </w:t>
      </w:r>
      <w:r w:rsidRPr="007443A7">
        <w:rPr>
          <w:rStyle w:val="Emphasis"/>
        </w:rPr>
        <w:t>Standards for NVR Registered Training Organisations 2012.</w:t>
      </w:r>
      <w:r w:rsidRPr="007443A7">
        <w:t xml:space="preserve"> It is recommended that all trainers and assessors familiarise themselves with these requirements. </w:t>
      </w:r>
    </w:p>
    <w:p w:rsidR="00000000" w:rsidRPr="007443A7" w:rsidRDefault="001001ED" w:rsidP="007443A7">
      <w:pPr>
        <w:pStyle w:val="BodyText"/>
      </w:pPr>
    </w:p>
    <w:p w:rsidR="00000000" w:rsidRPr="007443A7" w:rsidRDefault="001001ED" w:rsidP="007443A7">
      <w:pPr>
        <w:pStyle w:val="BodyText"/>
      </w:pPr>
      <w:r w:rsidRPr="007443A7">
        <w:t xml:space="preserve">Assessments against the units of </w:t>
      </w:r>
      <w:r w:rsidRPr="007443A7">
        <w:t>competency in this Training Package must be carried out in accordance with these endorsed Assessment Guidelines. This document is to be used in conjunction with the Health Training Package Qualifications Framework and associated units of competency.</w:t>
      </w:r>
    </w:p>
    <w:p w:rsidR="00000000" w:rsidRPr="007443A7" w:rsidRDefault="001001ED" w:rsidP="007443A7">
      <w:pPr>
        <w:pStyle w:val="BodyText"/>
      </w:pPr>
    </w:p>
    <w:p w:rsidR="00000000" w:rsidRPr="007443A7" w:rsidRDefault="001001ED" w:rsidP="007443A7">
      <w:pPr>
        <w:pStyle w:val="BodyText"/>
      </w:pPr>
      <w:r w:rsidRPr="007443A7">
        <w:rPr>
          <w:rStyle w:val="SpecialBold"/>
        </w:rPr>
        <w:t>The A</w:t>
      </w:r>
      <w:r w:rsidRPr="007443A7">
        <w:rPr>
          <w:rStyle w:val="SpecialBold"/>
        </w:rPr>
        <w:t>ssessment Guidelines comprise seven key sections:</w:t>
      </w:r>
    </w:p>
    <w:p w:rsidR="00000000" w:rsidRPr="007443A7" w:rsidRDefault="001001ED" w:rsidP="007443A7">
      <w:pPr>
        <w:pStyle w:val="BodyText"/>
      </w:pPr>
      <w:r w:rsidRPr="007443A7">
        <w:t>SECTION 1: Assessment system overview</w:t>
      </w:r>
    </w:p>
    <w:p w:rsidR="00000000" w:rsidRPr="007443A7" w:rsidRDefault="001001ED" w:rsidP="007443A7">
      <w:pPr>
        <w:pStyle w:val="BodyText"/>
      </w:pPr>
      <w:r w:rsidRPr="007443A7">
        <w:t>SECTION 2: Skills Recognition</w:t>
      </w:r>
    </w:p>
    <w:p w:rsidR="00000000" w:rsidRPr="007443A7" w:rsidRDefault="001001ED" w:rsidP="007443A7">
      <w:pPr>
        <w:pStyle w:val="BodyText"/>
      </w:pPr>
      <w:r w:rsidRPr="007443A7">
        <w:t>SECTION 3: Assessor requirements</w:t>
      </w:r>
    </w:p>
    <w:p w:rsidR="00000000" w:rsidRPr="007443A7" w:rsidRDefault="001001ED" w:rsidP="007443A7">
      <w:pPr>
        <w:pStyle w:val="BodyText"/>
      </w:pPr>
      <w:r w:rsidRPr="007443A7">
        <w:t>SECTION 4: Designing assessment resources</w:t>
      </w:r>
    </w:p>
    <w:p w:rsidR="00000000" w:rsidRPr="007443A7" w:rsidRDefault="001001ED" w:rsidP="007443A7">
      <w:pPr>
        <w:pStyle w:val="BodyText"/>
      </w:pPr>
      <w:r w:rsidRPr="007443A7">
        <w:t>SECTION 5: Conducting assessment</w:t>
      </w:r>
    </w:p>
    <w:p w:rsidR="00000000" w:rsidRPr="007443A7" w:rsidRDefault="001001ED" w:rsidP="007443A7">
      <w:pPr>
        <w:pStyle w:val="BodyText"/>
      </w:pPr>
      <w:r w:rsidRPr="007443A7">
        <w:t>SECTION 6: Assessment in the health industry</w:t>
      </w:r>
    </w:p>
    <w:p w:rsidR="001001ED" w:rsidRDefault="001001ED" w:rsidP="007443A7">
      <w:pPr>
        <w:pStyle w:val="BodyText"/>
      </w:pPr>
      <w:r w:rsidRPr="007443A7">
        <w:t>SECTION 7: Further sources of information</w:t>
      </w:r>
    </w:p>
    <w:p w:rsidR="001001ED" w:rsidRDefault="001001ED" w:rsidP="007443A7">
      <w:pPr>
        <w:pStyle w:val="BodyText"/>
      </w:pPr>
    </w:p>
    <w:p w:rsidR="00000000" w:rsidRPr="007443A7" w:rsidRDefault="001001ED" w:rsidP="007443A7">
      <w:pPr>
        <w:pStyle w:val="Heading2"/>
      </w:pPr>
      <w:r w:rsidRPr="007443A7">
        <w:t>SECTION 1: Assessment System Overview</w:t>
      </w:r>
    </w:p>
    <w:p w:rsidR="00000000" w:rsidRPr="007443A7" w:rsidRDefault="001001ED" w:rsidP="007443A7">
      <w:pPr>
        <w:pStyle w:val="BodyText"/>
      </w:pPr>
      <w:r w:rsidRPr="007443A7">
        <w:t>This section provides an overview of the requirements for assessment when using this Training Package, including a summary of the</w:t>
      </w:r>
      <w:r w:rsidRPr="007443A7">
        <w:t xml:space="preserve"> AQTF/NVR requirements, licensing/registration requirements, and assessment pathways.</w:t>
      </w:r>
    </w:p>
    <w:p w:rsidR="00000000" w:rsidRPr="007443A7" w:rsidRDefault="001001ED" w:rsidP="007443A7">
      <w:pPr>
        <w:pStyle w:val="Heading3"/>
      </w:pPr>
      <w:r w:rsidRPr="007443A7">
        <w:t>Benchmarks for Assessment</w:t>
      </w:r>
    </w:p>
    <w:p w:rsidR="00000000" w:rsidRPr="007443A7" w:rsidRDefault="001001ED" w:rsidP="007443A7">
      <w:pPr>
        <w:pStyle w:val="BodyText"/>
      </w:pPr>
      <w:r w:rsidRPr="007443A7">
        <w:t xml:space="preserve">Assessment within the National Training Framework is the process of collecting evidence and making judgements about whether competency has been </w:t>
      </w:r>
      <w:r w:rsidRPr="007443A7">
        <w:t>achieved to confirm whether an individual can perform to the standards expected in the workplace, as expressed in the relevant endorsed unit of competency.</w:t>
      </w:r>
    </w:p>
    <w:p w:rsidR="00000000" w:rsidRPr="007443A7" w:rsidRDefault="001001ED" w:rsidP="007443A7">
      <w:pPr>
        <w:pStyle w:val="BodyText"/>
      </w:pPr>
    </w:p>
    <w:p w:rsidR="00000000" w:rsidRPr="007443A7" w:rsidRDefault="001001ED" w:rsidP="007443A7">
      <w:pPr>
        <w:pStyle w:val="BodyText"/>
      </w:pPr>
      <w:r w:rsidRPr="007443A7">
        <w:t>In the areas of work covered by the Health Training Package, the endorsed units of competency are t</w:t>
      </w:r>
      <w:r w:rsidRPr="007443A7">
        <w:t>he benchmarks for assessment.</w:t>
      </w:r>
      <w:r w:rsidRPr="007443A7">
        <w:rPr>
          <w:rStyle w:val="Emphasis"/>
        </w:rPr>
        <w:t xml:space="preserve"> </w:t>
      </w:r>
      <w:r w:rsidRPr="007443A7">
        <w:t>As such, they provide the basis for nationally recognised Australian Qualifications Framework (AQF) Qualifications and Statements of Attainment issued by Registered Training Organisations (RTOs).</w:t>
      </w:r>
      <w:r w:rsidRPr="007443A7">
        <w:rPr>
          <w:rStyle w:val="Emphasis"/>
        </w:rPr>
        <w:t xml:space="preserve"> </w:t>
      </w:r>
    </w:p>
    <w:p w:rsidR="00000000" w:rsidRPr="007443A7" w:rsidRDefault="001001ED" w:rsidP="007443A7">
      <w:pPr>
        <w:pStyle w:val="Heading3"/>
      </w:pPr>
      <w:r w:rsidRPr="007443A7">
        <w:t>Australian Quality Training F</w:t>
      </w:r>
      <w:r w:rsidRPr="007443A7">
        <w:t>ramework Assessment Requirements</w:t>
      </w:r>
    </w:p>
    <w:p w:rsidR="00000000" w:rsidRPr="007443A7" w:rsidRDefault="001001ED" w:rsidP="007443A7">
      <w:pPr>
        <w:pStyle w:val="BodyText"/>
      </w:pPr>
      <w:r w:rsidRPr="007443A7">
        <w:t xml:space="preserve">Assessment leading to </w:t>
      </w:r>
      <w:r w:rsidRPr="007443A7">
        <w:rPr>
          <w:rStyle w:val="Emphasis"/>
        </w:rPr>
        <w:t>nationally</w:t>
      </w:r>
      <w:r w:rsidRPr="007443A7">
        <w:t xml:space="preserve"> recognised AQF qualifications and Statements of Attainment in the vocational education and training sector must meet the requirements of the AQTF/NVR as expressed in the </w:t>
      </w:r>
      <w:r w:rsidRPr="007443A7">
        <w:rPr>
          <w:rStyle w:val="Emphasis"/>
        </w:rPr>
        <w:t>Standards for Regist</w:t>
      </w:r>
      <w:r w:rsidRPr="007443A7">
        <w:rPr>
          <w:rStyle w:val="Emphasis"/>
        </w:rPr>
        <w:t>ered Training Organisations</w:t>
      </w:r>
      <w:r w:rsidRPr="007443A7">
        <w:t>.</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 xml:space="preserve">The </w:t>
      </w:r>
      <w:r w:rsidRPr="007443A7">
        <w:rPr>
          <w:rStyle w:val="Emphasis"/>
        </w:rPr>
        <w:t xml:space="preserve">Standards for Registered Training Organisations </w:t>
      </w:r>
      <w:r w:rsidRPr="007443A7">
        <w:t>can be downloaded from your Vocational Education and Training Regulator (ASQA/VRQA or WATAC). The following points summarise the assessment requirements:.</w:t>
      </w:r>
    </w:p>
    <w:p w:rsidR="00000000" w:rsidRPr="007443A7" w:rsidRDefault="001001ED" w:rsidP="007443A7">
      <w:pPr>
        <w:pStyle w:val="ListBullet"/>
      </w:pPr>
      <w:r w:rsidRPr="007443A7">
        <w:rPr>
          <w:rStyle w:val="SpecialBold"/>
        </w:rPr>
        <w:t>Registration of T</w:t>
      </w:r>
      <w:r w:rsidRPr="007443A7">
        <w:rPr>
          <w:rStyle w:val="SpecialBold"/>
        </w:rPr>
        <w:t>raining Organisations</w:t>
      </w:r>
    </w:p>
    <w:p w:rsidR="00000000" w:rsidRPr="007443A7" w:rsidRDefault="001001ED" w:rsidP="007443A7">
      <w:pPr>
        <w:pStyle w:val="List"/>
      </w:pPr>
      <w:r w:rsidRPr="007443A7">
        <w:tab/>
        <w:t>Assessment must be conducted by, or on behalf of, an RTO formally registered by a State or Territory Registering/Course Accrediting Body in accordance with the</w:t>
      </w:r>
      <w:r w:rsidRPr="007443A7">
        <w:rPr>
          <w:rStyle w:val="Emphasis"/>
        </w:rPr>
        <w:t xml:space="preserve"> Standards for Registered Training Organisations</w:t>
      </w:r>
      <w:r w:rsidRPr="007443A7">
        <w:t>.</w:t>
      </w:r>
      <w:r w:rsidRPr="007443A7">
        <w:rPr>
          <w:rStyle w:val="Emphasis"/>
        </w:rPr>
        <w:t xml:space="preserve"> </w:t>
      </w:r>
      <w:r w:rsidRPr="007443A7">
        <w:t>The RT</w:t>
      </w:r>
      <w:r w:rsidRPr="007443A7">
        <w:t>O must have the specific units of competency and/or AQF qualifications on its scope of registration.</w:t>
      </w:r>
      <w:r w:rsidRPr="007443A7">
        <w:rPr>
          <w:rStyle w:val="Emphasis"/>
        </w:rPr>
        <w:t xml:space="preserve"> </w:t>
      </w:r>
      <w:r w:rsidRPr="007443A7">
        <w:t xml:space="preserve">See Section 1 of the </w:t>
      </w:r>
      <w:r w:rsidRPr="007443A7">
        <w:rPr>
          <w:rStyle w:val="Emphasis"/>
        </w:rPr>
        <w:t>Standards for Registered Training Organisation</w:t>
      </w:r>
      <w:r w:rsidRPr="007443A7">
        <w:t>s.</w:t>
      </w:r>
    </w:p>
    <w:p w:rsidR="00000000" w:rsidRPr="007443A7" w:rsidRDefault="001001ED" w:rsidP="007443A7">
      <w:pPr>
        <w:pStyle w:val="ListBullet"/>
      </w:pPr>
      <w:r w:rsidRPr="007443A7">
        <w:rPr>
          <w:rStyle w:val="SpecialBold"/>
        </w:rPr>
        <w:t>Quality Training and Assessment</w:t>
      </w:r>
    </w:p>
    <w:p w:rsidR="00000000" w:rsidRPr="007443A7" w:rsidRDefault="001001ED" w:rsidP="007443A7">
      <w:pPr>
        <w:pStyle w:val="List"/>
      </w:pPr>
      <w:r w:rsidRPr="007443A7">
        <w:tab/>
      </w:r>
      <w:r w:rsidRPr="007443A7">
        <w:t>Each RTO must have systems in place to plan for and provide quality training and assessment across all its operations.</w:t>
      </w:r>
      <w:r w:rsidRPr="007443A7">
        <w:rPr>
          <w:rStyle w:val="Emphasis"/>
        </w:rPr>
        <w:t xml:space="preserve"> </w:t>
      </w:r>
      <w:r w:rsidRPr="007443A7">
        <w:t xml:space="preserve">See Standard 1 of the </w:t>
      </w:r>
      <w:r w:rsidRPr="007443A7">
        <w:rPr>
          <w:rStyle w:val="Emphasis"/>
        </w:rPr>
        <w:t>Standards for Registered Training Organisations</w:t>
      </w:r>
      <w:r w:rsidRPr="007443A7">
        <w:t xml:space="preserve">. </w:t>
      </w:r>
    </w:p>
    <w:p w:rsidR="00000000" w:rsidRPr="007443A7" w:rsidRDefault="001001ED" w:rsidP="007443A7">
      <w:pPr>
        <w:pStyle w:val="ListBullet"/>
      </w:pPr>
      <w:r w:rsidRPr="007443A7">
        <w:rPr>
          <w:rStyle w:val="SpecialBold"/>
        </w:rPr>
        <w:t>Assessor Competency Requirements</w:t>
      </w:r>
    </w:p>
    <w:p w:rsidR="00000000" w:rsidRPr="007443A7" w:rsidRDefault="001001ED" w:rsidP="007443A7">
      <w:pPr>
        <w:pStyle w:val="List"/>
      </w:pPr>
      <w:r w:rsidRPr="007443A7">
        <w:tab/>
        <w:t>Each person involved in traini</w:t>
      </w:r>
      <w:r w:rsidRPr="007443A7">
        <w:t>ng, assessment or client service must be competent for the functions they perform.</w:t>
      </w:r>
      <w:r w:rsidRPr="007443A7">
        <w:rPr>
          <w:rStyle w:val="Emphasis"/>
        </w:rPr>
        <w:t xml:space="preserve"> </w:t>
      </w:r>
      <w:r w:rsidRPr="007443A7">
        <w:t xml:space="preserve">See Standard 7 of the </w:t>
      </w:r>
      <w:r w:rsidRPr="007443A7">
        <w:rPr>
          <w:rStyle w:val="Emphasis"/>
        </w:rPr>
        <w:t xml:space="preserve">Standards for Registered Training Organisations </w:t>
      </w:r>
      <w:r w:rsidRPr="007443A7">
        <w:t>for assessor competency requirements.</w:t>
      </w:r>
      <w:r w:rsidRPr="007443A7">
        <w:rPr>
          <w:rStyle w:val="Emphasis"/>
        </w:rPr>
        <w:t xml:space="preserve"> </w:t>
      </w:r>
      <w:r w:rsidRPr="007443A7">
        <w:t>Standard 7 also specifies the competencies that must be held by t</w:t>
      </w:r>
      <w:r w:rsidRPr="007443A7">
        <w:t>rainers.</w:t>
      </w:r>
    </w:p>
    <w:p w:rsidR="00000000" w:rsidRPr="007443A7" w:rsidRDefault="001001ED" w:rsidP="007443A7">
      <w:pPr>
        <w:pStyle w:val="ListBullet"/>
      </w:pPr>
      <w:r w:rsidRPr="007443A7">
        <w:rPr>
          <w:rStyle w:val="SpecialBold"/>
        </w:rPr>
        <w:t>Assessment Requirements</w:t>
      </w:r>
    </w:p>
    <w:p w:rsidR="00000000" w:rsidRPr="007443A7" w:rsidRDefault="001001ED" w:rsidP="007443A7">
      <w:pPr>
        <w:pStyle w:val="List"/>
      </w:pPr>
      <w:r w:rsidRPr="007443A7">
        <w:tab/>
        <w:t xml:space="preserve">The RTO’s </w:t>
      </w:r>
      <w:r w:rsidRPr="007443A7">
        <w:rPr>
          <w:rStyle w:val="Emphasis"/>
        </w:rPr>
        <w:t>assessments</w:t>
      </w:r>
      <w:r w:rsidRPr="007443A7">
        <w:t xml:space="preserve"> must meet the requirements of the endorsed components of Training Packages within its scope of registration.</w:t>
      </w:r>
      <w:r w:rsidRPr="007443A7">
        <w:rPr>
          <w:rStyle w:val="Emphasis"/>
        </w:rPr>
        <w:t xml:space="preserve"> </w:t>
      </w:r>
      <w:r w:rsidRPr="007443A7">
        <w:t xml:space="preserve">See Standard 8 of the </w:t>
      </w:r>
      <w:r w:rsidRPr="007443A7">
        <w:rPr>
          <w:rStyle w:val="Emphasis"/>
        </w:rPr>
        <w:t>Standards for Registered Training Organisations</w:t>
      </w:r>
      <w:r w:rsidRPr="007443A7">
        <w:t>.</w:t>
      </w:r>
    </w:p>
    <w:p w:rsidR="00000000" w:rsidRPr="007443A7" w:rsidRDefault="001001ED" w:rsidP="007443A7">
      <w:pPr>
        <w:pStyle w:val="ListBullet"/>
      </w:pPr>
      <w:r w:rsidRPr="007443A7">
        <w:rPr>
          <w:rStyle w:val="SpecialBold"/>
        </w:rPr>
        <w:t>Assessment Strateg</w:t>
      </w:r>
      <w:r w:rsidRPr="007443A7">
        <w:rPr>
          <w:rStyle w:val="SpecialBold"/>
        </w:rPr>
        <w:t>ies</w:t>
      </w:r>
    </w:p>
    <w:p w:rsidR="00000000" w:rsidRPr="007443A7" w:rsidRDefault="001001ED" w:rsidP="007443A7">
      <w:pPr>
        <w:pStyle w:val="List"/>
      </w:pPr>
      <w:r w:rsidRPr="007443A7">
        <w:tab/>
        <w:t xml:space="preserve">Each RTO must </w:t>
      </w:r>
      <w:r w:rsidRPr="007443A7">
        <w:rPr>
          <w:rStyle w:val="Emphasis"/>
        </w:rPr>
        <w:t>identify</w:t>
      </w:r>
      <w:r w:rsidRPr="007443A7">
        <w:t>, negotiate, plan and implement appropriate learning and assessment strategies to meet the needs of each of its clients.</w:t>
      </w:r>
      <w:r w:rsidRPr="007443A7">
        <w:rPr>
          <w:rStyle w:val="Emphasis"/>
        </w:rPr>
        <w:t xml:space="preserve"> </w:t>
      </w:r>
      <w:r w:rsidRPr="007443A7">
        <w:t xml:space="preserve">See Standard 9 of the </w:t>
      </w:r>
      <w:r w:rsidRPr="007443A7">
        <w:rPr>
          <w:rStyle w:val="Emphasis"/>
        </w:rPr>
        <w:t>Standards for Registered Training Organisations</w:t>
      </w:r>
      <w:r w:rsidRPr="007443A7">
        <w:t>.</w:t>
      </w:r>
    </w:p>
    <w:p w:rsidR="00000000" w:rsidRPr="007443A7" w:rsidRDefault="001001ED" w:rsidP="007443A7">
      <w:pPr>
        <w:pStyle w:val="ListBullet"/>
      </w:pPr>
      <w:r w:rsidRPr="007443A7">
        <w:rPr>
          <w:rStyle w:val="SpecialBold"/>
        </w:rPr>
        <w:t>Mutual Recognition</w:t>
      </w:r>
    </w:p>
    <w:p w:rsidR="00000000" w:rsidRPr="007443A7" w:rsidRDefault="001001ED" w:rsidP="007443A7">
      <w:pPr>
        <w:pStyle w:val="List"/>
      </w:pPr>
      <w:r w:rsidRPr="007443A7">
        <w:tab/>
        <w:t xml:space="preserve">Each RTO must </w:t>
      </w:r>
      <w:r w:rsidRPr="007443A7">
        <w:rPr>
          <w:rStyle w:val="Emphasis"/>
        </w:rPr>
        <w:t>re</w:t>
      </w:r>
      <w:r w:rsidRPr="007443A7">
        <w:rPr>
          <w:rStyle w:val="Emphasis"/>
        </w:rPr>
        <w:t>cognise</w:t>
      </w:r>
      <w:r w:rsidRPr="007443A7">
        <w:t xml:space="preserve"> the AQF qualifications and Statements of Attainment issued by any other RTO.</w:t>
      </w:r>
      <w:r w:rsidRPr="007443A7">
        <w:rPr>
          <w:rStyle w:val="Emphasis"/>
        </w:rPr>
        <w:t xml:space="preserve"> </w:t>
      </w:r>
      <w:r w:rsidRPr="007443A7">
        <w:t xml:space="preserve">See Standard 5 of the </w:t>
      </w:r>
      <w:r w:rsidRPr="007443A7">
        <w:rPr>
          <w:rStyle w:val="Emphasis"/>
        </w:rPr>
        <w:t>Standards for Registered Training Organisations</w:t>
      </w:r>
      <w:r w:rsidRPr="007443A7">
        <w:t>.</w:t>
      </w:r>
    </w:p>
    <w:p w:rsidR="00000000" w:rsidRPr="007443A7" w:rsidRDefault="001001ED" w:rsidP="007443A7">
      <w:pPr>
        <w:pStyle w:val="ListBullet"/>
      </w:pPr>
      <w:r w:rsidRPr="007443A7">
        <w:rPr>
          <w:rStyle w:val="SpecialBold"/>
        </w:rPr>
        <w:t>Access and Equity and Client Services</w:t>
      </w:r>
    </w:p>
    <w:p w:rsidR="00000000" w:rsidRPr="007443A7" w:rsidRDefault="001001ED" w:rsidP="007443A7">
      <w:pPr>
        <w:pStyle w:val="List"/>
      </w:pPr>
      <w:r w:rsidRPr="007443A7">
        <w:tab/>
        <w:t>Each RTO must apply access and equity principles, provide ti</w:t>
      </w:r>
      <w:r w:rsidRPr="007443A7">
        <w:t>mely and appropriate information, advice and support services that assist clients to identify and achieve desired outcomes.</w:t>
      </w:r>
      <w:r w:rsidRPr="007443A7">
        <w:rPr>
          <w:rStyle w:val="Emphasis"/>
        </w:rPr>
        <w:t xml:space="preserve"> </w:t>
      </w:r>
      <w:r w:rsidRPr="007443A7">
        <w:t>This may include reasonable adjustment in assessment.</w:t>
      </w:r>
      <w:r w:rsidRPr="007443A7">
        <w:rPr>
          <w:rStyle w:val="Emphasis"/>
        </w:rPr>
        <w:t xml:space="preserve"> </w:t>
      </w:r>
      <w:r w:rsidRPr="007443A7">
        <w:t xml:space="preserve">See Standard 6 of the </w:t>
      </w:r>
      <w:r w:rsidRPr="007443A7">
        <w:rPr>
          <w:rStyle w:val="Emphasis"/>
        </w:rPr>
        <w:t>Standards for Registered Training Organisations</w:t>
      </w:r>
      <w:r w:rsidRPr="007443A7">
        <w:t>.</w:t>
      </w:r>
    </w:p>
    <w:p w:rsidR="00000000" w:rsidRPr="007443A7" w:rsidRDefault="001001ED" w:rsidP="007443A7">
      <w:pPr>
        <w:pStyle w:val="ListBullet"/>
      </w:pPr>
      <w:r w:rsidRPr="007443A7">
        <w:rPr>
          <w:rStyle w:val="SpecialBold"/>
        </w:rPr>
        <w:t>Partne</w:t>
      </w:r>
      <w:r w:rsidRPr="007443A7">
        <w:rPr>
          <w:rStyle w:val="SpecialBold"/>
        </w:rPr>
        <w:t>rship Arrangements</w:t>
      </w:r>
    </w:p>
    <w:p w:rsidR="00000000" w:rsidRPr="007443A7" w:rsidRDefault="001001ED" w:rsidP="007443A7">
      <w:pPr>
        <w:pStyle w:val="List"/>
      </w:pPr>
      <w:r w:rsidRPr="007443A7">
        <w:tab/>
        <w:t>RTOs must have, and comply with, written agreements with each organisation providing training and/or assessment on its behalf.</w:t>
      </w:r>
      <w:r w:rsidRPr="007443A7">
        <w:rPr>
          <w:rStyle w:val="Emphasis"/>
        </w:rPr>
        <w:t xml:space="preserve"> </w:t>
      </w:r>
      <w:r w:rsidRPr="007443A7">
        <w:t xml:space="preserve">See Standard 1.6 of </w:t>
      </w:r>
      <w:r w:rsidRPr="007443A7">
        <w:rPr>
          <w:rStyle w:val="Emphasis"/>
        </w:rPr>
        <w:t>Standards for Registered Training Organisations</w:t>
      </w:r>
      <w:r w:rsidRPr="007443A7">
        <w:t>.</w:t>
      </w:r>
    </w:p>
    <w:p w:rsidR="00000000" w:rsidRPr="007443A7" w:rsidRDefault="001001ED" w:rsidP="007443A7">
      <w:pPr>
        <w:pStyle w:val="ListBullet"/>
      </w:pPr>
      <w:r w:rsidRPr="007443A7">
        <w:rPr>
          <w:rStyle w:val="SpecialBold"/>
        </w:rPr>
        <w:t>Recording Assessment Outcomes</w:t>
      </w:r>
    </w:p>
    <w:p w:rsidR="00000000" w:rsidRPr="007443A7" w:rsidRDefault="001001ED" w:rsidP="007443A7">
      <w:pPr>
        <w:pStyle w:val="List"/>
      </w:pPr>
      <w:r w:rsidRPr="007443A7">
        <w:tab/>
        <w:t>Each RTO</w:t>
      </w:r>
      <w:r w:rsidRPr="007443A7">
        <w:t xml:space="preserve"> </w:t>
      </w:r>
      <w:r w:rsidRPr="007443A7">
        <w:rPr>
          <w:rStyle w:val="Emphasis"/>
        </w:rPr>
        <w:t>must</w:t>
      </w:r>
      <w:r w:rsidRPr="007443A7">
        <w:t xml:space="preserve"> have effective administration and records management procedures in place, and must record AQF qualifications and Statements of Attainment issued.</w:t>
      </w:r>
      <w:r w:rsidRPr="007443A7">
        <w:rPr>
          <w:rStyle w:val="Emphasis"/>
        </w:rPr>
        <w:t xml:space="preserve"> </w:t>
      </w:r>
      <w:r w:rsidRPr="007443A7">
        <w:t xml:space="preserve">See Standards 4 and 10.2 of the </w:t>
      </w:r>
      <w:r w:rsidRPr="007443A7">
        <w:rPr>
          <w:rStyle w:val="Emphasis"/>
        </w:rPr>
        <w:t>Standards for Registered Training</w:t>
      </w:r>
      <w:r w:rsidRPr="007443A7">
        <w:t>.</w:t>
      </w:r>
    </w:p>
    <w:p w:rsidR="00000000" w:rsidRPr="007443A7" w:rsidRDefault="001001ED" w:rsidP="007443A7">
      <w:pPr>
        <w:pStyle w:val="ListBullet"/>
      </w:pPr>
      <w:r w:rsidRPr="007443A7">
        <w:rPr>
          <w:rStyle w:val="SpecialBold"/>
        </w:rPr>
        <w:t>Issuing AQF qualifications and State</w:t>
      </w:r>
      <w:r w:rsidRPr="007443A7">
        <w:rPr>
          <w:rStyle w:val="SpecialBold"/>
        </w:rPr>
        <w:t>ment of Attainment</w:t>
      </w:r>
    </w:p>
    <w:p w:rsidR="00000000" w:rsidRPr="007443A7" w:rsidRDefault="001001ED" w:rsidP="007443A7">
      <w:pPr>
        <w:pStyle w:val="List"/>
      </w:pPr>
      <w:r w:rsidRPr="007443A7">
        <w:lastRenderedPageBreak/>
        <w:tab/>
        <w:t xml:space="preserve">Each RTO </w:t>
      </w:r>
      <w:r w:rsidRPr="007443A7">
        <w:rPr>
          <w:rStyle w:val="Emphasis"/>
        </w:rPr>
        <w:t>must</w:t>
      </w:r>
      <w:r w:rsidRPr="007443A7">
        <w:t xml:space="preserve"> issue AQF qualifications and Statements of Attainment that meet the requirements of the </w:t>
      </w:r>
      <w:r w:rsidRPr="007443A7">
        <w:rPr>
          <w:rStyle w:val="Emphasis"/>
        </w:rPr>
        <w:t xml:space="preserve">AQF Implementation Handbook </w:t>
      </w:r>
      <w:r w:rsidRPr="007443A7">
        <w:t>and the endorsed Training Packages within the scope of its registration.</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List"/>
      </w:pPr>
      <w:r w:rsidRPr="007443A7">
        <w:tab/>
        <w:t>An AQF qualification is issued</w:t>
      </w:r>
      <w:r w:rsidRPr="007443A7">
        <w:t xml:space="preserve"> once the full requirements for a qualification, as specified in the nationally endorsed Training Package are met.</w:t>
      </w:r>
      <w:r w:rsidRPr="007443A7">
        <w:rPr>
          <w:rStyle w:val="Emphasis"/>
        </w:rPr>
        <w:t xml:space="preserve"> </w:t>
      </w:r>
    </w:p>
    <w:p w:rsidR="00000000" w:rsidRPr="007443A7" w:rsidRDefault="001001ED" w:rsidP="007443A7">
      <w:pPr>
        <w:pStyle w:val="BodyText"/>
      </w:pPr>
    </w:p>
    <w:p w:rsidR="001001ED" w:rsidRDefault="001001ED" w:rsidP="007443A7">
      <w:pPr>
        <w:pStyle w:val="List"/>
      </w:pPr>
      <w:r w:rsidRPr="007443A7">
        <w:tab/>
        <w:t xml:space="preserve">A Statement of Attainment is issued where the individual is assessed as competent against fewer units of competency than required </w:t>
      </w:r>
      <w:r w:rsidRPr="007443A7">
        <w:t>for an AQF qualification.</w:t>
      </w:r>
      <w:r w:rsidRPr="007443A7">
        <w:rPr>
          <w:rStyle w:val="Emphasis"/>
        </w:rPr>
        <w:t xml:space="preserve"> </w:t>
      </w:r>
      <w:r w:rsidRPr="007443A7">
        <w:br/>
        <w:t xml:space="preserve">See Standard 10 and Section 2 of the </w:t>
      </w:r>
      <w:r w:rsidRPr="007443A7">
        <w:rPr>
          <w:rStyle w:val="Emphasis"/>
        </w:rPr>
        <w:t>Standards for Registered Training Organisations</w:t>
      </w:r>
      <w:r w:rsidRPr="007443A7">
        <w:t>.</w:t>
      </w:r>
    </w:p>
    <w:p w:rsidR="001001ED" w:rsidRDefault="001001ED" w:rsidP="007443A7">
      <w:pPr>
        <w:pStyle w:val="List"/>
      </w:pPr>
    </w:p>
    <w:p w:rsidR="00000000" w:rsidRPr="007443A7" w:rsidRDefault="001001ED" w:rsidP="007443A7">
      <w:pPr>
        <w:pStyle w:val="Heading3"/>
      </w:pPr>
      <w:r w:rsidRPr="007443A7">
        <w:t>Licensing/Registration Requirements</w:t>
      </w:r>
    </w:p>
    <w:p w:rsidR="00000000" w:rsidRPr="007443A7" w:rsidRDefault="001001ED" w:rsidP="007443A7">
      <w:pPr>
        <w:pStyle w:val="BodyText"/>
      </w:pPr>
      <w:r w:rsidRPr="007443A7">
        <w:t xml:space="preserve">This section provides information on licensing/registration requirements for this Training Package, with the following important disclaimer. </w:t>
      </w:r>
    </w:p>
    <w:p w:rsidR="00000000" w:rsidRPr="007443A7" w:rsidRDefault="001001ED" w:rsidP="007443A7">
      <w:pPr>
        <w:pStyle w:val="BodyText"/>
      </w:pPr>
    </w:p>
    <w:p w:rsidR="00000000" w:rsidRPr="007443A7" w:rsidRDefault="001001ED" w:rsidP="007443A7">
      <w:pPr>
        <w:pStyle w:val="List2"/>
      </w:pPr>
      <w:r w:rsidRPr="007443A7">
        <w:tab/>
        <w:t>Licensing and registration requirements that apply to specific industries, and vocational education and training</w:t>
      </w:r>
      <w:r w:rsidRPr="007443A7">
        <w:t>, vary between each State and Territory, and can regularly change. The developers of this Training Package, and DEEWR, consider that the licensing/registration requirements described in this section apply to RTOs, assessors or candidates with respect to th</w:t>
      </w:r>
      <w:r w:rsidRPr="007443A7">
        <w:t xml:space="preserve">is Training Package. While reasonable care has been taken in its preparation, the developers of this Training Package and DEEWR cannot guarantee that the list is definitive or accurate at the time of reading; the information in this section is provided in </w:t>
      </w:r>
      <w:r w:rsidRPr="007443A7">
        <w:t xml:space="preserve">good faith on that basis. </w:t>
      </w:r>
    </w:p>
    <w:p w:rsidR="00000000" w:rsidRPr="007443A7" w:rsidRDefault="001001ED" w:rsidP="007443A7">
      <w:pPr>
        <w:pStyle w:val="BodyText"/>
      </w:pPr>
    </w:p>
    <w:p w:rsidR="00000000" w:rsidRPr="007443A7" w:rsidRDefault="001001ED" w:rsidP="007443A7">
      <w:pPr>
        <w:pStyle w:val="BodyText"/>
      </w:pPr>
      <w:r w:rsidRPr="007443A7">
        <w:t>Contact the relevant State or Territory Department(s) to check if the licensing/ registration requirements described below still apply, and to check if there are any others with which you must comply. For further information con</w:t>
      </w:r>
      <w:r w:rsidRPr="007443A7">
        <w:t>tact the Community Services and Health Industry Skills Council at www.cshisc.com.au.</w:t>
      </w:r>
    </w:p>
    <w:p w:rsidR="00000000" w:rsidRPr="007443A7" w:rsidRDefault="001001ED" w:rsidP="007443A7">
      <w:pPr>
        <w:pStyle w:val="Heading3"/>
      </w:pPr>
      <w:r w:rsidRPr="007443A7">
        <w:t>Requirements for RTOs including Assessors</w:t>
      </w:r>
    </w:p>
    <w:p w:rsidR="00000000" w:rsidRPr="007443A7" w:rsidRDefault="001001ED" w:rsidP="007443A7">
      <w:pPr>
        <w:pStyle w:val="BodyText"/>
      </w:pPr>
      <w:r w:rsidRPr="007443A7">
        <w:t xml:space="preserve">In order to conduct assessment for statutory licensing or other industry registration requirements, RTOs and assessors must meet </w:t>
      </w:r>
      <w:r w:rsidRPr="007443A7">
        <w:t>the requirements outlined in the following chart, in addition to the AQTF requirements.</w:t>
      </w:r>
    </w:p>
    <w:p w:rsidR="00000000" w:rsidRPr="007443A7" w:rsidRDefault="001001ED" w:rsidP="007443A7">
      <w:pPr>
        <w:pStyle w:val="BodyText"/>
      </w:pPr>
    </w:p>
    <w:tbl>
      <w:tblPr>
        <w:tblW w:w="9498" w:type="dxa"/>
        <w:tblLayout w:type="fixed"/>
        <w:tblCellMar>
          <w:left w:w="62" w:type="dxa"/>
          <w:right w:w="62" w:type="dxa"/>
        </w:tblCellMar>
        <w:tblLook w:val="0000" w:firstRow="0" w:lastRow="0" w:firstColumn="0" w:lastColumn="0" w:noHBand="0" w:noVBand="0"/>
      </w:tblPr>
      <w:tblGrid>
        <w:gridCol w:w="2046"/>
        <w:gridCol w:w="3069"/>
        <w:gridCol w:w="1899"/>
        <w:gridCol w:w="2484"/>
      </w:tblGrid>
      <w:tr w:rsidR="00000000" w:rsidTr="001001ED">
        <w:trPr>
          <w:tblHeader/>
        </w:trPr>
        <w:tc>
          <w:tcPr>
            <w:tcW w:w="20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w:t>
            </w:r>
          </w:p>
        </w:tc>
        <w:tc>
          <w:tcPr>
            <w:tcW w:w="30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License/Registration</w:t>
            </w:r>
          </w:p>
        </w:tc>
        <w:tc>
          <w:tcPr>
            <w:tcW w:w="1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Jurisdiction</w:t>
            </w:r>
          </w:p>
        </w:tc>
        <w:tc>
          <w:tcPr>
            <w:tcW w:w="24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Requirements</w:t>
            </w:r>
          </w:p>
        </w:tc>
      </w:tr>
      <w:tr w:rsidR="00000000" w:rsidTr="001001ED">
        <w:tc>
          <w:tcPr>
            <w:tcW w:w="20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Certificates II and III in Health Support Services </w:t>
            </w:r>
          </w:p>
        </w:tc>
        <w:tc>
          <w:tcPr>
            <w:tcW w:w="30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Licensing or registration requirements in relatio</w:t>
            </w:r>
            <w:r w:rsidRPr="007443A7">
              <w:t>n to the use of pesticides and storage of hazardous chemicals</w:t>
            </w:r>
          </w:p>
        </w:tc>
        <w:tc>
          <w:tcPr>
            <w:tcW w:w="1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All States and Territories</w:t>
            </w:r>
          </w:p>
        </w:tc>
        <w:tc>
          <w:tcPr>
            <w:tcW w:w="24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RTO to check application of any laws, local government requirements and codes of practice</w:t>
            </w:r>
          </w:p>
        </w:tc>
      </w:tr>
      <w:tr w:rsidR="00000000" w:rsidTr="001001ED">
        <w:tc>
          <w:tcPr>
            <w:tcW w:w="20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Units of competency </w:t>
            </w:r>
            <w:r w:rsidRPr="007443A7">
              <w:rPr>
                <w:rStyle w:val="Emphasis"/>
              </w:rPr>
              <w:lastRenderedPageBreak/>
              <w:t>HLTPOP214C-218C</w:t>
            </w:r>
            <w:r w:rsidRPr="007443A7">
              <w:t xml:space="preserve"> of the Population Health qualifications</w:t>
            </w:r>
          </w:p>
        </w:tc>
        <w:tc>
          <w:tcPr>
            <w:tcW w:w="30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Plumbing work must only be performed by a person </w:t>
            </w:r>
            <w:r w:rsidRPr="007443A7">
              <w:lastRenderedPageBreak/>
              <w:t>authorised by registration or license granted by the relevant State regulatory authority under legislation.</w:t>
            </w:r>
          </w:p>
        </w:tc>
        <w:tc>
          <w:tcPr>
            <w:tcW w:w="1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Victoria</w:t>
            </w:r>
          </w:p>
        </w:tc>
        <w:tc>
          <w:tcPr>
            <w:tcW w:w="24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RTO and workers should consult with the </w:t>
            </w:r>
            <w:r w:rsidRPr="007443A7">
              <w:lastRenderedPageBreak/>
              <w:t>relevant regulatory authority before undertaking t</w:t>
            </w:r>
            <w:r w:rsidRPr="007443A7">
              <w:t>his work</w:t>
            </w:r>
          </w:p>
        </w:tc>
      </w:tr>
      <w:tr w:rsidR="00000000" w:rsidTr="001001ED">
        <w:tc>
          <w:tcPr>
            <w:tcW w:w="20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 xml:space="preserve">Units of competency relating to X-ray operation: </w:t>
            </w:r>
          </w:p>
          <w:p w:rsidR="00000000" w:rsidRDefault="001001ED" w:rsidP="007443A7">
            <w:pPr>
              <w:pStyle w:val="BodyText"/>
              <w:rPr>
                <w:lang w:val="en-NZ"/>
              </w:rPr>
            </w:pPr>
            <w:r w:rsidRPr="007443A7">
              <w:rPr>
                <w:rStyle w:val="Emphasis"/>
              </w:rPr>
              <w:t>HLTTEC1-5B</w:t>
            </w:r>
          </w:p>
        </w:tc>
        <w:tc>
          <w:tcPr>
            <w:tcW w:w="30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Radiation Safety Act 1999</w:t>
            </w:r>
          </w:p>
        </w:tc>
        <w:tc>
          <w:tcPr>
            <w:tcW w:w="1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Queensland</w:t>
            </w:r>
          </w:p>
        </w:tc>
        <w:tc>
          <w:tcPr>
            <w:tcW w:w="24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 person who operates a radiation apparatus to perform diagnostic procedures on humans must hold a licence issued by the Chief Executive, Queensland</w:t>
            </w:r>
            <w:r w:rsidRPr="007443A7">
              <w:t xml:space="preserve"> Health</w:t>
            </w:r>
          </w:p>
        </w:tc>
      </w:tr>
      <w:tr w:rsidR="00000000" w:rsidTr="001001ED">
        <w:tc>
          <w:tcPr>
            <w:tcW w:w="20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Units of competency relating to First Aid: HLTFA301B-404A</w:t>
            </w:r>
          </w:p>
        </w:tc>
        <w:tc>
          <w:tcPr>
            <w:tcW w:w="30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Occupational health and safety laws and/or regulations governing adequate provision of first aid in workplaces</w:t>
            </w:r>
          </w:p>
        </w:tc>
        <w:tc>
          <w:tcPr>
            <w:tcW w:w="1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All States and Territories</w:t>
            </w:r>
          </w:p>
        </w:tc>
        <w:tc>
          <w:tcPr>
            <w:tcW w:w="24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RTO to check jurisdictional requirements for accreditation of training and assessment programs and processes</w:t>
            </w:r>
          </w:p>
        </w:tc>
      </w:tr>
      <w:tr w:rsidR="00000000" w:rsidTr="001001ED">
        <w:tc>
          <w:tcPr>
            <w:tcW w:w="20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Advanced Diploma of Dental Prosthetics</w:t>
            </w:r>
          </w:p>
        </w:tc>
        <w:tc>
          <w:tcPr>
            <w:tcW w:w="30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Registration is required</w:t>
            </w:r>
          </w:p>
        </w:tc>
        <w:tc>
          <w:tcPr>
            <w:tcW w:w="1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All States and Territories</w:t>
            </w:r>
          </w:p>
        </w:tc>
        <w:tc>
          <w:tcPr>
            <w:tcW w:w="24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Only graduates from Australian Dental Council accredite</w:t>
            </w:r>
            <w:r w:rsidRPr="007443A7">
              <w:t>d programs are considered by the Dental Board of Australia for registration as dental prosthetists. Registered Training Organisations that deliver the Advanced Diploma of Dental Prosthetics programs are responsible for ensuring that their programs meet Aus</w:t>
            </w:r>
            <w:r w:rsidRPr="007443A7">
              <w:t>tralian Dental Council/Dental Council (New Zealand) Accreditation Standards: Education Programs for Dental Prosthetists/ Clinical Dental Technicians (NZ).</w:t>
            </w:r>
          </w:p>
        </w:tc>
      </w:tr>
      <w:tr w:rsidR="00000000" w:rsidTr="001001ED">
        <w:tc>
          <w:tcPr>
            <w:tcW w:w="20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 xml:space="preserve">Certificate IV in </w:t>
            </w:r>
            <w:r w:rsidRPr="007443A7">
              <w:lastRenderedPageBreak/>
              <w:t xml:space="preserve">Nursing (Enrolled/Division 2 nursing), </w:t>
            </w:r>
          </w:p>
          <w:p w:rsidR="00000000" w:rsidRDefault="001001ED" w:rsidP="007443A7">
            <w:pPr>
              <w:pStyle w:val="BodyText"/>
              <w:rPr>
                <w:lang w:val="en-NZ"/>
              </w:rPr>
            </w:pPr>
            <w:r w:rsidRPr="007443A7">
              <w:t>Diploma of Nursing (Enrolled/Division 2 nu</w:t>
            </w:r>
            <w:r w:rsidRPr="007443A7">
              <w:t>rsing)</w:t>
            </w:r>
          </w:p>
        </w:tc>
        <w:tc>
          <w:tcPr>
            <w:tcW w:w="30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Enrolment/Registration is </w:t>
            </w:r>
            <w:r w:rsidRPr="007443A7">
              <w:lastRenderedPageBreak/>
              <w:t>required</w:t>
            </w:r>
          </w:p>
        </w:tc>
        <w:tc>
          <w:tcPr>
            <w:tcW w:w="1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All States and </w:t>
            </w:r>
            <w:r w:rsidRPr="007443A7">
              <w:lastRenderedPageBreak/>
              <w:t>Territories</w:t>
            </w:r>
          </w:p>
        </w:tc>
        <w:tc>
          <w:tcPr>
            <w:tcW w:w="24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RTO to check </w:t>
            </w:r>
            <w:r w:rsidRPr="007443A7">
              <w:lastRenderedPageBreak/>
              <w:t>jurisdictional requirements for accreditation of training and assessment programs and processes as well as application of associated legislative requirements and codes of pra</w:t>
            </w:r>
            <w:r w:rsidRPr="007443A7">
              <w:t>ctice</w:t>
            </w:r>
          </w:p>
        </w:tc>
      </w:tr>
      <w:tr w:rsidR="00000000" w:rsidTr="001001ED">
        <w:tc>
          <w:tcPr>
            <w:tcW w:w="20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Certificate IV in Optical Dispensing</w:t>
            </w:r>
          </w:p>
        </w:tc>
        <w:tc>
          <w:tcPr>
            <w:tcW w:w="30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Registration is required</w:t>
            </w:r>
          </w:p>
        </w:tc>
        <w:tc>
          <w:tcPr>
            <w:tcW w:w="1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South Australia and New South Wales</w:t>
            </w:r>
          </w:p>
        </w:tc>
        <w:tc>
          <w:tcPr>
            <w:tcW w:w="24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RTO to check application of any laws, local government requirements and codes of practice</w:t>
            </w:r>
          </w:p>
        </w:tc>
      </w:tr>
      <w:tr w:rsidR="00000000" w:rsidRPr="007443A7" w:rsidTr="001001ED">
        <w:tc>
          <w:tcPr>
            <w:tcW w:w="20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Unit of competency </w:t>
            </w:r>
            <w:r w:rsidRPr="007443A7">
              <w:rPr>
                <w:rStyle w:val="Emphasis"/>
              </w:rPr>
              <w:t>HLTIN402C Maintain infection control standards in office practice settings</w:t>
            </w:r>
          </w:p>
        </w:tc>
        <w:tc>
          <w:tcPr>
            <w:tcW w:w="30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Regulatory requirements apply in Queensland for work in areas such as body piercing and tattoo </w:t>
            </w:r>
          </w:p>
        </w:tc>
        <w:tc>
          <w:tcPr>
            <w:tcW w:w="189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Queensland </w:t>
            </w:r>
          </w:p>
        </w:tc>
        <w:tc>
          <w:tcPr>
            <w:tcW w:w="24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RTO to check application of the Public Health (Infection Control for Pers</w:t>
            </w:r>
            <w:r w:rsidRPr="007443A7">
              <w:t>onal Appearance Services) Act 2003 and Queensland Public Health (Infection Control for Personal Appearance Services) Regulation 2003</w:t>
            </w:r>
          </w:p>
        </w:tc>
      </w:tr>
    </w:tbl>
    <w:p w:rsidR="00000000" w:rsidRPr="007443A7" w:rsidRDefault="001001ED" w:rsidP="007443A7">
      <w:pPr>
        <w:pStyle w:val="BodyText"/>
      </w:pPr>
    </w:p>
    <w:p w:rsidR="00000000" w:rsidRPr="007443A7" w:rsidRDefault="001001ED" w:rsidP="007443A7">
      <w:pPr>
        <w:pStyle w:val="BodyText"/>
      </w:pPr>
      <w:r w:rsidRPr="007443A7">
        <w:rPr>
          <w:rStyle w:val="SpecialBold"/>
        </w:rPr>
        <w:t>Requirements for Candidates</w:t>
      </w:r>
    </w:p>
    <w:p w:rsidR="00000000" w:rsidRPr="007443A7" w:rsidRDefault="001001ED" w:rsidP="007443A7">
      <w:pPr>
        <w:pStyle w:val="BodyText"/>
      </w:pPr>
      <w:r w:rsidRPr="007443A7">
        <w:t>Individuals being assessed under statutory licensing and industry registration systems must c</w:t>
      </w:r>
      <w:r w:rsidRPr="007443A7">
        <w:t>omply with training and experience requirements additional to the minimum requirements identified in this Training Package.</w:t>
      </w:r>
      <w:r w:rsidRPr="007443A7">
        <w:rPr>
          <w:rStyle w:val="Emphasis"/>
        </w:rPr>
        <w:t xml:space="preserve"> </w:t>
      </w:r>
      <w:r w:rsidRPr="007443A7">
        <w:t>In most cases compliance with these requirements is a pre-requisite to gaining employment. These additional requirements should be c</w:t>
      </w:r>
      <w:r w:rsidRPr="007443A7">
        <w:t>hecked with the relevant licensing body.</w:t>
      </w:r>
    </w:p>
    <w:p w:rsidR="00000000" w:rsidRPr="007443A7" w:rsidRDefault="001001ED" w:rsidP="007443A7">
      <w:pPr>
        <w:pStyle w:val="BodyText"/>
      </w:pPr>
    </w:p>
    <w:p w:rsidR="00000000" w:rsidRPr="007443A7" w:rsidRDefault="001001ED" w:rsidP="007443A7">
      <w:pPr>
        <w:pStyle w:val="BodyText"/>
      </w:pPr>
      <w:r w:rsidRPr="007443A7">
        <w:rPr>
          <w:rStyle w:val="SpecialBold"/>
        </w:rPr>
        <w:t>Mutual recognition of licensing/registration arrangements between states and territories</w:t>
      </w:r>
    </w:p>
    <w:p w:rsidR="00000000" w:rsidRPr="007443A7" w:rsidRDefault="001001ED" w:rsidP="007443A7">
      <w:pPr>
        <w:pStyle w:val="BodyText"/>
      </w:pPr>
      <w:r w:rsidRPr="007443A7">
        <w:t>In most cases a candidate will undertake assessment for a qualification, obtain registration and then employment in a particu</w:t>
      </w:r>
      <w:r w:rsidRPr="007443A7">
        <w:t>lar jurisdiction. If a candidate wishes to seek employment in another jurisdiction they must check that their license to practice/authority for employment applies to the new jurisdiction. In some cases there may be additional requirements. Similarly RTOs o</w:t>
      </w:r>
      <w:r w:rsidRPr="007443A7">
        <w:t>ffering assessment to candidates from more than one state or territory may be required to meet different requirements in order to ensure employability of candidates.</w:t>
      </w:r>
    </w:p>
    <w:p w:rsidR="00000000" w:rsidRPr="007443A7" w:rsidRDefault="001001ED" w:rsidP="007443A7">
      <w:pPr>
        <w:pStyle w:val="BodyText"/>
      </w:pPr>
    </w:p>
    <w:p w:rsidR="00000000" w:rsidRPr="007443A7" w:rsidRDefault="001001ED" w:rsidP="007443A7">
      <w:pPr>
        <w:pStyle w:val="BodyText"/>
      </w:pPr>
      <w:r w:rsidRPr="007443A7">
        <w:t>Australian governments and industry are seeking to improve mutual recognition arrangement</w:t>
      </w:r>
      <w:r w:rsidRPr="007443A7">
        <w:t>s for licenses and regulations. For further information contact the Community Services and Health Industry Skills Council at www.cshisc.com.au</w:t>
      </w:r>
    </w:p>
    <w:p w:rsidR="00000000" w:rsidRPr="007443A7" w:rsidRDefault="001001ED" w:rsidP="007443A7">
      <w:pPr>
        <w:pStyle w:val="Heading3"/>
      </w:pPr>
      <w:r w:rsidRPr="007443A7">
        <w:lastRenderedPageBreak/>
        <w:t>Licensing/registration bodies contact details</w:t>
      </w:r>
    </w:p>
    <w:p w:rsidR="00000000" w:rsidRPr="007443A7" w:rsidRDefault="001001ED" w:rsidP="007443A7">
      <w:pPr>
        <w:pStyle w:val="BodyText"/>
      </w:pPr>
      <w:r w:rsidRPr="007443A7">
        <w:rPr>
          <w:rStyle w:val="Emphasis"/>
        </w:rPr>
        <w:t>Units of competency relating to x-ray operation and infection contr</w:t>
      </w:r>
      <w:r w:rsidRPr="007443A7">
        <w:rPr>
          <w:rStyle w:val="Emphasis"/>
        </w:rPr>
        <w:t>ol for body piercing and tattoo work</w:t>
      </w:r>
    </w:p>
    <w:tbl>
      <w:tblPr>
        <w:tblW w:w="0" w:type="auto"/>
        <w:tblLayout w:type="fixed"/>
        <w:tblCellMar>
          <w:left w:w="62" w:type="dxa"/>
          <w:right w:w="62" w:type="dxa"/>
        </w:tblCellMar>
        <w:tblLook w:val="0000" w:firstRow="0" w:lastRow="0" w:firstColumn="0" w:lastColumn="0" w:noHBand="0" w:noVBand="0"/>
      </w:tblPr>
      <w:tblGrid>
        <w:gridCol w:w="1247"/>
        <w:gridCol w:w="3613"/>
        <w:gridCol w:w="3554"/>
      </w:tblGrid>
      <w:tr w:rsidR="00000000" w:rsidTr="007443A7">
        <w:tc>
          <w:tcPr>
            <w:tcW w:w="1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Jurisdiction</w:t>
            </w:r>
          </w:p>
        </w:tc>
        <w:tc>
          <w:tcPr>
            <w:tcW w:w="361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Licensing/registering body</w:t>
            </w:r>
          </w:p>
        </w:tc>
        <w:tc>
          <w:tcPr>
            <w:tcW w:w="3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Website</w:t>
            </w:r>
          </w:p>
        </w:tc>
      </w:tr>
      <w:tr w:rsidR="00000000" w:rsidRPr="007443A7" w:rsidTr="007443A7">
        <w:tc>
          <w:tcPr>
            <w:tcW w:w="1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Qld </w:t>
            </w:r>
          </w:p>
        </w:tc>
        <w:tc>
          <w:tcPr>
            <w:tcW w:w="361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Queensland Health</w:t>
            </w:r>
          </w:p>
        </w:tc>
        <w:tc>
          <w:tcPr>
            <w:tcW w:w="3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www.health.qld.gov.au</w:t>
            </w:r>
          </w:p>
        </w:tc>
      </w:tr>
    </w:tbl>
    <w:p w:rsidR="00000000" w:rsidRPr="007443A7" w:rsidRDefault="001001ED" w:rsidP="007443A7">
      <w:pPr>
        <w:pStyle w:val="BodyText"/>
      </w:pPr>
    </w:p>
    <w:p w:rsidR="00000000" w:rsidRPr="007443A7" w:rsidRDefault="001001ED" w:rsidP="007443A7">
      <w:pPr>
        <w:pStyle w:val="BodyText"/>
      </w:pPr>
      <w:r w:rsidRPr="007443A7">
        <w:rPr>
          <w:rStyle w:val="Emphasis"/>
        </w:rPr>
        <w:t>Advanced Diploma of Dental Prosthetics</w:t>
      </w:r>
    </w:p>
    <w:tbl>
      <w:tblPr>
        <w:tblW w:w="0" w:type="auto"/>
        <w:tblLayout w:type="fixed"/>
        <w:tblCellMar>
          <w:left w:w="62" w:type="dxa"/>
          <w:right w:w="62" w:type="dxa"/>
        </w:tblCellMar>
        <w:tblLook w:val="0000" w:firstRow="0" w:lastRow="0" w:firstColumn="0" w:lastColumn="0" w:noHBand="0" w:noVBand="0"/>
      </w:tblPr>
      <w:tblGrid>
        <w:gridCol w:w="1244"/>
        <w:gridCol w:w="3558"/>
        <w:gridCol w:w="3612"/>
      </w:tblGrid>
      <w:tr w:rsidR="00000000" w:rsidTr="007443A7">
        <w:tc>
          <w:tcPr>
            <w:tcW w:w="12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Jurisdiction</w:t>
            </w:r>
          </w:p>
        </w:tc>
        <w:tc>
          <w:tcPr>
            <w:tcW w:w="3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Licensing/registering body</w:t>
            </w:r>
          </w:p>
        </w:tc>
        <w:tc>
          <w:tcPr>
            <w:tcW w:w="3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Website</w:t>
            </w:r>
          </w:p>
        </w:tc>
      </w:tr>
      <w:tr w:rsidR="00000000" w:rsidRPr="007443A7" w:rsidTr="007443A7">
        <w:tc>
          <w:tcPr>
            <w:tcW w:w="12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National </w:t>
            </w:r>
          </w:p>
        </w:tc>
        <w:tc>
          <w:tcPr>
            <w:tcW w:w="3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Australian Dental Council</w:t>
            </w:r>
          </w:p>
        </w:tc>
        <w:tc>
          <w:tcPr>
            <w:tcW w:w="36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www.adc.org.au</w:t>
            </w:r>
          </w:p>
        </w:tc>
      </w:tr>
    </w:tbl>
    <w:p w:rsidR="00000000" w:rsidRPr="007443A7" w:rsidRDefault="001001ED" w:rsidP="007443A7">
      <w:pPr>
        <w:pStyle w:val="BodyText"/>
      </w:pPr>
    </w:p>
    <w:p w:rsidR="00000000" w:rsidRPr="007443A7" w:rsidRDefault="001001ED" w:rsidP="007443A7">
      <w:pPr>
        <w:pStyle w:val="BodyText"/>
      </w:pPr>
    </w:p>
    <w:p w:rsidR="00000000" w:rsidRPr="007443A7" w:rsidRDefault="001001ED" w:rsidP="007443A7">
      <w:pPr>
        <w:pStyle w:val="BodyText"/>
      </w:pPr>
      <w:r w:rsidRPr="007443A7">
        <w:rPr>
          <w:rStyle w:val="Emphasis"/>
        </w:rPr>
        <w:t xml:space="preserve">Certificate IV in Nursing (Enrolled/Division 2 nursing) and </w:t>
      </w:r>
      <w:r w:rsidRPr="007443A7">
        <w:br/>
      </w:r>
      <w:r w:rsidRPr="007443A7">
        <w:rPr>
          <w:rStyle w:val="Emphasis"/>
        </w:rPr>
        <w:t>Diploma of Nursing (Enrolled/Division 2 nursing)</w:t>
      </w:r>
    </w:p>
    <w:tbl>
      <w:tblPr>
        <w:tblW w:w="0" w:type="auto"/>
        <w:tblLayout w:type="fixed"/>
        <w:tblCellMar>
          <w:left w:w="62" w:type="dxa"/>
          <w:right w:w="62" w:type="dxa"/>
        </w:tblCellMar>
        <w:tblLook w:val="0000" w:firstRow="0" w:lastRow="0" w:firstColumn="0" w:lastColumn="0" w:noHBand="0" w:noVBand="0"/>
      </w:tblPr>
      <w:tblGrid>
        <w:gridCol w:w="1246"/>
        <w:gridCol w:w="3588"/>
        <w:gridCol w:w="3580"/>
      </w:tblGrid>
      <w:tr w:rsidR="00000000" w:rsidTr="007443A7">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Jurisdiction</w:t>
            </w:r>
          </w:p>
        </w:tc>
        <w:tc>
          <w:tcPr>
            <w:tcW w:w="35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Licensing/registering body</w:t>
            </w:r>
          </w:p>
        </w:tc>
        <w:tc>
          <w:tcPr>
            <w:tcW w:w="3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Website</w:t>
            </w:r>
          </w:p>
        </w:tc>
      </w:tr>
      <w:tr w:rsidR="00000000" w:rsidTr="007443A7">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ACT </w:t>
            </w:r>
          </w:p>
        </w:tc>
        <w:tc>
          <w:tcPr>
            <w:tcW w:w="35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Nurses Board of the ACT</w:t>
            </w:r>
          </w:p>
        </w:tc>
        <w:tc>
          <w:tcPr>
            <w:tcW w:w="3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www.actnmb.act.gov.au</w:t>
            </w:r>
          </w:p>
        </w:tc>
      </w:tr>
      <w:tr w:rsidR="00000000" w:rsidTr="007443A7">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NSW</w:t>
            </w:r>
          </w:p>
        </w:tc>
        <w:tc>
          <w:tcPr>
            <w:tcW w:w="35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Nurses and Midwives Board of NSW</w:t>
            </w:r>
          </w:p>
        </w:tc>
        <w:tc>
          <w:tcPr>
            <w:tcW w:w="3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www.nmb.nsw.gov.au</w:t>
            </w:r>
          </w:p>
        </w:tc>
      </w:tr>
      <w:tr w:rsidR="00000000" w:rsidTr="007443A7">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SA</w:t>
            </w:r>
          </w:p>
        </w:tc>
        <w:tc>
          <w:tcPr>
            <w:tcW w:w="35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Nurses Board of SA</w:t>
            </w:r>
          </w:p>
        </w:tc>
        <w:tc>
          <w:tcPr>
            <w:tcW w:w="3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www.nursesboard.sa.gov.au</w:t>
            </w:r>
          </w:p>
        </w:tc>
      </w:tr>
      <w:tr w:rsidR="00000000" w:rsidTr="007443A7">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Tas</w:t>
            </w:r>
          </w:p>
        </w:tc>
        <w:tc>
          <w:tcPr>
            <w:tcW w:w="35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Nursing Board of Tasmania</w:t>
            </w:r>
          </w:p>
        </w:tc>
        <w:tc>
          <w:tcPr>
            <w:tcW w:w="3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www.nursingboardtas.org.au</w:t>
            </w:r>
          </w:p>
        </w:tc>
      </w:tr>
      <w:tr w:rsidR="00000000" w:rsidTr="007443A7">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WA</w:t>
            </w:r>
          </w:p>
        </w:tc>
        <w:tc>
          <w:tcPr>
            <w:tcW w:w="35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Nurses Board of WA</w:t>
            </w:r>
          </w:p>
        </w:tc>
        <w:tc>
          <w:tcPr>
            <w:tcW w:w="3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www.nbwa.org.au</w:t>
            </w:r>
          </w:p>
        </w:tc>
      </w:tr>
      <w:tr w:rsidR="00000000" w:rsidTr="007443A7">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Qld</w:t>
            </w:r>
          </w:p>
        </w:tc>
        <w:tc>
          <w:tcPr>
            <w:tcW w:w="35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Queensland Nursing Council</w:t>
            </w:r>
          </w:p>
        </w:tc>
        <w:tc>
          <w:tcPr>
            <w:tcW w:w="3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www.qnc.qld.gov.au</w:t>
            </w:r>
          </w:p>
        </w:tc>
      </w:tr>
      <w:tr w:rsidR="00000000" w:rsidTr="007443A7">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Vic</w:t>
            </w:r>
          </w:p>
        </w:tc>
        <w:tc>
          <w:tcPr>
            <w:tcW w:w="35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Nursing Board of Victoria</w:t>
            </w:r>
          </w:p>
        </w:tc>
        <w:tc>
          <w:tcPr>
            <w:tcW w:w="3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www.nbv.org.au</w:t>
            </w:r>
          </w:p>
        </w:tc>
      </w:tr>
      <w:tr w:rsidR="00000000" w:rsidRPr="007443A7" w:rsidTr="007443A7">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NT</w:t>
            </w:r>
          </w:p>
        </w:tc>
        <w:tc>
          <w:tcPr>
            <w:tcW w:w="35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Nursing and Midwifery Board of the NT</w:t>
            </w:r>
          </w:p>
        </w:tc>
        <w:tc>
          <w:tcPr>
            <w:tcW w:w="35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www.nt.gov.au/health/nurse_midwife</w:t>
            </w:r>
          </w:p>
        </w:tc>
      </w:tr>
    </w:tbl>
    <w:p w:rsidR="00000000" w:rsidRPr="007443A7" w:rsidRDefault="001001ED" w:rsidP="007443A7">
      <w:pPr>
        <w:pStyle w:val="BodyText"/>
      </w:pPr>
    </w:p>
    <w:p w:rsidR="00000000" w:rsidRPr="007443A7" w:rsidRDefault="001001ED" w:rsidP="007443A7">
      <w:pPr>
        <w:pStyle w:val="BodyText"/>
      </w:pPr>
      <w:r w:rsidRPr="007443A7">
        <w:rPr>
          <w:rStyle w:val="Emphasis"/>
        </w:rPr>
        <w:t>Certificate IV in Optical Dispensing</w:t>
      </w:r>
    </w:p>
    <w:tbl>
      <w:tblPr>
        <w:tblW w:w="0" w:type="auto"/>
        <w:tblLayout w:type="fixed"/>
        <w:tblCellMar>
          <w:left w:w="62" w:type="dxa"/>
          <w:right w:w="62" w:type="dxa"/>
        </w:tblCellMar>
        <w:tblLook w:val="0000" w:firstRow="0" w:lastRow="0" w:firstColumn="0" w:lastColumn="0" w:noHBand="0" w:noVBand="0"/>
      </w:tblPr>
      <w:tblGrid>
        <w:gridCol w:w="1206"/>
        <w:gridCol w:w="2954"/>
        <w:gridCol w:w="4480"/>
      </w:tblGrid>
      <w:tr w:rsidR="00000000" w:rsidTr="007443A7">
        <w:tc>
          <w:tcPr>
            <w:tcW w:w="12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Jurisdiction</w:t>
            </w:r>
          </w:p>
        </w:tc>
        <w:tc>
          <w:tcPr>
            <w:tcW w:w="29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Licensing/registering body</w:t>
            </w:r>
          </w:p>
        </w:tc>
        <w:tc>
          <w:tcPr>
            <w:tcW w:w="4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Website or other contact details</w:t>
            </w:r>
          </w:p>
        </w:tc>
      </w:tr>
      <w:tr w:rsidR="00000000" w:rsidTr="007443A7">
        <w:tc>
          <w:tcPr>
            <w:tcW w:w="12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SA </w:t>
            </w:r>
          </w:p>
        </w:tc>
        <w:tc>
          <w:tcPr>
            <w:tcW w:w="29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South Australian Optical Dispensers Registration </w:t>
            </w:r>
            <w:r w:rsidRPr="007443A7">
              <w:lastRenderedPageBreak/>
              <w:t>Committee</w:t>
            </w:r>
          </w:p>
        </w:tc>
        <w:tc>
          <w:tcPr>
            <w:tcW w:w="4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c/- PO Box 122, Glenside, SA, 5065</w:t>
            </w:r>
          </w:p>
          <w:p w:rsidR="00000000" w:rsidRDefault="001001ED" w:rsidP="007443A7">
            <w:pPr>
              <w:pStyle w:val="BodyText"/>
              <w:rPr>
                <w:lang w:val="en-NZ"/>
              </w:rPr>
            </w:pPr>
            <w:r w:rsidRPr="007443A7">
              <w:lastRenderedPageBreak/>
              <w:t>ph. 08 8373 1266</w:t>
            </w:r>
          </w:p>
        </w:tc>
      </w:tr>
      <w:tr w:rsidR="00000000" w:rsidRPr="007443A7" w:rsidTr="007443A7">
        <w:tc>
          <w:tcPr>
            <w:tcW w:w="12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lastRenderedPageBreak/>
              <w:t>NSW</w:t>
            </w:r>
          </w:p>
        </w:tc>
        <w:tc>
          <w:tcPr>
            <w:tcW w:w="29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NSW Optical Dispensing Licensing Board</w:t>
            </w:r>
          </w:p>
        </w:tc>
        <w:tc>
          <w:tcPr>
            <w:tcW w:w="4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www.health.nsw.gov.au/hprb/optical_web/opt_cont.html</w:t>
            </w:r>
          </w:p>
        </w:tc>
      </w:tr>
    </w:tbl>
    <w:p w:rsidR="00000000" w:rsidRPr="007443A7" w:rsidRDefault="001001ED" w:rsidP="007443A7">
      <w:pPr>
        <w:pStyle w:val="BodyText"/>
      </w:pPr>
    </w:p>
    <w:p w:rsidR="00000000" w:rsidRPr="007443A7" w:rsidRDefault="001001ED" w:rsidP="007443A7">
      <w:pPr>
        <w:pStyle w:val="BodyText"/>
      </w:pPr>
      <w:r w:rsidRPr="007443A7">
        <w:rPr>
          <w:rStyle w:val="Emphasis"/>
        </w:rPr>
        <w:t>Units of competency for First Aid</w:t>
      </w:r>
    </w:p>
    <w:tbl>
      <w:tblPr>
        <w:tblW w:w="0" w:type="auto"/>
        <w:tblLayout w:type="fixed"/>
        <w:tblCellMar>
          <w:left w:w="62" w:type="dxa"/>
          <w:right w:w="62" w:type="dxa"/>
        </w:tblCellMar>
        <w:tblLook w:val="0000" w:firstRow="0" w:lastRow="0" w:firstColumn="0" w:lastColumn="0" w:noHBand="0" w:noVBand="0"/>
      </w:tblPr>
      <w:tblGrid>
        <w:gridCol w:w="1245"/>
        <w:gridCol w:w="3577"/>
        <w:gridCol w:w="3592"/>
      </w:tblGrid>
      <w:tr w:rsidR="00000000" w:rsidTr="007443A7">
        <w:tc>
          <w:tcPr>
            <w:tcW w:w="12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Jurisdiction</w:t>
            </w:r>
          </w:p>
        </w:tc>
        <w:tc>
          <w:tcPr>
            <w:tcW w:w="35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Licensing/registering body</w:t>
            </w:r>
          </w:p>
        </w:tc>
        <w:tc>
          <w:tcPr>
            <w:tcW w:w="35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Website</w:t>
            </w:r>
          </w:p>
        </w:tc>
      </w:tr>
      <w:tr w:rsidR="00000000" w:rsidTr="007443A7">
        <w:tc>
          <w:tcPr>
            <w:tcW w:w="12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ACT</w:t>
            </w:r>
          </w:p>
        </w:tc>
        <w:tc>
          <w:tcPr>
            <w:tcW w:w="35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ACT WorkCover</w:t>
            </w:r>
          </w:p>
        </w:tc>
        <w:tc>
          <w:tcPr>
            <w:tcW w:w="35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www.workcover.act.gov.au</w:t>
            </w:r>
            <w:r w:rsidRPr="007443A7">
              <w:rPr>
                <w:rStyle w:val="Buttons"/>
              </w:rPr>
              <w:t xml:space="preserve"> </w:t>
            </w:r>
          </w:p>
        </w:tc>
      </w:tr>
      <w:tr w:rsidR="00000000" w:rsidTr="007443A7">
        <w:tc>
          <w:tcPr>
            <w:tcW w:w="12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NSW</w:t>
            </w:r>
          </w:p>
        </w:tc>
        <w:tc>
          <w:tcPr>
            <w:tcW w:w="35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Workcover NSW</w:t>
            </w:r>
          </w:p>
        </w:tc>
        <w:tc>
          <w:tcPr>
            <w:tcW w:w="35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www.workcover.nsw.gov.au</w:t>
            </w:r>
            <w:r w:rsidRPr="007443A7">
              <w:rPr>
                <w:rStyle w:val="Emphasis"/>
              </w:rPr>
              <w:t xml:space="preserve"> </w:t>
            </w:r>
          </w:p>
        </w:tc>
      </w:tr>
      <w:tr w:rsidR="00000000" w:rsidTr="007443A7">
        <w:tc>
          <w:tcPr>
            <w:tcW w:w="12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SA</w:t>
            </w:r>
          </w:p>
        </w:tc>
        <w:tc>
          <w:tcPr>
            <w:tcW w:w="35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SafeWork SA</w:t>
            </w:r>
          </w:p>
        </w:tc>
        <w:tc>
          <w:tcPr>
            <w:tcW w:w="35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www.safework.sa.gov.au </w:t>
            </w:r>
          </w:p>
        </w:tc>
      </w:tr>
      <w:tr w:rsidR="00000000" w:rsidTr="007443A7">
        <w:tc>
          <w:tcPr>
            <w:tcW w:w="12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Tas</w:t>
            </w:r>
          </w:p>
        </w:tc>
        <w:tc>
          <w:tcPr>
            <w:tcW w:w="35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Workplace Standards Tasmania</w:t>
            </w:r>
          </w:p>
        </w:tc>
        <w:tc>
          <w:tcPr>
            <w:tcW w:w="35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www.wst.tas.gov.au </w:t>
            </w:r>
          </w:p>
        </w:tc>
      </w:tr>
      <w:tr w:rsidR="00000000" w:rsidTr="007443A7">
        <w:tc>
          <w:tcPr>
            <w:tcW w:w="12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WA</w:t>
            </w:r>
          </w:p>
        </w:tc>
        <w:tc>
          <w:tcPr>
            <w:tcW w:w="35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WorkCover WA</w:t>
            </w:r>
          </w:p>
        </w:tc>
        <w:tc>
          <w:tcPr>
            <w:tcW w:w="35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www.workcover.wa.gov.au</w:t>
            </w:r>
            <w:r w:rsidRPr="007443A7">
              <w:rPr>
                <w:rStyle w:val="Emphasis"/>
              </w:rPr>
              <w:t xml:space="preserve"> </w:t>
            </w:r>
          </w:p>
        </w:tc>
      </w:tr>
      <w:tr w:rsidR="00000000" w:rsidTr="007443A7">
        <w:tc>
          <w:tcPr>
            <w:tcW w:w="12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Qld</w:t>
            </w:r>
          </w:p>
        </w:tc>
        <w:tc>
          <w:tcPr>
            <w:tcW w:w="35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Department of Industrial Relations Qld</w:t>
            </w:r>
          </w:p>
        </w:tc>
        <w:tc>
          <w:tcPr>
            <w:tcW w:w="35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www.dir.qld.gov.au/workplace </w:t>
            </w:r>
          </w:p>
        </w:tc>
      </w:tr>
      <w:tr w:rsidR="00000000" w:rsidTr="007443A7">
        <w:tc>
          <w:tcPr>
            <w:tcW w:w="12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Vic</w:t>
            </w:r>
          </w:p>
        </w:tc>
        <w:tc>
          <w:tcPr>
            <w:tcW w:w="35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Victorian WorkCover Authority</w:t>
            </w:r>
          </w:p>
        </w:tc>
        <w:tc>
          <w:tcPr>
            <w:tcW w:w="35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www.workcover.vic.gov.au </w:t>
            </w:r>
          </w:p>
        </w:tc>
      </w:tr>
      <w:tr w:rsidR="00000000" w:rsidRPr="007443A7" w:rsidTr="007443A7">
        <w:tc>
          <w:tcPr>
            <w:tcW w:w="124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NT</w:t>
            </w:r>
          </w:p>
        </w:tc>
        <w:tc>
          <w:tcPr>
            <w:tcW w:w="35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NT WorkSafe</w:t>
            </w:r>
          </w:p>
        </w:tc>
        <w:tc>
          <w:tcPr>
            <w:tcW w:w="35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www.worksafe.nt.gov.au</w:t>
            </w:r>
            <w:r w:rsidRPr="007443A7">
              <w:rPr>
                <w:rStyle w:val="Emphasis"/>
              </w:rPr>
              <w:t xml:space="preserve"> </w:t>
            </w:r>
          </w:p>
        </w:tc>
      </w:tr>
    </w:tbl>
    <w:p w:rsidR="001001ED" w:rsidRDefault="001001ED" w:rsidP="007443A7">
      <w:pPr>
        <w:pStyle w:val="BodyText"/>
      </w:pPr>
    </w:p>
    <w:p w:rsidR="001001ED" w:rsidRDefault="001001ED" w:rsidP="007443A7">
      <w:pPr>
        <w:pStyle w:val="BodyText"/>
      </w:pPr>
    </w:p>
    <w:p w:rsidR="00000000" w:rsidRPr="007443A7" w:rsidRDefault="001001ED" w:rsidP="007443A7">
      <w:pPr>
        <w:pStyle w:val="Heading2"/>
      </w:pPr>
      <w:r w:rsidRPr="007443A7">
        <w:t>SECTION 2: Skills recognition</w:t>
      </w:r>
    </w:p>
    <w:p w:rsidR="00000000" w:rsidRPr="007443A7" w:rsidRDefault="001001ED" w:rsidP="007443A7">
      <w:pPr>
        <w:pStyle w:val="Heading3"/>
      </w:pPr>
      <w:r w:rsidRPr="007443A7">
        <w:t>Pathways</w:t>
      </w:r>
    </w:p>
    <w:p w:rsidR="00000000" w:rsidRPr="007443A7" w:rsidRDefault="001001ED" w:rsidP="007443A7">
      <w:pPr>
        <w:pStyle w:val="BodyText"/>
      </w:pPr>
      <w:r w:rsidRPr="007443A7">
        <w:t>The competencies in this Training Package may be attained in a number of ways including through:</w:t>
      </w:r>
    </w:p>
    <w:p w:rsidR="00000000" w:rsidRPr="007443A7" w:rsidRDefault="001001ED" w:rsidP="007443A7">
      <w:pPr>
        <w:pStyle w:val="ListBullet"/>
      </w:pPr>
      <w:r w:rsidRPr="007443A7">
        <w:t xml:space="preserve">formal or informal education and training </w:t>
      </w:r>
    </w:p>
    <w:p w:rsidR="00000000" w:rsidRPr="007443A7" w:rsidRDefault="001001ED" w:rsidP="007443A7">
      <w:pPr>
        <w:pStyle w:val="ListBullet"/>
      </w:pPr>
      <w:r w:rsidRPr="007443A7">
        <w:t>experiences in the workplace</w:t>
      </w:r>
    </w:p>
    <w:p w:rsidR="00000000" w:rsidRPr="007443A7" w:rsidRDefault="001001ED" w:rsidP="007443A7">
      <w:pPr>
        <w:pStyle w:val="ListBullet"/>
      </w:pPr>
      <w:r w:rsidRPr="007443A7">
        <w:t>general life experience, and/or</w:t>
      </w:r>
    </w:p>
    <w:p w:rsidR="00000000" w:rsidRPr="007443A7" w:rsidRDefault="001001ED" w:rsidP="007443A7">
      <w:pPr>
        <w:pStyle w:val="ListBullet"/>
      </w:pPr>
      <w:r w:rsidRPr="007443A7">
        <w:t>any combination of the above.</w:t>
      </w:r>
    </w:p>
    <w:p w:rsidR="00000000" w:rsidRPr="007443A7" w:rsidRDefault="001001ED" w:rsidP="007443A7">
      <w:pPr>
        <w:pStyle w:val="BodyText"/>
      </w:pPr>
    </w:p>
    <w:p w:rsidR="00000000" w:rsidRPr="007443A7" w:rsidRDefault="001001ED" w:rsidP="007443A7">
      <w:pPr>
        <w:pStyle w:val="BodyText"/>
      </w:pPr>
      <w:r w:rsidRPr="007443A7">
        <w:t>Assessment under the HLT07 Health Training Package leading to an AQF qualification or Statement of Attainment may follow a learning and assessment pathway, an assessment-only or recognition pathway, or a combination of the two as illustrated in the followi</w:t>
      </w:r>
      <w:r w:rsidRPr="007443A7">
        <w:t>ng diagram.</w:t>
      </w:r>
    </w:p>
    <w:p w:rsidR="00000000" w:rsidRPr="007443A7" w:rsidRDefault="001001ED" w:rsidP="007443A7">
      <w:pPr>
        <w:pStyle w:val="BodyText"/>
      </w:pPr>
    </w:p>
    <w:p w:rsidR="00000000" w:rsidRPr="007443A7" w:rsidRDefault="001001ED" w:rsidP="007443A7">
      <w:pPr>
        <w:pStyle w:val="BodyText"/>
        <w:keepNext w:val="0"/>
      </w:pPr>
      <w:bookmarkStart w:id="26" w:name="O_328284"/>
      <w:r>
        <w:lastRenderedPageBreak/>
        <w:pict>
          <v:shape id="_x0000_i1591" type="#_x0000_t75" style="width:443.25pt;height:141.75pt">
            <v:imagedata r:id="rId20" o:title=""/>
          </v:shape>
        </w:pict>
      </w:r>
      <w:bookmarkEnd w:id="26"/>
    </w:p>
    <w:p w:rsidR="00000000" w:rsidRPr="007443A7" w:rsidRDefault="001001ED" w:rsidP="007443A7">
      <w:pPr>
        <w:pStyle w:val="BodyText"/>
      </w:pPr>
    </w:p>
    <w:p w:rsidR="00000000" w:rsidRPr="007443A7" w:rsidRDefault="001001ED" w:rsidP="007443A7">
      <w:pPr>
        <w:pStyle w:val="BodyText"/>
      </w:pPr>
      <w:r w:rsidRPr="007443A7">
        <w:t xml:space="preserve">Each assessment pathway leads to full recognition of competencies held </w:t>
      </w:r>
      <w:r w:rsidRPr="007443A7">
        <w:t>— the critical issue is that the candidate is competent, not how the competency was acquired.</w:t>
      </w:r>
      <w:r w:rsidRPr="007443A7">
        <w:rPr>
          <w:rStyle w:val="Emphasis"/>
        </w:rPr>
        <w:t xml:space="preserve"> </w:t>
      </w:r>
      <w:r w:rsidRPr="007443A7">
        <w:t xml:space="preserve">Assessment, by any pathway, must comply with the assessment requirements set out in the </w:t>
      </w:r>
      <w:r w:rsidRPr="007443A7">
        <w:rPr>
          <w:rStyle w:val="Emphasis"/>
        </w:rPr>
        <w:t>Standards for Registered Training Organisations</w:t>
      </w:r>
      <w:r w:rsidRPr="007443A7">
        <w:t xml:space="preserve">. </w:t>
      </w:r>
    </w:p>
    <w:p w:rsidR="00000000" w:rsidRPr="007443A7" w:rsidRDefault="001001ED" w:rsidP="007443A7">
      <w:pPr>
        <w:pStyle w:val="BodyText"/>
      </w:pPr>
    </w:p>
    <w:p w:rsidR="00000000" w:rsidRPr="007443A7" w:rsidRDefault="001001ED" w:rsidP="007443A7">
      <w:pPr>
        <w:pStyle w:val="Heading3"/>
      </w:pPr>
      <w:r w:rsidRPr="007443A7">
        <w:t>Learning and Assessment</w:t>
      </w:r>
      <w:r w:rsidRPr="007443A7">
        <w:t xml:space="preserve"> Pathways</w:t>
      </w:r>
    </w:p>
    <w:p w:rsidR="00000000" w:rsidRPr="007443A7" w:rsidRDefault="001001ED" w:rsidP="007443A7">
      <w:pPr>
        <w:pStyle w:val="BodyText"/>
      </w:pPr>
      <w:r w:rsidRPr="007443A7">
        <w:t>Best practice learning and assessment should be integrated (holistic), with assessment evidence being collected and feedback provided to the candidate at any time throughout the learning and assessment process.</w:t>
      </w:r>
    </w:p>
    <w:p w:rsidR="00000000" w:rsidRPr="007443A7" w:rsidRDefault="001001ED" w:rsidP="007443A7">
      <w:pPr>
        <w:pStyle w:val="BodyText"/>
      </w:pPr>
    </w:p>
    <w:p w:rsidR="00000000" w:rsidRPr="007443A7" w:rsidRDefault="001001ED" w:rsidP="007443A7">
      <w:pPr>
        <w:pStyle w:val="BodyText"/>
      </w:pPr>
      <w:r w:rsidRPr="007443A7">
        <w:t>Structured learning and assessment</w:t>
      </w:r>
      <w:r w:rsidRPr="007443A7">
        <w:t xml:space="preserve"> programs may be: </w:t>
      </w:r>
    </w:p>
    <w:p w:rsidR="00000000" w:rsidRPr="007443A7" w:rsidRDefault="001001ED" w:rsidP="007443A7">
      <w:pPr>
        <w:pStyle w:val="ListBullet2"/>
      </w:pPr>
      <w:r w:rsidRPr="007443A7">
        <w:t>group-based</w:t>
      </w:r>
    </w:p>
    <w:p w:rsidR="00000000" w:rsidRPr="007443A7" w:rsidRDefault="001001ED" w:rsidP="007443A7">
      <w:pPr>
        <w:pStyle w:val="ListBullet2"/>
      </w:pPr>
      <w:r w:rsidRPr="007443A7">
        <w:t>work-based</w:t>
      </w:r>
    </w:p>
    <w:p w:rsidR="00000000" w:rsidRPr="007443A7" w:rsidRDefault="001001ED" w:rsidP="007443A7">
      <w:pPr>
        <w:pStyle w:val="ListBullet2"/>
      </w:pPr>
      <w:r w:rsidRPr="007443A7">
        <w:t>project-based</w:t>
      </w:r>
    </w:p>
    <w:p w:rsidR="00000000" w:rsidRPr="007443A7" w:rsidRDefault="001001ED" w:rsidP="007443A7">
      <w:pPr>
        <w:pStyle w:val="ListBullet2"/>
      </w:pPr>
      <w:r w:rsidRPr="007443A7">
        <w:t>self-paced</w:t>
      </w:r>
    </w:p>
    <w:p w:rsidR="00000000" w:rsidRPr="007443A7" w:rsidRDefault="001001ED" w:rsidP="007443A7">
      <w:pPr>
        <w:pStyle w:val="ListBullet2"/>
      </w:pPr>
      <w:r w:rsidRPr="007443A7">
        <w:t>action learning-based</w:t>
      </w:r>
    </w:p>
    <w:p w:rsidR="00000000" w:rsidRPr="007443A7" w:rsidRDefault="001001ED" w:rsidP="007443A7">
      <w:pPr>
        <w:pStyle w:val="ListBullet2"/>
      </w:pPr>
      <w:r w:rsidRPr="007443A7">
        <w:t xml:space="preserve">conducted by distance or e-learning and/or </w:t>
      </w:r>
    </w:p>
    <w:p w:rsidR="00000000" w:rsidRPr="007443A7" w:rsidRDefault="001001ED" w:rsidP="007443A7">
      <w:pPr>
        <w:pStyle w:val="ListBullet2"/>
      </w:pPr>
      <w:r w:rsidRPr="007443A7">
        <w:t>involve practice and experience in the workplace.</w:t>
      </w:r>
    </w:p>
    <w:p w:rsidR="00000000" w:rsidRPr="007443A7" w:rsidRDefault="001001ED" w:rsidP="007443A7">
      <w:pPr>
        <w:pStyle w:val="BodyText"/>
      </w:pPr>
    </w:p>
    <w:p w:rsidR="00000000" w:rsidRPr="007443A7" w:rsidRDefault="001001ED" w:rsidP="007443A7">
      <w:pPr>
        <w:pStyle w:val="BodyText"/>
      </w:pPr>
      <w:r w:rsidRPr="007443A7">
        <w:t xml:space="preserve">Learning and assessment pathways to suit Australian Apprenticeships have a mix of formal structured training and structured workplace experience with formative assessment activities through which candidates can acquire and demonstrate skills and knowledge </w:t>
      </w:r>
      <w:r w:rsidRPr="007443A7">
        <w:t>from the relevant units of competency.</w:t>
      </w:r>
    </w:p>
    <w:p w:rsidR="00000000" w:rsidRPr="007443A7" w:rsidRDefault="001001ED" w:rsidP="007443A7">
      <w:pPr>
        <w:pStyle w:val="BodyText"/>
      </w:pPr>
    </w:p>
    <w:p w:rsidR="00000000" w:rsidRPr="007443A7" w:rsidRDefault="001001ED" w:rsidP="007443A7">
      <w:pPr>
        <w:pStyle w:val="BodyText"/>
      </w:pPr>
      <w:r w:rsidRPr="007443A7">
        <w:rPr>
          <w:rStyle w:val="SpecialBold"/>
        </w:rPr>
        <w:t>Assessment-only or Recognition Assessment Pathway</w:t>
      </w:r>
    </w:p>
    <w:p w:rsidR="00000000" w:rsidRPr="007443A7" w:rsidRDefault="001001ED" w:rsidP="007443A7">
      <w:pPr>
        <w:pStyle w:val="BodyText"/>
      </w:pPr>
      <w:r w:rsidRPr="007443A7">
        <w:t>Competencies already held by individuals can be formally assessed against the units of competency in this Training Package, and should be recognised regardless of how</w:t>
      </w:r>
      <w:r w:rsidRPr="007443A7">
        <w:t>, when or where they were achieved.</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In an assessment-only pathway, the candidate provides current, quality evidence of their competency against the relevant unit of competency.</w:t>
      </w:r>
      <w:r w:rsidRPr="007443A7">
        <w:rPr>
          <w:rStyle w:val="Emphasis"/>
        </w:rPr>
        <w:t xml:space="preserve"> </w:t>
      </w:r>
      <w:r w:rsidRPr="007443A7">
        <w:t>This process may be directed by the candidate and verified by the assessor, s</w:t>
      </w:r>
      <w:r w:rsidRPr="007443A7">
        <w:t>uch as in the compilation of portfolios; or directed by the assessor, such as through observation of workplace performance and skills application, and oral and/or written assessment.</w:t>
      </w:r>
      <w:r w:rsidRPr="007443A7">
        <w:rPr>
          <w:rStyle w:val="Emphasis"/>
        </w:rPr>
        <w:t xml:space="preserve"> </w:t>
      </w:r>
      <w:r w:rsidRPr="007443A7">
        <w:t>Where the outcomes of this process indicate that the candidate is compete</w:t>
      </w:r>
      <w:r w:rsidRPr="007443A7">
        <w:t>nt, structured training is not required.</w:t>
      </w:r>
      <w:r w:rsidRPr="007443A7">
        <w:rPr>
          <w:rStyle w:val="Emphasis"/>
        </w:rPr>
        <w:t xml:space="preserve"> </w:t>
      </w:r>
      <w:r w:rsidRPr="007443A7">
        <w:t xml:space="preserve">The assessment requirements of Standard 8.2 of the </w:t>
      </w:r>
      <w:r w:rsidRPr="007443A7">
        <w:rPr>
          <w:rStyle w:val="Emphasis"/>
        </w:rPr>
        <w:t>Standards for Registered Training Organisations</w:t>
      </w:r>
      <w:r w:rsidRPr="007443A7">
        <w:t xml:space="preserve"> must be met.</w:t>
      </w:r>
    </w:p>
    <w:p w:rsidR="00000000" w:rsidRPr="007443A7" w:rsidRDefault="001001ED" w:rsidP="007443A7">
      <w:pPr>
        <w:pStyle w:val="BodyText"/>
      </w:pPr>
    </w:p>
    <w:p w:rsidR="00000000" w:rsidRPr="007443A7" w:rsidRDefault="001001ED" w:rsidP="007443A7">
      <w:pPr>
        <w:pStyle w:val="BodyText"/>
      </w:pPr>
      <w:r w:rsidRPr="007443A7">
        <w:t xml:space="preserve">As with all assessment, the assessor must be confident that the evidence indicates that the candidate </w:t>
      </w:r>
      <w:r w:rsidRPr="007443A7">
        <w:t>is currently competent against the endorsed unit of competency.</w:t>
      </w:r>
      <w:r w:rsidRPr="007443A7">
        <w:rPr>
          <w:rStyle w:val="Emphasis"/>
        </w:rPr>
        <w:t xml:space="preserve"> </w:t>
      </w:r>
      <w:r w:rsidRPr="007443A7">
        <w:t>This evidence may take a variety of forms and might include certification, references from past employers, testimonials from clients, and work samples.</w:t>
      </w:r>
      <w:r w:rsidRPr="007443A7">
        <w:rPr>
          <w:rStyle w:val="Emphasis"/>
        </w:rPr>
        <w:t xml:space="preserve"> </w:t>
      </w:r>
      <w:r w:rsidRPr="007443A7">
        <w:t>The onus is on candidates to provide suf</w:t>
      </w:r>
      <w:r w:rsidRPr="007443A7">
        <w:t>ficient evidence to satisfy assessors that they currently hold the relevant competencies.</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In judging evidence, the assessor must ensure that the evidence of prior learning is:</w:t>
      </w:r>
    </w:p>
    <w:p w:rsidR="00000000" w:rsidRPr="007443A7" w:rsidRDefault="001001ED" w:rsidP="007443A7">
      <w:pPr>
        <w:pStyle w:val="ListBullet"/>
      </w:pPr>
      <w:r w:rsidRPr="007443A7">
        <w:t>authentic (the candidate’s own work)</w:t>
      </w:r>
    </w:p>
    <w:p w:rsidR="00000000" w:rsidRPr="007443A7" w:rsidRDefault="001001ED" w:rsidP="007443A7">
      <w:pPr>
        <w:pStyle w:val="ListBullet"/>
      </w:pPr>
      <w:r w:rsidRPr="007443A7">
        <w:lastRenderedPageBreak/>
        <w:t>valid (directly related to the current version of the relevant endorsed unit of competency)</w:t>
      </w:r>
    </w:p>
    <w:p w:rsidR="00000000" w:rsidRPr="007443A7" w:rsidRDefault="001001ED" w:rsidP="007443A7">
      <w:pPr>
        <w:pStyle w:val="ListBullet"/>
      </w:pPr>
      <w:r w:rsidRPr="007443A7">
        <w:t>reliable (shows that the candidate consistently meets the endorsed unit of competency)</w:t>
      </w:r>
    </w:p>
    <w:p w:rsidR="00000000" w:rsidRPr="007443A7" w:rsidRDefault="001001ED" w:rsidP="007443A7">
      <w:pPr>
        <w:pStyle w:val="ListBullet"/>
      </w:pPr>
      <w:r w:rsidRPr="007443A7">
        <w:t>current (reflects the candidate’s current capacity to perform the aspect of t</w:t>
      </w:r>
      <w:r w:rsidRPr="007443A7">
        <w:t>he work covered by the endorsed unit of competency) and</w:t>
      </w:r>
    </w:p>
    <w:p w:rsidR="00000000" w:rsidRPr="007443A7" w:rsidRDefault="001001ED" w:rsidP="007443A7">
      <w:pPr>
        <w:pStyle w:val="ListBullet"/>
      </w:pPr>
      <w:r w:rsidRPr="007443A7">
        <w:t>sufficient (covers the full range of elements in the relevant unit of competency and addresses the four dimensions of competency, namely task skills, task management skills, contingency management ski</w:t>
      </w:r>
      <w:r w:rsidRPr="007443A7">
        <w:t>lls, and job/role environment skills).</w:t>
      </w:r>
    </w:p>
    <w:p w:rsidR="00000000" w:rsidRPr="007443A7" w:rsidRDefault="001001ED" w:rsidP="007443A7">
      <w:pPr>
        <w:pStyle w:val="BodyText"/>
      </w:pPr>
    </w:p>
    <w:p w:rsidR="00000000" w:rsidRPr="007443A7" w:rsidRDefault="001001ED" w:rsidP="007443A7">
      <w:pPr>
        <w:pStyle w:val="BodyText"/>
      </w:pPr>
      <w:r w:rsidRPr="007443A7">
        <w:t>The assessment only pathway is likely to be most appropriate in the following scenarios:</w:t>
      </w:r>
    </w:p>
    <w:p w:rsidR="00000000" w:rsidRPr="007443A7" w:rsidRDefault="001001ED" w:rsidP="007443A7">
      <w:pPr>
        <w:pStyle w:val="ListBullet"/>
      </w:pPr>
      <w:r w:rsidRPr="007443A7">
        <w:t>candidates enrolling in qualifications who want recognition for prior learning or current competencies</w:t>
      </w:r>
    </w:p>
    <w:p w:rsidR="00000000" w:rsidRPr="007443A7" w:rsidRDefault="001001ED" w:rsidP="007443A7">
      <w:pPr>
        <w:pStyle w:val="ListBullet"/>
      </w:pPr>
      <w:r w:rsidRPr="007443A7">
        <w:t>existing workers</w:t>
      </w:r>
    </w:p>
    <w:p w:rsidR="00000000" w:rsidRPr="007443A7" w:rsidRDefault="001001ED" w:rsidP="007443A7">
      <w:pPr>
        <w:pStyle w:val="ListBullet"/>
      </w:pPr>
      <w:r w:rsidRPr="007443A7">
        <w:t>indivi</w:t>
      </w:r>
      <w:r w:rsidRPr="007443A7">
        <w:t>duals with overseas qualifications</w:t>
      </w:r>
    </w:p>
    <w:p w:rsidR="00000000" w:rsidRPr="007443A7" w:rsidRDefault="001001ED" w:rsidP="007443A7">
      <w:pPr>
        <w:pStyle w:val="ListBullet"/>
      </w:pPr>
      <w:r w:rsidRPr="007443A7">
        <w:t>recent migrants with established work histories</w:t>
      </w:r>
    </w:p>
    <w:p w:rsidR="00000000" w:rsidRPr="007443A7" w:rsidRDefault="001001ED" w:rsidP="007443A7">
      <w:pPr>
        <w:pStyle w:val="ListBullet"/>
      </w:pPr>
      <w:r w:rsidRPr="007443A7">
        <w:t>people returning to the workplace and</w:t>
      </w:r>
    </w:p>
    <w:p w:rsidR="00000000" w:rsidRPr="007443A7" w:rsidRDefault="001001ED" w:rsidP="007443A7">
      <w:pPr>
        <w:pStyle w:val="ListBullet"/>
      </w:pPr>
      <w:r w:rsidRPr="007443A7">
        <w:t>people with disabilities or injuries requiring a change in career.</w:t>
      </w:r>
    </w:p>
    <w:p w:rsidR="00000000" w:rsidRPr="007443A7" w:rsidRDefault="001001ED" w:rsidP="007443A7">
      <w:pPr>
        <w:pStyle w:val="Heading3"/>
      </w:pPr>
    </w:p>
    <w:p w:rsidR="00000000" w:rsidRPr="007443A7" w:rsidRDefault="001001ED" w:rsidP="007443A7">
      <w:pPr>
        <w:pStyle w:val="Heading3"/>
      </w:pPr>
      <w:r w:rsidRPr="007443A7">
        <w:t>Combination of Pathways</w:t>
      </w:r>
    </w:p>
    <w:p w:rsidR="00000000" w:rsidRPr="007443A7" w:rsidRDefault="001001ED" w:rsidP="007443A7">
      <w:pPr>
        <w:pStyle w:val="BodyText"/>
      </w:pPr>
      <w:r w:rsidRPr="007443A7">
        <w:t>Where candidates for assessment have gained</w:t>
      </w:r>
      <w:r w:rsidRPr="007443A7">
        <w:t xml:space="preserve"> competencies through work and life experience and gaps in their competence are identified, or where they require training in new areas, a combination of pathways may be appropriate.</w:t>
      </w:r>
    </w:p>
    <w:p w:rsidR="00000000" w:rsidRPr="007443A7" w:rsidRDefault="001001ED" w:rsidP="007443A7">
      <w:pPr>
        <w:pStyle w:val="BodyText"/>
      </w:pPr>
    </w:p>
    <w:p w:rsidR="00000000" w:rsidRPr="007443A7" w:rsidRDefault="001001ED" w:rsidP="007443A7">
      <w:pPr>
        <w:pStyle w:val="BodyText"/>
      </w:pPr>
      <w:r w:rsidRPr="007443A7">
        <w:t>In such situations, the candidate may undertake an initial assessment to</w:t>
      </w:r>
      <w:r w:rsidRPr="007443A7">
        <w:t xml:space="preserve"> determine their current competency.</w:t>
      </w:r>
      <w:r w:rsidRPr="007443A7">
        <w:rPr>
          <w:rStyle w:val="Emphasis"/>
        </w:rPr>
        <w:t xml:space="preserve"> </w:t>
      </w:r>
      <w:r w:rsidRPr="007443A7">
        <w:t>Once current competency is identified, a structured learning and assessment program ensures that the candidate acquires the required additional competencies identified as gaps.</w:t>
      </w:r>
    </w:p>
    <w:p w:rsidR="00000000" w:rsidRPr="007443A7" w:rsidRDefault="001001ED" w:rsidP="007443A7">
      <w:pPr>
        <w:pStyle w:val="BodyText"/>
      </w:pPr>
    </w:p>
    <w:p w:rsidR="00000000" w:rsidRPr="007443A7" w:rsidRDefault="001001ED" w:rsidP="007443A7">
      <w:pPr>
        <w:pStyle w:val="Heading3"/>
      </w:pPr>
      <w:r w:rsidRPr="007443A7">
        <w:t>Implementing and supporting the Recognition Assessment process</w:t>
      </w:r>
    </w:p>
    <w:p w:rsidR="00000000" w:rsidRPr="007443A7" w:rsidRDefault="001001ED" w:rsidP="007443A7">
      <w:pPr>
        <w:pStyle w:val="BodyText"/>
      </w:pPr>
      <w:r w:rsidRPr="007443A7">
        <w:t xml:space="preserve">The conduct of quality recognition processes is a vital factor to the health industry in being able to meet the challenges of the future. </w:t>
      </w:r>
    </w:p>
    <w:p w:rsidR="00000000" w:rsidRPr="007443A7" w:rsidRDefault="001001ED" w:rsidP="007443A7">
      <w:pPr>
        <w:pStyle w:val="BodyText"/>
      </w:pPr>
    </w:p>
    <w:p w:rsidR="00000000" w:rsidRPr="007443A7" w:rsidRDefault="001001ED" w:rsidP="007443A7">
      <w:pPr>
        <w:pStyle w:val="BodyText"/>
      </w:pPr>
      <w:r w:rsidRPr="007443A7">
        <w:t>Through quality Recognition Assessment processes, our industry has the ability to recognise existing skills and competencies, award qualifications and statements of attainments to the many thousands of workers in our sector who are highly skilled, but at p</w:t>
      </w:r>
      <w:r w:rsidRPr="007443A7">
        <w:t>resent have had no avenue to gain a qualification, other than attending courses.</w:t>
      </w:r>
    </w:p>
    <w:p w:rsidR="00000000" w:rsidRPr="007443A7" w:rsidRDefault="001001ED" w:rsidP="007443A7">
      <w:pPr>
        <w:pStyle w:val="BodyText"/>
      </w:pPr>
    </w:p>
    <w:p w:rsidR="00000000" w:rsidRPr="007443A7" w:rsidRDefault="001001ED" w:rsidP="007443A7">
      <w:pPr>
        <w:pStyle w:val="BodyText"/>
      </w:pPr>
      <w:r w:rsidRPr="007443A7">
        <w:t>Effective use of the Recognition Assessment process also:</w:t>
      </w:r>
    </w:p>
    <w:p w:rsidR="00000000" w:rsidRPr="007443A7" w:rsidRDefault="001001ED" w:rsidP="007443A7">
      <w:pPr>
        <w:pStyle w:val="ListBullet"/>
      </w:pPr>
      <w:r w:rsidRPr="007443A7">
        <w:t>Allows our industry to identify relevant skills gaps and up-skill our workers in an approach that does not make ‘le</w:t>
      </w:r>
      <w:r w:rsidRPr="007443A7">
        <w:t>arning’ a burdensome and repetitive experience</w:t>
      </w:r>
      <w:r w:rsidRPr="007443A7">
        <w:rPr>
          <w:rStyle w:val="Emphasis"/>
        </w:rPr>
        <w:t xml:space="preserve"> </w:t>
      </w:r>
    </w:p>
    <w:p w:rsidR="00000000" w:rsidRPr="007443A7" w:rsidRDefault="001001ED" w:rsidP="007443A7">
      <w:pPr>
        <w:pStyle w:val="ListBullet"/>
      </w:pPr>
      <w:r w:rsidRPr="007443A7">
        <w:t>Enables the skills and knowledge they possess to be validated and ‘gap learning needs’ can be identified and provided for either by ongoing ‘on the job learning and assessment’ or by other approaches.</w:t>
      </w:r>
    </w:p>
    <w:p w:rsidR="00000000" w:rsidRPr="007443A7" w:rsidRDefault="001001ED" w:rsidP="007443A7">
      <w:pPr>
        <w:pStyle w:val="BodyText"/>
      </w:pPr>
    </w:p>
    <w:p w:rsidR="00000000" w:rsidRPr="007443A7" w:rsidRDefault="001001ED" w:rsidP="007443A7">
      <w:pPr>
        <w:pStyle w:val="BodyText"/>
      </w:pPr>
      <w:r w:rsidRPr="007443A7">
        <w:t>Organi</w:t>
      </w:r>
      <w:r w:rsidRPr="007443A7">
        <w:t>sed learning can occur:</w:t>
      </w:r>
    </w:p>
    <w:p w:rsidR="00000000" w:rsidRPr="007443A7" w:rsidRDefault="001001ED" w:rsidP="007443A7">
      <w:pPr>
        <w:pStyle w:val="ListBullet"/>
      </w:pPr>
      <w:r w:rsidRPr="007443A7">
        <w:lastRenderedPageBreak/>
        <w:t xml:space="preserve">in the workplace or </w:t>
      </w:r>
    </w:p>
    <w:p w:rsidR="00000000" w:rsidRPr="007443A7" w:rsidRDefault="001001ED" w:rsidP="007443A7">
      <w:pPr>
        <w:pStyle w:val="ListBullet"/>
      </w:pPr>
      <w:r w:rsidRPr="007443A7">
        <w:t xml:space="preserve">in an educational institution. </w:t>
      </w:r>
    </w:p>
    <w:p w:rsidR="00000000" w:rsidRPr="007443A7" w:rsidRDefault="001001ED" w:rsidP="007443A7">
      <w:pPr>
        <w:pStyle w:val="BodyText"/>
      </w:pPr>
    </w:p>
    <w:p w:rsidR="00000000" w:rsidRPr="007443A7" w:rsidRDefault="001001ED" w:rsidP="007443A7">
      <w:pPr>
        <w:pStyle w:val="BodyText"/>
      </w:pPr>
      <w:r w:rsidRPr="007443A7">
        <w:t>Both provide important and valued opportunities for people to learn skills, knowledge and attitudes for work. However, these are not the only ways in which people learn. Individ</w:t>
      </w:r>
      <w:r w:rsidRPr="007443A7">
        <w:t>uals gain skills and knowledge through a range of work, study, life and other experiences.</w:t>
      </w:r>
    </w:p>
    <w:p w:rsidR="00000000" w:rsidRPr="007443A7" w:rsidRDefault="001001ED" w:rsidP="007443A7">
      <w:pPr>
        <w:pStyle w:val="BodyText"/>
      </w:pPr>
    </w:p>
    <w:p w:rsidR="00000000" w:rsidRPr="007443A7" w:rsidRDefault="001001ED" w:rsidP="007443A7">
      <w:pPr>
        <w:pStyle w:val="BodyText"/>
      </w:pPr>
      <w:r w:rsidRPr="007443A7">
        <w:t>Previous learning however achieved, can contribute greatly to a person’s current competence. This has led educators to establish ways in which evidence of such lear</w:t>
      </w:r>
      <w:r w:rsidRPr="007443A7">
        <w:t>ning may be examined and judged to confirm competence.</w:t>
      </w:r>
    </w:p>
    <w:p w:rsidR="00000000" w:rsidRPr="007443A7" w:rsidRDefault="001001ED" w:rsidP="007443A7">
      <w:pPr>
        <w:pStyle w:val="BodyText"/>
      </w:pPr>
    </w:p>
    <w:p w:rsidR="00000000" w:rsidRPr="007443A7" w:rsidRDefault="001001ED" w:rsidP="007443A7">
      <w:pPr>
        <w:pStyle w:val="BodyText"/>
      </w:pPr>
      <w:r w:rsidRPr="007443A7">
        <w:rPr>
          <w:rStyle w:val="SpecialBold"/>
        </w:rPr>
        <w:t>The process</w:t>
      </w:r>
    </w:p>
    <w:p w:rsidR="00000000" w:rsidRPr="007443A7" w:rsidRDefault="001001ED" w:rsidP="007443A7">
      <w:pPr>
        <w:pStyle w:val="BodyText"/>
      </w:pPr>
      <w:r w:rsidRPr="007443A7">
        <w:t>An earlier term to describe this process was called Recognition of Prior Learning or RPL. This term focussed on previous learning and how this contributed to the person’s current competenc</w:t>
      </w:r>
      <w:r w:rsidRPr="007443A7">
        <w:t>e. Later processes tended to use the term Recognition of Current Competence or RCC. In this guide, the term Skills Recognition is used as the preferred alternative to RPL and RCC, to describe this important process.</w:t>
      </w:r>
    </w:p>
    <w:p w:rsidR="00000000" w:rsidRPr="007443A7" w:rsidRDefault="001001ED" w:rsidP="007443A7">
      <w:pPr>
        <w:pStyle w:val="Heading3"/>
      </w:pPr>
    </w:p>
    <w:p w:rsidR="00000000" w:rsidRPr="007443A7" w:rsidRDefault="001001ED" w:rsidP="007443A7">
      <w:pPr>
        <w:pStyle w:val="Heading3"/>
      </w:pPr>
      <w:r w:rsidRPr="007443A7">
        <w:t>What is Recognition?</w:t>
      </w:r>
    </w:p>
    <w:p w:rsidR="00000000" w:rsidRPr="007443A7" w:rsidRDefault="001001ED" w:rsidP="007443A7">
      <w:pPr>
        <w:pStyle w:val="BodyText"/>
      </w:pPr>
      <w:r w:rsidRPr="007443A7">
        <w:t>Recognition is a p</w:t>
      </w:r>
      <w:r w:rsidRPr="007443A7">
        <w:t>rocess whereby evidence is collected and a judgment made by an assessor against the requirements of one or more units of competency from a relevant industry Training Package</w:t>
      </w:r>
    </w:p>
    <w:p w:rsidR="00000000" w:rsidRPr="007443A7" w:rsidRDefault="001001ED" w:rsidP="007443A7">
      <w:pPr>
        <w:pStyle w:val="BodyText"/>
      </w:pPr>
    </w:p>
    <w:p w:rsidR="00000000" w:rsidRPr="007443A7" w:rsidRDefault="001001ED" w:rsidP="007443A7">
      <w:pPr>
        <w:pStyle w:val="BodyText"/>
      </w:pPr>
      <w:r w:rsidRPr="007443A7">
        <w:t>The judgment is made on evidence provided by learners of the skills and knowledge that they previously learnt through:</w:t>
      </w:r>
    </w:p>
    <w:p w:rsidR="00000000" w:rsidRPr="007443A7" w:rsidRDefault="001001ED" w:rsidP="007443A7">
      <w:pPr>
        <w:pStyle w:val="ListBullet"/>
      </w:pPr>
      <w:r w:rsidRPr="007443A7">
        <w:t>paid work</w:t>
      </w:r>
    </w:p>
    <w:p w:rsidR="00000000" w:rsidRPr="007443A7" w:rsidRDefault="001001ED" w:rsidP="007443A7">
      <w:pPr>
        <w:pStyle w:val="ListBullet"/>
      </w:pPr>
      <w:r w:rsidRPr="007443A7">
        <w:t xml:space="preserve">unpaid work </w:t>
      </w:r>
    </w:p>
    <w:p w:rsidR="00000000" w:rsidRPr="007443A7" w:rsidRDefault="001001ED" w:rsidP="007443A7">
      <w:pPr>
        <w:pStyle w:val="ListBullet"/>
      </w:pPr>
      <w:r w:rsidRPr="007443A7">
        <w:t>study</w:t>
      </w:r>
    </w:p>
    <w:p w:rsidR="00000000" w:rsidRPr="007443A7" w:rsidRDefault="001001ED" w:rsidP="007443A7">
      <w:pPr>
        <w:pStyle w:val="ListBullet"/>
      </w:pPr>
      <w:r w:rsidRPr="007443A7">
        <w:t>life and other experiences.</w:t>
      </w:r>
    </w:p>
    <w:p w:rsidR="00000000" w:rsidRPr="007443A7" w:rsidRDefault="001001ED" w:rsidP="007443A7">
      <w:pPr>
        <w:pStyle w:val="BodyText"/>
      </w:pPr>
    </w:p>
    <w:p w:rsidR="00000000" w:rsidRPr="007443A7" w:rsidRDefault="001001ED" w:rsidP="007443A7">
      <w:pPr>
        <w:pStyle w:val="BodyText"/>
      </w:pPr>
      <w:r w:rsidRPr="007443A7">
        <w:t xml:space="preserve">Competencies already held by individuals can be formally assessed against the </w:t>
      </w:r>
      <w:r w:rsidRPr="007443A7">
        <w:t>units of competency in this Training Package, and should be recognised regardless of:</w:t>
      </w:r>
    </w:p>
    <w:p w:rsidR="00000000" w:rsidRPr="007443A7" w:rsidRDefault="001001ED" w:rsidP="007443A7">
      <w:pPr>
        <w:pStyle w:val="ListBullet"/>
      </w:pPr>
      <w:r w:rsidRPr="007443A7">
        <w:t>how</w:t>
      </w:r>
    </w:p>
    <w:p w:rsidR="00000000" w:rsidRPr="007443A7" w:rsidRDefault="001001ED" w:rsidP="007443A7">
      <w:pPr>
        <w:pStyle w:val="ListBullet"/>
      </w:pPr>
      <w:r w:rsidRPr="007443A7">
        <w:t>when or</w:t>
      </w:r>
    </w:p>
    <w:p w:rsidR="00000000" w:rsidRPr="007443A7" w:rsidRDefault="001001ED" w:rsidP="007443A7">
      <w:pPr>
        <w:pStyle w:val="ListBullet"/>
      </w:pPr>
      <w:r w:rsidRPr="007443A7">
        <w:t>where they were achieved.</w:t>
      </w:r>
    </w:p>
    <w:p w:rsidR="00000000" w:rsidRPr="007443A7" w:rsidRDefault="001001ED" w:rsidP="007443A7">
      <w:pPr>
        <w:pStyle w:val="BodyText"/>
      </w:pPr>
    </w:p>
    <w:p w:rsidR="00000000" w:rsidRPr="007443A7" w:rsidRDefault="001001ED" w:rsidP="007443A7">
      <w:pPr>
        <w:pStyle w:val="BodyText"/>
      </w:pPr>
      <w:r w:rsidRPr="007443A7">
        <w:rPr>
          <w:rStyle w:val="SpecialBold"/>
        </w:rPr>
        <w:t>In an assessment-only or skills recognition\assessment pathway:</w:t>
      </w:r>
    </w:p>
    <w:p w:rsidR="00000000" w:rsidRPr="007443A7" w:rsidRDefault="001001ED" w:rsidP="007443A7">
      <w:pPr>
        <w:pStyle w:val="ListBullet"/>
      </w:pPr>
      <w:r w:rsidRPr="007443A7">
        <w:t>The candidate is supported to provide current, quality evidence o</w:t>
      </w:r>
      <w:r w:rsidRPr="007443A7">
        <w:t xml:space="preserve">f their competency against the relevant unit of competency </w:t>
      </w:r>
    </w:p>
    <w:p w:rsidR="00000000" w:rsidRPr="007443A7" w:rsidRDefault="001001ED" w:rsidP="007443A7">
      <w:pPr>
        <w:pStyle w:val="ListBullet"/>
      </w:pPr>
      <w:r w:rsidRPr="007443A7">
        <w:t>This process may be directed by the candidate and verified by the assessor, such as in the compilation of portfolios; or directed by the assessor, such as through observation of workplace performa</w:t>
      </w:r>
      <w:r w:rsidRPr="007443A7">
        <w:t>nce and skills application, and oral and/or written assessment</w:t>
      </w:r>
    </w:p>
    <w:p w:rsidR="00000000" w:rsidRPr="007443A7" w:rsidRDefault="001001ED" w:rsidP="007443A7">
      <w:pPr>
        <w:pStyle w:val="ListBullet"/>
      </w:pPr>
      <w:r w:rsidRPr="007443A7">
        <w:lastRenderedPageBreak/>
        <w:t xml:space="preserve">Where the outcomes of this process indicate that the candidate is competent, structured training is not required. The Recognition requirements of Standard 8.2 of the </w:t>
      </w:r>
      <w:r w:rsidRPr="007443A7">
        <w:rPr>
          <w:rStyle w:val="Emphasis"/>
        </w:rPr>
        <w:t>Standards for Registered Tr</w:t>
      </w:r>
      <w:r w:rsidRPr="007443A7">
        <w:rPr>
          <w:rStyle w:val="Emphasis"/>
        </w:rPr>
        <w:t xml:space="preserve">aining Organisations </w:t>
      </w:r>
      <w:r w:rsidRPr="007443A7">
        <w:t>must be met.</w:t>
      </w:r>
    </w:p>
    <w:p w:rsidR="00000000" w:rsidRPr="007443A7" w:rsidRDefault="001001ED" w:rsidP="007443A7">
      <w:pPr>
        <w:pStyle w:val="BodyText"/>
      </w:pPr>
    </w:p>
    <w:p w:rsidR="00000000" w:rsidRPr="007443A7" w:rsidRDefault="001001ED" w:rsidP="007443A7">
      <w:pPr>
        <w:pStyle w:val="BodyText"/>
      </w:pPr>
      <w:r w:rsidRPr="007443A7">
        <w:t>As with all assessment, the assessor must be confident that the evidence indicates that the candidate is currently competent against the endorsed unit of competency.</w:t>
      </w:r>
    </w:p>
    <w:p w:rsidR="00000000" w:rsidRPr="007443A7" w:rsidRDefault="001001ED" w:rsidP="007443A7">
      <w:pPr>
        <w:pStyle w:val="BodyText"/>
      </w:pPr>
    </w:p>
    <w:p w:rsidR="00000000" w:rsidRPr="007443A7" w:rsidRDefault="001001ED" w:rsidP="007443A7">
      <w:pPr>
        <w:pStyle w:val="BodyText"/>
      </w:pPr>
      <w:r w:rsidRPr="007443A7">
        <w:rPr>
          <w:rStyle w:val="SpecialBold"/>
        </w:rPr>
        <w:t>This evidence may take a variety of forms and might in</w:t>
      </w:r>
      <w:r w:rsidRPr="007443A7">
        <w:rPr>
          <w:rStyle w:val="SpecialBold"/>
        </w:rPr>
        <w:t>clude:</w:t>
      </w:r>
    </w:p>
    <w:p w:rsidR="00000000" w:rsidRPr="007443A7" w:rsidRDefault="001001ED" w:rsidP="007443A7">
      <w:pPr>
        <w:pStyle w:val="ListBullet"/>
      </w:pPr>
      <w:r w:rsidRPr="007443A7">
        <w:t>certification</w:t>
      </w:r>
    </w:p>
    <w:p w:rsidR="00000000" w:rsidRPr="007443A7" w:rsidRDefault="001001ED" w:rsidP="007443A7">
      <w:pPr>
        <w:pStyle w:val="ListBullet"/>
      </w:pPr>
      <w:r w:rsidRPr="007443A7">
        <w:t>references from past employers</w:t>
      </w:r>
    </w:p>
    <w:p w:rsidR="00000000" w:rsidRPr="007443A7" w:rsidRDefault="001001ED" w:rsidP="007443A7">
      <w:pPr>
        <w:pStyle w:val="ListBullet"/>
      </w:pPr>
      <w:r w:rsidRPr="007443A7">
        <w:t>current performance reviews</w:t>
      </w:r>
    </w:p>
    <w:p w:rsidR="00000000" w:rsidRPr="007443A7" w:rsidRDefault="001001ED" w:rsidP="007443A7">
      <w:pPr>
        <w:pStyle w:val="ListBullet"/>
      </w:pPr>
      <w:r w:rsidRPr="007443A7">
        <w:t>testimonials from clients</w:t>
      </w:r>
    </w:p>
    <w:p w:rsidR="00000000" w:rsidRPr="007443A7" w:rsidRDefault="001001ED" w:rsidP="007443A7">
      <w:pPr>
        <w:pStyle w:val="ListBullet"/>
      </w:pPr>
      <w:r w:rsidRPr="007443A7">
        <w:t xml:space="preserve">workplace documentation (samples of the work they have produced) </w:t>
      </w:r>
    </w:p>
    <w:p w:rsidR="00000000" w:rsidRPr="007443A7" w:rsidRDefault="001001ED" w:rsidP="007443A7">
      <w:pPr>
        <w:pStyle w:val="ListBullet"/>
      </w:pPr>
      <w:r w:rsidRPr="007443A7">
        <w:t>feedback from supervisors/team leaders/managers.</w:t>
      </w:r>
    </w:p>
    <w:p w:rsidR="00000000" w:rsidRPr="007443A7" w:rsidRDefault="001001ED" w:rsidP="007443A7">
      <w:pPr>
        <w:pStyle w:val="BodyText"/>
      </w:pPr>
    </w:p>
    <w:p w:rsidR="00000000" w:rsidRPr="007443A7" w:rsidRDefault="001001ED" w:rsidP="007443A7">
      <w:pPr>
        <w:pStyle w:val="BodyText"/>
      </w:pPr>
      <w:r w:rsidRPr="007443A7">
        <w:rPr>
          <w:rStyle w:val="SpecialBold"/>
        </w:rPr>
        <w:t>Best Practice Skills Recognition</w:t>
      </w:r>
      <w:r w:rsidRPr="007443A7">
        <w:t xml:space="preserve"> is a collaborative partnership to assist learners to recognise valuable skills and knowledge that they may have gained in current and previous life that may include:</w:t>
      </w:r>
    </w:p>
    <w:p w:rsidR="00000000" w:rsidRPr="007443A7" w:rsidRDefault="001001ED" w:rsidP="007443A7">
      <w:pPr>
        <w:pStyle w:val="ListBullet"/>
      </w:pPr>
      <w:r w:rsidRPr="007443A7">
        <w:t>life skills</w:t>
      </w:r>
    </w:p>
    <w:p w:rsidR="00000000" w:rsidRPr="007443A7" w:rsidRDefault="001001ED" w:rsidP="007443A7">
      <w:pPr>
        <w:pStyle w:val="ListBullet"/>
      </w:pPr>
      <w:r w:rsidRPr="007443A7">
        <w:t>volunteer activities</w:t>
      </w:r>
    </w:p>
    <w:p w:rsidR="00000000" w:rsidRPr="007443A7" w:rsidRDefault="001001ED" w:rsidP="007443A7">
      <w:pPr>
        <w:pStyle w:val="ListBullet"/>
      </w:pPr>
      <w:r w:rsidRPr="007443A7">
        <w:t>previous work experience.</w:t>
      </w:r>
    </w:p>
    <w:p w:rsidR="00000000" w:rsidRPr="007443A7" w:rsidRDefault="001001ED" w:rsidP="007443A7">
      <w:pPr>
        <w:pStyle w:val="BodyText"/>
      </w:pPr>
    </w:p>
    <w:p w:rsidR="00000000" w:rsidRPr="007443A7" w:rsidRDefault="001001ED" w:rsidP="007443A7">
      <w:pPr>
        <w:pStyle w:val="BodyText"/>
      </w:pPr>
      <w:r w:rsidRPr="007443A7">
        <w:t>In broad terms the Skills Re</w:t>
      </w:r>
      <w:r w:rsidRPr="007443A7">
        <w:t>cognition Assessment process involves matching the learner’s job role or previous job roles to what learners already know and can do with the outcomes of a stated qualification.</w:t>
      </w:r>
    </w:p>
    <w:p w:rsidR="00000000" w:rsidRPr="007443A7" w:rsidRDefault="001001ED" w:rsidP="007443A7">
      <w:pPr>
        <w:pStyle w:val="ListBullet"/>
      </w:pPr>
      <w:r w:rsidRPr="007443A7">
        <w:t>If they can show evidence that they have already attained the learning outcom</w:t>
      </w:r>
      <w:r w:rsidRPr="007443A7">
        <w:t>es for one or more learning and assessment programs, they should not be made to repeat.</w:t>
      </w:r>
    </w:p>
    <w:p w:rsidR="00000000" w:rsidRPr="007443A7" w:rsidRDefault="001001ED" w:rsidP="007443A7">
      <w:pPr>
        <w:pStyle w:val="ListBullet"/>
      </w:pPr>
      <w:r w:rsidRPr="007443A7">
        <w:t>Recognition assessment enables learners to focus on developing their skills and knowledge in new areas, rather than relearning what they already know.</w:t>
      </w:r>
    </w:p>
    <w:p w:rsidR="00000000" w:rsidRPr="007443A7" w:rsidRDefault="001001ED" w:rsidP="007443A7">
      <w:pPr>
        <w:pStyle w:val="Heading3"/>
      </w:pPr>
      <w:r w:rsidRPr="007443A7">
        <w:t>Benefits</w:t>
      </w:r>
    </w:p>
    <w:p w:rsidR="00000000" w:rsidRPr="007443A7" w:rsidRDefault="001001ED" w:rsidP="007443A7">
      <w:pPr>
        <w:pStyle w:val="BodyText"/>
      </w:pPr>
      <w:r w:rsidRPr="007443A7">
        <w:t>Benefits</w:t>
      </w:r>
      <w:r w:rsidRPr="007443A7">
        <w:t xml:space="preserve"> include:</w:t>
      </w:r>
    </w:p>
    <w:p w:rsidR="00000000" w:rsidRPr="007443A7" w:rsidRDefault="001001ED" w:rsidP="007443A7">
      <w:pPr>
        <w:pStyle w:val="ListBullet"/>
      </w:pPr>
      <w:r w:rsidRPr="007443A7">
        <w:t>enabling employees to have their workplace skills and knowledge validated and be acknowledged by gaining a qualification or statement of attainment</w:t>
      </w:r>
    </w:p>
    <w:p w:rsidR="00000000" w:rsidRPr="007443A7" w:rsidRDefault="001001ED" w:rsidP="007443A7">
      <w:pPr>
        <w:pStyle w:val="ListBullet"/>
      </w:pPr>
      <w:r w:rsidRPr="007443A7">
        <w:t xml:space="preserve">identifying skills gaps in individuals or workforce </w:t>
      </w:r>
    </w:p>
    <w:p w:rsidR="00000000" w:rsidRPr="007443A7" w:rsidRDefault="001001ED" w:rsidP="007443A7">
      <w:pPr>
        <w:pStyle w:val="ListBullet"/>
      </w:pPr>
      <w:r w:rsidRPr="007443A7">
        <w:t>assessing the current skills and knowledge o</w:t>
      </w:r>
      <w:r w:rsidRPr="007443A7">
        <w:t>f new and existing employees</w:t>
      </w:r>
    </w:p>
    <w:p w:rsidR="00000000" w:rsidRPr="007443A7" w:rsidRDefault="001001ED" w:rsidP="007443A7">
      <w:pPr>
        <w:pStyle w:val="ListBullet"/>
      </w:pPr>
      <w:r w:rsidRPr="007443A7">
        <w:t>assisting with assessing competency requirements of licensing and regulatory bodies</w:t>
      </w:r>
    </w:p>
    <w:p w:rsidR="00000000" w:rsidRPr="007443A7" w:rsidRDefault="001001ED" w:rsidP="007443A7">
      <w:pPr>
        <w:pStyle w:val="ListBullet"/>
      </w:pPr>
      <w:r w:rsidRPr="007443A7">
        <w:t>developing real career pathways for employees.</w:t>
      </w:r>
    </w:p>
    <w:p w:rsidR="00000000" w:rsidRPr="007443A7" w:rsidRDefault="001001ED" w:rsidP="007443A7">
      <w:pPr>
        <w:pStyle w:val="Heading3"/>
      </w:pPr>
      <w:r w:rsidRPr="007443A7">
        <w:t>Types of evidence</w:t>
      </w:r>
    </w:p>
    <w:p w:rsidR="00000000" w:rsidRPr="007443A7" w:rsidRDefault="001001ED" w:rsidP="007443A7">
      <w:pPr>
        <w:pStyle w:val="BodyText"/>
      </w:pPr>
      <w:r w:rsidRPr="007443A7">
        <w:t>The types of evidence that can be collected include:</w:t>
      </w:r>
    </w:p>
    <w:p w:rsidR="00000000" w:rsidRPr="007443A7" w:rsidRDefault="001001ED" w:rsidP="007443A7">
      <w:pPr>
        <w:pStyle w:val="ListBullet"/>
      </w:pPr>
      <w:r w:rsidRPr="007443A7">
        <w:t>work records (performance reviews, products produced processes followed and implemented)</w:t>
      </w:r>
    </w:p>
    <w:p w:rsidR="00000000" w:rsidRPr="007443A7" w:rsidRDefault="001001ED" w:rsidP="007443A7">
      <w:pPr>
        <w:pStyle w:val="ListBullet"/>
      </w:pPr>
      <w:r w:rsidRPr="007443A7">
        <w:t>records of workplace training</w:t>
      </w:r>
    </w:p>
    <w:p w:rsidR="00000000" w:rsidRPr="007443A7" w:rsidRDefault="001001ED" w:rsidP="007443A7">
      <w:pPr>
        <w:pStyle w:val="ListBullet"/>
      </w:pPr>
      <w:r w:rsidRPr="007443A7">
        <w:t>assessment of current skills</w:t>
      </w:r>
    </w:p>
    <w:p w:rsidR="00000000" w:rsidRPr="007443A7" w:rsidRDefault="001001ED" w:rsidP="007443A7">
      <w:pPr>
        <w:pStyle w:val="ListBullet"/>
      </w:pPr>
      <w:r w:rsidRPr="007443A7">
        <w:lastRenderedPageBreak/>
        <w:t>assessment of current knowledge</w:t>
      </w:r>
    </w:p>
    <w:p w:rsidR="00000000" w:rsidRPr="007443A7" w:rsidRDefault="001001ED" w:rsidP="007443A7">
      <w:pPr>
        <w:pStyle w:val="ListBullet"/>
      </w:pPr>
      <w:r w:rsidRPr="007443A7">
        <w:t>third party reports from current and previous supervisors, trainers, manager</w:t>
      </w:r>
      <w:r w:rsidRPr="007443A7">
        <w:t>s and customers or clients</w:t>
      </w:r>
    </w:p>
    <w:p w:rsidR="00000000" w:rsidRPr="007443A7" w:rsidRDefault="001001ED" w:rsidP="007443A7">
      <w:pPr>
        <w:pStyle w:val="ListBullet"/>
      </w:pPr>
      <w:r w:rsidRPr="007443A7">
        <w:t>previous qualifications</w:t>
      </w:r>
    </w:p>
    <w:p w:rsidR="001001ED" w:rsidRDefault="001001ED" w:rsidP="007443A7">
      <w:pPr>
        <w:pStyle w:val="ListBullet"/>
      </w:pPr>
      <w:r w:rsidRPr="007443A7">
        <w:t>confirmation of relevant unpaid or volunteer experience.</w:t>
      </w:r>
    </w:p>
    <w:p w:rsidR="001001ED" w:rsidRDefault="001001ED" w:rsidP="007443A7">
      <w:pPr>
        <w:pStyle w:val="ListBullet"/>
      </w:pPr>
    </w:p>
    <w:p w:rsidR="00000000" w:rsidRPr="007443A7" w:rsidRDefault="001001ED" w:rsidP="007443A7">
      <w:pPr>
        <w:pStyle w:val="Heading2"/>
      </w:pPr>
      <w:r w:rsidRPr="007443A7">
        <w:t>SECTION 3: Assessor Requirements</w:t>
      </w:r>
    </w:p>
    <w:p w:rsidR="00000000" w:rsidRPr="007443A7" w:rsidRDefault="001001ED" w:rsidP="007443A7">
      <w:pPr>
        <w:pStyle w:val="BodyText"/>
      </w:pPr>
      <w:r w:rsidRPr="007443A7">
        <w:t xml:space="preserve">This section identifies the mandatory competencies for assessors, and clarifies how others may contribute to the </w:t>
      </w:r>
      <w:r w:rsidRPr="007443A7">
        <w:t xml:space="preserve">assessment process where one person alone does not hold all the required competencies. </w:t>
      </w:r>
    </w:p>
    <w:p w:rsidR="00000000" w:rsidRPr="007443A7" w:rsidRDefault="001001ED" w:rsidP="007443A7">
      <w:pPr>
        <w:pStyle w:val="Heading3"/>
      </w:pPr>
      <w:r w:rsidRPr="007443A7">
        <w:t>Assessor Competencies</w:t>
      </w:r>
    </w:p>
    <w:p w:rsidR="00000000" w:rsidRPr="007443A7" w:rsidRDefault="001001ED" w:rsidP="007443A7">
      <w:pPr>
        <w:pStyle w:val="BodyText"/>
      </w:pPr>
      <w:r w:rsidRPr="007443A7">
        <w:t>The</w:t>
      </w:r>
      <w:r w:rsidRPr="007443A7">
        <w:rPr>
          <w:rStyle w:val="Emphasis"/>
        </w:rPr>
        <w:t xml:space="preserve"> Standards for Registered Training Organisations</w:t>
      </w:r>
      <w:r w:rsidRPr="007443A7">
        <w:t xml:space="preserve"> specify mandatory competency requirements for assessors.</w:t>
      </w:r>
      <w:r w:rsidRPr="007443A7">
        <w:rPr>
          <w:rStyle w:val="Emphasis"/>
        </w:rPr>
        <w:t xml:space="preserve"> </w:t>
      </w:r>
      <w:r w:rsidRPr="007443A7">
        <w:t>For information, Standard 7.3 from th</w:t>
      </w:r>
      <w:r w:rsidRPr="007443A7">
        <w:t xml:space="preserve">e </w:t>
      </w:r>
      <w:r w:rsidRPr="007443A7">
        <w:rPr>
          <w:rStyle w:val="Emphasis"/>
        </w:rPr>
        <w:t xml:space="preserve">Standards for Registered Training Organisations </w:t>
      </w:r>
      <w:r w:rsidRPr="007443A7">
        <w:t>follows:</w:t>
      </w:r>
    </w:p>
    <w:p w:rsidR="00000000" w:rsidRPr="007443A7" w:rsidRDefault="001001ED" w:rsidP="007443A7">
      <w:pPr>
        <w:pStyle w:val="BodyText"/>
      </w:pPr>
    </w:p>
    <w:tbl>
      <w:tblPr>
        <w:tblW w:w="0" w:type="auto"/>
        <w:tblLayout w:type="fixed"/>
        <w:tblCellMar>
          <w:left w:w="62" w:type="dxa"/>
          <w:right w:w="62" w:type="dxa"/>
        </w:tblCellMar>
        <w:tblLook w:val="0000" w:firstRow="0" w:lastRow="0" w:firstColumn="0" w:lastColumn="0" w:noHBand="0" w:noVBand="0"/>
      </w:tblPr>
      <w:tblGrid>
        <w:gridCol w:w="9090"/>
      </w:tblGrid>
      <w:tr w:rsidR="00000000" w:rsidRPr="007443A7" w:rsidTr="007443A7">
        <w:trPr>
          <w:trHeight w:val="3391"/>
        </w:trPr>
        <w:tc>
          <w:tcPr>
            <w:tcW w:w="90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7.3</w:t>
            </w:r>
            <w:r w:rsidRPr="007443A7">
              <w:tab/>
            </w:r>
            <w:r w:rsidRPr="007443A7">
              <w:rPr>
                <w:rStyle w:val="SpecialBold"/>
              </w:rPr>
              <w:t>a</w:t>
            </w:r>
            <w:r w:rsidRPr="007443A7">
              <w:tab/>
              <w:t>The RTO must ensure that assessments are conducted by a person who has:</w:t>
            </w:r>
          </w:p>
          <w:p w:rsidR="00000000" w:rsidRPr="007443A7" w:rsidRDefault="001001ED" w:rsidP="007443A7">
            <w:pPr>
              <w:pStyle w:val="BodyText"/>
            </w:pPr>
            <w:r w:rsidRPr="007443A7">
              <w:tab/>
            </w:r>
            <w:r w:rsidRPr="007443A7">
              <w:tab/>
              <w:t>i</w:t>
            </w:r>
            <w:r w:rsidRPr="007443A7">
              <w:tab/>
              <w:t>the following competencies from the Training and Assessment</w:t>
            </w:r>
            <w:r w:rsidRPr="007443A7">
              <w:br/>
            </w:r>
            <w:r w:rsidRPr="007443A7">
              <w:tab/>
            </w:r>
            <w:r w:rsidRPr="007443A7">
              <w:tab/>
            </w:r>
            <w:r w:rsidRPr="007443A7">
              <w:tab/>
            </w:r>
            <w:r w:rsidRPr="007443A7">
              <w:t>Training Package, or demonstrated equivalent competencies:</w:t>
            </w:r>
          </w:p>
          <w:p w:rsidR="00000000" w:rsidRPr="007443A7" w:rsidRDefault="001001ED" w:rsidP="007443A7">
            <w:pPr>
              <w:pStyle w:val="BodyText"/>
            </w:pPr>
            <w:r w:rsidRPr="007443A7">
              <w:tab/>
            </w:r>
            <w:r w:rsidRPr="007443A7">
              <w:tab/>
            </w:r>
            <w:r w:rsidRPr="007443A7">
              <w:tab/>
              <w:t>a</w:t>
            </w:r>
            <w:r w:rsidRPr="007443A7">
              <w:tab/>
              <w:t xml:space="preserve">TAAASS401A Plan and organise assessment; </w:t>
            </w:r>
          </w:p>
          <w:p w:rsidR="00000000" w:rsidRPr="007443A7" w:rsidRDefault="001001ED" w:rsidP="007443A7">
            <w:pPr>
              <w:pStyle w:val="BodyText"/>
            </w:pPr>
            <w:r w:rsidRPr="007443A7">
              <w:tab/>
            </w:r>
            <w:r w:rsidRPr="007443A7">
              <w:tab/>
            </w:r>
            <w:r w:rsidRPr="007443A7">
              <w:tab/>
              <w:t>b</w:t>
            </w:r>
            <w:r w:rsidRPr="007443A7">
              <w:tab/>
              <w:t>TAAASS402A</w:t>
            </w:r>
            <w:r w:rsidRPr="007443A7">
              <w:rPr>
                <w:rStyle w:val="Emphasis"/>
              </w:rPr>
              <w:t xml:space="preserve"> </w:t>
            </w:r>
            <w:r w:rsidRPr="007443A7">
              <w:t xml:space="preserve">Assess competence; </w:t>
            </w:r>
          </w:p>
          <w:p w:rsidR="00000000" w:rsidRPr="007443A7" w:rsidRDefault="001001ED" w:rsidP="007443A7">
            <w:pPr>
              <w:pStyle w:val="BodyText"/>
            </w:pPr>
            <w:r w:rsidRPr="007443A7">
              <w:tab/>
            </w:r>
            <w:r w:rsidRPr="007443A7">
              <w:tab/>
            </w:r>
            <w:r w:rsidRPr="007443A7">
              <w:tab/>
              <w:t>c</w:t>
            </w:r>
            <w:r w:rsidRPr="007443A7">
              <w:tab/>
              <w:t xml:space="preserve">TAAASS404A Participate in assessment validation; </w:t>
            </w:r>
          </w:p>
          <w:p w:rsidR="00000000" w:rsidRPr="007443A7" w:rsidRDefault="001001ED" w:rsidP="007443A7">
            <w:pPr>
              <w:pStyle w:val="BodyText"/>
            </w:pPr>
            <w:r w:rsidRPr="007443A7">
              <w:tab/>
            </w:r>
            <w:r w:rsidRPr="007443A7">
              <w:tab/>
              <w:t>ii</w:t>
            </w:r>
            <w:r w:rsidRPr="007443A7">
              <w:tab/>
              <w:t>relevant vocational competencies, at least to the leve</w:t>
            </w:r>
            <w:r w:rsidRPr="007443A7">
              <w:t>l being assessed.</w:t>
            </w:r>
          </w:p>
          <w:p w:rsidR="00000000" w:rsidRPr="007443A7" w:rsidRDefault="001001ED" w:rsidP="007443A7">
            <w:pPr>
              <w:pStyle w:val="BodyText"/>
            </w:pPr>
          </w:p>
          <w:p w:rsidR="00000000" w:rsidRPr="007443A7" w:rsidRDefault="001001ED" w:rsidP="007443A7">
            <w:pPr>
              <w:pStyle w:val="List3"/>
            </w:pPr>
            <w:r w:rsidRPr="007443A7">
              <w:rPr>
                <w:rStyle w:val="SpecialBold"/>
              </w:rPr>
              <w:t>b</w:t>
            </w:r>
            <w:r w:rsidRPr="007443A7">
              <w:tab/>
              <w:t xml:space="preserve">However, if a person does not have all of the competencies in Standards 7.3 </w:t>
            </w:r>
            <w:r w:rsidRPr="007443A7">
              <w:rPr>
                <w:rStyle w:val="SpecialBold"/>
              </w:rPr>
              <w:t>a</w:t>
            </w:r>
            <w:r w:rsidRPr="007443A7">
              <w:t xml:space="preserve"> (i) and the vocational competencies as defined in 7.3 </w:t>
            </w:r>
            <w:r w:rsidRPr="007443A7">
              <w:rPr>
                <w:rStyle w:val="SpecialBold"/>
              </w:rPr>
              <w:t>a</w:t>
            </w:r>
            <w:r w:rsidRPr="007443A7">
              <w:t xml:space="preserve"> (ii), one person with the competencies listed in Standard 7.3 </w:t>
            </w:r>
            <w:r w:rsidRPr="007443A7">
              <w:rPr>
                <w:rStyle w:val="SpecialBold"/>
              </w:rPr>
              <w:t xml:space="preserve">a </w:t>
            </w:r>
            <w:r w:rsidRPr="007443A7">
              <w:t>(i), and one or more persons who have</w:t>
            </w:r>
            <w:r w:rsidRPr="007443A7">
              <w:t xml:space="preserve"> the competencies listed in Standard 7.3 </w:t>
            </w:r>
            <w:r w:rsidRPr="007443A7">
              <w:br/>
            </w:r>
            <w:r w:rsidRPr="007443A7">
              <w:rPr>
                <w:rStyle w:val="SpecialBold"/>
              </w:rPr>
              <w:t xml:space="preserve">a </w:t>
            </w:r>
            <w:r w:rsidRPr="007443A7">
              <w:t>(ii) may work together to conduct assessments.</w:t>
            </w:r>
          </w:p>
        </w:tc>
      </w:tr>
    </w:tbl>
    <w:p w:rsidR="00000000" w:rsidRPr="007443A7" w:rsidRDefault="001001ED" w:rsidP="007443A7">
      <w:pPr>
        <w:pStyle w:val="BodyText"/>
      </w:pPr>
    </w:p>
    <w:p w:rsidR="00000000" w:rsidRPr="007443A7" w:rsidRDefault="001001ED" w:rsidP="007443A7">
      <w:pPr>
        <w:pStyle w:val="Heading3"/>
      </w:pPr>
      <w:r w:rsidRPr="007443A7">
        <w:t>Access and equity</w:t>
      </w:r>
    </w:p>
    <w:p w:rsidR="00000000" w:rsidRPr="007443A7" w:rsidRDefault="001001ED" w:rsidP="007443A7">
      <w:pPr>
        <w:pStyle w:val="BodyText"/>
      </w:pPr>
      <w:r w:rsidRPr="007443A7">
        <w:t>An individual’s access to the assessment process should not be adversely affected by restrictions placed on the location or context of assessment</w:t>
      </w:r>
      <w:r w:rsidRPr="007443A7">
        <w:t xml:space="preserve"> beyond the requirements specified in this Training Package.</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Reasonable adjustments can be made to ensure equity in assessment for people with disabilities.</w:t>
      </w:r>
      <w:r w:rsidRPr="007443A7">
        <w:rPr>
          <w:rStyle w:val="Emphasis"/>
        </w:rPr>
        <w:t xml:space="preserve"> </w:t>
      </w:r>
      <w:r w:rsidRPr="007443A7">
        <w:t>Adjustments include any changes to the assessment process or context that meet the individual nee</w:t>
      </w:r>
      <w:r w:rsidRPr="007443A7">
        <w:t>ds of the person with a disability, but do not change competency outcomes.</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Such adjustments are considered ‘reasonable’ if they do not impose an unjustifiable hardship on a training provider or employer.</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When assessing people with disabilities, assesso</w:t>
      </w:r>
      <w:r w:rsidRPr="007443A7">
        <w:t>rs are encouraged to apply good practice assessment methods with sensitivity and flexibility.</w:t>
      </w:r>
    </w:p>
    <w:p w:rsidR="00000000" w:rsidRPr="007443A7" w:rsidRDefault="001001ED" w:rsidP="007443A7">
      <w:pPr>
        <w:pStyle w:val="BodyText"/>
      </w:pPr>
    </w:p>
    <w:p w:rsidR="001001ED" w:rsidRDefault="001001ED" w:rsidP="007443A7">
      <w:pPr>
        <w:pStyle w:val="Note"/>
      </w:pPr>
      <w:r w:rsidRPr="007443A7">
        <w:rPr>
          <w:rStyle w:val="Superscript"/>
        </w:rPr>
        <w:t>1</w:t>
      </w:r>
      <w:r w:rsidRPr="007443A7">
        <w:t xml:space="preserve"> A person who holds the competencies BSZ401A Plan </w:t>
      </w:r>
      <w:r w:rsidRPr="007443A7">
        <w:t>assessment, BSZ402A Conduct assessment, and BSZ403A Review assessment from the Training Package for Assessment and Workplace Training will be accepted for the purposes of this standard.</w:t>
      </w:r>
      <w:r w:rsidRPr="007443A7">
        <w:rPr>
          <w:rStyle w:val="Emphasis"/>
        </w:rPr>
        <w:t xml:space="preserve"> </w:t>
      </w:r>
      <w:r w:rsidRPr="007443A7">
        <w:t>A person who has demonstrated equivalent competencies to BSZ401A and B</w:t>
      </w:r>
      <w:r w:rsidRPr="007443A7">
        <w:t>SZ402A and BSZ403A in the period up to 12 months following publication of the Training and Assessment Training Package will also be accepted for the purposes of this standard.</w:t>
      </w:r>
    </w:p>
    <w:p w:rsidR="001001ED" w:rsidRDefault="001001ED" w:rsidP="007443A7">
      <w:pPr>
        <w:pStyle w:val="Note"/>
      </w:pPr>
    </w:p>
    <w:p w:rsidR="00000000" w:rsidRPr="007443A7" w:rsidRDefault="001001ED" w:rsidP="007443A7">
      <w:pPr>
        <w:pStyle w:val="Heading3"/>
      </w:pPr>
      <w:r w:rsidRPr="007443A7">
        <w:t>Information for trainers and assessors in the health industry</w:t>
      </w:r>
    </w:p>
    <w:p w:rsidR="00000000" w:rsidRPr="007443A7" w:rsidRDefault="001001ED" w:rsidP="007443A7">
      <w:pPr>
        <w:pStyle w:val="BodyText"/>
      </w:pPr>
      <w:r w:rsidRPr="007443A7">
        <w:t>The following in</w:t>
      </w:r>
      <w:r w:rsidRPr="007443A7">
        <w:t>formation is relevant for trainers and assessors in working with particular groups in the health industry.</w:t>
      </w:r>
    </w:p>
    <w:p w:rsidR="00000000" w:rsidRPr="007443A7" w:rsidRDefault="001001ED" w:rsidP="007443A7">
      <w:pPr>
        <w:pStyle w:val="BodyText"/>
      </w:pPr>
    </w:p>
    <w:p w:rsidR="00000000" w:rsidRPr="007443A7" w:rsidRDefault="001001ED" w:rsidP="007443A7">
      <w:pPr>
        <w:pStyle w:val="BodyText"/>
      </w:pPr>
      <w:r w:rsidRPr="007443A7">
        <w:t>Access and equity is an important principle for trainers and assessors in the health industry using the Health Training Package HLT07. The health in</w:t>
      </w:r>
      <w:r w:rsidRPr="007443A7">
        <w:t>dustry attracts to its workforce many groups in the general services and support areas that are traditionally disadvantaged in terms of access to employment or to training.</w:t>
      </w:r>
      <w:r w:rsidRPr="007443A7">
        <w:rPr>
          <w:rStyle w:val="Emphasis"/>
        </w:rPr>
        <w:t xml:space="preserve"> </w:t>
      </w:r>
      <w:r w:rsidRPr="007443A7">
        <w:t>The industry is characterised by significant representation by women, casual or par</w:t>
      </w:r>
      <w:r w:rsidRPr="007443A7">
        <w:t xml:space="preserve">t time employees, people with disabilities, people from non-English speaking backgrounds and Aboriginal and Torres Strait Islander peoples. </w:t>
      </w:r>
    </w:p>
    <w:p w:rsidR="00000000" w:rsidRPr="007443A7" w:rsidRDefault="001001ED" w:rsidP="007443A7">
      <w:pPr>
        <w:pStyle w:val="BodyText"/>
      </w:pPr>
    </w:p>
    <w:p w:rsidR="00000000" w:rsidRPr="007443A7" w:rsidRDefault="001001ED" w:rsidP="007443A7">
      <w:pPr>
        <w:pStyle w:val="BodyText"/>
      </w:pPr>
      <w:r w:rsidRPr="007443A7">
        <w:t>Additionally, services provided in the industry are highly utilised by these groups — services generally have defi</w:t>
      </w:r>
      <w:r w:rsidRPr="007443A7">
        <w:t>ned policies and practices relating to access and equity.</w:t>
      </w:r>
      <w:r w:rsidRPr="007443A7">
        <w:rPr>
          <w:rStyle w:val="Emphasis"/>
        </w:rPr>
        <w:t xml:space="preserve"> </w:t>
      </w:r>
      <w:r w:rsidRPr="007443A7">
        <w:t>These are clearly articulated in the competency standards contained within the Health Training Package HLT07 and the Community Services Training Package CHC08.</w:t>
      </w:r>
    </w:p>
    <w:p w:rsidR="00000000" w:rsidRPr="007443A7" w:rsidRDefault="001001ED" w:rsidP="007443A7">
      <w:pPr>
        <w:pStyle w:val="BodyText"/>
      </w:pPr>
    </w:p>
    <w:p w:rsidR="00000000" w:rsidRPr="007443A7" w:rsidRDefault="001001ED" w:rsidP="007443A7">
      <w:pPr>
        <w:pStyle w:val="Heading3"/>
      </w:pPr>
      <w:r w:rsidRPr="007443A7">
        <w:t>Training, learning and assessment app</w:t>
      </w:r>
      <w:r w:rsidRPr="007443A7">
        <w:t xml:space="preserve">roaches </w:t>
      </w:r>
    </w:p>
    <w:p w:rsidR="00000000" w:rsidRPr="007443A7" w:rsidRDefault="001001ED" w:rsidP="007443A7">
      <w:pPr>
        <w:pStyle w:val="BodyText"/>
      </w:pPr>
      <w:r w:rsidRPr="007443A7">
        <w:t>These need to be designed to enhance and encourage participation by all groups.</w:t>
      </w:r>
      <w:r w:rsidRPr="007443A7">
        <w:rPr>
          <w:rStyle w:val="BoldandItalics"/>
        </w:rPr>
        <w:t xml:space="preserve"> </w:t>
      </w:r>
      <w:r w:rsidRPr="007443A7">
        <w:t>Trainers and assessors need to be able to identify and address particular needs of different groups.</w:t>
      </w:r>
      <w:r w:rsidRPr="007443A7">
        <w:rPr>
          <w:rStyle w:val="Emphasis"/>
        </w:rPr>
        <w:t xml:space="preserve"> </w:t>
      </w:r>
      <w:r w:rsidRPr="007443A7">
        <w:t>Some specific issues and/or community groupings which trainers and</w:t>
      </w:r>
      <w:r w:rsidRPr="007443A7">
        <w:t xml:space="preserve"> assessors may need to respond to, include:</w:t>
      </w:r>
    </w:p>
    <w:p w:rsidR="00000000" w:rsidRPr="007443A7" w:rsidRDefault="001001ED" w:rsidP="007443A7">
      <w:pPr>
        <w:pStyle w:val="BodyText"/>
      </w:pPr>
    </w:p>
    <w:p w:rsidR="00000000" w:rsidRPr="007443A7" w:rsidRDefault="001001ED" w:rsidP="007443A7">
      <w:pPr>
        <w:pStyle w:val="BodyText"/>
      </w:pPr>
      <w:r w:rsidRPr="007443A7">
        <w:rPr>
          <w:rStyle w:val="Emphasis"/>
        </w:rPr>
        <w:t>Long term unemployed, who may:</w:t>
      </w:r>
    </w:p>
    <w:p w:rsidR="00000000" w:rsidRPr="007443A7" w:rsidRDefault="001001ED" w:rsidP="007443A7">
      <w:pPr>
        <w:pStyle w:val="ListBullet"/>
      </w:pPr>
      <w:r w:rsidRPr="007443A7">
        <w:t>require additional support with learning skills</w:t>
      </w:r>
    </w:p>
    <w:p w:rsidR="00000000" w:rsidRPr="007443A7" w:rsidRDefault="001001ED" w:rsidP="007443A7">
      <w:pPr>
        <w:pStyle w:val="ListBullet"/>
      </w:pPr>
      <w:r w:rsidRPr="007443A7">
        <w:t xml:space="preserve">lack confidence about working generally and, specifically, working in the community services industry </w:t>
      </w:r>
    </w:p>
    <w:p w:rsidR="00000000" w:rsidRPr="007443A7" w:rsidRDefault="001001ED" w:rsidP="007443A7">
      <w:pPr>
        <w:pStyle w:val="BodyText"/>
      </w:pPr>
    </w:p>
    <w:p w:rsidR="00000000" w:rsidRPr="007443A7" w:rsidRDefault="001001ED" w:rsidP="007443A7">
      <w:pPr>
        <w:pStyle w:val="BodyText"/>
      </w:pPr>
      <w:r w:rsidRPr="007443A7">
        <w:rPr>
          <w:rStyle w:val="Emphasis"/>
        </w:rPr>
        <w:t>Gender stereotyping, which may:</w:t>
      </w:r>
    </w:p>
    <w:p w:rsidR="00000000" w:rsidRPr="007443A7" w:rsidRDefault="001001ED" w:rsidP="007443A7">
      <w:pPr>
        <w:pStyle w:val="ListBullet"/>
      </w:pPr>
      <w:r w:rsidRPr="007443A7">
        <w:t>impact on workforce participation patterns</w:t>
      </w:r>
    </w:p>
    <w:p w:rsidR="00000000" w:rsidRPr="007443A7" w:rsidRDefault="001001ED" w:rsidP="007443A7">
      <w:pPr>
        <w:pStyle w:val="ListBullet"/>
      </w:pPr>
      <w:r w:rsidRPr="007443A7">
        <w:t>result in over representation by women in the industry</w:t>
      </w:r>
    </w:p>
    <w:p w:rsidR="00000000" w:rsidRPr="007443A7" w:rsidRDefault="001001ED" w:rsidP="007443A7">
      <w:pPr>
        <w:pStyle w:val="ListBullet"/>
      </w:pPr>
      <w:r w:rsidRPr="007443A7">
        <w:t xml:space="preserve">result in casual and part time patterns, especially amongst women </w:t>
      </w:r>
    </w:p>
    <w:p w:rsidR="00000000" w:rsidRPr="007443A7" w:rsidRDefault="001001ED" w:rsidP="007443A7">
      <w:pPr>
        <w:pStyle w:val="ListBullet"/>
      </w:pPr>
      <w:r w:rsidRPr="007443A7">
        <w:t>carry implications for skills development and access to tr</w:t>
      </w:r>
      <w:r w:rsidRPr="007443A7">
        <w:t>aining opportunities</w:t>
      </w:r>
    </w:p>
    <w:p w:rsidR="00000000" w:rsidRPr="007443A7" w:rsidRDefault="001001ED" w:rsidP="007443A7">
      <w:pPr>
        <w:pStyle w:val="BodyText"/>
      </w:pPr>
    </w:p>
    <w:p w:rsidR="00000000" w:rsidRPr="007443A7" w:rsidRDefault="001001ED" w:rsidP="007443A7">
      <w:pPr>
        <w:pStyle w:val="BodyText"/>
      </w:pPr>
      <w:r w:rsidRPr="007443A7">
        <w:rPr>
          <w:rStyle w:val="Emphasis"/>
        </w:rPr>
        <w:t>People from culturally and linguistically diverse backgrounds (CALD), who may:</w:t>
      </w:r>
    </w:p>
    <w:p w:rsidR="00000000" w:rsidRPr="007443A7" w:rsidRDefault="001001ED" w:rsidP="007443A7">
      <w:pPr>
        <w:pStyle w:val="ListBullet"/>
      </w:pPr>
      <w:r w:rsidRPr="007443A7">
        <w:t>have language and literacy issues and needs</w:t>
      </w:r>
    </w:p>
    <w:p w:rsidR="00000000" w:rsidRPr="007443A7" w:rsidRDefault="001001ED" w:rsidP="007443A7">
      <w:pPr>
        <w:pStyle w:val="ListBullet"/>
      </w:pPr>
      <w:r w:rsidRPr="007443A7">
        <w:t>require different or extra input and experience of trainers and assessors</w:t>
      </w:r>
    </w:p>
    <w:p w:rsidR="00000000" w:rsidRPr="007443A7" w:rsidRDefault="001001ED" w:rsidP="007443A7">
      <w:pPr>
        <w:pStyle w:val="ListBullet"/>
      </w:pPr>
      <w:r w:rsidRPr="007443A7">
        <w:t>have preferred learning styles and a</w:t>
      </w:r>
      <w:r w:rsidRPr="007443A7">
        <w:t xml:space="preserve">ssessment methods </w:t>
      </w:r>
    </w:p>
    <w:p w:rsidR="00000000" w:rsidRPr="007443A7" w:rsidRDefault="001001ED" w:rsidP="007443A7">
      <w:pPr>
        <w:pStyle w:val="ListBullet"/>
      </w:pPr>
      <w:r w:rsidRPr="007443A7">
        <w:t>require sensitivity to cross cultural issues</w:t>
      </w:r>
    </w:p>
    <w:p w:rsidR="00000000" w:rsidRPr="007443A7" w:rsidRDefault="001001ED" w:rsidP="007443A7">
      <w:pPr>
        <w:pStyle w:val="BodyText"/>
      </w:pPr>
    </w:p>
    <w:p w:rsidR="00000000" w:rsidRPr="007443A7" w:rsidRDefault="001001ED" w:rsidP="007443A7">
      <w:pPr>
        <w:pStyle w:val="BodyText"/>
      </w:pPr>
      <w:r w:rsidRPr="007443A7">
        <w:rPr>
          <w:rStyle w:val="Emphasis"/>
        </w:rPr>
        <w:t>People with disabilities, who may:</w:t>
      </w:r>
    </w:p>
    <w:p w:rsidR="00000000" w:rsidRPr="007443A7" w:rsidRDefault="001001ED" w:rsidP="007443A7">
      <w:pPr>
        <w:pStyle w:val="ListBullet"/>
      </w:pPr>
      <w:r w:rsidRPr="007443A7">
        <w:t>require specific training and assessment that is responsive to the particular disability and alternative experiences offered and negotiated</w:t>
      </w:r>
    </w:p>
    <w:p w:rsidR="00000000" w:rsidRPr="007443A7" w:rsidRDefault="001001ED" w:rsidP="007443A7">
      <w:pPr>
        <w:pStyle w:val="ListBullet"/>
      </w:pPr>
      <w:r w:rsidRPr="007443A7">
        <w:t>require trainer</w:t>
      </w:r>
      <w:r w:rsidRPr="007443A7">
        <w:t>s and assessors to be sensitive to the impact of the disability on work practices and legislative responsibilities</w:t>
      </w:r>
    </w:p>
    <w:p w:rsidR="00000000" w:rsidRPr="007443A7" w:rsidRDefault="001001ED" w:rsidP="007443A7">
      <w:pPr>
        <w:pStyle w:val="BodyText"/>
      </w:pPr>
    </w:p>
    <w:p w:rsidR="00000000" w:rsidRPr="007443A7" w:rsidRDefault="001001ED" w:rsidP="007443A7">
      <w:pPr>
        <w:pStyle w:val="Heading3"/>
      </w:pPr>
      <w:r w:rsidRPr="007443A7">
        <w:t>Workforce participation patterns</w:t>
      </w:r>
    </w:p>
    <w:p w:rsidR="00000000" w:rsidRPr="007443A7" w:rsidRDefault="001001ED" w:rsidP="007443A7">
      <w:pPr>
        <w:pStyle w:val="BodyText"/>
      </w:pPr>
      <w:r w:rsidRPr="007443A7">
        <w:t>The health industry is often characterised by part time, and casual work patterns.</w:t>
      </w:r>
      <w:r w:rsidRPr="007443A7">
        <w:rPr>
          <w:rStyle w:val="Emphasis"/>
        </w:rPr>
        <w:t xml:space="preserve"> </w:t>
      </w:r>
      <w:r w:rsidRPr="007443A7">
        <w:t>This can impact on acces</w:t>
      </w:r>
      <w:r w:rsidRPr="007443A7">
        <w:t>s to training and assessment opportunities.</w:t>
      </w:r>
      <w:r w:rsidRPr="007443A7">
        <w:rPr>
          <w:rStyle w:val="Emphasis"/>
        </w:rPr>
        <w:t xml:space="preserve"> </w:t>
      </w:r>
      <w:r w:rsidRPr="007443A7">
        <w:t>Therefore, trainers and assessors need to accommodate individual needs for specific timing and participation.</w:t>
      </w:r>
      <w:r w:rsidRPr="007443A7">
        <w:rPr>
          <w:rStyle w:val="Emphasis"/>
        </w:rPr>
        <w:t xml:space="preserve"> </w:t>
      </w:r>
    </w:p>
    <w:p w:rsidR="00000000" w:rsidRPr="007443A7" w:rsidRDefault="001001ED" w:rsidP="007443A7">
      <w:pPr>
        <w:pStyle w:val="Heading3"/>
      </w:pPr>
      <w:r w:rsidRPr="007443A7">
        <w:t>Aboriginal and Torres Strait Islander health needs</w:t>
      </w:r>
    </w:p>
    <w:p w:rsidR="00000000" w:rsidRPr="007443A7" w:rsidRDefault="001001ED" w:rsidP="007443A7">
      <w:pPr>
        <w:pStyle w:val="BodyText"/>
      </w:pPr>
      <w:r w:rsidRPr="007443A7">
        <w:t xml:space="preserve">The special health needs of Aboriginal and Torres </w:t>
      </w:r>
      <w:r w:rsidRPr="007443A7">
        <w:t>Strait Islander people and communities are recognised as a key focus for the Health Training package. The issues include:</w:t>
      </w:r>
    </w:p>
    <w:p w:rsidR="00000000" w:rsidRPr="007443A7" w:rsidRDefault="001001ED" w:rsidP="007443A7">
      <w:pPr>
        <w:pStyle w:val="ListBullet"/>
      </w:pPr>
      <w:r w:rsidRPr="007443A7">
        <w:t>potential language and literacy needs that impact both clients and workers in the health industry</w:t>
      </w:r>
    </w:p>
    <w:p w:rsidR="00000000" w:rsidRPr="007443A7" w:rsidRDefault="001001ED" w:rsidP="007443A7">
      <w:pPr>
        <w:pStyle w:val="ListBullet"/>
      </w:pPr>
      <w:r w:rsidRPr="007443A7">
        <w:t>impact of rural and isolated communities and experiences on the training, learning and assessment needs</w:t>
      </w:r>
    </w:p>
    <w:p w:rsidR="00000000" w:rsidRPr="007443A7" w:rsidRDefault="001001ED" w:rsidP="007443A7">
      <w:pPr>
        <w:pStyle w:val="ListBullet"/>
      </w:pPr>
      <w:r w:rsidRPr="007443A7">
        <w:t>need on part of trainers and assessors to be aware of the impact of European colonialism on the experiences of Aboriginal and Torres Strait Islander peo</w:t>
      </w:r>
      <w:r w:rsidRPr="007443A7">
        <w:t>ples</w:t>
      </w:r>
    </w:p>
    <w:p w:rsidR="00000000" w:rsidRPr="007443A7" w:rsidRDefault="001001ED" w:rsidP="007443A7">
      <w:pPr>
        <w:pStyle w:val="ListBullet"/>
      </w:pPr>
      <w:r w:rsidRPr="007443A7">
        <w:t>potential for particular consultative requirements by Aboriginal and Torres Strait Islander communities which may impact the training and assessment experience</w:t>
      </w:r>
    </w:p>
    <w:p w:rsidR="00000000" w:rsidRPr="007443A7" w:rsidRDefault="001001ED" w:rsidP="007443A7">
      <w:pPr>
        <w:pStyle w:val="ListBullet"/>
      </w:pPr>
      <w:r w:rsidRPr="007443A7">
        <w:t>the inclusion of methods (by assessors) which refer to community activities and reflect com</w:t>
      </w:r>
      <w:r w:rsidRPr="007443A7">
        <w:t xml:space="preserve">munity culture and standards </w:t>
      </w:r>
    </w:p>
    <w:p w:rsidR="00000000" w:rsidRPr="007443A7" w:rsidRDefault="001001ED" w:rsidP="007443A7">
      <w:pPr>
        <w:pStyle w:val="ListBullet"/>
      </w:pPr>
      <w:r w:rsidRPr="007443A7">
        <w:t>need for trainers and assessors to be conscious of community protocols, codes of ethics and guides to consultation with Aboriginal and Torres Strait Islander peoples and communities</w:t>
      </w:r>
    </w:p>
    <w:p w:rsidR="00000000" w:rsidRPr="007443A7" w:rsidRDefault="001001ED" w:rsidP="007443A7">
      <w:pPr>
        <w:pStyle w:val="ListBullet"/>
      </w:pPr>
      <w:r w:rsidRPr="007443A7">
        <w:t>the impact of cultural safety issues on Abor</w:t>
      </w:r>
      <w:r w:rsidRPr="007443A7">
        <w:t>iginal and Torres Strait Islander workers in the health industry, both in their work in Aboriginal and/or Torres Strait Islander communities and in the mainstream health industry.</w:t>
      </w:r>
    </w:p>
    <w:p w:rsidR="00000000" w:rsidRPr="007443A7" w:rsidRDefault="001001ED" w:rsidP="007443A7">
      <w:pPr>
        <w:pStyle w:val="BodyText"/>
      </w:pPr>
    </w:p>
    <w:p w:rsidR="00000000" w:rsidRPr="007443A7" w:rsidRDefault="001001ED" w:rsidP="007443A7">
      <w:pPr>
        <w:pStyle w:val="BodyText"/>
      </w:pPr>
      <w:r w:rsidRPr="007443A7">
        <w:rPr>
          <w:rStyle w:val="SpecialBold"/>
        </w:rPr>
        <w:t>Aboriginal and Torres Strait Islander qualifications in primary health care</w:t>
      </w:r>
      <w:r w:rsidRPr="007443A7">
        <w:rPr>
          <w:rStyle w:val="SpecialBold"/>
        </w:rPr>
        <w:t xml:space="preserve"> </w:t>
      </w:r>
    </w:p>
    <w:p w:rsidR="00000000" w:rsidRPr="007443A7" w:rsidRDefault="001001ED" w:rsidP="007443A7">
      <w:pPr>
        <w:pStyle w:val="BodyText"/>
      </w:pPr>
      <w:r w:rsidRPr="007443A7">
        <w:t>There are specific requirements for those assessing people in qualifications designed for Aboriginal and/or Torres Strait Islander health workers. Units of competency developed specifically for these qualifications (i.e. coded HLTAHW) include the followi</w:t>
      </w:r>
      <w:r w:rsidRPr="007443A7">
        <w:t>ng statement as part of the Evidence Guide, under ‘Conditions of assessment’:</w:t>
      </w:r>
    </w:p>
    <w:p w:rsidR="00000000" w:rsidRPr="007443A7" w:rsidRDefault="001001ED" w:rsidP="007443A7">
      <w:pPr>
        <w:pStyle w:val="List2"/>
      </w:pPr>
      <w:r w:rsidRPr="007443A7">
        <w:rPr>
          <w:rStyle w:val="Emphasis"/>
        </w:rPr>
        <w:lastRenderedPageBreak/>
        <w:t>This unit includes skills and knowledge specific to Aboriginal and/or Torres Strait Islander culture.</w:t>
      </w:r>
    </w:p>
    <w:p w:rsidR="00000000" w:rsidRPr="007443A7" w:rsidRDefault="001001ED" w:rsidP="007443A7">
      <w:pPr>
        <w:pStyle w:val="List2"/>
      </w:pPr>
      <w:r w:rsidRPr="007443A7">
        <w:rPr>
          <w:rStyle w:val="Emphasis"/>
        </w:rPr>
        <w:t>Assessment must therefore be undertaken by a workplace assessor who has expe</w:t>
      </w:r>
      <w:r w:rsidRPr="007443A7">
        <w:rPr>
          <w:rStyle w:val="Emphasis"/>
        </w:rPr>
        <w:t>rtise in the unit of competency or who has the current qualification being assessed and who is:</w:t>
      </w:r>
    </w:p>
    <w:p w:rsidR="00000000" w:rsidRPr="007443A7" w:rsidRDefault="001001ED" w:rsidP="007443A7">
      <w:pPr>
        <w:pStyle w:val="ListBullet3"/>
      </w:pPr>
      <w:r w:rsidRPr="007443A7">
        <w:rPr>
          <w:rStyle w:val="Emphasis"/>
        </w:rPr>
        <w:t>Aboriginal or Torres Strait Islander him/herself</w:t>
      </w:r>
    </w:p>
    <w:p w:rsidR="00000000" w:rsidRPr="007443A7" w:rsidRDefault="001001ED" w:rsidP="007443A7">
      <w:pPr>
        <w:pStyle w:val="List2"/>
      </w:pPr>
      <w:r w:rsidRPr="007443A7">
        <w:rPr>
          <w:rStyle w:val="Emphasis"/>
        </w:rPr>
        <w:t>or:</w:t>
      </w:r>
    </w:p>
    <w:p w:rsidR="00000000" w:rsidRPr="007443A7" w:rsidRDefault="001001ED" w:rsidP="007443A7">
      <w:pPr>
        <w:pStyle w:val="ListBullet3"/>
      </w:pPr>
      <w:r w:rsidRPr="007443A7">
        <w:rPr>
          <w:rStyle w:val="Emphasis"/>
        </w:rPr>
        <w:t xml:space="preserve">accompanied and advised by an Aboriginal or Torres Strait Islander person who is a recognised </w:t>
      </w:r>
      <w:r w:rsidRPr="007443A7">
        <w:rPr>
          <w:rStyle w:val="Emphasis"/>
        </w:rPr>
        <w:t>member of the community with experience in primary health care</w:t>
      </w:r>
    </w:p>
    <w:p w:rsidR="00000000" w:rsidRPr="007443A7" w:rsidRDefault="001001ED" w:rsidP="007443A7">
      <w:pPr>
        <w:pStyle w:val="BodyText"/>
      </w:pPr>
    </w:p>
    <w:p w:rsidR="00000000" w:rsidRPr="007443A7" w:rsidRDefault="001001ED" w:rsidP="007443A7">
      <w:pPr>
        <w:pStyle w:val="BodyText"/>
      </w:pPr>
      <w:r w:rsidRPr="007443A7">
        <w:t>Accordingly, these conditions of assessment apply where holistic assessment is undertaken with related units of competency.</w:t>
      </w:r>
    </w:p>
    <w:p w:rsidR="00000000" w:rsidRPr="007443A7" w:rsidRDefault="001001ED" w:rsidP="007443A7">
      <w:pPr>
        <w:pStyle w:val="BodyText"/>
      </w:pPr>
    </w:p>
    <w:p w:rsidR="00000000" w:rsidRPr="007443A7" w:rsidRDefault="001001ED" w:rsidP="007443A7">
      <w:pPr>
        <w:pStyle w:val="Heading2"/>
      </w:pPr>
      <w:r w:rsidRPr="007443A7">
        <w:t>SECTION 4: Designing Assessment Resources</w:t>
      </w:r>
    </w:p>
    <w:p w:rsidR="00000000" w:rsidRPr="007443A7" w:rsidRDefault="001001ED" w:rsidP="007443A7">
      <w:pPr>
        <w:pStyle w:val="BodyText"/>
      </w:pPr>
      <w:r w:rsidRPr="007443A7">
        <w:t>This section provides an overview on the use and development of assessment tools.</w:t>
      </w:r>
    </w:p>
    <w:p w:rsidR="00000000" w:rsidRPr="007443A7" w:rsidRDefault="001001ED" w:rsidP="007443A7">
      <w:pPr>
        <w:pStyle w:val="Heading3"/>
      </w:pPr>
      <w:r w:rsidRPr="007443A7">
        <w:t>Use of Assessment Tools</w:t>
      </w:r>
    </w:p>
    <w:p w:rsidR="00000000" w:rsidRPr="007443A7" w:rsidRDefault="001001ED" w:rsidP="007443A7">
      <w:pPr>
        <w:pStyle w:val="BodyText"/>
      </w:pPr>
      <w:r w:rsidRPr="007443A7">
        <w:t>Assessment tools provide a means of collecting the evidence that assessors use in making judgements about whether candidates have achieved competency.</w:t>
      </w:r>
      <w:r w:rsidRPr="007443A7">
        <w:rPr>
          <w:rStyle w:val="Emphasis"/>
        </w:rPr>
        <w:t xml:space="preserve"> </w:t>
      </w:r>
      <w:r w:rsidRPr="007443A7">
        <w:t>There is no set format or process for the design, production or development of assessment tools.</w:t>
      </w:r>
      <w:r w:rsidRPr="007443A7">
        <w:rPr>
          <w:rStyle w:val="Emphasis"/>
        </w:rPr>
        <w:t xml:space="preserve"> </w:t>
      </w:r>
      <w:r w:rsidRPr="007443A7">
        <w:t>Assessors may use prepared assessment tools, such as those specifically developed to support this Training Package, or they may develop their own.</w:t>
      </w:r>
    </w:p>
    <w:p w:rsidR="00000000" w:rsidRPr="007443A7" w:rsidRDefault="001001ED" w:rsidP="007443A7">
      <w:pPr>
        <w:pStyle w:val="BodyText"/>
      </w:pPr>
    </w:p>
    <w:p w:rsidR="00000000" w:rsidRPr="007443A7" w:rsidRDefault="001001ED" w:rsidP="007443A7">
      <w:pPr>
        <w:pStyle w:val="Heading3"/>
      </w:pPr>
      <w:r w:rsidRPr="007443A7">
        <w:t>Using Prep</w:t>
      </w:r>
      <w:r w:rsidRPr="007443A7">
        <w:t>ared Assessment Tools</w:t>
      </w:r>
    </w:p>
    <w:p w:rsidR="00000000" w:rsidRPr="007443A7" w:rsidRDefault="001001ED" w:rsidP="007443A7">
      <w:pPr>
        <w:pStyle w:val="BodyText"/>
      </w:pPr>
      <w:r w:rsidRPr="007443A7">
        <w:t>If using prepared assessment tools, assessors should ensure these are benchmarked, or mapped, against the current version of the relevant unit of competency.</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Heading3"/>
      </w:pPr>
      <w:r w:rsidRPr="007443A7">
        <w:t>Developing Assessment Tools</w:t>
      </w:r>
    </w:p>
    <w:p w:rsidR="00000000" w:rsidRPr="007443A7" w:rsidRDefault="001001ED" w:rsidP="007443A7">
      <w:pPr>
        <w:pStyle w:val="BodyText"/>
      </w:pPr>
      <w:r w:rsidRPr="007443A7">
        <w:t>When developing their own assessment tools, as</w:t>
      </w:r>
      <w:r w:rsidRPr="007443A7">
        <w:t>sessors must ensure that the tools:</w:t>
      </w:r>
    </w:p>
    <w:p w:rsidR="00000000" w:rsidRPr="007443A7" w:rsidRDefault="001001ED" w:rsidP="007443A7">
      <w:pPr>
        <w:pStyle w:val="ListBullet"/>
      </w:pPr>
      <w:r w:rsidRPr="007443A7">
        <w:t>are benchmarked against the relevant unit or units of competency</w:t>
      </w:r>
    </w:p>
    <w:p w:rsidR="00000000" w:rsidRPr="007443A7" w:rsidRDefault="001001ED" w:rsidP="007443A7">
      <w:pPr>
        <w:pStyle w:val="ListBullet"/>
      </w:pPr>
      <w:r w:rsidRPr="007443A7">
        <w:t xml:space="preserve">are reviewed as part of the validation of assessment strategies as required under 9.2i of the </w:t>
      </w:r>
      <w:r w:rsidRPr="007443A7">
        <w:rPr>
          <w:rStyle w:val="Emphasis"/>
        </w:rPr>
        <w:t>Standards for Registered Training Organisations</w:t>
      </w:r>
      <w:r w:rsidRPr="007443A7">
        <w:t xml:space="preserve"> and</w:t>
      </w:r>
    </w:p>
    <w:p w:rsidR="00000000" w:rsidRPr="007443A7" w:rsidRDefault="001001ED" w:rsidP="007443A7">
      <w:pPr>
        <w:pStyle w:val="ListBullet"/>
      </w:pPr>
      <w:r w:rsidRPr="007443A7">
        <w:t xml:space="preserve">meet the assessment requirements expressed in the </w:t>
      </w:r>
      <w:r w:rsidRPr="007443A7">
        <w:rPr>
          <w:rStyle w:val="Emphasis"/>
        </w:rPr>
        <w:t>Standards for Registered Training Organisations</w:t>
      </w:r>
      <w:r w:rsidRPr="007443A7">
        <w:t xml:space="preserve">, particularly Standards 8 and 9. </w:t>
      </w:r>
    </w:p>
    <w:p w:rsidR="00000000" w:rsidRPr="007443A7" w:rsidRDefault="001001ED" w:rsidP="007443A7">
      <w:pPr>
        <w:pStyle w:val="BodyText"/>
      </w:pPr>
    </w:p>
    <w:p w:rsidR="00000000" w:rsidRPr="007443A7" w:rsidRDefault="001001ED" w:rsidP="007443A7">
      <w:pPr>
        <w:pStyle w:val="BodyText"/>
      </w:pPr>
      <w:r w:rsidRPr="007443A7">
        <w:t>Assessment is not a test. It is about gathering enough reliable evidence about a learner’s skills and knowledge through the</w:t>
      </w:r>
      <w:r w:rsidRPr="007443A7">
        <w:t xml:space="preserve"> most practical ways possible. </w:t>
      </w:r>
    </w:p>
    <w:p w:rsidR="00000000" w:rsidRPr="007443A7" w:rsidRDefault="001001ED" w:rsidP="007443A7">
      <w:pPr>
        <w:pStyle w:val="BodyText"/>
      </w:pPr>
    </w:p>
    <w:p w:rsidR="00000000" w:rsidRPr="007443A7" w:rsidRDefault="001001ED" w:rsidP="007443A7">
      <w:pPr>
        <w:pStyle w:val="BodyText"/>
      </w:pPr>
      <w:r w:rsidRPr="007443A7">
        <w:t xml:space="preserve">The most common ways of being assessed in the workplace are: </w:t>
      </w:r>
    </w:p>
    <w:p w:rsidR="00000000" w:rsidRPr="007443A7" w:rsidRDefault="001001ED" w:rsidP="007443A7">
      <w:pPr>
        <w:pStyle w:val="ListBullet"/>
      </w:pPr>
      <w:r w:rsidRPr="007443A7">
        <w:t>observation of daily work activities, either by the assessor, or a supervisor or manager</w:t>
      </w:r>
    </w:p>
    <w:p w:rsidR="00000000" w:rsidRPr="007443A7" w:rsidRDefault="001001ED" w:rsidP="007443A7">
      <w:pPr>
        <w:pStyle w:val="ListBullet"/>
      </w:pPr>
      <w:r w:rsidRPr="007443A7">
        <w:t>questions and scenarios to assess a learner’s knowledge and understandi</w:t>
      </w:r>
      <w:r w:rsidRPr="007443A7">
        <w:t>ng</w:t>
      </w:r>
    </w:p>
    <w:p w:rsidR="00000000" w:rsidRPr="007443A7" w:rsidRDefault="001001ED" w:rsidP="007443A7">
      <w:pPr>
        <w:pStyle w:val="ListBullet"/>
      </w:pPr>
      <w:r w:rsidRPr="007443A7">
        <w:t>third party validation, where someone familiar with the learners work role and work output is able to validate their knowledge and skills</w:t>
      </w:r>
    </w:p>
    <w:p w:rsidR="001001ED" w:rsidRDefault="001001ED" w:rsidP="007443A7">
      <w:pPr>
        <w:pStyle w:val="ListBullet"/>
      </w:pPr>
      <w:r w:rsidRPr="007443A7">
        <w:lastRenderedPageBreak/>
        <w:t xml:space="preserve">documents such as job roles, performance reviews, training and assessment records or workplace documents that show </w:t>
      </w:r>
      <w:r w:rsidRPr="007443A7">
        <w:t>what the learner can do.</w:t>
      </w:r>
    </w:p>
    <w:p w:rsidR="001001ED" w:rsidRDefault="001001ED" w:rsidP="007443A7">
      <w:pPr>
        <w:pStyle w:val="ListBullet"/>
      </w:pPr>
    </w:p>
    <w:p w:rsidR="00000000" w:rsidRPr="007443A7" w:rsidRDefault="001001ED" w:rsidP="007443A7">
      <w:pPr>
        <w:pStyle w:val="Heading3"/>
      </w:pPr>
      <w:r w:rsidRPr="007443A7">
        <w:t>Assessment of learning in a ‘formal setting/classroom setting</w:t>
      </w:r>
    </w:p>
    <w:p w:rsidR="00000000" w:rsidRPr="007443A7" w:rsidRDefault="001001ED" w:rsidP="007443A7">
      <w:pPr>
        <w:pStyle w:val="BodyText"/>
      </w:pPr>
      <w:r w:rsidRPr="007443A7">
        <w:t>Assessment tools developed for use in formal /classroom settings should be aligned as closely as possible to ‘simulated’ workplace settings /job roles/job activities:</w:t>
      </w:r>
    </w:p>
    <w:p w:rsidR="00000000" w:rsidRPr="007443A7" w:rsidRDefault="001001ED" w:rsidP="007443A7">
      <w:pPr>
        <w:pStyle w:val="ListBullet"/>
      </w:pPr>
      <w:r w:rsidRPr="007443A7">
        <w:t>observation of ‘simulated/role play’ workplace activities</w:t>
      </w:r>
    </w:p>
    <w:p w:rsidR="00000000" w:rsidRPr="007443A7" w:rsidRDefault="001001ED" w:rsidP="007443A7">
      <w:pPr>
        <w:pStyle w:val="ListBullet"/>
      </w:pPr>
      <w:r w:rsidRPr="007443A7">
        <w:t>using case studies and scenarios based on ‘real’ workplace functions/activities</w:t>
      </w:r>
    </w:p>
    <w:p w:rsidR="00000000" w:rsidRPr="007443A7" w:rsidRDefault="001001ED" w:rsidP="007443A7">
      <w:pPr>
        <w:pStyle w:val="ListBullet"/>
      </w:pPr>
      <w:r w:rsidRPr="007443A7">
        <w:t>developing questions based on the essential knowledge contained within units of competency</w:t>
      </w:r>
    </w:p>
    <w:p w:rsidR="00000000" w:rsidRPr="007443A7" w:rsidRDefault="001001ED" w:rsidP="007443A7">
      <w:pPr>
        <w:pStyle w:val="ListBullet"/>
      </w:pPr>
      <w:r w:rsidRPr="007443A7">
        <w:t>developing scenarios based</w:t>
      </w:r>
      <w:r w:rsidRPr="007443A7">
        <w:t xml:space="preserve"> on essential skills contained within units of competency</w:t>
      </w:r>
    </w:p>
    <w:p w:rsidR="00000000" w:rsidRPr="007443A7" w:rsidRDefault="001001ED" w:rsidP="007443A7">
      <w:pPr>
        <w:pStyle w:val="ListBullet"/>
      </w:pPr>
      <w:r w:rsidRPr="007443A7">
        <w:t>using documents created through the learning process as evidence</w:t>
      </w:r>
    </w:p>
    <w:p w:rsidR="00000000" w:rsidRPr="007443A7" w:rsidRDefault="001001ED" w:rsidP="007443A7">
      <w:pPr>
        <w:pStyle w:val="ListBullet"/>
      </w:pPr>
      <w:r w:rsidRPr="007443A7">
        <w:t>using group work/discussions to develop essential knowledge</w:t>
      </w:r>
    </w:p>
    <w:p w:rsidR="00000000" w:rsidRPr="007443A7" w:rsidRDefault="001001ED" w:rsidP="007443A7">
      <w:pPr>
        <w:pStyle w:val="ListBullet"/>
      </w:pPr>
      <w:r w:rsidRPr="007443A7">
        <w:t>developing classroom projects aligned to work place functions and assessing the outcomes/products/processes used.</w:t>
      </w:r>
    </w:p>
    <w:p w:rsidR="00000000" w:rsidRPr="007443A7" w:rsidRDefault="001001ED" w:rsidP="007443A7">
      <w:pPr>
        <w:pStyle w:val="BodyText"/>
      </w:pPr>
    </w:p>
    <w:p w:rsidR="00000000" w:rsidRPr="007443A7" w:rsidRDefault="001001ED" w:rsidP="007443A7">
      <w:pPr>
        <w:pStyle w:val="Heading2"/>
      </w:pPr>
      <w:r w:rsidRPr="007443A7">
        <w:t>SECTION 5: Conducting Assessment</w:t>
      </w:r>
    </w:p>
    <w:p w:rsidR="00000000" w:rsidRPr="007443A7" w:rsidRDefault="001001ED" w:rsidP="007443A7">
      <w:pPr>
        <w:pStyle w:val="BodyText"/>
      </w:pPr>
      <w:r w:rsidRPr="007443A7">
        <w:t xml:space="preserve">This section details the mandatory assessment requirements and provides information on equity in assessment </w:t>
      </w:r>
      <w:r w:rsidRPr="007443A7">
        <w:t>including reasonable adjustment.</w:t>
      </w:r>
    </w:p>
    <w:p w:rsidR="00000000" w:rsidRPr="007443A7" w:rsidRDefault="001001ED" w:rsidP="007443A7">
      <w:pPr>
        <w:pStyle w:val="Heading3"/>
      </w:pPr>
      <w:r w:rsidRPr="007443A7">
        <w:t>Mandatory Assessment Requirements</w:t>
      </w:r>
    </w:p>
    <w:p w:rsidR="00000000" w:rsidRPr="007443A7" w:rsidRDefault="001001ED" w:rsidP="007443A7">
      <w:pPr>
        <w:pStyle w:val="BodyText"/>
      </w:pPr>
      <w:r w:rsidRPr="007443A7">
        <w:t xml:space="preserve">Assessments must meet the criteria set out in Standard 8 from the </w:t>
      </w:r>
      <w:r w:rsidRPr="007443A7">
        <w:rPr>
          <w:rStyle w:val="Emphasis"/>
        </w:rPr>
        <w:t>Standards for Registered Training Organisations</w:t>
      </w:r>
      <w:r w:rsidRPr="007443A7">
        <w:t>.</w:t>
      </w:r>
      <w:r w:rsidRPr="007443A7">
        <w:rPr>
          <w:rStyle w:val="Emphasis"/>
        </w:rPr>
        <w:t xml:space="preserve"> </w:t>
      </w:r>
      <w:r w:rsidRPr="007443A7">
        <w:t xml:space="preserve">For information, Standard 8 from the </w:t>
      </w:r>
      <w:r w:rsidRPr="007443A7">
        <w:rPr>
          <w:rStyle w:val="Emphasis"/>
        </w:rPr>
        <w:t>Standards for Registered Training Org</w:t>
      </w:r>
      <w:r w:rsidRPr="007443A7">
        <w:rPr>
          <w:rStyle w:val="Emphasis"/>
        </w:rPr>
        <w:t xml:space="preserve">anisations </w:t>
      </w:r>
      <w:r w:rsidRPr="007443A7">
        <w:t>is reproduced below.</w:t>
      </w:r>
    </w:p>
    <w:p w:rsidR="00000000" w:rsidRPr="007443A7" w:rsidRDefault="001001ED" w:rsidP="007443A7">
      <w:pPr>
        <w:pStyle w:val="BodyText"/>
      </w:pPr>
    </w:p>
    <w:tbl>
      <w:tblPr>
        <w:tblW w:w="0" w:type="auto"/>
        <w:tblLayout w:type="fixed"/>
        <w:tblCellMar>
          <w:left w:w="62" w:type="dxa"/>
          <w:right w:w="62" w:type="dxa"/>
        </w:tblCellMar>
        <w:tblLook w:val="0000" w:firstRow="0" w:lastRow="0" w:firstColumn="0" w:lastColumn="0" w:noHBand="0" w:noVBand="0"/>
      </w:tblPr>
      <w:tblGrid>
        <w:gridCol w:w="8789"/>
      </w:tblGrid>
      <w:tr w:rsidR="00000000" w:rsidRPr="007443A7" w:rsidTr="007443A7">
        <w:trPr>
          <w:trHeight w:val="9773"/>
        </w:trPr>
        <w:tc>
          <w:tcPr>
            <w:tcW w:w="878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
            </w:pPr>
            <w:r w:rsidRPr="007443A7">
              <w:rPr>
                <w:rStyle w:val="SpecialBold"/>
              </w:rPr>
              <w:lastRenderedPageBreak/>
              <w:t>8.</w:t>
            </w:r>
            <w:r w:rsidRPr="007443A7">
              <w:rPr>
                <w:rStyle w:val="SpecialBold"/>
              </w:rPr>
              <w:tab/>
              <w:t>RTO Assessments</w:t>
            </w:r>
            <w:r w:rsidRPr="007443A7">
              <w:br/>
              <w:t xml:space="preserve">The RTO’s assessments meet the requirements of the endorsed components of Training Packages and the outcomes specified in accredited courses within the </w:t>
            </w:r>
            <w:r w:rsidRPr="007443A7">
              <w:tab/>
              <w:t>scope of its registration.</w:t>
            </w:r>
          </w:p>
          <w:p w:rsidR="00000000" w:rsidRPr="007443A7" w:rsidRDefault="001001ED" w:rsidP="007443A7">
            <w:pPr>
              <w:pStyle w:val="BodyText"/>
            </w:pPr>
          </w:p>
          <w:p w:rsidR="00000000" w:rsidRPr="007443A7" w:rsidRDefault="001001ED" w:rsidP="007443A7">
            <w:pPr>
              <w:pStyle w:val="List"/>
            </w:pPr>
            <w:r w:rsidRPr="007443A7">
              <w:t>8.1</w:t>
            </w:r>
            <w:r w:rsidRPr="007443A7">
              <w:tab/>
              <w:t>The RTO must ensure</w:t>
            </w:r>
            <w:r w:rsidRPr="007443A7">
              <w:t xml:space="preserve"> that assessments (including RPL):</w:t>
            </w:r>
          </w:p>
          <w:p w:rsidR="00000000" w:rsidRPr="007443A7" w:rsidRDefault="001001ED" w:rsidP="007443A7">
            <w:pPr>
              <w:pStyle w:val="List2"/>
            </w:pPr>
            <w:r w:rsidRPr="007443A7">
              <w:t>i.</w:t>
            </w:r>
            <w:r w:rsidRPr="007443A7">
              <w:tab/>
              <w:t>comply with the assessment guidelines included in the applicable nationally endorsed Training Packages or the assessment requirements specified in accredited courses;</w:t>
            </w:r>
          </w:p>
          <w:p w:rsidR="00000000" w:rsidRPr="007443A7" w:rsidRDefault="001001ED" w:rsidP="007443A7">
            <w:pPr>
              <w:pStyle w:val="List2"/>
            </w:pPr>
            <w:r w:rsidRPr="007443A7">
              <w:t>ii.</w:t>
            </w:r>
            <w:r w:rsidRPr="007443A7">
              <w:tab/>
              <w:t>lead to the issuing of a statement of attainmen</w:t>
            </w:r>
            <w:r w:rsidRPr="007443A7">
              <w:t xml:space="preserve">t or qualification under the </w:t>
            </w:r>
            <w:r w:rsidRPr="007443A7">
              <w:tab/>
            </w:r>
            <w:r w:rsidRPr="007443A7">
              <w:tab/>
              <w:t xml:space="preserve">AQF when a person is assessed as competent against nationally endorsed </w:t>
            </w:r>
            <w:r w:rsidRPr="007443A7">
              <w:tab/>
              <w:t>unit(s) of competency in the applicable Training Package or modules specified in the applicable accredited course;</w:t>
            </w:r>
          </w:p>
          <w:p w:rsidR="00000000" w:rsidRPr="007443A7" w:rsidRDefault="001001ED" w:rsidP="007443A7">
            <w:pPr>
              <w:pStyle w:val="List2"/>
            </w:pPr>
            <w:r w:rsidRPr="007443A7">
              <w:t>iii.</w:t>
            </w:r>
            <w:r w:rsidRPr="007443A7">
              <w:tab/>
              <w:t>are valid, reliable, fair and fle</w:t>
            </w:r>
            <w:r w:rsidRPr="007443A7">
              <w:t>xible;</w:t>
            </w:r>
          </w:p>
          <w:p w:rsidR="00000000" w:rsidRPr="007443A7" w:rsidRDefault="001001ED" w:rsidP="007443A7">
            <w:pPr>
              <w:pStyle w:val="List2"/>
            </w:pPr>
            <w:r w:rsidRPr="007443A7">
              <w:t>iv.</w:t>
            </w:r>
            <w:r w:rsidRPr="007443A7">
              <w:tab/>
              <w:t xml:space="preserve">provide for applicants to be informed of the context and purpose of the </w:t>
            </w:r>
            <w:r w:rsidRPr="007443A7">
              <w:tab/>
              <w:t>assessment and the assessment process;</w:t>
            </w:r>
          </w:p>
          <w:p w:rsidR="00000000" w:rsidRPr="007443A7" w:rsidRDefault="001001ED" w:rsidP="007443A7">
            <w:pPr>
              <w:pStyle w:val="List2"/>
            </w:pPr>
            <w:r w:rsidRPr="007443A7">
              <w:t>v.</w:t>
            </w:r>
            <w:r w:rsidRPr="007443A7">
              <w:tab/>
            </w:r>
            <w:r w:rsidRPr="007443A7">
              <w:t>where relevant, focus on the application of knowledge and skill to the standard of performance required in the workplace and cover all aspects of workplace performance, including task skills, task management skills, contingency management skills and job ro</w:t>
            </w:r>
            <w:r w:rsidRPr="007443A7">
              <w:t>le environment skills;</w:t>
            </w:r>
          </w:p>
          <w:p w:rsidR="00000000" w:rsidRPr="007443A7" w:rsidRDefault="001001ED" w:rsidP="007443A7">
            <w:pPr>
              <w:pStyle w:val="List2"/>
            </w:pPr>
            <w:r w:rsidRPr="007443A7">
              <w:t>vi.</w:t>
            </w:r>
            <w:r w:rsidRPr="007443A7">
              <w:tab/>
              <w:t>involve the evaluation of sufficient evidence to enable judgements to be made about whether competency has been attained;</w:t>
            </w:r>
          </w:p>
          <w:p w:rsidR="00000000" w:rsidRPr="007443A7" w:rsidRDefault="001001ED" w:rsidP="007443A7">
            <w:pPr>
              <w:pStyle w:val="List2"/>
            </w:pPr>
            <w:r w:rsidRPr="007443A7">
              <w:t>vii</w:t>
            </w:r>
            <w:r w:rsidRPr="007443A7">
              <w:tab/>
              <w:t>provide for feedback to the applicant about the outcomes of the assessment process and guidance on futu</w:t>
            </w:r>
            <w:r w:rsidRPr="007443A7">
              <w:t>re options in relation to those outcomes;</w:t>
            </w:r>
          </w:p>
          <w:p w:rsidR="00000000" w:rsidRPr="007443A7" w:rsidRDefault="001001ED" w:rsidP="007443A7">
            <w:pPr>
              <w:pStyle w:val="List2"/>
            </w:pPr>
            <w:r w:rsidRPr="007443A7">
              <w:t>viii.</w:t>
            </w:r>
            <w:r w:rsidRPr="007443A7">
              <w:tab/>
              <w:t>are equitable for all persons, taking account of individual needs relevant to the assessment; and</w:t>
            </w:r>
          </w:p>
          <w:p w:rsidR="00000000" w:rsidRPr="007443A7" w:rsidRDefault="001001ED" w:rsidP="007443A7">
            <w:pPr>
              <w:pStyle w:val="List2"/>
            </w:pPr>
            <w:r w:rsidRPr="007443A7">
              <w:t>ix.</w:t>
            </w:r>
            <w:r w:rsidRPr="007443A7">
              <w:tab/>
              <w:t>provide for reassessment on appeal.</w:t>
            </w:r>
          </w:p>
          <w:p w:rsidR="00000000" w:rsidRPr="007443A7" w:rsidRDefault="001001ED" w:rsidP="007443A7">
            <w:pPr>
              <w:pStyle w:val="BodyText"/>
            </w:pPr>
          </w:p>
          <w:p w:rsidR="00000000" w:rsidRPr="007443A7" w:rsidRDefault="001001ED" w:rsidP="007443A7">
            <w:pPr>
              <w:pStyle w:val="List"/>
            </w:pPr>
            <w:r w:rsidRPr="007443A7">
              <w:t>8.2</w:t>
            </w:r>
            <w:r w:rsidRPr="007443A7">
              <w:tab/>
              <w:t>a</w:t>
            </w:r>
            <w:r w:rsidRPr="007443A7">
              <w:tab/>
              <w:t>The RTO must ensure RPL is offered to all applicants on enrolme</w:t>
            </w:r>
            <w:r w:rsidRPr="007443A7">
              <w:t>nt.</w:t>
            </w:r>
          </w:p>
          <w:p w:rsidR="00000000" w:rsidRPr="007443A7" w:rsidRDefault="001001ED" w:rsidP="007443A7">
            <w:pPr>
              <w:pStyle w:val="List2"/>
            </w:pPr>
            <w:r w:rsidRPr="007443A7">
              <w:t>b</w:t>
            </w:r>
            <w:r w:rsidRPr="007443A7">
              <w:tab/>
              <w:t>The RTO must have an RPL process that:</w:t>
            </w:r>
          </w:p>
          <w:p w:rsidR="00000000" w:rsidRPr="007443A7" w:rsidRDefault="001001ED" w:rsidP="007443A7">
            <w:pPr>
              <w:pStyle w:val="List3"/>
            </w:pPr>
            <w:r w:rsidRPr="007443A7">
              <w:t>i.</w:t>
            </w:r>
            <w:r w:rsidRPr="007443A7">
              <w:tab/>
              <w:t>is structured to minimise the time and cost to applicants; and</w:t>
            </w:r>
          </w:p>
          <w:p w:rsidR="00000000" w:rsidRPr="007443A7" w:rsidRDefault="001001ED" w:rsidP="007443A7">
            <w:pPr>
              <w:pStyle w:val="List3"/>
            </w:pPr>
            <w:r w:rsidRPr="007443A7">
              <w:t>ii.</w:t>
            </w:r>
            <w:r w:rsidRPr="007443A7">
              <w:tab/>
              <w:t>provides adequate information, support and opportunities for participants to engage in the RPL process.</w:t>
            </w:r>
          </w:p>
        </w:tc>
      </w:tr>
    </w:tbl>
    <w:p w:rsidR="00000000" w:rsidRPr="007443A7" w:rsidRDefault="001001ED" w:rsidP="007443A7">
      <w:pPr>
        <w:pStyle w:val="BodyText"/>
      </w:pPr>
    </w:p>
    <w:p w:rsidR="00000000" w:rsidRPr="007443A7" w:rsidRDefault="001001ED" w:rsidP="007443A7">
      <w:pPr>
        <w:pStyle w:val="Heading3"/>
      </w:pPr>
    </w:p>
    <w:p w:rsidR="00000000" w:rsidRPr="007443A7" w:rsidRDefault="001001ED" w:rsidP="007443A7">
      <w:pPr>
        <w:pStyle w:val="Heading3"/>
      </w:pPr>
      <w:r w:rsidRPr="007443A7">
        <w:t>Delivery and assessment of Employa</w:t>
      </w:r>
      <w:r w:rsidRPr="007443A7">
        <w:t>bility Skills</w:t>
      </w:r>
    </w:p>
    <w:p w:rsidR="00000000" w:rsidRPr="007443A7" w:rsidRDefault="001001ED" w:rsidP="007443A7">
      <w:pPr>
        <w:pStyle w:val="BodyText"/>
      </w:pPr>
      <w:r w:rsidRPr="007443A7">
        <w:t xml:space="preserve">Employability Skills are integral to workplace competency and, as such, must be considered in the design, customisation, delivery and assessment </w:t>
      </w:r>
      <w:r w:rsidRPr="007443A7">
        <w:t>of vocational education and training programs in an integrated and holistic way, as represented diagrammatically below.</w:t>
      </w:r>
    </w:p>
    <w:p w:rsidR="00000000" w:rsidRPr="007443A7" w:rsidRDefault="001001ED" w:rsidP="007443A7">
      <w:pPr>
        <w:pStyle w:val="BodyText"/>
      </w:pPr>
    </w:p>
    <w:p w:rsidR="00000000" w:rsidRPr="007443A7" w:rsidRDefault="001001ED" w:rsidP="007443A7">
      <w:pPr>
        <w:pStyle w:val="BodyText"/>
        <w:keepNext w:val="0"/>
      </w:pPr>
      <w:bookmarkStart w:id="27" w:name="O_328285"/>
      <w:r>
        <w:lastRenderedPageBreak/>
        <w:pict>
          <v:shape id="_x0000_i1593" type="#_x0000_t75" style="width:321pt;height:261pt">
            <v:imagedata r:id="rId21" o:title=""/>
          </v:shape>
        </w:pict>
      </w:r>
      <w:bookmarkEnd w:id="27"/>
    </w:p>
    <w:p w:rsidR="00000000" w:rsidRPr="007443A7" w:rsidRDefault="001001ED" w:rsidP="007443A7">
      <w:pPr>
        <w:pStyle w:val="BodyText"/>
      </w:pPr>
    </w:p>
    <w:p w:rsidR="00000000" w:rsidRPr="007443A7" w:rsidRDefault="001001ED" w:rsidP="007443A7">
      <w:pPr>
        <w:pStyle w:val="BodyText"/>
      </w:pPr>
      <w:r w:rsidRPr="007443A7">
        <w:t>Training providers must analyse the Employability Skills information contained in units of competency in order to design valid and reliable learning and assessment strategies. This analysis includes:</w:t>
      </w:r>
    </w:p>
    <w:p w:rsidR="00000000" w:rsidRPr="007443A7" w:rsidRDefault="001001ED" w:rsidP="007443A7">
      <w:pPr>
        <w:pStyle w:val="ListBullet"/>
      </w:pPr>
      <w:r w:rsidRPr="007443A7">
        <w:t xml:space="preserve">reviewing unit(s) </w:t>
      </w:r>
      <w:r w:rsidRPr="007443A7">
        <w:t>of competency to determine how each relevant Employability Skill is found and applied within the unit</w:t>
      </w:r>
    </w:p>
    <w:p w:rsidR="00000000" w:rsidRPr="007443A7" w:rsidRDefault="001001ED" w:rsidP="007443A7">
      <w:pPr>
        <w:pStyle w:val="ListBullet"/>
      </w:pPr>
      <w:r w:rsidRPr="007443A7">
        <w:t>analysing the Employability Skills Summary for the qualification in which the unit(s) is/are packaged to help clarify relevant industry/workplace contexts</w:t>
      </w:r>
      <w:r w:rsidRPr="007443A7">
        <w:t xml:space="preserve"> with regard to the application of Employability Skills at that qualification level</w:t>
      </w:r>
    </w:p>
    <w:p w:rsidR="00000000" w:rsidRPr="007443A7" w:rsidRDefault="001001ED" w:rsidP="007443A7">
      <w:pPr>
        <w:pStyle w:val="ListBullet"/>
      </w:pPr>
      <w:r w:rsidRPr="007443A7">
        <w:t>designing learning and assessment activities that address the Employability Skills requirements.</w:t>
      </w:r>
    </w:p>
    <w:p w:rsidR="00000000" w:rsidRPr="007443A7" w:rsidRDefault="001001ED" w:rsidP="007443A7">
      <w:pPr>
        <w:pStyle w:val="BodyText"/>
      </w:pPr>
    </w:p>
    <w:p w:rsidR="00000000" w:rsidRPr="007443A7" w:rsidRDefault="001001ED" w:rsidP="007443A7">
      <w:pPr>
        <w:pStyle w:val="BodyText"/>
      </w:pPr>
      <w:r w:rsidRPr="007443A7">
        <w:t>For more information on Employability Skills in HLT07 Health Training Pack</w:t>
      </w:r>
      <w:r w:rsidRPr="007443A7">
        <w:t>age visit the Community Services and Health Industry Skills Council website at www.cshisc.com.au.</w:t>
      </w:r>
      <w:r w:rsidRPr="007443A7">
        <w:rPr>
          <w:rStyle w:val="Emphasis"/>
        </w:rPr>
        <w:t xml:space="preserve"> </w:t>
      </w:r>
    </w:p>
    <w:p w:rsidR="001001ED" w:rsidRDefault="001001ED" w:rsidP="007443A7">
      <w:pPr>
        <w:pStyle w:val="BodyText"/>
      </w:pPr>
      <w:r w:rsidRPr="007443A7">
        <w:t>Employability Skills Qualification Summaries for all health industry qualifications may be found in the HLT07 Health Training Package.</w:t>
      </w:r>
    </w:p>
    <w:p w:rsidR="001001ED" w:rsidRDefault="001001ED" w:rsidP="007443A7">
      <w:pPr>
        <w:pStyle w:val="BodyText"/>
      </w:pPr>
    </w:p>
    <w:p w:rsidR="00000000" w:rsidRPr="007443A7" w:rsidRDefault="001001ED" w:rsidP="007443A7">
      <w:pPr>
        <w:pStyle w:val="Heading2"/>
      </w:pPr>
      <w:r w:rsidRPr="007443A7">
        <w:t>SECTION 6: Assessmen</w:t>
      </w:r>
      <w:r w:rsidRPr="007443A7">
        <w:t>t in the health industry</w:t>
      </w:r>
    </w:p>
    <w:p w:rsidR="00000000" w:rsidRPr="007443A7" w:rsidRDefault="001001ED" w:rsidP="007443A7">
      <w:pPr>
        <w:pStyle w:val="Heading3"/>
      </w:pPr>
      <w:r w:rsidRPr="007443A7">
        <w:t>General issues</w:t>
      </w:r>
    </w:p>
    <w:p w:rsidR="00000000" w:rsidRPr="007443A7" w:rsidRDefault="001001ED" w:rsidP="007443A7">
      <w:pPr>
        <w:pStyle w:val="BodyText"/>
      </w:pPr>
      <w:r w:rsidRPr="007443A7">
        <w:t>Assessment of competency will be in accordance with the relevant legislation applying in each state and territory.</w:t>
      </w:r>
      <w:r w:rsidRPr="007443A7">
        <w:rPr>
          <w:rStyle w:val="Emphasis"/>
        </w:rPr>
        <w:t xml:space="preserve"> </w:t>
      </w:r>
      <w:r w:rsidRPr="007443A7">
        <w:t>This will include:</w:t>
      </w:r>
    </w:p>
    <w:p w:rsidR="00000000" w:rsidRPr="007443A7" w:rsidRDefault="001001ED" w:rsidP="007443A7">
      <w:pPr>
        <w:pStyle w:val="ListBullet"/>
      </w:pPr>
      <w:r w:rsidRPr="007443A7">
        <w:t xml:space="preserve">consumer protection </w:t>
      </w:r>
    </w:p>
    <w:p w:rsidR="00000000" w:rsidRPr="007443A7" w:rsidRDefault="001001ED" w:rsidP="007443A7">
      <w:pPr>
        <w:pStyle w:val="ListBullet"/>
      </w:pPr>
      <w:r w:rsidRPr="007443A7">
        <w:t>anti-discrimination acts and regulations.</w:t>
      </w:r>
    </w:p>
    <w:p w:rsidR="00000000" w:rsidRPr="007443A7" w:rsidRDefault="001001ED" w:rsidP="007443A7">
      <w:pPr>
        <w:pStyle w:val="BodyText"/>
      </w:pPr>
    </w:p>
    <w:p w:rsidR="00000000" w:rsidRPr="007443A7" w:rsidRDefault="001001ED" w:rsidP="007443A7">
      <w:pPr>
        <w:pStyle w:val="BodyText"/>
      </w:pPr>
      <w:r w:rsidRPr="007443A7">
        <w:t>In certain circumstances other legislation will also be relevant including:</w:t>
      </w:r>
    </w:p>
    <w:p w:rsidR="00000000" w:rsidRPr="007443A7" w:rsidRDefault="001001ED" w:rsidP="007443A7">
      <w:pPr>
        <w:pStyle w:val="ListBullet"/>
      </w:pPr>
      <w:r w:rsidRPr="007443A7">
        <w:t>poisons</w:t>
      </w:r>
    </w:p>
    <w:p w:rsidR="00000000" w:rsidRPr="007443A7" w:rsidRDefault="001001ED" w:rsidP="007443A7">
      <w:pPr>
        <w:pStyle w:val="ListBullet"/>
      </w:pPr>
      <w:r w:rsidRPr="007443A7">
        <w:t>health</w:t>
      </w:r>
    </w:p>
    <w:p w:rsidR="00000000" w:rsidRPr="007443A7" w:rsidRDefault="001001ED" w:rsidP="007443A7">
      <w:pPr>
        <w:pStyle w:val="ListBullet"/>
      </w:pPr>
      <w:r w:rsidRPr="007443A7">
        <w:t xml:space="preserve">privacy </w:t>
      </w:r>
    </w:p>
    <w:p w:rsidR="00000000" w:rsidRPr="007443A7" w:rsidRDefault="001001ED" w:rsidP="007443A7">
      <w:pPr>
        <w:pStyle w:val="ListBullet"/>
      </w:pPr>
      <w:r w:rsidRPr="007443A7">
        <w:t>therapeutic goods acts and regulations.</w:t>
      </w:r>
    </w:p>
    <w:p w:rsidR="00000000" w:rsidRPr="007443A7" w:rsidRDefault="001001ED" w:rsidP="007443A7">
      <w:pPr>
        <w:pStyle w:val="BodyText"/>
      </w:pPr>
    </w:p>
    <w:p w:rsidR="00000000" w:rsidRPr="007443A7" w:rsidRDefault="001001ED" w:rsidP="007443A7">
      <w:pPr>
        <w:pStyle w:val="BodyText"/>
      </w:pPr>
      <w:r w:rsidRPr="007443A7">
        <w:t>Wherever possible integrated (holistic) assessment is the preferred means of assessment.</w:t>
      </w:r>
      <w:r w:rsidRPr="007443A7">
        <w:rPr>
          <w:rStyle w:val="Emphasis"/>
        </w:rPr>
        <w:t xml:space="preserve"> </w:t>
      </w:r>
      <w:r w:rsidRPr="007443A7">
        <w:t>Holistic assessment shoul</w:t>
      </w:r>
      <w:r w:rsidRPr="007443A7">
        <w:t>d reflect the grouping of competencies as they would be demonstrated in an actual work role.</w:t>
      </w:r>
      <w:r w:rsidRPr="007443A7">
        <w:rPr>
          <w:rStyle w:val="Emphasis"/>
        </w:rPr>
        <w:t xml:space="preserve"> </w:t>
      </w:r>
      <w:r w:rsidRPr="007443A7">
        <w:t>The context of the assessment is defined in each unit of competency.</w:t>
      </w:r>
    </w:p>
    <w:p w:rsidR="00000000" w:rsidRPr="007443A7" w:rsidRDefault="001001ED" w:rsidP="007443A7">
      <w:pPr>
        <w:pStyle w:val="BodyText"/>
      </w:pPr>
    </w:p>
    <w:p w:rsidR="00000000" w:rsidRPr="007443A7" w:rsidRDefault="001001ED" w:rsidP="007443A7">
      <w:pPr>
        <w:pStyle w:val="BodyText"/>
      </w:pPr>
      <w:r w:rsidRPr="007443A7">
        <w:t xml:space="preserve">Where units of competency have been imported from another Training Package </w:t>
      </w:r>
      <w:r w:rsidRPr="007443A7">
        <w:br/>
        <w:t>(i.e. the unit co</w:t>
      </w:r>
      <w:r w:rsidRPr="007443A7">
        <w:t>de does NOT have the ‘HLT’ prefix), the Registered Training Organisation responsible for the assessment should check the Assessment Guidelines covering those units of competency in their source Training Package.</w:t>
      </w:r>
    </w:p>
    <w:p w:rsidR="00000000" w:rsidRPr="007443A7" w:rsidRDefault="001001ED" w:rsidP="007443A7">
      <w:pPr>
        <w:pStyle w:val="Heading3"/>
      </w:pPr>
    </w:p>
    <w:p w:rsidR="00000000" w:rsidRPr="007443A7" w:rsidRDefault="001001ED" w:rsidP="007443A7">
      <w:pPr>
        <w:pStyle w:val="Heading3"/>
      </w:pPr>
      <w:r w:rsidRPr="007443A7">
        <w:t>Evidence gathering methods and assessment p</w:t>
      </w:r>
      <w:r w:rsidRPr="007443A7">
        <w:t>rocedures</w:t>
      </w:r>
    </w:p>
    <w:p w:rsidR="00000000" w:rsidRPr="007443A7" w:rsidRDefault="001001ED" w:rsidP="007443A7">
      <w:pPr>
        <w:pStyle w:val="BodyText"/>
      </w:pPr>
      <w:r w:rsidRPr="007443A7">
        <w:t>These must:</w:t>
      </w:r>
    </w:p>
    <w:p w:rsidR="00000000" w:rsidRPr="007443A7" w:rsidRDefault="001001ED" w:rsidP="007443A7">
      <w:pPr>
        <w:pStyle w:val="ListBullet"/>
      </w:pPr>
      <w:r w:rsidRPr="007443A7">
        <w:lastRenderedPageBreak/>
        <w:t>be equitable to all groups of participants</w:t>
      </w:r>
    </w:p>
    <w:p w:rsidR="00000000" w:rsidRPr="007443A7" w:rsidRDefault="001001ED" w:rsidP="007443A7">
      <w:pPr>
        <w:pStyle w:val="ListBullet"/>
      </w:pPr>
      <w:r w:rsidRPr="007443A7">
        <w:t>be culturally appropriate for the individual and the situation</w:t>
      </w:r>
    </w:p>
    <w:p w:rsidR="00000000" w:rsidRPr="007443A7" w:rsidRDefault="001001ED" w:rsidP="007443A7">
      <w:pPr>
        <w:pStyle w:val="ListBullet"/>
      </w:pPr>
      <w:r w:rsidRPr="007443A7">
        <w:t xml:space="preserve">enable reasonable adjustments to be made to assessment procedures for people with special needs such as people with disabilities or with language or literacy difficulties </w:t>
      </w:r>
    </w:p>
    <w:p w:rsidR="00000000" w:rsidRPr="007443A7" w:rsidRDefault="001001ED" w:rsidP="007443A7">
      <w:pPr>
        <w:pStyle w:val="ListBullet"/>
      </w:pPr>
      <w:r w:rsidRPr="007443A7">
        <w:t>ensure the language and literacy requirements of the assessment process do not excee</w:t>
      </w:r>
      <w:r w:rsidRPr="007443A7">
        <w:t>d the language and literacy requirements of the particular level and type of work in the industry</w:t>
      </w:r>
    </w:p>
    <w:p w:rsidR="00000000" w:rsidRPr="007443A7" w:rsidRDefault="001001ED" w:rsidP="007443A7">
      <w:pPr>
        <w:pStyle w:val="ListBullet"/>
      </w:pPr>
      <w:r w:rsidRPr="007443A7">
        <w:t>provide outcomes and utilise processes that ensure safety to practice in each particular area of health service delivery.</w:t>
      </w:r>
    </w:p>
    <w:p w:rsidR="00000000" w:rsidRPr="007443A7" w:rsidRDefault="001001ED" w:rsidP="007443A7">
      <w:pPr>
        <w:pStyle w:val="Heading3"/>
      </w:pPr>
    </w:p>
    <w:p w:rsidR="00000000" w:rsidRPr="007443A7" w:rsidRDefault="001001ED" w:rsidP="007443A7">
      <w:pPr>
        <w:pStyle w:val="Heading3"/>
      </w:pPr>
      <w:r w:rsidRPr="007443A7">
        <w:t>Assessment considerations for speci</w:t>
      </w:r>
      <w:r w:rsidRPr="007443A7">
        <w:t>fic areas</w:t>
      </w:r>
    </w:p>
    <w:p w:rsidR="00000000" w:rsidRPr="007443A7" w:rsidRDefault="001001ED" w:rsidP="007443A7">
      <w:pPr>
        <w:pStyle w:val="BodyText"/>
      </w:pPr>
      <w:r w:rsidRPr="007443A7">
        <w:t>All units have been written with a focus on a workplace assessment environment.</w:t>
      </w:r>
      <w:r w:rsidRPr="007443A7">
        <w:rPr>
          <w:rStyle w:val="Emphasis"/>
        </w:rPr>
        <w:t xml:space="preserve"> </w:t>
      </w:r>
      <w:r w:rsidRPr="007443A7">
        <w:t>Where this is obligatory it is identified in the unit of competency.</w:t>
      </w:r>
    </w:p>
    <w:p w:rsidR="00000000" w:rsidRPr="007443A7" w:rsidRDefault="001001ED" w:rsidP="007443A7">
      <w:pPr>
        <w:pStyle w:val="BodyText"/>
      </w:pPr>
    </w:p>
    <w:p w:rsidR="00000000" w:rsidRPr="007443A7" w:rsidRDefault="001001ED" w:rsidP="007443A7">
      <w:pPr>
        <w:pStyle w:val="BodyText"/>
      </w:pPr>
      <w:r w:rsidRPr="007443A7">
        <w:rPr>
          <w:rStyle w:val="BoldandItalics"/>
        </w:rPr>
        <w:t>Complementary and alternative health care</w:t>
      </w:r>
    </w:p>
    <w:p w:rsidR="00000000" w:rsidRPr="007443A7" w:rsidRDefault="001001ED" w:rsidP="007443A7">
      <w:pPr>
        <w:pStyle w:val="BodyText"/>
      </w:pPr>
      <w:r w:rsidRPr="007443A7">
        <w:t xml:space="preserve">Assessment for the complementary and alternative health qualifications in the Health Training Package must consider the unique workplace context of the </w:t>
      </w:r>
      <w:r w:rsidRPr="007443A7">
        <w:rPr>
          <w:rStyle w:val="Emphasis"/>
        </w:rPr>
        <w:t>sole</w:t>
      </w:r>
      <w:r w:rsidRPr="007443A7">
        <w:t xml:space="preserve"> practitioner.</w:t>
      </w:r>
      <w:r w:rsidRPr="007443A7">
        <w:rPr>
          <w:rStyle w:val="Emphasis"/>
        </w:rPr>
        <w:t xml:space="preserve"> </w:t>
      </w:r>
      <w:r w:rsidRPr="007443A7">
        <w:t>The following aspects of practice are areas for specific consideration in designing a</w:t>
      </w:r>
      <w:r w:rsidRPr="007443A7">
        <w:t>ssessment tools for this sector.</w:t>
      </w:r>
    </w:p>
    <w:p w:rsidR="00000000" w:rsidRPr="007443A7" w:rsidRDefault="001001ED" w:rsidP="007443A7">
      <w:pPr>
        <w:pStyle w:val="ListBullet2"/>
      </w:pPr>
      <w:r w:rsidRPr="007443A7">
        <w:rPr>
          <w:rStyle w:val="Emphasis"/>
        </w:rPr>
        <w:t>Consideration 1 (one) — Sole practitioner</w:t>
      </w:r>
    </w:p>
    <w:p w:rsidR="00000000" w:rsidRPr="007443A7" w:rsidRDefault="001001ED" w:rsidP="007443A7">
      <w:pPr>
        <w:pStyle w:val="List2"/>
      </w:pPr>
      <w:r w:rsidRPr="007443A7">
        <w:tab/>
        <w:t>Units that refer to ‘others’ within the workplace refer to the broader professional community.</w:t>
      </w:r>
      <w:r w:rsidRPr="007443A7">
        <w:rPr>
          <w:rStyle w:val="Emphasis"/>
        </w:rPr>
        <w:t xml:space="preserve"> </w:t>
      </w:r>
      <w:r w:rsidRPr="007443A7">
        <w:t xml:space="preserve">The workplace is, commonly, sole practitioners within a clinic setting. Therefore a </w:t>
      </w:r>
      <w:r w:rsidRPr="007443A7">
        <w:t>key consideration for assessment is to focus on interaction with the professional community in the areas of:</w:t>
      </w:r>
    </w:p>
    <w:p w:rsidR="00000000" w:rsidRPr="007443A7" w:rsidRDefault="001001ED" w:rsidP="007443A7">
      <w:pPr>
        <w:pStyle w:val="ListBullet3"/>
      </w:pPr>
      <w:r w:rsidRPr="007443A7">
        <w:t>communication</w:t>
      </w:r>
    </w:p>
    <w:p w:rsidR="00000000" w:rsidRPr="007443A7" w:rsidRDefault="001001ED" w:rsidP="007443A7">
      <w:pPr>
        <w:pStyle w:val="ListBullet3"/>
      </w:pPr>
      <w:r w:rsidRPr="007443A7">
        <w:t xml:space="preserve">team </w:t>
      </w:r>
    </w:p>
    <w:p w:rsidR="00000000" w:rsidRPr="007443A7" w:rsidRDefault="001001ED" w:rsidP="007443A7">
      <w:pPr>
        <w:pStyle w:val="ListBullet3"/>
      </w:pPr>
      <w:r w:rsidRPr="007443A7">
        <w:t>management.</w:t>
      </w:r>
    </w:p>
    <w:p w:rsidR="00000000" w:rsidRPr="007443A7" w:rsidRDefault="001001ED" w:rsidP="007443A7">
      <w:pPr>
        <w:pStyle w:val="ListBullet2"/>
      </w:pPr>
      <w:r w:rsidRPr="007443A7">
        <w:rPr>
          <w:rStyle w:val="Emphasis"/>
        </w:rPr>
        <w:t>Consideration 2 (two) — Scope of practice</w:t>
      </w:r>
    </w:p>
    <w:p w:rsidR="00000000" w:rsidRPr="007443A7" w:rsidRDefault="001001ED" w:rsidP="007443A7">
      <w:pPr>
        <w:pStyle w:val="List2"/>
      </w:pPr>
      <w:r w:rsidRPr="007443A7">
        <w:tab/>
        <w:t>All assessment and diagnosis within complementary and alternative heal</w:t>
      </w:r>
      <w:r w:rsidRPr="007443A7">
        <w:t>th care qualifications is conducted within the practice and the principles of the particular treatment framework.</w:t>
      </w:r>
      <w:r w:rsidRPr="007443A7">
        <w:rPr>
          <w:rStyle w:val="Emphasis"/>
        </w:rPr>
        <w:t xml:space="preserve"> </w:t>
      </w:r>
      <w:r w:rsidRPr="007443A7">
        <w:t>It is essential that the assessor confirms that the scope of practice is understood and applied and referrals are made appropriately.</w:t>
      </w:r>
    </w:p>
    <w:p w:rsidR="00000000" w:rsidRPr="007443A7" w:rsidRDefault="001001ED" w:rsidP="007443A7">
      <w:pPr>
        <w:pStyle w:val="BodyText"/>
      </w:pPr>
      <w:r w:rsidRPr="007443A7">
        <w:t>Certific</w:t>
      </w:r>
      <w:r w:rsidRPr="007443A7">
        <w:t>ate IV practitioners, while required to practise unsupervised, are limited in their practice to assessing the presenting complaint in terms of their trained ability to deliver treatment.</w:t>
      </w:r>
    </w:p>
    <w:p w:rsidR="00000000" w:rsidRPr="007443A7" w:rsidRDefault="001001ED" w:rsidP="007443A7">
      <w:pPr>
        <w:pStyle w:val="BodyText"/>
      </w:pPr>
      <w:r w:rsidRPr="007443A7">
        <w:t>The Diploma and Advanced Diploma practitioner must be competent to diagnose and prioritise the client’s condition/s and deliver or refer treatment.</w:t>
      </w:r>
    </w:p>
    <w:p w:rsidR="00000000" w:rsidRPr="007443A7" w:rsidRDefault="001001ED" w:rsidP="007443A7">
      <w:pPr>
        <w:pStyle w:val="ListBullet2"/>
      </w:pPr>
      <w:r w:rsidRPr="007443A7">
        <w:rPr>
          <w:rStyle w:val="Emphasis"/>
        </w:rPr>
        <w:t>Consideration 3 (three) — Integrated (holistic) assessment</w:t>
      </w:r>
    </w:p>
    <w:p w:rsidR="00000000" w:rsidRPr="007443A7" w:rsidRDefault="001001ED" w:rsidP="007443A7">
      <w:pPr>
        <w:pStyle w:val="List2"/>
      </w:pPr>
      <w:r w:rsidRPr="007443A7">
        <w:tab/>
        <w:t>The Training Package contains minimal guideline</w:t>
      </w:r>
      <w:r w:rsidRPr="007443A7">
        <w:t>s for learning pathways.</w:t>
      </w:r>
      <w:r w:rsidRPr="007443A7">
        <w:rPr>
          <w:rStyle w:val="Emphasis"/>
        </w:rPr>
        <w:t xml:space="preserve"> </w:t>
      </w:r>
      <w:r w:rsidRPr="007443A7">
        <w:t>Competency in any area must be attained through an integrated assessment across five broad areas:</w:t>
      </w:r>
    </w:p>
    <w:p w:rsidR="00000000" w:rsidRPr="007443A7" w:rsidRDefault="001001ED" w:rsidP="007443A7">
      <w:pPr>
        <w:pStyle w:val="ListBullet3"/>
      </w:pPr>
      <w:r w:rsidRPr="007443A7">
        <w:t>working within the practice framework</w:t>
      </w:r>
    </w:p>
    <w:p w:rsidR="00000000" w:rsidRPr="007443A7" w:rsidRDefault="001001ED" w:rsidP="007443A7">
      <w:pPr>
        <w:pStyle w:val="ListBullet3"/>
      </w:pPr>
      <w:r w:rsidRPr="007443A7">
        <w:t>performing a health assessment</w:t>
      </w:r>
    </w:p>
    <w:p w:rsidR="00000000" w:rsidRPr="007443A7" w:rsidRDefault="001001ED" w:rsidP="007443A7">
      <w:pPr>
        <w:pStyle w:val="ListBullet3"/>
      </w:pPr>
      <w:r w:rsidRPr="007443A7">
        <w:t>assessing the client</w:t>
      </w:r>
    </w:p>
    <w:p w:rsidR="00000000" w:rsidRPr="007443A7" w:rsidRDefault="001001ED" w:rsidP="007443A7">
      <w:pPr>
        <w:pStyle w:val="ListBullet3"/>
      </w:pPr>
      <w:r w:rsidRPr="007443A7">
        <w:t>planning treatment</w:t>
      </w:r>
    </w:p>
    <w:p w:rsidR="00000000" w:rsidRPr="007443A7" w:rsidRDefault="001001ED" w:rsidP="007443A7">
      <w:pPr>
        <w:pStyle w:val="ListBullet3"/>
      </w:pPr>
      <w:r w:rsidRPr="007443A7">
        <w:t>providing treatment.</w:t>
      </w:r>
    </w:p>
    <w:p w:rsidR="00000000" w:rsidRPr="007443A7" w:rsidRDefault="001001ED" w:rsidP="007443A7">
      <w:pPr>
        <w:pStyle w:val="List2"/>
      </w:pPr>
      <w:r w:rsidRPr="007443A7">
        <w:lastRenderedPageBreak/>
        <w:tab/>
        <w:t>I</w:t>
      </w:r>
      <w:r w:rsidRPr="007443A7">
        <w:t>t is envisaged that competence will be achieved through significant clinical experience and must be demonstrated through a practical application of skills for a broad range of client conditions.</w:t>
      </w:r>
      <w:r w:rsidRPr="007443A7">
        <w:rPr>
          <w:rStyle w:val="Emphasis"/>
        </w:rPr>
        <w:t xml:space="preserve"> </w:t>
      </w:r>
      <w:r w:rsidRPr="007443A7">
        <w:t>Assessment of competence of practitioners must include a rang</w:t>
      </w:r>
      <w:r w:rsidRPr="007443A7">
        <w:t>e of clinical situations and different client groups covering at minimum, age, culture and gender.</w:t>
      </w:r>
    </w:p>
    <w:p w:rsidR="00000000" w:rsidRPr="007443A7" w:rsidRDefault="001001ED" w:rsidP="007443A7">
      <w:pPr>
        <w:pStyle w:val="BodyText"/>
      </w:pPr>
    </w:p>
    <w:p w:rsidR="00000000" w:rsidRPr="007443A7" w:rsidRDefault="001001ED" w:rsidP="007443A7">
      <w:pPr>
        <w:pStyle w:val="Heading3"/>
      </w:pPr>
      <w:r w:rsidRPr="007443A7">
        <w:t>Special considerations in implementing Health Training Package qualifications</w:t>
      </w:r>
    </w:p>
    <w:p w:rsidR="00000000" w:rsidRPr="007443A7" w:rsidRDefault="001001ED" w:rsidP="007443A7">
      <w:pPr>
        <w:pStyle w:val="BodyText"/>
      </w:pPr>
      <w:r w:rsidRPr="007443A7">
        <w:t>Due to the interaction with health professional registration legislati</w:t>
      </w:r>
      <w:r w:rsidRPr="007443A7">
        <w:t xml:space="preserve">on, consumer protection and health complaints legislation, public health legislation and the common law principles applicable to a treating practitioner/client relationship, it is essential that a student completing a course of training by a RTO, based on </w:t>
      </w:r>
      <w:r w:rsidRPr="007443A7">
        <w:t>the Training Package, has a sound understanding of the complex regulatory environment in which he/she will be working.</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 xml:space="preserve">The Training Package has been constructed to ensure coverage of this essential component but the primary responsibility for these lies </w:t>
      </w:r>
      <w:r w:rsidRPr="007443A7">
        <w:t>with the RTO and the course assessor.</w:t>
      </w:r>
    </w:p>
    <w:p w:rsidR="00000000" w:rsidRPr="007443A7" w:rsidRDefault="001001ED" w:rsidP="007443A7">
      <w:pPr>
        <w:pStyle w:val="BodyText"/>
      </w:pPr>
    </w:p>
    <w:p w:rsidR="00000000" w:rsidRPr="007443A7" w:rsidRDefault="001001ED" w:rsidP="007443A7">
      <w:pPr>
        <w:pStyle w:val="BodyText"/>
      </w:pPr>
      <w:r w:rsidRPr="007443A7">
        <w:t>Trainers and assessors will need to ensure students have a sound understanding of the medico-legal issues relevant to their work:</w:t>
      </w:r>
    </w:p>
    <w:p w:rsidR="00000000" w:rsidRPr="007443A7" w:rsidRDefault="001001ED" w:rsidP="007443A7">
      <w:pPr>
        <w:pStyle w:val="BodyText"/>
      </w:pPr>
      <w:r w:rsidRPr="007443A7">
        <w:t>(a)</w:t>
      </w:r>
      <w:r w:rsidRPr="007443A7">
        <w:tab/>
        <w:t>duty of care, consent and the principles of negligence</w:t>
      </w:r>
    </w:p>
    <w:p w:rsidR="00000000" w:rsidRPr="007443A7" w:rsidRDefault="001001ED" w:rsidP="007443A7">
      <w:pPr>
        <w:pStyle w:val="BodyText"/>
      </w:pPr>
      <w:r w:rsidRPr="007443A7">
        <w:t>(b)</w:t>
      </w:r>
      <w:r w:rsidRPr="007443A7">
        <w:tab/>
        <w:t>principles of contract</w:t>
      </w:r>
    </w:p>
    <w:p w:rsidR="00000000" w:rsidRPr="007443A7" w:rsidRDefault="001001ED" w:rsidP="007443A7">
      <w:pPr>
        <w:pStyle w:val="BodyText"/>
      </w:pPr>
      <w:r w:rsidRPr="007443A7">
        <w:t>(</w:t>
      </w:r>
      <w:r w:rsidRPr="007443A7">
        <w:t>c)</w:t>
      </w:r>
      <w:r w:rsidRPr="007443A7">
        <w:tab/>
        <w:t>duty of confidentiality and privacy legislation</w:t>
      </w:r>
    </w:p>
    <w:p w:rsidR="00000000" w:rsidRPr="007443A7" w:rsidRDefault="001001ED" w:rsidP="007443A7">
      <w:pPr>
        <w:pStyle w:val="BodyText"/>
      </w:pPr>
      <w:r w:rsidRPr="007443A7">
        <w:t>(d)</w:t>
      </w:r>
      <w:r w:rsidRPr="007443A7">
        <w:tab/>
        <w:t>acceptance of limits of personal competence and the need for appropriate referral of clients to other health care practitioners</w:t>
      </w:r>
    </w:p>
    <w:p w:rsidR="00000000" w:rsidRPr="007443A7" w:rsidRDefault="001001ED" w:rsidP="007443A7">
      <w:pPr>
        <w:pStyle w:val="BodyText"/>
      </w:pPr>
      <w:r w:rsidRPr="007443A7">
        <w:t>(e)</w:t>
      </w:r>
      <w:r w:rsidRPr="007443A7">
        <w:tab/>
        <w:t>ethical practice issues, particularly inappropriate client relationsh</w:t>
      </w:r>
      <w:r w:rsidRPr="007443A7">
        <w:t>ips</w:t>
      </w:r>
    </w:p>
    <w:p w:rsidR="00000000" w:rsidRPr="007443A7" w:rsidRDefault="001001ED" w:rsidP="007443A7">
      <w:pPr>
        <w:pStyle w:val="BodyText"/>
      </w:pPr>
      <w:r w:rsidRPr="007443A7">
        <w:t>(f)</w:t>
      </w:r>
      <w:r w:rsidRPr="007443A7">
        <w:tab/>
        <w:t>limits on practice and boundary/licensing/registration issues with other practitioners and health professions</w:t>
      </w:r>
    </w:p>
    <w:p w:rsidR="00000000" w:rsidRPr="007443A7" w:rsidRDefault="001001ED" w:rsidP="007443A7">
      <w:pPr>
        <w:pStyle w:val="BodyText"/>
      </w:pPr>
      <w:r w:rsidRPr="007443A7">
        <w:t>(g)</w:t>
      </w:r>
      <w:r w:rsidRPr="007443A7">
        <w:tab/>
        <w:t>regulation of advertising and promotion of medical and health services under consumer protection legislation including the Trade Pract</w:t>
      </w:r>
      <w:r w:rsidRPr="007443A7">
        <w:t xml:space="preserve">ices Act and State/Territory Fair Trading Acts — </w:t>
      </w:r>
      <w:r w:rsidRPr="007443A7">
        <w:tab/>
        <w:t>particularly the provisions relating to misleading and deceptive conduct and regulation of advertising and promotion of medical and health services</w:t>
      </w:r>
    </w:p>
    <w:p w:rsidR="00000000" w:rsidRPr="007443A7" w:rsidRDefault="001001ED" w:rsidP="007443A7">
      <w:pPr>
        <w:pStyle w:val="BodyText"/>
      </w:pPr>
      <w:r w:rsidRPr="007443A7">
        <w:t>(h)</w:t>
      </w:r>
      <w:r w:rsidRPr="007443A7">
        <w:tab/>
        <w:t>regulation of poisons and therapeutic goods</w:t>
      </w:r>
    </w:p>
    <w:p w:rsidR="00000000" w:rsidRPr="007443A7" w:rsidRDefault="001001ED" w:rsidP="007443A7">
      <w:pPr>
        <w:pStyle w:val="BodyText"/>
      </w:pPr>
      <w:r w:rsidRPr="007443A7">
        <w:t>(i)</w:t>
      </w:r>
      <w:r w:rsidRPr="007443A7">
        <w:tab/>
        <w:t>regula</w:t>
      </w:r>
      <w:r w:rsidRPr="007443A7">
        <w:t>tion of infection control and public health legislation</w:t>
      </w:r>
    </w:p>
    <w:p w:rsidR="00000000" w:rsidRPr="007443A7" w:rsidRDefault="001001ED" w:rsidP="007443A7">
      <w:pPr>
        <w:pStyle w:val="BodyText"/>
      </w:pPr>
      <w:r w:rsidRPr="007443A7">
        <w:t>(j)</w:t>
      </w:r>
      <w:r w:rsidRPr="007443A7">
        <w:tab/>
        <w:t>food standards and labelling regulations</w:t>
      </w:r>
    </w:p>
    <w:p w:rsidR="00000000" w:rsidRPr="007443A7" w:rsidRDefault="001001ED" w:rsidP="007443A7">
      <w:pPr>
        <w:pStyle w:val="BodyText"/>
      </w:pPr>
      <w:r w:rsidRPr="007443A7">
        <w:t>(k)</w:t>
      </w:r>
      <w:r w:rsidRPr="007443A7">
        <w:tab/>
        <w:t>complaints resolution and applicability of health complaints legislation</w:t>
      </w:r>
    </w:p>
    <w:p w:rsidR="00000000" w:rsidRPr="007443A7" w:rsidRDefault="001001ED" w:rsidP="007443A7">
      <w:pPr>
        <w:pStyle w:val="BodyText"/>
      </w:pPr>
      <w:r w:rsidRPr="007443A7">
        <w:t>(l)</w:t>
      </w:r>
      <w:r w:rsidRPr="007443A7">
        <w:tab/>
        <w:t>compliance, risk management and insurance</w:t>
      </w:r>
    </w:p>
    <w:p w:rsidR="00000000" w:rsidRPr="007443A7" w:rsidRDefault="001001ED" w:rsidP="007443A7">
      <w:pPr>
        <w:pStyle w:val="BodyText"/>
      </w:pPr>
      <w:r w:rsidRPr="007443A7">
        <w:t>(m)</w:t>
      </w:r>
      <w:r w:rsidRPr="007443A7">
        <w:tab/>
        <w:t>GST compliance</w:t>
      </w:r>
    </w:p>
    <w:p w:rsidR="00000000" w:rsidRPr="007443A7" w:rsidRDefault="001001ED" w:rsidP="007443A7">
      <w:pPr>
        <w:pStyle w:val="BodyText"/>
      </w:pPr>
      <w:r w:rsidRPr="007443A7">
        <w:t>(n)</w:t>
      </w:r>
      <w:r w:rsidRPr="007443A7">
        <w:tab/>
        <w:t>general b</w:t>
      </w:r>
      <w:r w:rsidRPr="007443A7">
        <w:t>usiness and corporate governance principles (as many students will be setting up a business and trading as such)</w:t>
      </w:r>
    </w:p>
    <w:p w:rsidR="00000000" w:rsidRPr="007443A7" w:rsidRDefault="001001ED" w:rsidP="007443A7">
      <w:pPr>
        <w:pStyle w:val="BodyText"/>
      </w:pPr>
    </w:p>
    <w:p w:rsidR="00000000" w:rsidRPr="007443A7" w:rsidRDefault="001001ED" w:rsidP="007443A7">
      <w:pPr>
        <w:pStyle w:val="Heading3"/>
      </w:pPr>
      <w:r w:rsidRPr="007443A7">
        <w:t xml:space="preserve">Specific requirements for assessment of competence </w:t>
      </w:r>
    </w:p>
    <w:p w:rsidR="00000000" w:rsidRPr="007443A7" w:rsidRDefault="001001ED" w:rsidP="007443A7">
      <w:pPr>
        <w:pStyle w:val="BodyText"/>
      </w:pPr>
      <w:r w:rsidRPr="007443A7">
        <w:t>Many qualifications and units of competency in the HLT07 Health Training Package have spec</w:t>
      </w:r>
      <w:r w:rsidRPr="007443A7">
        <w:t>ific requirements relating to assessment involving observation in the workplace and acceptable simulation. Assessors should clarify and address specific requirements, some of which are outlined and clarified below.</w:t>
      </w:r>
    </w:p>
    <w:p w:rsidR="00000000" w:rsidRPr="007443A7" w:rsidRDefault="001001ED" w:rsidP="007443A7">
      <w:pPr>
        <w:pStyle w:val="BodyText"/>
      </w:pPr>
    </w:p>
    <w:p w:rsidR="00000000" w:rsidRPr="007443A7" w:rsidRDefault="001001ED" w:rsidP="007443A7">
      <w:pPr>
        <w:pStyle w:val="List"/>
      </w:pPr>
      <w:r w:rsidRPr="007443A7">
        <w:lastRenderedPageBreak/>
        <w:t>1.</w:t>
      </w:r>
      <w:r w:rsidRPr="007443A7">
        <w:tab/>
        <w:t>Many units of competency specify as a</w:t>
      </w:r>
      <w:r w:rsidRPr="007443A7">
        <w:t xml:space="preserve"> critical aspect for assessment: </w:t>
      </w:r>
      <w:r w:rsidRPr="007443A7">
        <w:br/>
        <w:t>‘Observation of workplace performance is essential for assessment of this unit’.</w:t>
      </w:r>
    </w:p>
    <w:p w:rsidR="00000000" w:rsidRPr="007443A7" w:rsidRDefault="001001ED" w:rsidP="007443A7">
      <w:pPr>
        <w:pStyle w:val="List2"/>
      </w:pPr>
      <w:r w:rsidRPr="007443A7">
        <w:t>The intention of this statement is that:</w:t>
      </w:r>
    </w:p>
    <w:p w:rsidR="00000000" w:rsidRPr="007443A7" w:rsidRDefault="001001ED" w:rsidP="007443A7">
      <w:pPr>
        <w:pStyle w:val="ListBullet2"/>
      </w:pPr>
      <w:r w:rsidRPr="007443A7">
        <w:t xml:space="preserve">assessment of the skills and knowledge described in the unit of competency should include observation of workplace performance </w:t>
      </w:r>
    </w:p>
    <w:p w:rsidR="00000000" w:rsidRPr="007443A7" w:rsidRDefault="001001ED" w:rsidP="007443A7">
      <w:pPr>
        <w:pStyle w:val="ListBullet2"/>
      </w:pPr>
      <w:r w:rsidRPr="007443A7">
        <w:t>‘workplace performance’ may need to be demonstrated under simulated conditions, which approximate the workplace, in order to add</w:t>
      </w:r>
      <w:r w:rsidRPr="007443A7">
        <w:t>ress safety requirements or in order to assess skills and knowledge which it may not be possible to assess in the workplace.</w:t>
      </w:r>
    </w:p>
    <w:p w:rsidR="00000000" w:rsidRPr="007443A7" w:rsidRDefault="001001ED" w:rsidP="007443A7">
      <w:pPr>
        <w:pStyle w:val="BodyText"/>
      </w:pPr>
      <w:r w:rsidRPr="007443A7">
        <w:t>Evidence of workplace application should be provided as detailed in the unit of competency.</w:t>
      </w:r>
    </w:p>
    <w:p w:rsidR="00000000" w:rsidRPr="007443A7" w:rsidRDefault="001001ED" w:rsidP="007443A7">
      <w:pPr>
        <w:pStyle w:val="BodyText"/>
      </w:pPr>
      <w:r w:rsidRPr="007443A7">
        <w:t xml:space="preserve">Where observation is undertaken in the </w:t>
      </w:r>
      <w:r w:rsidRPr="007443A7">
        <w:t>workplace for assessment purposes, the assessor must ensure that safety of practice and duty of care requirements are addressed appropriately.</w:t>
      </w:r>
    </w:p>
    <w:p w:rsidR="00000000" w:rsidRPr="007443A7" w:rsidRDefault="001001ED" w:rsidP="007443A7">
      <w:pPr>
        <w:pStyle w:val="BodyText"/>
      </w:pPr>
    </w:p>
    <w:p w:rsidR="00000000" w:rsidRPr="007443A7" w:rsidRDefault="001001ED" w:rsidP="007443A7">
      <w:pPr>
        <w:pStyle w:val="List"/>
      </w:pPr>
      <w:r w:rsidRPr="007443A7">
        <w:t>2.</w:t>
      </w:r>
      <w:r w:rsidRPr="007443A7">
        <w:tab/>
        <w:t>Some units of competency have specific simulation requirements, such as:</w:t>
      </w:r>
    </w:p>
    <w:p w:rsidR="00000000" w:rsidRPr="007443A7" w:rsidRDefault="001001ED" w:rsidP="007443A7">
      <w:pPr>
        <w:pStyle w:val="ListBullet2"/>
      </w:pPr>
      <w:r w:rsidRPr="007443A7">
        <w:t>‘This unit is most appropriately as</w:t>
      </w:r>
      <w:r w:rsidRPr="007443A7">
        <w:t>sessed in a simulated clinical work environment and under the normal range of clinical environment conditions, prior to assessment in the workplace’.</w:t>
      </w:r>
    </w:p>
    <w:p w:rsidR="00000000" w:rsidRPr="007443A7" w:rsidRDefault="001001ED" w:rsidP="007443A7">
      <w:pPr>
        <w:pStyle w:val="ListBullet2"/>
      </w:pPr>
      <w:r w:rsidRPr="007443A7">
        <w:t>‘Skills involving direct client care are to be assessed initially in a simulated setting (e.g. laboratory)</w:t>
      </w:r>
      <w:r w:rsidRPr="007443A7">
        <w:t>. If successful, a second assessment is to be conducted during workplace application under direct supervision.’</w:t>
      </w:r>
    </w:p>
    <w:p w:rsidR="00000000" w:rsidRPr="007443A7" w:rsidRDefault="001001ED" w:rsidP="007443A7">
      <w:pPr>
        <w:pStyle w:val="ListBullet2"/>
      </w:pPr>
      <w:r w:rsidRPr="007443A7">
        <w:t>‘Simulation of realistic workplace setting for assessment’.</w:t>
      </w:r>
    </w:p>
    <w:p w:rsidR="00000000" w:rsidRPr="007443A7" w:rsidRDefault="001001ED" w:rsidP="007443A7">
      <w:pPr>
        <w:pStyle w:val="ListBullet2"/>
      </w:pPr>
      <w:r w:rsidRPr="007443A7">
        <w:t>‘Assessment should be undertaken in a simulated clinical laboratory prior to clinica</w:t>
      </w:r>
      <w:r w:rsidRPr="007443A7">
        <w:t>l placement’.</w:t>
      </w:r>
    </w:p>
    <w:p w:rsidR="00000000" w:rsidRPr="007443A7" w:rsidRDefault="001001ED" w:rsidP="007443A7">
      <w:pPr>
        <w:pStyle w:val="ListBullet2"/>
      </w:pPr>
      <w:r w:rsidRPr="007443A7">
        <w:t>‘Simulations may be used to represent workplace conditions as closely as possible.’</w:t>
      </w:r>
    </w:p>
    <w:p w:rsidR="00000000" w:rsidRPr="007443A7" w:rsidRDefault="001001ED" w:rsidP="007443A7">
      <w:pPr>
        <w:pStyle w:val="ListBullet2"/>
      </w:pPr>
      <w:r w:rsidRPr="007443A7">
        <w:t>‘Observation of performance in the workplace or a simulated workplace (defined as a supervised clinic) is essential for assessment of this unit’.</w:t>
      </w:r>
    </w:p>
    <w:p w:rsidR="00000000" w:rsidRPr="007443A7" w:rsidRDefault="001001ED" w:rsidP="007443A7">
      <w:pPr>
        <w:pStyle w:val="ListBullet2"/>
      </w:pPr>
      <w:r w:rsidRPr="007443A7">
        <w:t>‘Simulations</w:t>
      </w:r>
      <w:r w:rsidRPr="007443A7">
        <w:t xml:space="preserve"> may be used to represent workplace conditions as closely as possible. Acceptable simulation requires …’</w:t>
      </w:r>
    </w:p>
    <w:p w:rsidR="00000000" w:rsidRPr="007443A7" w:rsidRDefault="001001ED" w:rsidP="007443A7">
      <w:pPr>
        <w:pStyle w:val="ListBullet2"/>
      </w:pPr>
      <w:r w:rsidRPr="007443A7">
        <w:t>‘Evidence must include observation of performance in the work environment and in a simulated work setting’.</w:t>
      </w:r>
    </w:p>
    <w:p w:rsidR="00000000" w:rsidRPr="007443A7" w:rsidRDefault="001001ED" w:rsidP="007443A7">
      <w:pPr>
        <w:pStyle w:val="BodyText"/>
      </w:pPr>
    </w:p>
    <w:p w:rsidR="00000000" w:rsidRPr="007443A7" w:rsidRDefault="001001ED" w:rsidP="007443A7">
      <w:pPr>
        <w:pStyle w:val="List"/>
      </w:pPr>
      <w:r w:rsidRPr="007443A7">
        <w:t>3.</w:t>
      </w:r>
      <w:r w:rsidRPr="007443A7">
        <w:tab/>
        <w:t>Some ambulance work units of competency</w:t>
      </w:r>
      <w:r w:rsidRPr="007443A7">
        <w:t xml:space="preserve"> have specific requirements relating to assessment of skills and knowledge:</w:t>
      </w:r>
    </w:p>
    <w:p w:rsidR="00000000" w:rsidRPr="007443A7" w:rsidRDefault="001001ED" w:rsidP="007443A7">
      <w:pPr>
        <w:pStyle w:val="List2"/>
      </w:pPr>
      <w:r w:rsidRPr="007443A7">
        <w:t>‘Assessment must establish acquisition of Essential Knowledge across the Range Statement outlined in this unit prior to assessment of skills application</w:t>
      </w:r>
    </w:p>
    <w:p w:rsidR="00000000" w:rsidRPr="007443A7" w:rsidRDefault="001001ED" w:rsidP="007443A7">
      <w:pPr>
        <w:pStyle w:val="List2"/>
      </w:pPr>
      <w:r w:rsidRPr="007443A7">
        <w:t>Skills involving advanced client care are to be assessed initially in a simulated clinical setting (practical session, laboratory)</w:t>
      </w:r>
    </w:p>
    <w:p w:rsidR="00000000" w:rsidRPr="007443A7" w:rsidRDefault="001001ED" w:rsidP="007443A7">
      <w:pPr>
        <w:pStyle w:val="List2"/>
      </w:pPr>
      <w:r w:rsidRPr="007443A7">
        <w:t xml:space="preserve">As a minimum, initial assessment must include appropriate written/oral/practical examinations to address Essential Knowledge </w:t>
      </w:r>
      <w:r w:rsidRPr="007443A7">
        <w:t>and Skills as outlined in this unit</w:t>
      </w:r>
    </w:p>
    <w:p w:rsidR="00000000" w:rsidRPr="007443A7" w:rsidRDefault="001001ED" w:rsidP="007443A7">
      <w:pPr>
        <w:pStyle w:val="List2"/>
      </w:pPr>
      <w:r w:rsidRPr="007443A7">
        <w:t>After successful completion of initial assessment, further assessment is to be conducted during workplace application under direct supervision.’</w:t>
      </w:r>
    </w:p>
    <w:p w:rsidR="00000000" w:rsidRPr="007443A7" w:rsidRDefault="001001ED" w:rsidP="007443A7">
      <w:pPr>
        <w:pStyle w:val="BodyText"/>
      </w:pPr>
    </w:p>
    <w:p w:rsidR="00000000" w:rsidRPr="007443A7" w:rsidRDefault="001001ED" w:rsidP="007443A7">
      <w:pPr>
        <w:pStyle w:val="List"/>
      </w:pPr>
      <w:r w:rsidRPr="007443A7">
        <w:t>4.</w:t>
      </w:r>
      <w:r w:rsidRPr="007443A7">
        <w:tab/>
        <w:t>A critical aspect for assessment of all HLT units of competency is that</w:t>
      </w:r>
      <w:r w:rsidRPr="007443A7">
        <w:t xml:space="preserve"> the person being assessed:</w:t>
      </w:r>
      <w:r w:rsidRPr="007443A7">
        <w:rPr>
          <w:rStyle w:val="Emphasis"/>
        </w:rPr>
        <w:t xml:space="preserve"> </w:t>
      </w:r>
      <w:r w:rsidRPr="007443A7">
        <w:t>‘… must provide evidence of specified essential knowledge as well as skills’</w:t>
      </w:r>
    </w:p>
    <w:p w:rsidR="00000000" w:rsidRPr="007443A7" w:rsidRDefault="001001ED" w:rsidP="007443A7">
      <w:pPr>
        <w:pStyle w:val="List2"/>
      </w:pPr>
      <w:r w:rsidRPr="007443A7">
        <w:t>The intention of this statement is that the person being assessed must demonstrate:</w:t>
      </w:r>
    </w:p>
    <w:p w:rsidR="00000000" w:rsidRPr="007443A7" w:rsidRDefault="001001ED" w:rsidP="007443A7">
      <w:pPr>
        <w:pStyle w:val="ListBullet2"/>
      </w:pPr>
      <w:r w:rsidRPr="007443A7">
        <w:lastRenderedPageBreak/>
        <w:t>Underpinning knowledge to the level of detail identified in the un</w:t>
      </w:r>
      <w:r w:rsidRPr="007443A7">
        <w:t>it of competency under Essential Knowledge</w:t>
      </w:r>
    </w:p>
    <w:p w:rsidR="00000000" w:rsidRPr="007443A7" w:rsidRDefault="001001ED" w:rsidP="007443A7">
      <w:pPr>
        <w:pStyle w:val="ListBullet2"/>
      </w:pPr>
      <w:r w:rsidRPr="007443A7">
        <w:t xml:space="preserve">The ability to apply skills listed in the unit of competency under Essential Skills </w:t>
      </w:r>
    </w:p>
    <w:p w:rsidR="00000000" w:rsidRPr="007443A7" w:rsidRDefault="001001ED" w:rsidP="007443A7">
      <w:pPr>
        <w:pStyle w:val="Heading2"/>
      </w:pPr>
    </w:p>
    <w:p w:rsidR="00000000" w:rsidRPr="007443A7" w:rsidRDefault="001001ED" w:rsidP="007443A7">
      <w:pPr>
        <w:pStyle w:val="Heading2"/>
      </w:pPr>
      <w:r w:rsidRPr="007443A7">
        <w:t>SECTION 7: Further sources of information</w:t>
      </w:r>
    </w:p>
    <w:p w:rsidR="00000000" w:rsidRPr="007443A7" w:rsidRDefault="001001ED" w:rsidP="007443A7">
      <w:pPr>
        <w:pStyle w:val="BodyText"/>
      </w:pPr>
      <w:r w:rsidRPr="007443A7">
        <w:t xml:space="preserve">This section provides a listing of useful contacts and resources to assist assessors </w:t>
      </w:r>
      <w:r w:rsidRPr="007443A7">
        <w:t>in planning, designing, conducting and reviewing assessments against this Training Package.</w:t>
      </w:r>
    </w:p>
    <w:p w:rsidR="00000000" w:rsidRPr="007443A7" w:rsidRDefault="001001ED" w:rsidP="007443A7">
      <w:pPr>
        <w:pStyle w:val="Heading3"/>
      </w:pPr>
      <w:r w:rsidRPr="007443A7">
        <w:t>Contacts</w:t>
      </w:r>
    </w:p>
    <w:p w:rsidR="00000000" w:rsidRPr="007443A7" w:rsidRDefault="001001ED" w:rsidP="007443A7">
      <w:pPr>
        <w:pStyle w:val="BodyText"/>
      </w:pPr>
      <w:r w:rsidRPr="007443A7">
        <w:t>Community Services and Health Industry Skills Council - www.cshisc.com.au</w:t>
      </w:r>
    </w:p>
    <w:p w:rsidR="00000000" w:rsidRPr="007443A7" w:rsidRDefault="001001ED" w:rsidP="007443A7">
      <w:pPr>
        <w:pStyle w:val="BodyText"/>
      </w:pPr>
      <w:r w:rsidRPr="007443A7">
        <w:t>Innovation and Business Skills Australia - www.ibsa.org.au</w:t>
      </w:r>
    </w:p>
    <w:p w:rsidR="00000000" w:rsidRPr="007443A7" w:rsidRDefault="001001ED" w:rsidP="007443A7">
      <w:pPr>
        <w:pStyle w:val="BodyText"/>
      </w:pPr>
      <w:r w:rsidRPr="007443A7">
        <w:t>Australian Skills Qual</w:t>
      </w:r>
      <w:r w:rsidRPr="007443A7">
        <w:t>ity Authority - www.asqa.gov.au</w:t>
      </w:r>
    </w:p>
    <w:p w:rsidR="00000000" w:rsidRPr="007443A7" w:rsidRDefault="001001ED" w:rsidP="007443A7">
      <w:pPr>
        <w:pStyle w:val="BodyText"/>
      </w:pPr>
      <w:r w:rsidRPr="007443A7">
        <w:t>Victorian Registration and Qualifications Authority - www.vrqa.vic.gov.au</w:t>
      </w:r>
    </w:p>
    <w:p w:rsidR="00000000" w:rsidRPr="007443A7" w:rsidRDefault="001001ED" w:rsidP="007443A7">
      <w:pPr>
        <w:pStyle w:val="BodyText"/>
      </w:pPr>
      <w:r w:rsidRPr="007443A7">
        <w:t>West Australian Training Accreditation Council - www.tac.wa.gov.au</w:t>
      </w:r>
    </w:p>
    <w:p w:rsidR="001001ED" w:rsidRDefault="001001ED" w:rsidP="007443A7">
      <w:pPr>
        <w:pStyle w:val="BodyText"/>
      </w:pPr>
      <w:r w:rsidRPr="007443A7">
        <w:t>National Skills Standards Council - www.nssc.natese.gov.au</w:t>
      </w:r>
    </w:p>
    <w:p w:rsidR="001001ED" w:rsidRDefault="001001ED" w:rsidP="007443A7">
      <w:pPr>
        <w:pStyle w:val="BodyText"/>
      </w:pPr>
    </w:p>
    <w:p w:rsidR="00000000" w:rsidRPr="007443A7" w:rsidRDefault="001001ED" w:rsidP="007443A7">
      <w:pPr>
        <w:pStyle w:val="SuperHeading"/>
      </w:pPr>
      <w:bookmarkStart w:id="28" w:name="O_589394"/>
      <w:bookmarkStart w:id="29" w:name="_Toc394309188"/>
      <w:bookmarkEnd w:id="28"/>
      <w:r w:rsidRPr="007443A7">
        <w:t>Competency Standards</w:t>
      </w:r>
      <w:bookmarkEnd w:id="29"/>
    </w:p>
    <w:p w:rsidR="00000000" w:rsidRPr="007443A7" w:rsidRDefault="001001ED" w:rsidP="007443A7">
      <w:pPr>
        <w:pStyle w:val="Heading2"/>
      </w:pPr>
      <w:r w:rsidRPr="007443A7">
        <w:t>Competency Standards</w:t>
      </w:r>
    </w:p>
    <w:p w:rsidR="00000000" w:rsidRPr="007443A7" w:rsidRDefault="001001ED" w:rsidP="007443A7">
      <w:pPr>
        <w:pStyle w:val="Heading2"/>
      </w:pPr>
      <w:r w:rsidRPr="007443A7">
        <w:t>What is competency?</w:t>
      </w:r>
    </w:p>
    <w:p w:rsidR="00000000" w:rsidRPr="007443A7" w:rsidRDefault="001001ED" w:rsidP="007443A7">
      <w:pPr>
        <w:pStyle w:val="BodyText"/>
      </w:pPr>
      <w:r w:rsidRPr="007443A7">
        <w:t>The broad concept of industry competency concerns the ability to perform particular tasks and duties to the standard of performance expected in the workplace.</w:t>
      </w:r>
      <w:r w:rsidRPr="007443A7">
        <w:rPr>
          <w:rStyle w:val="Emphasis"/>
        </w:rPr>
        <w:t xml:space="preserve"> </w:t>
      </w:r>
      <w:r w:rsidRPr="007443A7">
        <w:t>Competency requires the application</w:t>
      </w:r>
      <w:r w:rsidRPr="007443A7">
        <w:t xml:space="preserve"> of specified skills, knowledge and attitudes relevant to effective participation in an industry, industry sector or enterprise.</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Competency covers all aspects of workplace performance and involves performing individual tasks; managing a range of differen</w:t>
      </w:r>
      <w:r w:rsidRPr="007443A7">
        <w:t>t tasks; responding to contingencies or breakdowns; and, dealing with the responsibilities of the workplace, including working with others.</w:t>
      </w:r>
      <w:r w:rsidRPr="007443A7">
        <w:rPr>
          <w:rStyle w:val="Emphasis"/>
        </w:rPr>
        <w:t xml:space="preserve"> </w:t>
      </w:r>
      <w:r w:rsidRPr="007443A7">
        <w:t>Workplace competency requires the ability to apply relevant skills, knowledge and attitudes consistently over time a</w:t>
      </w:r>
      <w:r w:rsidRPr="007443A7">
        <w:t>nd in the required workplace situations and environments.</w:t>
      </w:r>
      <w:r w:rsidRPr="007443A7">
        <w:rPr>
          <w:rStyle w:val="Emphasis"/>
        </w:rPr>
        <w:t xml:space="preserve"> </w:t>
      </w:r>
      <w:r w:rsidRPr="007443A7">
        <w:t>In line with this concept of competency Training Packages focus on what is expected of a competent individual in the workplace as an outcome of learning, rather than focussing on the learning proces</w:t>
      </w:r>
      <w:r w:rsidRPr="007443A7">
        <w:t>s itself.</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Competency standards in Training Packages are determined by industry to meet identified industry skill needs. Qualifications are made up of a number of units of competency each of which describes a key function or role in a particular job funct</w:t>
      </w:r>
      <w:r w:rsidRPr="007443A7">
        <w:t>ion or occupation.</w:t>
      </w:r>
      <w:r w:rsidRPr="007443A7">
        <w:rPr>
          <w:rStyle w:val="Emphasis"/>
        </w:rPr>
        <w:t xml:space="preserve"> </w:t>
      </w:r>
      <w:r w:rsidRPr="007443A7">
        <w:t>Each unit of competency within a Training Package is linked to one or more AQF qualifications.</w:t>
      </w:r>
    </w:p>
    <w:p w:rsidR="00000000" w:rsidRPr="007443A7" w:rsidRDefault="001001ED" w:rsidP="007443A7">
      <w:pPr>
        <w:pStyle w:val="Heading2"/>
      </w:pPr>
      <w:r w:rsidRPr="007443A7">
        <w:t>Contextualisation of Units of Competency by RTOs</w:t>
      </w:r>
    </w:p>
    <w:p w:rsidR="00000000" w:rsidRPr="007443A7" w:rsidRDefault="001001ED" w:rsidP="007443A7">
      <w:pPr>
        <w:pStyle w:val="BodyText"/>
      </w:pPr>
      <w:r w:rsidRPr="007443A7">
        <w:lastRenderedPageBreak/>
        <w:t>Registered Training Organisation (RTOs) may contextualise uni</w:t>
      </w:r>
      <w:r w:rsidRPr="007443A7">
        <w:t>ts of competency to reflect local outcomes required.</w:t>
      </w:r>
      <w:r w:rsidRPr="007443A7">
        <w:rPr>
          <w:rStyle w:val="Emphasis"/>
        </w:rPr>
        <w:t xml:space="preserve"> </w:t>
      </w:r>
      <w:r w:rsidRPr="007443A7">
        <w:t>Contextualisation could involve additions or amendments to the unit of competency to suit particular delivery methods, learner profiles, specific enterprise equipment requirements, or to otherwise meet l</w:t>
      </w:r>
      <w:r w:rsidRPr="007443A7">
        <w:t>ocal needs.</w:t>
      </w:r>
      <w:r w:rsidRPr="007443A7">
        <w:rPr>
          <w:rStyle w:val="Emphasis"/>
        </w:rPr>
        <w:t xml:space="preserve"> </w:t>
      </w:r>
      <w:r w:rsidRPr="007443A7">
        <w:t>However, the integrity of the overall intended outcome of the unit of competency must be maintained.</w:t>
      </w:r>
    </w:p>
    <w:p w:rsidR="00000000" w:rsidRPr="007443A7" w:rsidRDefault="001001ED" w:rsidP="007443A7">
      <w:pPr>
        <w:pStyle w:val="BodyText"/>
      </w:pPr>
    </w:p>
    <w:p w:rsidR="00000000" w:rsidRPr="007443A7" w:rsidRDefault="001001ED" w:rsidP="007443A7">
      <w:pPr>
        <w:pStyle w:val="BodyText"/>
      </w:pPr>
      <w:r w:rsidRPr="007443A7">
        <w:t>Any contextualisation of units of competency in this endorsed Training Package must be within the bounds of the following advice.</w:t>
      </w:r>
      <w:r w:rsidRPr="007443A7">
        <w:rPr>
          <w:rStyle w:val="Emphasis"/>
        </w:rPr>
        <w:t xml:space="preserve"> </w:t>
      </w:r>
      <w:r w:rsidRPr="007443A7">
        <w:t>In contextua</w:t>
      </w:r>
      <w:r w:rsidRPr="007443A7">
        <w:t>lising units of competency, RTOs:</w:t>
      </w:r>
    </w:p>
    <w:p w:rsidR="00000000" w:rsidRPr="007443A7" w:rsidRDefault="001001ED" w:rsidP="007443A7">
      <w:pPr>
        <w:pStyle w:val="BodyText"/>
      </w:pPr>
    </w:p>
    <w:p w:rsidR="00000000" w:rsidRPr="007443A7" w:rsidRDefault="001001ED" w:rsidP="007443A7">
      <w:pPr>
        <w:pStyle w:val="ListBullet"/>
      </w:pPr>
      <w:r w:rsidRPr="007443A7">
        <w:t>must not remove or add to the number and content of elements and performance criteria</w:t>
      </w:r>
    </w:p>
    <w:p w:rsidR="00000000" w:rsidRPr="007443A7" w:rsidRDefault="001001ED" w:rsidP="007443A7">
      <w:pPr>
        <w:pStyle w:val="ListBullet"/>
      </w:pPr>
      <w:r w:rsidRPr="007443A7">
        <w:t>may add specific industry terminology to performance criteria where this does not distort or narrow the competency outcomes</w:t>
      </w:r>
    </w:p>
    <w:p w:rsidR="00000000" w:rsidRPr="007443A7" w:rsidRDefault="001001ED" w:rsidP="007443A7">
      <w:pPr>
        <w:pStyle w:val="ListBullet"/>
      </w:pPr>
      <w:r w:rsidRPr="007443A7">
        <w:t>may make amendments and additions to the range statement as long as such changes do not diminish the breadth of application of the competency and reduce its portability, and/or</w:t>
      </w:r>
    </w:p>
    <w:p w:rsidR="00000000" w:rsidRPr="007443A7" w:rsidRDefault="001001ED" w:rsidP="007443A7">
      <w:pPr>
        <w:pStyle w:val="ListBullet"/>
      </w:pPr>
      <w:r w:rsidRPr="007443A7">
        <w:t>may add detail to the evidence guide in areas such as the critical aspects of e</w:t>
      </w:r>
      <w:r w:rsidRPr="007443A7">
        <w:t>vidence or resources and infrastructure required where these expand the breadth of the competency but do not limit its use.</w:t>
      </w:r>
    </w:p>
    <w:p w:rsidR="00000000" w:rsidRPr="007443A7" w:rsidRDefault="001001ED" w:rsidP="007443A7">
      <w:pPr>
        <w:pStyle w:val="Heading2"/>
      </w:pPr>
      <w:r w:rsidRPr="007443A7">
        <w:t xml:space="preserve">Components of Units of Competency </w:t>
      </w:r>
    </w:p>
    <w:p w:rsidR="00000000" w:rsidRPr="007443A7" w:rsidRDefault="001001ED" w:rsidP="007443A7">
      <w:pPr>
        <w:pStyle w:val="BodyText"/>
      </w:pPr>
      <w:r w:rsidRPr="007443A7">
        <w:t xml:space="preserve">The components of units of competency are summarised below, in the order in which they appear in </w:t>
      </w:r>
      <w:r w:rsidRPr="007443A7">
        <w:t>each unit of competency.</w:t>
      </w:r>
    </w:p>
    <w:p w:rsidR="00000000" w:rsidRPr="007443A7" w:rsidRDefault="001001ED" w:rsidP="007443A7">
      <w:pPr>
        <w:pStyle w:val="Heading3"/>
      </w:pPr>
      <w:r w:rsidRPr="007443A7">
        <w:t>Unit Title</w:t>
      </w:r>
    </w:p>
    <w:p w:rsidR="00000000" w:rsidRPr="007443A7" w:rsidRDefault="001001ED" w:rsidP="007443A7">
      <w:pPr>
        <w:pStyle w:val="BodyText"/>
      </w:pPr>
      <w:r w:rsidRPr="007443A7">
        <w:t>The unit title is a succinct statement of the outcome of the unit of competency.</w:t>
      </w:r>
      <w:r w:rsidRPr="007443A7">
        <w:rPr>
          <w:rStyle w:val="Emphasis"/>
        </w:rPr>
        <w:t xml:space="preserve"> </w:t>
      </w:r>
      <w:r w:rsidRPr="007443A7">
        <w:t>Each unit of competency title is unique, both within and across Training Packages.</w:t>
      </w:r>
      <w:r w:rsidRPr="007443A7">
        <w:rPr>
          <w:rStyle w:val="Emphasis"/>
        </w:rPr>
        <w:t xml:space="preserve"> </w:t>
      </w:r>
    </w:p>
    <w:p w:rsidR="00000000" w:rsidRPr="007443A7" w:rsidRDefault="001001ED" w:rsidP="007443A7">
      <w:pPr>
        <w:pStyle w:val="Heading3"/>
      </w:pPr>
      <w:r w:rsidRPr="007443A7">
        <w:t>Unit Descriptor</w:t>
      </w:r>
    </w:p>
    <w:p w:rsidR="00000000" w:rsidRPr="007443A7" w:rsidRDefault="001001ED" w:rsidP="007443A7">
      <w:pPr>
        <w:pStyle w:val="BodyText"/>
      </w:pPr>
      <w:r w:rsidRPr="007443A7">
        <w:t>The unit descriptor broadly communicate</w:t>
      </w:r>
      <w:r w:rsidRPr="007443A7">
        <w:t>s the content of the unit of competency and the skill area it addresses.</w:t>
      </w:r>
      <w:r w:rsidRPr="007443A7">
        <w:rPr>
          <w:rStyle w:val="Emphasis"/>
        </w:rPr>
        <w:t xml:space="preserve"> </w:t>
      </w:r>
      <w:r w:rsidRPr="007443A7">
        <w:t>Where units of competency have been contextualised from units of competency from other endorsed Training Packages, summary information is provided.</w:t>
      </w:r>
      <w:r w:rsidRPr="007443A7">
        <w:rPr>
          <w:rStyle w:val="Emphasis"/>
        </w:rPr>
        <w:t xml:space="preserve"> </w:t>
      </w:r>
      <w:r w:rsidRPr="007443A7">
        <w:t>There may also be a brief second pa</w:t>
      </w:r>
      <w:r w:rsidRPr="007443A7">
        <w:t>ragraph that describes its relationship with other units of competency, and any licensing requirements.</w:t>
      </w:r>
    </w:p>
    <w:p w:rsidR="00000000" w:rsidRPr="007443A7" w:rsidRDefault="001001ED" w:rsidP="007443A7">
      <w:pPr>
        <w:pStyle w:val="Heading2"/>
      </w:pPr>
      <w:r w:rsidRPr="007443A7">
        <w:t xml:space="preserve">Employability Skills </w:t>
      </w:r>
    </w:p>
    <w:p w:rsidR="00000000" w:rsidRPr="007443A7" w:rsidRDefault="001001ED" w:rsidP="007443A7">
      <w:pPr>
        <w:pStyle w:val="Heading3"/>
      </w:pPr>
      <w:r w:rsidRPr="007443A7">
        <w:t>Employability Skills replace Key Competency information from 2006</w:t>
      </w:r>
    </w:p>
    <w:p w:rsidR="00000000" w:rsidRPr="007443A7" w:rsidRDefault="001001ED" w:rsidP="007443A7">
      <w:pPr>
        <w:pStyle w:val="BodyText"/>
      </w:pPr>
      <w:r w:rsidRPr="007443A7">
        <w:t>In May 2005, the approach to incorporate Employability Skills wi</w:t>
      </w:r>
      <w:r w:rsidRPr="007443A7">
        <w:t>thin Training Package qualifications and units of competency was endorsed. As a result, from 2006, Employability Skills will progressively replace Key Competency information in Training Packages.</w:t>
      </w:r>
    </w:p>
    <w:p w:rsidR="00000000" w:rsidRPr="007443A7" w:rsidRDefault="001001ED" w:rsidP="007443A7">
      <w:pPr>
        <w:pStyle w:val="Heading3"/>
      </w:pPr>
      <w:r w:rsidRPr="007443A7">
        <w:t>Background to Employability Skills</w:t>
      </w:r>
    </w:p>
    <w:p w:rsidR="00000000" w:rsidRPr="007443A7" w:rsidRDefault="001001ED" w:rsidP="007443A7">
      <w:pPr>
        <w:pStyle w:val="BodyText"/>
      </w:pPr>
      <w:r w:rsidRPr="007443A7">
        <w:t xml:space="preserve">Employability Skills are </w:t>
      </w:r>
      <w:r w:rsidRPr="007443A7">
        <w:t>also sometimes referred to as generic skills, capabilities or Key Competencies. The Employability Skills discussed here build on the Mayer Committee’s Key Competencies, which were developed in 1992 and attempted to describe generic competencies for effecti</w:t>
      </w:r>
      <w:r w:rsidRPr="007443A7">
        <w:t>ve participation in work.</w:t>
      </w:r>
    </w:p>
    <w:p w:rsidR="00000000" w:rsidRPr="007443A7" w:rsidRDefault="001001ED" w:rsidP="007443A7">
      <w:pPr>
        <w:pStyle w:val="BodyText"/>
      </w:pPr>
    </w:p>
    <w:p w:rsidR="00000000" w:rsidRPr="007443A7" w:rsidRDefault="001001ED" w:rsidP="007443A7">
      <w:pPr>
        <w:pStyle w:val="BodyText"/>
      </w:pPr>
      <w:r w:rsidRPr="007443A7">
        <w:lastRenderedPageBreak/>
        <w:t xml:space="preserve">The Business Council of Australia (BCA) and the Australian Chamber of Commerce and Industry (ACCI), produced the </w:t>
      </w:r>
      <w:r w:rsidRPr="007443A7">
        <w:rPr>
          <w:rStyle w:val="Emphasis"/>
        </w:rPr>
        <w:t>Employability Skills for the Future</w:t>
      </w:r>
      <w:r w:rsidRPr="007443A7">
        <w:t xml:space="preserve"> report in 2002 in consultation with other peak employer bodies and with funding </w:t>
      </w:r>
      <w:r w:rsidRPr="007443A7">
        <w:t>provided by the Department of Education, Science and Training (DEST) and the Australian National Training Authority (ANTA). Officially released by Dr Nelson (Minister for Education, Science and Training) on 23 May 2002, copies of the report are available f</w:t>
      </w:r>
      <w:r w:rsidRPr="007443A7">
        <w:t>rom the DEST website at:</w:t>
      </w:r>
    </w:p>
    <w:p w:rsidR="00000000" w:rsidRPr="007443A7" w:rsidRDefault="001001ED" w:rsidP="007443A7">
      <w:pPr>
        <w:pStyle w:val="BodyText"/>
      </w:pPr>
      <w:r w:rsidRPr="007443A7">
        <w:t xml:space="preserve">http://www.dest.gov.au/archive/ty/publications/employability_skills/final_report.pdf </w:t>
      </w:r>
    </w:p>
    <w:p w:rsidR="00000000" w:rsidRPr="007443A7" w:rsidRDefault="001001ED" w:rsidP="007443A7">
      <w:pPr>
        <w:pStyle w:val="BodyText"/>
      </w:pPr>
    </w:p>
    <w:p w:rsidR="00000000" w:rsidRPr="007443A7" w:rsidRDefault="001001ED" w:rsidP="007443A7">
      <w:pPr>
        <w:pStyle w:val="BodyText"/>
      </w:pPr>
      <w:r w:rsidRPr="007443A7">
        <w:t xml:space="preserve">The report indicated that business and industry now require a broader range of skills than the Mayer Key Competencies Framework and featured an </w:t>
      </w:r>
      <w:r w:rsidRPr="007443A7">
        <w:t>Employability Skills Framework identifying eight Employability Skills</w:t>
      </w:r>
      <w:r w:rsidRPr="007443A7">
        <w:rPr>
          <w:rStyle w:val="Superscript"/>
        </w:rPr>
        <w:t>1</w:t>
      </w:r>
      <w:r w:rsidRPr="007443A7">
        <w:t>:</w:t>
      </w:r>
    </w:p>
    <w:p w:rsidR="00000000" w:rsidRPr="007443A7" w:rsidRDefault="001001ED" w:rsidP="007443A7">
      <w:pPr>
        <w:pStyle w:val="ListBullet"/>
      </w:pPr>
      <w:r w:rsidRPr="007443A7">
        <w:t>communication</w:t>
      </w:r>
    </w:p>
    <w:p w:rsidR="00000000" w:rsidRPr="007443A7" w:rsidRDefault="001001ED" w:rsidP="007443A7">
      <w:pPr>
        <w:pStyle w:val="ListBullet"/>
      </w:pPr>
      <w:r w:rsidRPr="007443A7">
        <w:t>teamwork</w:t>
      </w:r>
    </w:p>
    <w:p w:rsidR="00000000" w:rsidRPr="007443A7" w:rsidRDefault="001001ED" w:rsidP="007443A7">
      <w:pPr>
        <w:pStyle w:val="ListBullet"/>
      </w:pPr>
      <w:r w:rsidRPr="007443A7">
        <w:t>problem solving</w:t>
      </w:r>
    </w:p>
    <w:p w:rsidR="00000000" w:rsidRPr="007443A7" w:rsidRDefault="001001ED" w:rsidP="007443A7">
      <w:pPr>
        <w:pStyle w:val="ListBullet"/>
      </w:pPr>
      <w:r w:rsidRPr="007443A7">
        <w:t>initiative and enterprise</w:t>
      </w:r>
    </w:p>
    <w:p w:rsidR="00000000" w:rsidRPr="007443A7" w:rsidRDefault="001001ED" w:rsidP="007443A7">
      <w:pPr>
        <w:pStyle w:val="ListBullet"/>
      </w:pPr>
      <w:r w:rsidRPr="007443A7">
        <w:t>planning and organising</w:t>
      </w:r>
    </w:p>
    <w:p w:rsidR="00000000" w:rsidRPr="007443A7" w:rsidRDefault="001001ED" w:rsidP="007443A7">
      <w:pPr>
        <w:pStyle w:val="ListBullet"/>
      </w:pPr>
      <w:r w:rsidRPr="007443A7">
        <w:t>self-management</w:t>
      </w:r>
    </w:p>
    <w:p w:rsidR="00000000" w:rsidRPr="007443A7" w:rsidRDefault="001001ED" w:rsidP="007443A7">
      <w:pPr>
        <w:pStyle w:val="ListBullet"/>
      </w:pPr>
      <w:r w:rsidRPr="007443A7">
        <w:t>learning</w:t>
      </w:r>
    </w:p>
    <w:p w:rsidR="00000000" w:rsidRPr="007443A7" w:rsidRDefault="001001ED" w:rsidP="007443A7">
      <w:pPr>
        <w:pStyle w:val="ListBullet"/>
      </w:pPr>
      <w:r w:rsidRPr="007443A7">
        <w:t>technology.</w:t>
      </w:r>
    </w:p>
    <w:p w:rsidR="00000000" w:rsidRPr="007443A7" w:rsidRDefault="001001ED" w:rsidP="007443A7">
      <w:pPr>
        <w:pStyle w:val="Note"/>
      </w:pPr>
      <w:r w:rsidRPr="007443A7">
        <w:rPr>
          <w:rStyle w:val="Superscript"/>
        </w:rPr>
        <w:t>1</w:t>
      </w:r>
      <w:r w:rsidRPr="007443A7">
        <w:t xml:space="preserve"> Personal attributes that contribute to employability </w:t>
      </w:r>
      <w:r w:rsidRPr="007443A7">
        <w:t>were also identified in the report but are not part of the Employability Skills Framework.</w:t>
      </w:r>
    </w:p>
    <w:p w:rsidR="00000000" w:rsidRPr="007443A7" w:rsidRDefault="001001ED" w:rsidP="007443A7">
      <w:pPr>
        <w:pStyle w:val="BodyText"/>
      </w:pPr>
    </w:p>
    <w:p w:rsidR="00000000" w:rsidRPr="007443A7" w:rsidRDefault="001001ED" w:rsidP="007443A7">
      <w:pPr>
        <w:pStyle w:val="BodyText"/>
      </w:pPr>
      <w:r w:rsidRPr="007443A7">
        <w:t xml:space="preserve">The report demonstrated how Employability Skills can be further described for particular occupational and industry contexts by sets of facets. The facets listed in </w:t>
      </w:r>
      <w:r w:rsidRPr="007443A7">
        <w:t>the report are the aspects of the Employability Skills that the sample of employers surveyed identified as being important work skills. These facets were seen by employers as being dependent both in their nature and priority on an enterprise’s business act</w:t>
      </w:r>
      <w:r w:rsidRPr="007443A7">
        <w:t>ivity.</w:t>
      </w:r>
    </w:p>
    <w:p w:rsidR="00000000" w:rsidRPr="007443A7" w:rsidRDefault="001001ED" w:rsidP="007443A7">
      <w:pPr>
        <w:pStyle w:val="Heading3"/>
      </w:pPr>
      <w:r w:rsidRPr="007443A7">
        <w:t>Employability Skills Framework</w:t>
      </w:r>
    </w:p>
    <w:p w:rsidR="00000000" w:rsidRPr="007443A7" w:rsidRDefault="001001ED" w:rsidP="007443A7">
      <w:pPr>
        <w:pStyle w:val="BodyText"/>
      </w:pPr>
      <w:r w:rsidRPr="007443A7">
        <w:t xml:space="preserve">The following Employability Skills facets were identified in the report </w:t>
      </w:r>
      <w:r w:rsidRPr="007443A7">
        <w:rPr>
          <w:rStyle w:val="Emphasis"/>
        </w:rPr>
        <w:t>Employability Skills for the Future</w:t>
      </w:r>
      <w:r w:rsidRPr="007443A7">
        <w:t>.</w:t>
      </w:r>
    </w:p>
    <w:p w:rsidR="00000000" w:rsidRPr="007443A7" w:rsidRDefault="001001ED" w:rsidP="007443A7">
      <w:pPr>
        <w:pStyle w:val="BodyText"/>
      </w:pPr>
    </w:p>
    <w:tbl>
      <w:tblPr>
        <w:tblW w:w="0" w:type="auto"/>
        <w:tblLayout w:type="fixed"/>
        <w:tblCellMar>
          <w:left w:w="62" w:type="dxa"/>
          <w:right w:w="62" w:type="dxa"/>
        </w:tblCellMar>
        <w:tblLook w:val="0000" w:firstRow="0" w:lastRow="0" w:firstColumn="0" w:lastColumn="0" w:noHBand="0" w:noVBand="0"/>
      </w:tblPr>
      <w:tblGrid>
        <w:gridCol w:w="1643"/>
        <w:gridCol w:w="7447"/>
      </w:tblGrid>
      <w:tr w:rsidR="00000000" w:rsidRPr="007443A7" w:rsidTr="001001ED">
        <w:trPr>
          <w:tblHeader/>
        </w:trPr>
        <w:tc>
          <w:tcPr>
            <w:tcW w:w="16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w:t>
            </w:r>
            <w:r w:rsidRPr="007443A7">
              <w:br/>
            </w:r>
            <w:r w:rsidRPr="007443A7">
              <w:rPr>
                <w:rStyle w:val="SpecialBold"/>
              </w:rPr>
              <w:t>Skill</w:t>
            </w:r>
          </w:p>
        </w:tc>
        <w:tc>
          <w:tcPr>
            <w:tcW w:w="7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BodyText"/>
            </w:pPr>
            <w:r w:rsidRPr="007443A7">
              <w:rPr>
                <w:rStyle w:val="SpecialBold"/>
              </w:rPr>
              <w:t>Facets</w:t>
            </w:r>
          </w:p>
          <w:p w:rsidR="00000000" w:rsidRDefault="001001ED" w:rsidP="007443A7">
            <w:pPr>
              <w:pStyle w:val="BodyText"/>
              <w:rPr>
                <w:lang w:val="en-NZ"/>
              </w:rPr>
            </w:pPr>
            <w:r w:rsidRPr="007443A7">
              <w:t>Aspects of the skill that employers identify as important. The nature and application of these facets will vary depending on industry and job type.</w:t>
            </w:r>
          </w:p>
        </w:tc>
      </w:tr>
      <w:tr w:rsidR="00000000" w:rsidRPr="007443A7" w:rsidTr="001001ED">
        <w:tc>
          <w:tcPr>
            <w:tcW w:w="16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Communication</w:t>
            </w:r>
            <w:r w:rsidRPr="007443A7">
              <w:t xml:space="preserve"> that contributes to productive and harmonious relations across employees and customers</w:t>
            </w:r>
          </w:p>
        </w:tc>
        <w:tc>
          <w:tcPr>
            <w:tcW w:w="7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ListBullet"/>
            </w:pPr>
            <w:r w:rsidRPr="007443A7">
              <w:t>liste</w:t>
            </w:r>
            <w:r w:rsidRPr="007443A7">
              <w:t>ning and understanding</w:t>
            </w:r>
          </w:p>
          <w:p w:rsidR="00000000" w:rsidRPr="007443A7" w:rsidRDefault="001001ED" w:rsidP="007443A7">
            <w:pPr>
              <w:pStyle w:val="ListBullet"/>
            </w:pPr>
            <w:r w:rsidRPr="007443A7">
              <w:t>speaking clearly and directly</w:t>
            </w:r>
          </w:p>
          <w:p w:rsidR="00000000" w:rsidRPr="007443A7" w:rsidRDefault="001001ED" w:rsidP="007443A7">
            <w:pPr>
              <w:pStyle w:val="ListBullet"/>
            </w:pPr>
            <w:r w:rsidRPr="007443A7">
              <w:t>writing to the needs of the audience</w:t>
            </w:r>
          </w:p>
          <w:p w:rsidR="00000000" w:rsidRPr="007443A7" w:rsidRDefault="001001ED" w:rsidP="007443A7">
            <w:pPr>
              <w:pStyle w:val="ListBullet"/>
            </w:pPr>
            <w:r w:rsidRPr="007443A7">
              <w:t>negotiating responsively</w:t>
            </w:r>
          </w:p>
          <w:p w:rsidR="00000000" w:rsidRPr="007443A7" w:rsidRDefault="001001ED" w:rsidP="007443A7">
            <w:pPr>
              <w:pStyle w:val="ListBullet"/>
            </w:pPr>
            <w:r w:rsidRPr="007443A7">
              <w:t>reading independently</w:t>
            </w:r>
          </w:p>
          <w:p w:rsidR="00000000" w:rsidRPr="007443A7" w:rsidRDefault="001001ED" w:rsidP="007443A7">
            <w:pPr>
              <w:pStyle w:val="ListBullet"/>
            </w:pPr>
            <w:r w:rsidRPr="007443A7">
              <w:t>empathising</w:t>
            </w:r>
          </w:p>
          <w:p w:rsidR="00000000" w:rsidRPr="007443A7" w:rsidRDefault="001001ED" w:rsidP="007443A7">
            <w:pPr>
              <w:pStyle w:val="ListBullet"/>
            </w:pPr>
            <w:r w:rsidRPr="007443A7">
              <w:t>using numeracy effectively</w:t>
            </w:r>
          </w:p>
          <w:p w:rsidR="00000000" w:rsidRPr="007443A7" w:rsidRDefault="001001ED" w:rsidP="007443A7">
            <w:pPr>
              <w:pStyle w:val="ListBullet"/>
            </w:pPr>
            <w:r w:rsidRPr="007443A7">
              <w:t>understanding the needs of internal and external customers</w:t>
            </w:r>
          </w:p>
          <w:p w:rsidR="00000000" w:rsidRPr="007443A7" w:rsidRDefault="001001ED" w:rsidP="007443A7">
            <w:pPr>
              <w:pStyle w:val="ListBullet"/>
            </w:pPr>
            <w:r w:rsidRPr="007443A7">
              <w:t>persuading effectivel</w:t>
            </w:r>
            <w:r w:rsidRPr="007443A7">
              <w:t>y</w:t>
            </w:r>
          </w:p>
          <w:p w:rsidR="00000000" w:rsidRPr="007443A7" w:rsidRDefault="001001ED" w:rsidP="007443A7">
            <w:pPr>
              <w:pStyle w:val="ListBullet"/>
            </w:pPr>
            <w:r w:rsidRPr="007443A7">
              <w:lastRenderedPageBreak/>
              <w:t>establishing and using networks</w:t>
            </w:r>
          </w:p>
          <w:p w:rsidR="00000000" w:rsidRPr="007443A7" w:rsidRDefault="001001ED" w:rsidP="007443A7">
            <w:pPr>
              <w:pStyle w:val="ListBullet"/>
            </w:pPr>
            <w:r w:rsidRPr="007443A7">
              <w:t>being assertive</w:t>
            </w:r>
          </w:p>
          <w:p w:rsidR="00000000" w:rsidRPr="007443A7" w:rsidRDefault="001001ED" w:rsidP="007443A7">
            <w:pPr>
              <w:pStyle w:val="ListBullet"/>
            </w:pPr>
            <w:r w:rsidRPr="007443A7">
              <w:t>sharing information</w:t>
            </w:r>
          </w:p>
          <w:p w:rsidR="00000000" w:rsidRDefault="001001ED" w:rsidP="007443A7">
            <w:pPr>
              <w:pStyle w:val="ListBullet"/>
              <w:rPr>
                <w:lang w:val="en-NZ"/>
              </w:rPr>
            </w:pPr>
            <w:r w:rsidRPr="007443A7">
              <w:t>speaking and writing in languages other than English</w:t>
            </w:r>
          </w:p>
        </w:tc>
      </w:tr>
      <w:tr w:rsidR="00000000" w:rsidRPr="007443A7" w:rsidTr="001001ED">
        <w:tc>
          <w:tcPr>
            <w:tcW w:w="16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lastRenderedPageBreak/>
              <w:t>Teamwork</w:t>
            </w:r>
            <w:r w:rsidRPr="007443A7">
              <w:t xml:space="preserve"> that contributes to productive working relationships and outcomes</w:t>
            </w:r>
          </w:p>
        </w:tc>
        <w:tc>
          <w:tcPr>
            <w:tcW w:w="7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ListBullet"/>
            </w:pPr>
            <w:r w:rsidRPr="007443A7">
              <w:t>working across different ages irrespective of gender, race, religion or political persuasion</w:t>
            </w:r>
          </w:p>
          <w:p w:rsidR="00000000" w:rsidRPr="007443A7" w:rsidRDefault="001001ED" w:rsidP="007443A7">
            <w:pPr>
              <w:pStyle w:val="ListBullet"/>
            </w:pPr>
            <w:r w:rsidRPr="007443A7">
              <w:t>working as an individual and as a member of a team</w:t>
            </w:r>
          </w:p>
          <w:p w:rsidR="00000000" w:rsidRPr="007443A7" w:rsidRDefault="001001ED" w:rsidP="007443A7">
            <w:pPr>
              <w:pStyle w:val="ListBullet"/>
            </w:pPr>
            <w:r w:rsidRPr="007443A7">
              <w:t>knowing how to define a role as part of the team</w:t>
            </w:r>
          </w:p>
          <w:p w:rsidR="00000000" w:rsidRPr="007443A7" w:rsidRDefault="001001ED" w:rsidP="007443A7">
            <w:pPr>
              <w:pStyle w:val="ListBullet"/>
            </w:pPr>
            <w:r w:rsidRPr="007443A7">
              <w:t>applying teamwork to a range of situations e.g. futures plannin</w:t>
            </w:r>
            <w:r w:rsidRPr="007443A7">
              <w:t>g and crisis problem solving</w:t>
            </w:r>
          </w:p>
          <w:p w:rsidR="00000000" w:rsidRPr="007443A7" w:rsidRDefault="001001ED" w:rsidP="007443A7">
            <w:pPr>
              <w:pStyle w:val="ListBullet"/>
            </w:pPr>
            <w:r w:rsidRPr="007443A7">
              <w:t>identifying the strengths of team members</w:t>
            </w:r>
          </w:p>
          <w:p w:rsidR="00000000" w:rsidRDefault="001001ED" w:rsidP="007443A7">
            <w:pPr>
              <w:pStyle w:val="ListBullet"/>
              <w:rPr>
                <w:lang w:val="en-NZ"/>
              </w:rPr>
            </w:pPr>
            <w:r w:rsidRPr="007443A7">
              <w:t>coaching and mentoring skills, including giving feedback</w:t>
            </w:r>
          </w:p>
        </w:tc>
      </w:tr>
      <w:tr w:rsidR="00000000" w:rsidRPr="007443A7" w:rsidTr="001001ED">
        <w:tc>
          <w:tcPr>
            <w:tcW w:w="16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Problem solving</w:t>
            </w:r>
            <w:r w:rsidRPr="007443A7">
              <w:t xml:space="preserve"> that contributes to productive outcomes</w:t>
            </w:r>
          </w:p>
        </w:tc>
        <w:tc>
          <w:tcPr>
            <w:tcW w:w="7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ListBullet"/>
            </w:pPr>
            <w:r w:rsidRPr="007443A7">
              <w:t>developing creative, innovative and practical solutions</w:t>
            </w:r>
          </w:p>
          <w:p w:rsidR="00000000" w:rsidRPr="007443A7" w:rsidRDefault="001001ED" w:rsidP="007443A7">
            <w:pPr>
              <w:pStyle w:val="ListBullet"/>
            </w:pPr>
            <w:r w:rsidRPr="007443A7">
              <w:t>showing indepe</w:t>
            </w:r>
            <w:r w:rsidRPr="007443A7">
              <w:t>ndence and initiative in identifying and solving problems</w:t>
            </w:r>
          </w:p>
          <w:p w:rsidR="00000000" w:rsidRPr="007443A7" w:rsidRDefault="001001ED" w:rsidP="007443A7">
            <w:pPr>
              <w:pStyle w:val="ListBullet"/>
            </w:pPr>
            <w:r w:rsidRPr="007443A7">
              <w:t>solving problems in teams</w:t>
            </w:r>
          </w:p>
          <w:p w:rsidR="00000000" w:rsidRPr="007443A7" w:rsidRDefault="001001ED" w:rsidP="007443A7">
            <w:pPr>
              <w:pStyle w:val="ListBullet"/>
            </w:pPr>
            <w:r w:rsidRPr="007443A7">
              <w:t>applying a range of strategies to problem solving</w:t>
            </w:r>
          </w:p>
          <w:p w:rsidR="00000000" w:rsidRPr="007443A7" w:rsidRDefault="001001ED" w:rsidP="007443A7">
            <w:pPr>
              <w:pStyle w:val="ListBullet"/>
            </w:pPr>
            <w:r w:rsidRPr="007443A7">
              <w:t>using mathematics, including budgeting and financial management to solve problems</w:t>
            </w:r>
          </w:p>
          <w:p w:rsidR="00000000" w:rsidRPr="007443A7" w:rsidRDefault="001001ED" w:rsidP="007443A7">
            <w:pPr>
              <w:pStyle w:val="ListBullet"/>
            </w:pPr>
            <w:r w:rsidRPr="007443A7">
              <w:t>applying problem-solving strategies across a range of areas</w:t>
            </w:r>
          </w:p>
          <w:p w:rsidR="00000000" w:rsidRPr="007443A7" w:rsidRDefault="001001ED" w:rsidP="007443A7">
            <w:pPr>
              <w:pStyle w:val="ListBullet"/>
            </w:pPr>
            <w:r w:rsidRPr="007443A7">
              <w:t>testing assumptions, taking into account the context of data and circumstances</w:t>
            </w:r>
          </w:p>
          <w:p w:rsidR="00000000" w:rsidRDefault="001001ED" w:rsidP="007443A7">
            <w:pPr>
              <w:pStyle w:val="ListBullet"/>
              <w:rPr>
                <w:lang w:val="en-NZ"/>
              </w:rPr>
            </w:pPr>
            <w:r w:rsidRPr="007443A7">
              <w:t>resolving customer concerns in relation to complex project issues</w:t>
            </w:r>
          </w:p>
        </w:tc>
      </w:tr>
      <w:tr w:rsidR="00000000" w:rsidRPr="007443A7" w:rsidTr="001001ED">
        <w:tc>
          <w:tcPr>
            <w:tcW w:w="16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Initiative and enterprise</w:t>
            </w:r>
            <w:r w:rsidRPr="007443A7">
              <w:t xml:space="preserve"> that contribute to innov</w:t>
            </w:r>
            <w:r w:rsidRPr="007443A7">
              <w:t>ative outcomes</w:t>
            </w:r>
          </w:p>
        </w:tc>
        <w:tc>
          <w:tcPr>
            <w:tcW w:w="7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ListBullet"/>
            </w:pPr>
            <w:r w:rsidRPr="007443A7">
              <w:t>adapting to new situations</w:t>
            </w:r>
          </w:p>
          <w:p w:rsidR="00000000" w:rsidRPr="007443A7" w:rsidRDefault="001001ED" w:rsidP="007443A7">
            <w:pPr>
              <w:pStyle w:val="ListBullet"/>
            </w:pPr>
            <w:r w:rsidRPr="007443A7">
              <w:t>developing a strategic, creative and long-term vision</w:t>
            </w:r>
          </w:p>
          <w:p w:rsidR="00000000" w:rsidRPr="007443A7" w:rsidRDefault="001001ED" w:rsidP="007443A7">
            <w:pPr>
              <w:pStyle w:val="ListBullet"/>
            </w:pPr>
            <w:r w:rsidRPr="007443A7">
              <w:t>being creative</w:t>
            </w:r>
          </w:p>
          <w:p w:rsidR="00000000" w:rsidRPr="007443A7" w:rsidRDefault="001001ED" w:rsidP="007443A7">
            <w:pPr>
              <w:pStyle w:val="ListBullet"/>
            </w:pPr>
            <w:r w:rsidRPr="007443A7">
              <w:t>identifying opportunities not obvious to others</w:t>
            </w:r>
          </w:p>
          <w:p w:rsidR="00000000" w:rsidRPr="007443A7" w:rsidRDefault="001001ED" w:rsidP="007443A7">
            <w:pPr>
              <w:pStyle w:val="ListBullet"/>
            </w:pPr>
            <w:r w:rsidRPr="007443A7">
              <w:t>translating ideas into action</w:t>
            </w:r>
          </w:p>
          <w:p w:rsidR="00000000" w:rsidRPr="007443A7" w:rsidRDefault="001001ED" w:rsidP="007443A7">
            <w:pPr>
              <w:pStyle w:val="ListBullet"/>
            </w:pPr>
            <w:r w:rsidRPr="007443A7">
              <w:t>generating a range of options</w:t>
            </w:r>
          </w:p>
          <w:p w:rsidR="00000000" w:rsidRDefault="001001ED" w:rsidP="007443A7">
            <w:pPr>
              <w:pStyle w:val="ListBullet"/>
              <w:rPr>
                <w:lang w:val="en-NZ"/>
              </w:rPr>
            </w:pPr>
            <w:r w:rsidRPr="007443A7">
              <w:t>initiating innovative solutions</w:t>
            </w:r>
          </w:p>
        </w:tc>
      </w:tr>
      <w:tr w:rsidR="00000000" w:rsidRPr="007443A7" w:rsidTr="001001ED">
        <w:tc>
          <w:tcPr>
            <w:tcW w:w="16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Planning and organising</w:t>
            </w:r>
            <w:r w:rsidRPr="007443A7">
              <w:t xml:space="preserve"> that contribute to long and short-term strategic planning</w:t>
            </w:r>
          </w:p>
        </w:tc>
        <w:tc>
          <w:tcPr>
            <w:tcW w:w="7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ListBullet"/>
            </w:pPr>
            <w:r w:rsidRPr="007443A7">
              <w:t>managing time and priorities — setting time lines, coordinating tasks for self and with others</w:t>
            </w:r>
          </w:p>
          <w:p w:rsidR="00000000" w:rsidRPr="007443A7" w:rsidRDefault="001001ED" w:rsidP="007443A7">
            <w:pPr>
              <w:pStyle w:val="ListBullet"/>
            </w:pPr>
            <w:r w:rsidRPr="007443A7">
              <w:t>being resourceful</w:t>
            </w:r>
          </w:p>
          <w:p w:rsidR="00000000" w:rsidRPr="007443A7" w:rsidRDefault="001001ED" w:rsidP="007443A7">
            <w:pPr>
              <w:pStyle w:val="ListBullet"/>
            </w:pPr>
            <w:r w:rsidRPr="007443A7">
              <w:t>taking initiative and making decisions</w:t>
            </w:r>
          </w:p>
          <w:p w:rsidR="00000000" w:rsidRPr="007443A7" w:rsidRDefault="001001ED" w:rsidP="007443A7">
            <w:pPr>
              <w:pStyle w:val="ListBullet"/>
            </w:pPr>
            <w:r w:rsidRPr="007443A7">
              <w:t>adapting resource all</w:t>
            </w:r>
            <w:r w:rsidRPr="007443A7">
              <w:t>ocations to cope with contingencies</w:t>
            </w:r>
          </w:p>
          <w:p w:rsidR="00000000" w:rsidRPr="007443A7" w:rsidRDefault="001001ED" w:rsidP="007443A7">
            <w:pPr>
              <w:pStyle w:val="ListBullet"/>
            </w:pPr>
            <w:r w:rsidRPr="007443A7">
              <w:t>establishing clear project goals and deliverables</w:t>
            </w:r>
          </w:p>
          <w:p w:rsidR="00000000" w:rsidRPr="007443A7" w:rsidRDefault="001001ED" w:rsidP="007443A7">
            <w:pPr>
              <w:pStyle w:val="ListBullet"/>
            </w:pPr>
            <w:r w:rsidRPr="007443A7">
              <w:t>allocating people and other resources to tasks</w:t>
            </w:r>
          </w:p>
          <w:p w:rsidR="00000000" w:rsidRPr="007443A7" w:rsidRDefault="001001ED" w:rsidP="007443A7">
            <w:pPr>
              <w:pStyle w:val="ListBullet"/>
            </w:pPr>
            <w:r w:rsidRPr="007443A7">
              <w:t>planning the use of resources, including time management</w:t>
            </w:r>
          </w:p>
          <w:p w:rsidR="00000000" w:rsidRPr="007443A7" w:rsidRDefault="001001ED" w:rsidP="007443A7">
            <w:pPr>
              <w:pStyle w:val="ListBullet"/>
            </w:pPr>
            <w:r w:rsidRPr="007443A7">
              <w:lastRenderedPageBreak/>
              <w:t>participating in continuous improvement and planning processes</w:t>
            </w:r>
          </w:p>
          <w:p w:rsidR="00000000" w:rsidRPr="007443A7" w:rsidRDefault="001001ED" w:rsidP="007443A7">
            <w:pPr>
              <w:pStyle w:val="ListBullet"/>
            </w:pPr>
            <w:r w:rsidRPr="007443A7">
              <w:t>dev</w:t>
            </w:r>
            <w:r w:rsidRPr="007443A7">
              <w:t>eloping a vision and a proactive plan to accompany it</w:t>
            </w:r>
          </w:p>
          <w:p w:rsidR="00000000" w:rsidRPr="007443A7" w:rsidRDefault="001001ED" w:rsidP="007443A7">
            <w:pPr>
              <w:pStyle w:val="ListBullet"/>
            </w:pPr>
            <w:r w:rsidRPr="007443A7">
              <w:t>predicting — weighing up risk, evaluating alternatives and applying evaluation criteria</w:t>
            </w:r>
          </w:p>
          <w:p w:rsidR="00000000" w:rsidRPr="007443A7" w:rsidRDefault="001001ED" w:rsidP="007443A7">
            <w:pPr>
              <w:pStyle w:val="ListBullet"/>
            </w:pPr>
            <w:r w:rsidRPr="007443A7">
              <w:t>collecting, analysing and organising information</w:t>
            </w:r>
          </w:p>
          <w:p w:rsidR="00000000" w:rsidRDefault="001001ED" w:rsidP="007443A7">
            <w:pPr>
              <w:pStyle w:val="ListBullet"/>
              <w:rPr>
                <w:lang w:val="en-NZ"/>
              </w:rPr>
            </w:pPr>
            <w:r w:rsidRPr="007443A7">
              <w:t>understanding basic business systems and their relationships</w:t>
            </w:r>
          </w:p>
        </w:tc>
      </w:tr>
      <w:tr w:rsidR="00000000" w:rsidRPr="007443A7" w:rsidTr="001001ED">
        <w:tc>
          <w:tcPr>
            <w:tcW w:w="16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lastRenderedPageBreak/>
              <w:t>Self-management</w:t>
            </w:r>
            <w:r w:rsidRPr="007443A7">
              <w:t xml:space="preserve"> that contributes to employee satisfaction and growth</w:t>
            </w:r>
          </w:p>
        </w:tc>
        <w:tc>
          <w:tcPr>
            <w:tcW w:w="7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ListBullet"/>
            </w:pPr>
            <w:r w:rsidRPr="007443A7">
              <w:t>having a personal vision and goals</w:t>
            </w:r>
          </w:p>
          <w:p w:rsidR="00000000" w:rsidRPr="007443A7" w:rsidRDefault="001001ED" w:rsidP="007443A7">
            <w:pPr>
              <w:pStyle w:val="ListBullet"/>
            </w:pPr>
            <w:r w:rsidRPr="007443A7">
              <w:t>evaluating and monitoring own performance</w:t>
            </w:r>
          </w:p>
          <w:p w:rsidR="00000000" w:rsidRPr="007443A7" w:rsidRDefault="001001ED" w:rsidP="007443A7">
            <w:pPr>
              <w:pStyle w:val="ListBullet"/>
            </w:pPr>
            <w:r w:rsidRPr="007443A7">
              <w:t>having knowledge and confidence in own ideas and visions</w:t>
            </w:r>
          </w:p>
          <w:p w:rsidR="00000000" w:rsidRPr="007443A7" w:rsidRDefault="001001ED" w:rsidP="007443A7">
            <w:pPr>
              <w:pStyle w:val="ListBullet"/>
            </w:pPr>
            <w:r w:rsidRPr="007443A7">
              <w:t>articulating own ideas and visions</w:t>
            </w:r>
          </w:p>
          <w:p w:rsidR="00000000" w:rsidRDefault="001001ED" w:rsidP="007443A7">
            <w:pPr>
              <w:pStyle w:val="ListBullet"/>
              <w:rPr>
                <w:lang w:val="en-NZ"/>
              </w:rPr>
            </w:pPr>
            <w:r w:rsidRPr="007443A7">
              <w:t>taki</w:t>
            </w:r>
            <w:r w:rsidRPr="007443A7">
              <w:t xml:space="preserve">ng responsibility </w:t>
            </w:r>
          </w:p>
        </w:tc>
      </w:tr>
      <w:tr w:rsidR="00000000" w:rsidRPr="007443A7" w:rsidTr="001001ED">
        <w:tc>
          <w:tcPr>
            <w:tcW w:w="16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Learning</w:t>
            </w:r>
            <w:r w:rsidRPr="007443A7">
              <w:t xml:space="preserve"> that contributes to ongoing improvement and expansion in employee and company operations and outcomes</w:t>
            </w:r>
          </w:p>
        </w:tc>
        <w:tc>
          <w:tcPr>
            <w:tcW w:w="7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ListBullet"/>
            </w:pPr>
            <w:r w:rsidRPr="007443A7">
              <w:t>managing own learning</w:t>
            </w:r>
          </w:p>
          <w:p w:rsidR="00000000" w:rsidRPr="007443A7" w:rsidRDefault="001001ED" w:rsidP="007443A7">
            <w:pPr>
              <w:pStyle w:val="ListBullet"/>
            </w:pPr>
            <w:r w:rsidRPr="007443A7">
              <w:t>contributing to the learning community at the workplace</w:t>
            </w:r>
          </w:p>
          <w:p w:rsidR="00000000" w:rsidRPr="007443A7" w:rsidRDefault="001001ED" w:rsidP="007443A7">
            <w:pPr>
              <w:pStyle w:val="ListBullet"/>
            </w:pPr>
            <w:r w:rsidRPr="007443A7">
              <w:t>using a range of mediums to learn — mentoring,</w:t>
            </w:r>
            <w:r w:rsidRPr="007443A7">
              <w:t xml:space="preserve"> peer support and networking, IT and courses</w:t>
            </w:r>
          </w:p>
          <w:p w:rsidR="00000000" w:rsidRPr="007443A7" w:rsidRDefault="001001ED" w:rsidP="007443A7">
            <w:pPr>
              <w:pStyle w:val="ListBullet"/>
            </w:pPr>
            <w:r w:rsidRPr="007443A7">
              <w:t>applying learning to technical issues (e.g. learning about products) and people issues (e.g. interpersonal and cultural aspects of work)</w:t>
            </w:r>
          </w:p>
          <w:p w:rsidR="00000000" w:rsidRPr="007443A7" w:rsidRDefault="001001ED" w:rsidP="007443A7">
            <w:pPr>
              <w:pStyle w:val="ListBullet"/>
            </w:pPr>
            <w:r w:rsidRPr="007443A7">
              <w:t>having enthusiasm for ongoing learning</w:t>
            </w:r>
          </w:p>
          <w:p w:rsidR="00000000" w:rsidRPr="007443A7" w:rsidRDefault="001001ED" w:rsidP="007443A7">
            <w:pPr>
              <w:pStyle w:val="ListBullet"/>
            </w:pPr>
            <w:r w:rsidRPr="007443A7">
              <w:t>being willing to learn in any setting — on and off the job</w:t>
            </w:r>
          </w:p>
          <w:p w:rsidR="00000000" w:rsidRPr="007443A7" w:rsidRDefault="001001ED" w:rsidP="007443A7">
            <w:pPr>
              <w:pStyle w:val="ListBullet"/>
            </w:pPr>
            <w:r w:rsidRPr="007443A7">
              <w:t>being open to new ideas and techniques</w:t>
            </w:r>
          </w:p>
          <w:p w:rsidR="00000000" w:rsidRPr="007443A7" w:rsidRDefault="001001ED" w:rsidP="007443A7">
            <w:pPr>
              <w:pStyle w:val="ListBullet"/>
            </w:pPr>
            <w:r w:rsidRPr="007443A7">
              <w:t>being prepared to invest time and effort in learning new skills</w:t>
            </w:r>
          </w:p>
          <w:p w:rsidR="00000000" w:rsidRDefault="001001ED" w:rsidP="007443A7">
            <w:pPr>
              <w:pStyle w:val="ListBullet"/>
              <w:rPr>
                <w:lang w:val="en-NZ"/>
              </w:rPr>
            </w:pPr>
            <w:r w:rsidRPr="007443A7">
              <w:t>acknowledging the need to learn in order to accommodate change</w:t>
            </w:r>
          </w:p>
        </w:tc>
      </w:tr>
      <w:tr w:rsidR="00000000" w:rsidRPr="007443A7" w:rsidTr="001001ED">
        <w:tc>
          <w:tcPr>
            <w:tcW w:w="16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Technology</w:t>
            </w:r>
            <w:r w:rsidRPr="007443A7">
              <w:t xml:space="preserve"> that contributes to</w:t>
            </w:r>
            <w:r w:rsidRPr="007443A7">
              <w:t xml:space="preserve"> the effective carrying out of tasks</w:t>
            </w:r>
          </w:p>
        </w:tc>
        <w:tc>
          <w:tcPr>
            <w:tcW w:w="7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ListBullet"/>
            </w:pPr>
            <w:r w:rsidRPr="007443A7">
              <w:t>having a range of basic IT skills</w:t>
            </w:r>
          </w:p>
          <w:p w:rsidR="00000000" w:rsidRPr="007443A7" w:rsidRDefault="001001ED" w:rsidP="007443A7">
            <w:pPr>
              <w:pStyle w:val="ListBullet"/>
            </w:pPr>
            <w:r w:rsidRPr="007443A7">
              <w:t>applying IT as a management tool</w:t>
            </w:r>
          </w:p>
          <w:p w:rsidR="00000000" w:rsidRPr="007443A7" w:rsidRDefault="001001ED" w:rsidP="007443A7">
            <w:pPr>
              <w:pStyle w:val="ListBullet"/>
            </w:pPr>
            <w:r w:rsidRPr="007443A7">
              <w:t>using IT to organise data</w:t>
            </w:r>
          </w:p>
          <w:p w:rsidR="00000000" w:rsidRPr="007443A7" w:rsidRDefault="001001ED" w:rsidP="007443A7">
            <w:pPr>
              <w:pStyle w:val="ListBullet"/>
            </w:pPr>
            <w:r w:rsidRPr="007443A7">
              <w:t>being willing to learn new IT skills</w:t>
            </w:r>
          </w:p>
          <w:p w:rsidR="00000000" w:rsidRPr="007443A7" w:rsidRDefault="001001ED" w:rsidP="007443A7">
            <w:pPr>
              <w:pStyle w:val="ListBullet"/>
            </w:pPr>
            <w:r w:rsidRPr="007443A7">
              <w:t>having the OHS knowledge to apply technology</w:t>
            </w:r>
          </w:p>
          <w:p w:rsidR="00000000" w:rsidRPr="007443A7" w:rsidRDefault="001001ED" w:rsidP="007443A7">
            <w:pPr>
              <w:pStyle w:val="ListBullet"/>
            </w:pPr>
            <w:r w:rsidRPr="007443A7">
              <w:t>having the appropriate physical capacity</w:t>
            </w:r>
          </w:p>
        </w:tc>
      </w:tr>
    </w:tbl>
    <w:p w:rsidR="00000000" w:rsidRPr="007443A7" w:rsidRDefault="001001ED" w:rsidP="007443A7">
      <w:pPr>
        <w:pStyle w:val="BodyText"/>
      </w:pPr>
    </w:p>
    <w:p w:rsidR="00000000" w:rsidRPr="007443A7" w:rsidRDefault="001001ED" w:rsidP="007443A7">
      <w:pPr>
        <w:pStyle w:val="Heading2"/>
      </w:pPr>
      <w:r w:rsidRPr="007443A7">
        <w:t>Employability Skills Summary</w:t>
      </w:r>
    </w:p>
    <w:p w:rsidR="00000000" w:rsidRPr="007443A7" w:rsidRDefault="001001ED" w:rsidP="007443A7">
      <w:pPr>
        <w:pStyle w:val="BodyText"/>
      </w:pPr>
      <w:r w:rsidRPr="007443A7">
        <w:t xml:space="preserve">An Employability Skills Summary exists for each qualification. Employability Skills Qualification Summaries for are located in </w:t>
      </w:r>
      <w:r w:rsidRPr="007443A7">
        <w:rPr>
          <w:rStyle w:val="SpecialBold"/>
        </w:rPr>
        <w:t>Volume 3</w:t>
      </w:r>
      <w:r w:rsidRPr="007443A7">
        <w:t xml:space="preserve"> of this HLT07 Health Training Package.</w:t>
      </w:r>
    </w:p>
    <w:p w:rsidR="00000000" w:rsidRPr="007443A7" w:rsidRDefault="001001ED" w:rsidP="007443A7">
      <w:pPr>
        <w:pStyle w:val="BodyText"/>
      </w:pPr>
    </w:p>
    <w:p w:rsidR="00000000" w:rsidRPr="007443A7" w:rsidRDefault="001001ED" w:rsidP="007443A7">
      <w:pPr>
        <w:pStyle w:val="BodyText"/>
      </w:pPr>
      <w:r w:rsidRPr="007443A7">
        <w:lastRenderedPageBreak/>
        <w:t>Summaries provide a lens through which to view Empl</w:t>
      </w:r>
      <w:r w:rsidRPr="007443A7">
        <w:t xml:space="preserve">oyability Skills at the qualification level and capture the key aspects or facets of the Employability Skills that are important to the job roles covered by the qualification. Summaries are designed to assist trainers and assessors to identify and include </w:t>
      </w:r>
      <w:r w:rsidRPr="007443A7">
        <w:t>important industry application of Employability Skills in learning and assessment strategies.</w:t>
      </w:r>
    </w:p>
    <w:p w:rsidR="00000000" w:rsidRPr="007443A7" w:rsidRDefault="001001ED" w:rsidP="007443A7">
      <w:pPr>
        <w:pStyle w:val="BodyText"/>
      </w:pPr>
    </w:p>
    <w:p w:rsidR="00000000" w:rsidRPr="007443A7" w:rsidRDefault="001001ED" w:rsidP="007443A7">
      <w:pPr>
        <w:pStyle w:val="BodyText"/>
      </w:pPr>
      <w:r w:rsidRPr="007443A7">
        <w:t>It is important for trainers and assessors to know that Employability Skills Summaries:</w:t>
      </w:r>
    </w:p>
    <w:p w:rsidR="00000000" w:rsidRPr="007443A7" w:rsidRDefault="001001ED" w:rsidP="007443A7">
      <w:pPr>
        <w:pStyle w:val="ListBullet"/>
      </w:pPr>
      <w:r w:rsidRPr="007443A7">
        <w:t>provide examples of how each skill is applicable to the job roles covere</w:t>
      </w:r>
      <w:r w:rsidRPr="007443A7">
        <w:t>d by the qualification.</w:t>
      </w:r>
    </w:p>
    <w:p w:rsidR="00000000" w:rsidRPr="007443A7" w:rsidRDefault="001001ED" w:rsidP="007443A7">
      <w:pPr>
        <w:pStyle w:val="ListBullet"/>
      </w:pPr>
      <w:r w:rsidRPr="007443A7">
        <w:t>contain general information about industry context which is further explained as measurable outcomes of performance in the units of competency in each qualification.</w:t>
      </w:r>
    </w:p>
    <w:p w:rsidR="00000000" w:rsidRPr="007443A7" w:rsidRDefault="001001ED" w:rsidP="007443A7">
      <w:pPr>
        <w:pStyle w:val="ListBullet"/>
      </w:pPr>
      <w:r w:rsidRPr="007443A7">
        <w:t>have varying detail depending on the range of job roles covered by</w:t>
      </w:r>
      <w:r w:rsidRPr="007443A7">
        <w:t xml:space="preserve"> the qualification in question.</w:t>
      </w:r>
    </w:p>
    <w:p w:rsidR="00000000" w:rsidRPr="007443A7" w:rsidRDefault="001001ED" w:rsidP="007443A7">
      <w:pPr>
        <w:pStyle w:val="ListBullet"/>
      </w:pPr>
      <w:r w:rsidRPr="007443A7">
        <w:t>are not exhaustive lists of qualification requirements or checklists of performance (which are separate assessment tools that should be designed by trainers and assessors after analysis at the unit level).</w:t>
      </w:r>
    </w:p>
    <w:p w:rsidR="00000000" w:rsidRPr="007443A7" w:rsidRDefault="001001ED" w:rsidP="007443A7">
      <w:pPr>
        <w:pStyle w:val="ListBullet"/>
      </w:pPr>
      <w:r w:rsidRPr="007443A7">
        <w:t>contain informatio</w:t>
      </w:r>
      <w:r w:rsidRPr="007443A7">
        <w:t>n that may also assist in building learners’ understanding of industry and workplace expectations.</w:t>
      </w:r>
    </w:p>
    <w:p w:rsidR="00000000" w:rsidRPr="007443A7" w:rsidRDefault="001001ED" w:rsidP="007443A7">
      <w:pPr>
        <w:pStyle w:val="BodyText"/>
      </w:pPr>
    </w:p>
    <w:p w:rsidR="00000000" w:rsidRPr="007443A7" w:rsidRDefault="001001ED" w:rsidP="007443A7">
      <w:pPr>
        <w:pStyle w:val="Heading3"/>
      </w:pPr>
      <w:r w:rsidRPr="007443A7">
        <w:t>Employability Skills embedded in units of competency</w:t>
      </w:r>
    </w:p>
    <w:p w:rsidR="00000000" w:rsidRPr="007443A7" w:rsidRDefault="001001ED" w:rsidP="007443A7">
      <w:pPr>
        <w:pStyle w:val="BodyText"/>
      </w:pPr>
      <w:r w:rsidRPr="007443A7">
        <w:t>The detail and application of Employability Skills facets will vary according to the job role requirements of each industry. In developing Training Packages, industry stakeholders are consulted to identify appropriate facets of Employability Skills which a</w:t>
      </w:r>
      <w:r w:rsidRPr="007443A7">
        <w:t xml:space="preserve">re embedded within the various components that make up each unit of competency.  </w:t>
      </w:r>
    </w:p>
    <w:p w:rsidR="00000000" w:rsidRPr="007443A7" w:rsidRDefault="001001ED" w:rsidP="007443A7">
      <w:pPr>
        <w:pStyle w:val="BodyText"/>
      </w:pPr>
    </w:p>
    <w:p w:rsidR="00000000" w:rsidRPr="007443A7" w:rsidRDefault="001001ED" w:rsidP="007443A7">
      <w:pPr>
        <w:pStyle w:val="BodyText"/>
      </w:pPr>
      <w:r w:rsidRPr="007443A7">
        <w:t>The following table contains examples of embedded Employability Skills for each component of a unit of competency:</w:t>
      </w:r>
    </w:p>
    <w:p w:rsidR="00000000" w:rsidRPr="007443A7" w:rsidRDefault="001001ED" w:rsidP="007443A7">
      <w:pPr>
        <w:pStyle w:val="BodyText"/>
      </w:pPr>
    </w:p>
    <w:tbl>
      <w:tblPr>
        <w:tblW w:w="0" w:type="auto"/>
        <w:tblLayout w:type="fixed"/>
        <w:tblCellMar>
          <w:left w:w="62" w:type="dxa"/>
          <w:right w:w="62" w:type="dxa"/>
        </w:tblCellMar>
        <w:tblLook w:val="0000" w:firstRow="0" w:lastRow="0" w:firstColumn="0" w:lastColumn="0" w:noHBand="0" w:noVBand="0"/>
      </w:tblPr>
      <w:tblGrid>
        <w:gridCol w:w="1808"/>
        <w:gridCol w:w="6606"/>
      </w:tblGrid>
      <w:tr w:rsidR="00000000" w:rsidRPr="007443A7" w:rsidTr="007443A7">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443A7" w:rsidRDefault="001001ED" w:rsidP="007443A7">
            <w:pPr>
              <w:pStyle w:val="BodyText"/>
            </w:pPr>
            <w:r w:rsidRPr="007443A7">
              <w:rPr>
                <w:rStyle w:val="SpecialBold"/>
              </w:rPr>
              <w:t>Unit component</w:t>
            </w:r>
          </w:p>
        </w:tc>
        <w:tc>
          <w:tcPr>
            <w:tcW w:w="66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Example of embedded employability skill</w:t>
            </w:r>
          </w:p>
        </w:tc>
      </w:tr>
      <w:tr w:rsidR="00000000" w:rsidRPr="007443A7" w:rsidTr="007443A7">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U</w:t>
            </w:r>
            <w:r w:rsidRPr="007443A7">
              <w:rPr>
                <w:rStyle w:val="SpecialBold"/>
              </w:rPr>
              <w:t>nit Title</w:t>
            </w:r>
          </w:p>
        </w:tc>
        <w:tc>
          <w:tcPr>
            <w:tcW w:w="66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Communicate and work effectively in health (Communication)</w:t>
            </w:r>
          </w:p>
        </w:tc>
      </w:tr>
      <w:tr w:rsidR="00000000" w:rsidRPr="007443A7" w:rsidTr="007443A7">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Unit Descriptor</w:t>
            </w:r>
          </w:p>
        </w:tc>
        <w:tc>
          <w:tcPr>
            <w:tcW w:w="66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This unit covers the skills and knowledge required to contribute ideas for improved work practices and to support the implementation of innovative work practices to effec</w:t>
            </w:r>
            <w:r w:rsidRPr="007443A7">
              <w:t>t change. (Initiative and enterprise)</w:t>
            </w:r>
          </w:p>
        </w:tc>
      </w:tr>
      <w:tr w:rsidR="00000000" w:rsidRPr="007443A7" w:rsidTr="007443A7">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Element</w:t>
            </w:r>
          </w:p>
        </w:tc>
        <w:tc>
          <w:tcPr>
            <w:tcW w:w="66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Identify the impact of acute health problems on the client and their family (Problem solving)</w:t>
            </w:r>
          </w:p>
        </w:tc>
      </w:tr>
      <w:tr w:rsidR="00000000" w:rsidRPr="007443A7" w:rsidTr="007443A7">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Performance Criteria</w:t>
            </w:r>
          </w:p>
        </w:tc>
        <w:tc>
          <w:tcPr>
            <w:tcW w:w="66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Develop care plan to address findings of routine health assessment with due consideration for its holistic impact on the client in line with organisation policies and procedures (Planning and organising)</w:t>
            </w:r>
          </w:p>
        </w:tc>
      </w:tr>
      <w:tr w:rsidR="00000000" w:rsidRPr="007443A7" w:rsidTr="007443A7">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Range </w:t>
            </w:r>
            <w:r w:rsidRPr="007443A7">
              <w:rPr>
                <w:rStyle w:val="SpecialBold"/>
              </w:rPr>
              <w:lastRenderedPageBreak/>
              <w:t>Statement</w:t>
            </w:r>
          </w:p>
        </w:tc>
        <w:tc>
          <w:tcPr>
            <w:tcW w:w="66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lastRenderedPageBreak/>
              <w:t>Rehabilitation equipment may includ</w:t>
            </w:r>
            <w:r w:rsidRPr="007443A7">
              <w:t xml:space="preserve">e: </w:t>
            </w:r>
          </w:p>
          <w:p w:rsidR="00000000" w:rsidRPr="007443A7" w:rsidRDefault="001001ED" w:rsidP="007443A7">
            <w:pPr>
              <w:pStyle w:val="ListBullet"/>
            </w:pPr>
            <w:r w:rsidRPr="007443A7">
              <w:lastRenderedPageBreak/>
              <w:t>Powered wheelchairs and scooters</w:t>
            </w:r>
          </w:p>
          <w:p w:rsidR="00000000" w:rsidRPr="007443A7" w:rsidRDefault="001001ED" w:rsidP="007443A7">
            <w:pPr>
              <w:pStyle w:val="ListBullet"/>
            </w:pPr>
            <w:r w:rsidRPr="007443A7">
              <w:t>Client lifters</w:t>
            </w:r>
          </w:p>
          <w:p w:rsidR="00000000" w:rsidRDefault="001001ED" w:rsidP="007443A7">
            <w:pPr>
              <w:pStyle w:val="ListBullet"/>
              <w:rPr>
                <w:lang w:val="en-NZ"/>
              </w:rPr>
            </w:pPr>
            <w:r w:rsidRPr="007443A7">
              <w:t>Hospital beds (Technology)</w:t>
            </w:r>
          </w:p>
        </w:tc>
      </w:tr>
      <w:tr w:rsidR="00000000" w:rsidRPr="007443A7" w:rsidTr="007443A7">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lastRenderedPageBreak/>
              <w:t>Required Skills and Knowledge</w:t>
            </w:r>
          </w:p>
        </w:tc>
        <w:tc>
          <w:tcPr>
            <w:tcW w:w="66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Bullet"/>
            </w:pPr>
            <w:r w:rsidRPr="007443A7">
              <w:t>Manage time and workload (Self management)</w:t>
            </w:r>
          </w:p>
          <w:p w:rsidR="00000000" w:rsidRPr="007443A7" w:rsidRDefault="001001ED" w:rsidP="007443A7">
            <w:pPr>
              <w:pStyle w:val="ListBullet"/>
            </w:pPr>
            <w:r w:rsidRPr="007443A7">
              <w:t>Communicate effectively with work colleagues, associates and clients from a range of backgrounds (Com</w:t>
            </w:r>
            <w:r w:rsidRPr="007443A7">
              <w:t>munication, Teamwork)</w:t>
            </w:r>
          </w:p>
          <w:p w:rsidR="00000000" w:rsidRDefault="001001ED" w:rsidP="007443A7">
            <w:pPr>
              <w:pStyle w:val="ListBullet"/>
              <w:rPr>
                <w:lang w:val="en-NZ"/>
              </w:rPr>
            </w:pPr>
            <w:r w:rsidRPr="007443A7">
              <w:t>Modify activities depending on differing workplace contexts, risk situations and environments (Learning)</w:t>
            </w:r>
          </w:p>
        </w:tc>
      </w:tr>
      <w:tr w:rsidR="00000000" w:rsidRPr="007443A7" w:rsidTr="007443A7">
        <w:tc>
          <w:tcPr>
            <w:tcW w:w="18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Evidence Guide</w:t>
            </w:r>
          </w:p>
        </w:tc>
        <w:tc>
          <w:tcPr>
            <w:tcW w:w="66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t>All workers in the health industry should be aware of access and equity issues in relation to their own area of work</w:t>
            </w:r>
          </w:p>
          <w:p w:rsidR="00000000" w:rsidRPr="007443A7" w:rsidRDefault="001001ED" w:rsidP="007443A7">
            <w:pPr>
              <w:pStyle w:val="BodyText"/>
            </w:pPr>
            <w:r w:rsidRPr="007443A7">
              <w:t>Consistency of performance should be demonstrated over the required range of situations relevant to the workplace</w:t>
            </w:r>
          </w:p>
        </w:tc>
      </w:tr>
    </w:tbl>
    <w:p w:rsidR="00000000" w:rsidRPr="007443A7" w:rsidRDefault="001001ED" w:rsidP="007443A7">
      <w:pPr>
        <w:pStyle w:val="BodyText"/>
      </w:pPr>
    </w:p>
    <w:p w:rsidR="00000000" w:rsidRPr="007443A7" w:rsidRDefault="001001ED" w:rsidP="007443A7">
      <w:pPr>
        <w:pStyle w:val="Heading3"/>
      </w:pPr>
      <w:r w:rsidRPr="007443A7">
        <w:t>Incorporating Employabi</w:t>
      </w:r>
      <w:r w:rsidRPr="007443A7">
        <w:t>lity Skills into learning and assessment strategies</w:t>
      </w:r>
    </w:p>
    <w:p w:rsidR="00000000" w:rsidRPr="007443A7" w:rsidRDefault="001001ED" w:rsidP="007443A7">
      <w:pPr>
        <w:pStyle w:val="BodyText"/>
      </w:pPr>
      <w:r w:rsidRPr="007443A7">
        <w:t xml:space="preserve">Employability Skills are an integral part of competency. Units of competency have been developed to ensure relevant Employability Skills facets have been embedded within competency components rather than </w:t>
      </w:r>
      <w:r w:rsidRPr="007443A7">
        <w:t>‘bolted on’.  This approach more accurately describes Employability Skills within the context of work outcomes.</w:t>
      </w:r>
    </w:p>
    <w:p w:rsidR="00000000" w:rsidRPr="007443A7" w:rsidRDefault="001001ED" w:rsidP="007443A7">
      <w:pPr>
        <w:pStyle w:val="BodyText"/>
      </w:pPr>
    </w:p>
    <w:p w:rsidR="00000000" w:rsidRPr="007443A7" w:rsidRDefault="001001ED" w:rsidP="007443A7">
      <w:pPr>
        <w:pStyle w:val="BodyText"/>
      </w:pPr>
      <w:r w:rsidRPr="007443A7">
        <w:t xml:space="preserve">Trainers and assessors are required to analyse and ‘unpack’ each unit of competency to develop learning and assessment strategies that include </w:t>
      </w:r>
      <w:r w:rsidRPr="007443A7">
        <w:t xml:space="preserve">the application of Employability Skills.  This includes implementing learning and assessment strategies that meet learners’ needs and reflect industry requirements. </w:t>
      </w:r>
    </w:p>
    <w:p w:rsidR="00000000" w:rsidRPr="007443A7" w:rsidRDefault="001001ED" w:rsidP="007443A7">
      <w:pPr>
        <w:pStyle w:val="Heading3"/>
      </w:pPr>
      <w:r w:rsidRPr="007443A7">
        <w:t>Pre-requisite Units (optional)</w:t>
      </w:r>
    </w:p>
    <w:p w:rsidR="00000000" w:rsidRPr="007443A7" w:rsidRDefault="001001ED" w:rsidP="007443A7">
      <w:pPr>
        <w:pStyle w:val="BodyText"/>
      </w:pPr>
      <w:r w:rsidRPr="007443A7">
        <w:t>If there are any units of competency that must be completed</w:t>
      </w:r>
      <w:r w:rsidRPr="007443A7">
        <w:t xml:space="preserve"> before the unit, these will be listed.</w:t>
      </w:r>
    </w:p>
    <w:p w:rsidR="00000000" w:rsidRPr="007443A7" w:rsidRDefault="001001ED" w:rsidP="007443A7">
      <w:pPr>
        <w:pStyle w:val="Heading3"/>
      </w:pPr>
      <w:r w:rsidRPr="007443A7">
        <w:t>Application of the Unit</w:t>
      </w:r>
    </w:p>
    <w:p w:rsidR="00000000" w:rsidRPr="007443A7" w:rsidRDefault="001001ED" w:rsidP="007443A7">
      <w:pPr>
        <w:pStyle w:val="BodyText"/>
      </w:pPr>
      <w:r w:rsidRPr="007443A7">
        <w:t xml:space="preserve">This sub-section fleshes out the unit of competency’s scope, purpose and operation in different contexts, for example, by showing how it applies in the workplace.  </w:t>
      </w:r>
    </w:p>
    <w:p w:rsidR="00000000" w:rsidRPr="007443A7" w:rsidRDefault="001001ED" w:rsidP="007443A7">
      <w:pPr>
        <w:pStyle w:val="Heading3"/>
      </w:pPr>
      <w:r w:rsidRPr="007443A7">
        <w:t>Competency Field (Optional)</w:t>
      </w:r>
    </w:p>
    <w:p w:rsidR="00000000" w:rsidRPr="007443A7" w:rsidRDefault="001001ED" w:rsidP="007443A7">
      <w:pPr>
        <w:pStyle w:val="BodyText"/>
      </w:pPr>
      <w:r w:rsidRPr="007443A7">
        <w:t>The competency field either reflects the way the units of competency are categorised in the Training Package or denotes the industry sector, specialisation or function.  It is an optional component of the unit of competency.</w:t>
      </w:r>
    </w:p>
    <w:p w:rsidR="00000000" w:rsidRPr="007443A7" w:rsidRDefault="001001ED" w:rsidP="007443A7">
      <w:pPr>
        <w:pStyle w:val="Heading3"/>
      </w:pPr>
      <w:r w:rsidRPr="007443A7">
        <w:t>Sector (optional)</w:t>
      </w:r>
    </w:p>
    <w:p w:rsidR="00000000" w:rsidRPr="007443A7" w:rsidRDefault="001001ED" w:rsidP="007443A7">
      <w:pPr>
        <w:pStyle w:val="BodyText"/>
      </w:pPr>
      <w:r w:rsidRPr="007443A7">
        <w:t>The industry</w:t>
      </w:r>
      <w:r w:rsidRPr="007443A7">
        <w:t xml:space="preserve"> sector is a further categorisation of the competency field and identifies the next classification, for example an elective or supervision field.</w:t>
      </w:r>
    </w:p>
    <w:p w:rsidR="00000000" w:rsidRPr="007443A7" w:rsidRDefault="001001ED" w:rsidP="007443A7">
      <w:pPr>
        <w:pStyle w:val="Heading3"/>
      </w:pPr>
      <w:r w:rsidRPr="007443A7">
        <w:t>Elements of Competency</w:t>
      </w:r>
    </w:p>
    <w:p w:rsidR="00000000" w:rsidRPr="007443A7" w:rsidRDefault="001001ED" w:rsidP="007443A7">
      <w:pPr>
        <w:pStyle w:val="BodyText"/>
      </w:pPr>
      <w:r w:rsidRPr="007443A7">
        <w:lastRenderedPageBreak/>
        <w:t>The elements of competency are the basic building blocks of the unit of competency.  Th</w:t>
      </w:r>
      <w:r w:rsidRPr="007443A7">
        <w:t>ey describe in terms of outcomes the significant functions and tasks that make up the competency.</w:t>
      </w:r>
    </w:p>
    <w:p w:rsidR="00000000" w:rsidRPr="007443A7" w:rsidRDefault="001001ED" w:rsidP="007443A7">
      <w:pPr>
        <w:pStyle w:val="Heading3"/>
      </w:pPr>
      <w:r w:rsidRPr="007443A7">
        <w:t>Performance Criteria</w:t>
      </w:r>
    </w:p>
    <w:p w:rsidR="00000000" w:rsidRPr="007443A7" w:rsidRDefault="001001ED" w:rsidP="007443A7">
      <w:pPr>
        <w:pStyle w:val="BodyText"/>
      </w:pPr>
      <w:r w:rsidRPr="007443A7">
        <w:t>The performance criteria specify the required performance in relevant tasks, roles, skills and in the applied knowledge that enables comp</w:t>
      </w:r>
      <w:r w:rsidRPr="007443A7">
        <w:t>etent performance.  They are usually written in passive voice.  Critical terms or phrases may be written in bold italics and then defined in range statement, in the order of their appearance in the performance criteria.</w:t>
      </w:r>
    </w:p>
    <w:p w:rsidR="00000000" w:rsidRPr="007443A7" w:rsidRDefault="001001ED" w:rsidP="007443A7">
      <w:pPr>
        <w:pStyle w:val="Heading3"/>
      </w:pPr>
      <w:r w:rsidRPr="007443A7">
        <w:t>Required Skills and Knowledge</w:t>
      </w:r>
    </w:p>
    <w:p w:rsidR="00000000" w:rsidRPr="007443A7" w:rsidRDefault="001001ED" w:rsidP="007443A7">
      <w:pPr>
        <w:pStyle w:val="BodyText"/>
      </w:pPr>
      <w:r w:rsidRPr="007443A7">
        <w:t xml:space="preserve">The essential skills and knowledge are either identified separately or combined.  </w:t>
      </w:r>
      <w:r w:rsidRPr="007443A7">
        <w:rPr>
          <w:rStyle w:val="Emphasis"/>
        </w:rPr>
        <w:t>Knowledge</w:t>
      </w:r>
      <w:r w:rsidRPr="007443A7">
        <w:t xml:space="preserve"> identifies what a person needs to know to perform the work in an informed and effective manner.  </w:t>
      </w:r>
      <w:r w:rsidRPr="007443A7">
        <w:rPr>
          <w:rStyle w:val="Emphasis"/>
        </w:rPr>
        <w:t>Skills</w:t>
      </w:r>
      <w:r w:rsidRPr="007443A7">
        <w:t xml:space="preserve"> describe the application of knowledge to situations where un</w:t>
      </w:r>
      <w:r w:rsidRPr="007443A7">
        <w:t xml:space="preserve">derstanding is converted into a workplace outcome.  </w:t>
      </w:r>
    </w:p>
    <w:p w:rsidR="00000000" w:rsidRPr="007443A7" w:rsidRDefault="001001ED" w:rsidP="007443A7">
      <w:pPr>
        <w:pStyle w:val="Heading3"/>
      </w:pPr>
      <w:r w:rsidRPr="007443A7">
        <w:t>Range Statement</w:t>
      </w:r>
    </w:p>
    <w:p w:rsidR="00000000" w:rsidRPr="007443A7" w:rsidRDefault="001001ED" w:rsidP="007443A7">
      <w:pPr>
        <w:pStyle w:val="BodyText"/>
      </w:pPr>
      <w:r w:rsidRPr="007443A7">
        <w:t>The range statement provides a context for the unit of competency, describing essential operating conditions that may be present with training and assessment, depending on the work situat</w:t>
      </w:r>
      <w:r w:rsidRPr="007443A7">
        <w:t>ion, needs of the candidate, accessibility of the item, and local industry and regional contexts.  As applicable, the meanings of key terms used in the performance criteria will also be explained in the range statement.</w:t>
      </w:r>
    </w:p>
    <w:p w:rsidR="00000000" w:rsidRPr="007443A7" w:rsidRDefault="001001ED" w:rsidP="007443A7">
      <w:pPr>
        <w:pStyle w:val="Heading3"/>
      </w:pPr>
      <w:r w:rsidRPr="007443A7">
        <w:t>Evidence Guide</w:t>
      </w:r>
    </w:p>
    <w:p w:rsidR="00000000" w:rsidRPr="007443A7" w:rsidRDefault="001001ED" w:rsidP="007443A7">
      <w:pPr>
        <w:pStyle w:val="BodyText"/>
      </w:pPr>
      <w:r w:rsidRPr="007443A7">
        <w:t>The evidence guide is</w:t>
      </w:r>
      <w:r w:rsidRPr="007443A7">
        <w:t xml:space="preserve"> critical in assessment as it provides information to the Registered Training Organisation (RTO) and assessor about how the described competency may be demonstrated.  </w:t>
      </w:r>
    </w:p>
    <w:p w:rsidR="00000000" w:rsidRPr="007443A7" w:rsidRDefault="001001ED" w:rsidP="007443A7">
      <w:pPr>
        <w:pStyle w:val="BodyText"/>
      </w:pPr>
    </w:p>
    <w:p w:rsidR="00000000" w:rsidRPr="007443A7" w:rsidRDefault="001001ED" w:rsidP="007443A7">
      <w:pPr>
        <w:pStyle w:val="BodyText"/>
      </w:pPr>
      <w:r w:rsidRPr="007443A7">
        <w:t xml:space="preserve">The evidence guide does this by providing a range of evidence for the assessor to make </w:t>
      </w:r>
      <w:r w:rsidRPr="007443A7">
        <w:t xml:space="preserve">determinations, and by providing the assessment context.  </w:t>
      </w:r>
    </w:p>
    <w:p w:rsidR="00000000" w:rsidRPr="007443A7" w:rsidRDefault="001001ED" w:rsidP="007443A7">
      <w:pPr>
        <w:pStyle w:val="BodyText"/>
      </w:pPr>
    </w:p>
    <w:p w:rsidR="00000000" w:rsidRPr="007443A7" w:rsidRDefault="001001ED" w:rsidP="007443A7">
      <w:pPr>
        <w:pStyle w:val="BodyText"/>
      </w:pPr>
      <w:r w:rsidRPr="007443A7">
        <w:t>The evidence guide describes:</w:t>
      </w:r>
    </w:p>
    <w:p w:rsidR="00000000" w:rsidRPr="007443A7" w:rsidRDefault="001001ED" w:rsidP="007443A7">
      <w:pPr>
        <w:pStyle w:val="ListBullet"/>
      </w:pPr>
      <w:r w:rsidRPr="007443A7">
        <w:t>conditions under which competency must be assessed including variables such as the assessment environment or necessary equipment;</w:t>
      </w:r>
    </w:p>
    <w:p w:rsidR="00000000" w:rsidRPr="007443A7" w:rsidRDefault="001001ED" w:rsidP="007443A7">
      <w:pPr>
        <w:pStyle w:val="ListBullet"/>
      </w:pPr>
      <w:r w:rsidRPr="007443A7">
        <w:t>relationships with the assessment o</w:t>
      </w:r>
      <w:r w:rsidRPr="007443A7">
        <w:t>f any other units of competency;</w:t>
      </w:r>
    </w:p>
    <w:p w:rsidR="00000000" w:rsidRPr="007443A7" w:rsidRDefault="001001ED" w:rsidP="007443A7">
      <w:pPr>
        <w:pStyle w:val="ListBullet"/>
      </w:pPr>
      <w:r w:rsidRPr="007443A7">
        <w:t>suitable methodologies for conducting assessment including the potential for workplace simulation;</w:t>
      </w:r>
    </w:p>
    <w:p w:rsidR="00000000" w:rsidRPr="007443A7" w:rsidRDefault="001001ED" w:rsidP="007443A7">
      <w:pPr>
        <w:pStyle w:val="ListBullet"/>
      </w:pPr>
      <w:r w:rsidRPr="007443A7">
        <w:t>resource implications, for example access to particular equipment, infrastructure or situations;</w:t>
      </w:r>
    </w:p>
    <w:p w:rsidR="00000000" w:rsidRPr="007443A7" w:rsidRDefault="001001ED" w:rsidP="007443A7">
      <w:pPr>
        <w:pStyle w:val="ListBullet"/>
      </w:pPr>
      <w:r w:rsidRPr="007443A7">
        <w:t>how consistency in performa</w:t>
      </w:r>
      <w:r w:rsidRPr="007443A7">
        <w:t>nce can be assessed over time, various contexts and with a range of evidence; and</w:t>
      </w:r>
    </w:p>
    <w:p w:rsidR="001001ED" w:rsidRDefault="001001ED" w:rsidP="007443A7">
      <w:pPr>
        <w:pStyle w:val="ListBullet"/>
      </w:pPr>
      <w:r w:rsidRPr="007443A7">
        <w:t>the required underpinning knowledge and skills.</w:t>
      </w:r>
    </w:p>
    <w:p w:rsidR="001001ED" w:rsidRDefault="001001ED" w:rsidP="007443A7">
      <w:pPr>
        <w:pStyle w:val="ListBullet"/>
      </w:pPr>
    </w:p>
    <w:p w:rsidR="00000000" w:rsidRPr="007443A7" w:rsidRDefault="001001ED" w:rsidP="007443A7">
      <w:pPr>
        <w:pStyle w:val="Heading2"/>
      </w:pPr>
      <w:r w:rsidRPr="007443A7">
        <w:t>Common units of competency</w:t>
      </w:r>
    </w:p>
    <w:p w:rsidR="00000000" w:rsidRPr="007443A7" w:rsidRDefault="001001ED" w:rsidP="007443A7">
      <w:pPr>
        <w:pStyle w:val="BodyText"/>
      </w:pPr>
      <w:r w:rsidRPr="007443A7">
        <w:t>The HLT07 Health Training Package includes a number of units of competency that are ‘common’ to a</w:t>
      </w:r>
      <w:r w:rsidRPr="007443A7">
        <w:t xml:space="preserve"> range of qualifications.</w:t>
      </w:r>
      <w:r w:rsidRPr="007443A7">
        <w:rPr>
          <w:rStyle w:val="Emphasis"/>
        </w:rPr>
        <w:t xml:space="preserve"> </w:t>
      </w:r>
    </w:p>
    <w:p w:rsidR="00000000" w:rsidRPr="007443A7" w:rsidRDefault="001001ED" w:rsidP="007443A7">
      <w:pPr>
        <w:pStyle w:val="BodyText"/>
      </w:pPr>
    </w:p>
    <w:p w:rsidR="00000000" w:rsidRPr="007443A7" w:rsidRDefault="001001ED" w:rsidP="007443A7">
      <w:pPr>
        <w:pStyle w:val="BodyText"/>
      </w:pPr>
      <w:r w:rsidRPr="007443A7">
        <w:t>In this way, there is increased portability between qualifications, greater consistency in levels of knowledge and skill achieved and a focus on the application of common principles to different areas of work within the Health Industry.</w:t>
      </w:r>
    </w:p>
    <w:p w:rsidR="00000000" w:rsidRPr="007443A7" w:rsidRDefault="001001ED" w:rsidP="007443A7">
      <w:pPr>
        <w:pStyle w:val="BodyText"/>
      </w:pPr>
    </w:p>
    <w:p w:rsidR="00000000" w:rsidRPr="007443A7" w:rsidRDefault="001001ED" w:rsidP="007443A7">
      <w:pPr>
        <w:pStyle w:val="BodyText"/>
      </w:pPr>
      <w:r w:rsidRPr="007443A7">
        <w:t>The following list</w:t>
      </w:r>
      <w:r w:rsidRPr="007443A7">
        <w:t>s of common units apply across Health Industry sectors.</w:t>
      </w:r>
    </w:p>
    <w:p w:rsidR="00000000" w:rsidRPr="007443A7" w:rsidRDefault="001001ED" w:rsidP="007443A7">
      <w:pPr>
        <w:pStyle w:val="BodyText"/>
      </w:pPr>
    </w:p>
    <w:p w:rsidR="00000000" w:rsidRPr="007443A7" w:rsidRDefault="001001ED" w:rsidP="007443A7">
      <w:pPr>
        <w:pStyle w:val="Heading3"/>
      </w:pPr>
      <w:r w:rsidRPr="007443A7">
        <w:t>Working in the health industry</w:t>
      </w:r>
    </w:p>
    <w:p w:rsidR="00000000" w:rsidRPr="007443A7" w:rsidRDefault="001001ED" w:rsidP="007443A7">
      <w:pPr>
        <w:pStyle w:val="BodyText"/>
      </w:pPr>
      <w:r w:rsidRPr="007443A7">
        <w:t>HLTHIR301B</w:t>
      </w:r>
      <w:r w:rsidRPr="007443A7">
        <w:tab/>
        <w:t>Communicate and work effectively in health</w:t>
      </w:r>
    </w:p>
    <w:p w:rsidR="00000000" w:rsidRPr="007443A7" w:rsidRDefault="001001ED" w:rsidP="007443A7">
      <w:pPr>
        <w:pStyle w:val="BodyText"/>
      </w:pPr>
      <w:r w:rsidRPr="007443A7">
        <w:t>HLTHIR402C</w:t>
      </w:r>
      <w:r w:rsidRPr="007443A7">
        <w:tab/>
        <w:t>Contribute to organisational effectiveness in the health industry</w:t>
      </w:r>
    </w:p>
    <w:p w:rsidR="00000000" w:rsidRPr="007443A7" w:rsidRDefault="001001ED" w:rsidP="007443A7">
      <w:pPr>
        <w:pStyle w:val="BodyText"/>
      </w:pPr>
      <w:r w:rsidRPr="007443A7">
        <w:t>HLTHIR403C</w:t>
      </w:r>
      <w:r w:rsidRPr="007443A7">
        <w:tab/>
        <w:t>Work effectively with cult</w:t>
      </w:r>
      <w:r w:rsidRPr="007443A7">
        <w:t>urally diverse clients and co-workers</w:t>
      </w:r>
    </w:p>
    <w:p w:rsidR="00000000" w:rsidRPr="007443A7" w:rsidRDefault="001001ED" w:rsidP="007443A7">
      <w:pPr>
        <w:pStyle w:val="BodyText"/>
      </w:pPr>
      <w:r w:rsidRPr="007443A7">
        <w:t>HLTHIR404D</w:t>
      </w:r>
      <w:r w:rsidRPr="007443A7">
        <w:tab/>
        <w:t xml:space="preserve">Work effectively with Aboriginal and/or Torres Strait Islander people </w:t>
      </w:r>
    </w:p>
    <w:p w:rsidR="00000000" w:rsidRPr="007443A7" w:rsidRDefault="001001ED" w:rsidP="007443A7">
      <w:pPr>
        <w:pStyle w:val="BodyText"/>
      </w:pPr>
      <w:r w:rsidRPr="007443A7">
        <w:t>HLTHIR405B</w:t>
      </w:r>
      <w:r w:rsidRPr="007443A7">
        <w:tab/>
        <w:t>Show leadership in health technical work</w:t>
      </w:r>
    </w:p>
    <w:p w:rsidR="00000000" w:rsidRPr="007443A7" w:rsidRDefault="001001ED" w:rsidP="007443A7">
      <w:pPr>
        <w:pStyle w:val="BodyText"/>
      </w:pPr>
      <w:r w:rsidRPr="007443A7">
        <w:t>HLTHIR501B</w:t>
      </w:r>
      <w:r w:rsidRPr="007443A7">
        <w:tab/>
        <w:t>Maintain an effective health work environment</w:t>
      </w:r>
    </w:p>
    <w:p w:rsidR="00000000" w:rsidRPr="007443A7" w:rsidRDefault="001001ED" w:rsidP="007443A7">
      <w:pPr>
        <w:pStyle w:val="BodyText"/>
      </w:pPr>
      <w:r w:rsidRPr="007443A7">
        <w:t>HLTHIR505C</w:t>
      </w:r>
      <w:r w:rsidRPr="007443A7">
        <w:tab/>
        <w:t>Provide leadersh</w:t>
      </w:r>
      <w:r w:rsidRPr="007443A7">
        <w:t>ip in promoting effective work practices in health</w:t>
      </w:r>
    </w:p>
    <w:p w:rsidR="00000000" w:rsidRPr="007443A7" w:rsidRDefault="001001ED" w:rsidP="007443A7">
      <w:pPr>
        <w:pStyle w:val="BodyText"/>
      </w:pPr>
      <w:r w:rsidRPr="007443A7">
        <w:t>HLTHIR506C</w:t>
      </w:r>
      <w:r w:rsidRPr="007443A7">
        <w:tab/>
        <w:t>Implement and monitor compliance with legal and ethical requirements</w:t>
      </w:r>
    </w:p>
    <w:p w:rsidR="00000000" w:rsidRPr="007443A7" w:rsidRDefault="001001ED" w:rsidP="007443A7">
      <w:pPr>
        <w:pStyle w:val="BodyText"/>
      </w:pPr>
      <w:r w:rsidRPr="007443A7">
        <w:t>HLTHIR601B</w:t>
      </w:r>
      <w:r w:rsidRPr="007443A7">
        <w:tab/>
        <w:t>Develop and implement strategies to enhance client safety</w:t>
      </w:r>
    </w:p>
    <w:p w:rsidR="00000000" w:rsidRPr="007443A7" w:rsidRDefault="001001ED" w:rsidP="007443A7">
      <w:pPr>
        <w:pStyle w:val="BodyText"/>
      </w:pPr>
      <w:r w:rsidRPr="007443A7">
        <w:t>HLTAMBFC301C</w:t>
      </w:r>
      <w:r w:rsidRPr="007443A7">
        <w:tab/>
        <w:t xml:space="preserve">Communicate with clients and colleagues to </w:t>
      </w:r>
      <w:r w:rsidRPr="007443A7">
        <w:t>support health care</w:t>
      </w:r>
    </w:p>
    <w:p w:rsidR="00000000" w:rsidRPr="007443A7" w:rsidRDefault="001001ED" w:rsidP="007443A7">
      <w:pPr>
        <w:pStyle w:val="BodyText"/>
      </w:pPr>
      <w:r w:rsidRPr="007443A7">
        <w:t>HLTAMBPD401C</w:t>
      </w:r>
      <w:r w:rsidRPr="007443A7">
        <w:tab/>
        <w:t>Manage personal stressors in the work environment</w:t>
      </w:r>
    </w:p>
    <w:p w:rsidR="00000000" w:rsidRPr="007443A7" w:rsidRDefault="001001ED" w:rsidP="007443A7">
      <w:pPr>
        <w:pStyle w:val="Heading3"/>
      </w:pPr>
      <w:r w:rsidRPr="007443A7">
        <w:t>Occupational health and safety</w:t>
      </w:r>
    </w:p>
    <w:p w:rsidR="00000000" w:rsidRPr="007443A7" w:rsidRDefault="001001ED" w:rsidP="007443A7">
      <w:pPr>
        <w:pStyle w:val="BodyText"/>
      </w:pPr>
      <w:r w:rsidRPr="007443A7">
        <w:t>HLTHSE204C</w:t>
      </w:r>
      <w:r w:rsidRPr="007443A7">
        <w:tab/>
        <w:t>Follow safe manual handling practices</w:t>
      </w:r>
    </w:p>
    <w:p w:rsidR="00000000" w:rsidRPr="007443A7" w:rsidRDefault="001001ED" w:rsidP="007443A7">
      <w:pPr>
        <w:pStyle w:val="BodyText"/>
      </w:pPr>
      <w:r w:rsidRPr="007443A7">
        <w:t>HLTOHS200B</w:t>
      </w:r>
      <w:r w:rsidRPr="007443A7">
        <w:tab/>
        <w:t xml:space="preserve">Participate in OHS processes </w:t>
      </w:r>
    </w:p>
    <w:p w:rsidR="00000000" w:rsidRPr="007443A7" w:rsidRDefault="001001ED" w:rsidP="007443A7">
      <w:pPr>
        <w:pStyle w:val="BodyText"/>
      </w:pPr>
      <w:r w:rsidRPr="007443A7">
        <w:t>HLTOHS300B</w:t>
      </w:r>
      <w:r w:rsidRPr="007443A7">
        <w:tab/>
        <w:t xml:space="preserve">Contribute to OHS processes </w:t>
      </w:r>
    </w:p>
    <w:p w:rsidR="00000000" w:rsidRPr="007443A7" w:rsidRDefault="001001ED" w:rsidP="007443A7">
      <w:pPr>
        <w:pStyle w:val="BodyText"/>
      </w:pPr>
      <w:r w:rsidRPr="007443A7">
        <w:t>HLTOHS401A</w:t>
      </w:r>
      <w:r w:rsidRPr="007443A7">
        <w:tab/>
        <w:t>M</w:t>
      </w:r>
      <w:r w:rsidRPr="007443A7">
        <w:t>aintain workplace OHS processes</w:t>
      </w:r>
    </w:p>
    <w:p w:rsidR="00000000" w:rsidRPr="007443A7" w:rsidRDefault="001001ED" w:rsidP="007443A7">
      <w:pPr>
        <w:pStyle w:val="BodyText"/>
      </w:pPr>
      <w:r w:rsidRPr="007443A7">
        <w:t>HLTOHS456B</w:t>
      </w:r>
      <w:r w:rsidRPr="007443A7">
        <w:tab/>
        <w:t xml:space="preserve">Identify, assess and control OHS risk in own work </w:t>
      </w:r>
    </w:p>
    <w:p w:rsidR="00000000" w:rsidRPr="007443A7" w:rsidRDefault="001001ED" w:rsidP="007443A7">
      <w:pPr>
        <w:pStyle w:val="BodyText"/>
      </w:pPr>
      <w:r w:rsidRPr="007443A7">
        <w:t>HLTOHS500A</w:t>
      </w:r>
      <w:r w:rsidRPr="007443A7">
        <w:tab/>
        <w:t>Manage workplace OHS processes</w:t>
      </w:r>
    </w:p>
    <w:p w:rsidR="00000000" w:rsidRPr="007443A7" w:rsidRDefault="001001ED" w:rsidP="007443A7">
      <w:pPr>
        <w:pStyle w:val="BodyText"/>
      </w:pPr>
      <w:r w:rsidRPr="007443A7">
        <w:t>HLTOHS600A</w:t>
      </w:r>
      <w:r w:rsidRPr="007443A7">
        <w:tab/>
        <w:t>Improve workplace OHS processes</w:t>
      </w:r>
    </w:p>
    <w:p w:rsidR="00000000" w:rsidRPr="007443A7" w:rsidRDefault="001001ED" w:rsidP="007443A7">
      <w:pPr>
        <w:pStyle w:val="Heading3"/>
      </w:pPr>
      <w:r w:rsidRPr="007443A7">
        <w:t>Infection control</w:t>
      </w:r>
    </w:p>
    <w:p w:rsidR="00000000" w:rsidRPr="007443A7" w:rsidRDefault="001001ED" w:rsidP="007443A7">
      <w:pPr>
        <w:pStyle w:val="BodyText"/>
      </w:pPr>
      <w:r w:rsidRPr="007443A7">
        <w:t>HLTIN301C</w:t>
      </w:r>
      <w:r w:rsidRPr="007443A7">
        <w:tab/>
      </w:r>
      <w:r w:rsidRPr="007443A7">
        <w:t>Comply with infection control policies and procedures</w:t>
      </w:r>
    </w:p>
    <w:p w:rsidR="00000000" w:rsidRPr="007443A7" w:rsidRDefault="001001ED" w:rsidP="007443A7">
      <w:pPr>
        <w:pStyle w:val="BodyText"/>
      </w:pPr>
      <w:r w:rsidRPr="007443A7">
        <w:t>HLTIN302B</w:t>
      </w:r>
      <w:r w:rsidRPr="007443A7">
        <w:tab/>
        <w:t>Process reusable instruments and equipment in health work</w:t>
      </w:r>
    </w:p>
    <w:p w:rsidR="00000000" w:rsidRPr="007443A7" w:rsidRDefault="001001ED" w:rsidP="007443A7">
      <w:pPr>
        <w:pStyle w:val="BodyText"/>
      </w:pPr>
      <w:r w:rsidRPr="007443A7">
        <w:t>HLTIN403C</w:t>
      </w:r>
      <w:r w:rsidRPr="007443A7">
        <w:tab/>
        <w:t>Implement and monitor infection control policy and procedures</w:t>
      </w:r>
    </w:p>
    <w:p w:rsidR="00000000" w:rsidRPr="007443A7" w:rsidRDefault="001001ED" w:rsidP="007443A7">
      <w:pPr>
        <w:pStyle w:val="BodyText"/>
      </w:pPr>
      <w:r w:rsidRPr="007443A7">
        <w:t>HLTIN504C</w:t>
      </w:r>
      <w:r w:rsidRPr="007443A7">
        <w:tab/>
        <w:t>Manage the control of infection</w:t>
      </w:r>
    </w:p>
    <w:p w:rsidR="00000000" w:rsidRPr="007443A7" w:rsidRDefault="001001ED" w:rsidP="007443A7">
      <w:pPr>
        <w:pStyle w:val="Heading3"/>
      </w:pPr>
      <w:r w:rsidRPr="007443A7">
        <w:t>Application of anatomy and physiology knowledge</w:t>
      </w:r>
    </w:p>
    <w:p w:rsidR="00000000" w:rsidRPr="007443A7" w:rsidRDefault="001001ED" w:rsidP="007443A7">
      <w:pPr>
        <w:pStyle w:val="BodyText"/>
      </w:pPr>
      <w:r w:rsidRPr="007443A7">
        <w:t>HLTAP301B</w:t>
      </w:r>
      <w:r w:rsidRPr="007443A7">
        <w:tab/>
        <w:t>Recognise healthy body systems in a health care context</w:t>
      </w:r>
    </w:p>
    <w:p w:rsidR="00000000" w:rsidRPr="007443A7" w:rsidRDefault="001001ED" w:rsidP="007443A7">
      <w:pPr>
        <w:pStyle w:val="BodyText"/>
      </w:pPr>
      <w:r w:rsidRPr="007443A7">
        <w:t>HLTAP401B</w:t>
      </w:r>
      <w:r w:rsidRPr="007443A7">
        <w:tab/>
        <w:t>Confirm physical health status</w:t>
      </w:r>
    </w:p>
    <w:p w:rsidR="00000000" w:rsidRPr="007443A7" w:rsidRDefault="001001ED" w:rsidP="007443A7">
      <w:pPr>
        <w:pStyle w:val="BodyText"/>
      </w:pPr>
      <w:r w:rsidRPr="007443A7">
        <w:t>HLTAP501B</w:t>
      </w:r>
      <w:r w:rsidRPr="007443A7">
        <w:tab/>
        <w:t>Analyse health information</w:t>
      </w:r>
    </w:p>
    <w:p w:rsidR="00000000" w:rsidRPr="007443A7" w:rsidRDefault="001001ED" w:rsidP="007443A7">
      <w:pPr>
        <w:pStyle w:val="Heading3"/>
      </w:pPr>
      <w:r w:rsidRPr="007443A7">
        <w:t>First aid</w:t>
      </w:r>
    </w:p>
    <w:p w:rsidR="00000000" w:rsidRPr="007443A7" w:rsidRDefault="001001ED" w:rsidP="007443A7">
      <w:pPr>
        <w:pStyle w:val="BodyText"/>
      </w:pPr>
      <w:r w:rsidRPr="007443A7">
        <w:t>HLTCPR201B</w:t>
      </w:r>
      <w:r w:rsidRPr="007443A7">
        <w:tab/>
        <w:t>Perform CPR</w:t>
      </w:r>
    </w:p>
    <w:p w:rsidR="00000000" w:rsidRPr="007443A7" w:rsidRDefault="001001ED" w:rsidP="007443A7">
      <w:pPr>
        <w:pStyle w:val="BodyText"/>
      </w:pPr>
      <w:r w:rsidRPr="007443A7">
        <w:t>HLTFA201B</w:t>
      </w:r>
      <w:r w:rsidRPr="007443A7">
        <w:tab/>
        <w:t>Provide basic emergen</w:t>
      </w:r>
      <w:r w:rsidRPr="007443A7">
        <w:t>cy life support</w:t>
      </w:r>
    </w:p>
    <w:p w:rsidR="00000000" w:rsidRPr="007443A7" w:rsidRDefault="001001ED" w:rsidP="007443A7">
      <w:pPr>
        <w:pStyle w:val="BodyText"/>
      </w:pPr>
      <w:r w:rsidRPr="007443A7">
        <w:t>HLTFA301C</w:t>
      </w:r>
      <w:r w:rsidRPr="007443A7">
        <w:tab/>
        <w:t>Apply first aid</w:t>
      </w:r>
    </w:p>
    <w:p w:rsidR="00000000" w:rsidRPr="007443A7" w:rsidRDefault="001001ED" w:rsidP="007443A7">
      <w:pPr>
        <w:pStyle w:val="BodyText"/>
      </w:pPr>
      <w:r w:rsidRPr="007443A7">
        <w:t>HLTFA302B</w:t>
      </w:r>
      <w:r w:rsidRPr="007443A7">
        <w:tab/>
        <w:t>Provide first aid in remote situation</w:t>
      </w:r>
    </w:p>
    <w:p w:rsidR="00000000" w:rsidRPr="007443A7" w:rsidRDefault="001001ED" w:rsidP="007443A7">
      <w:pPr>
        <w:pStyle w:val="BodyText"/>
      </w:pPr>
      <w:r w:rsidRPr="007443A7">
        <w:t>HLTFA402C</w:t>
      </w:r>
      <w:r w:rsidRPr="007443A7">
        <w:tab/>
        <w:t>Apply advanced first aid</w:t>
      </w:r>
    </w:p>
    <w:p w:rsidR="00000000" w:rsidRPr="007443A7" w:rsidRDefault="001001ED" w:rsidP="007443A7">
      <w:pPr>
        <w:pStyle w:val="BodyText"/>
      </w:pPr>
      <w:r w:rsidRPr="007443A7">
        <w:t>HLTFA403B</w:t>
      </w:r>
      <w:r w:rsidRPr="007443A7">
        <w:tab/>
        <w:t>Manage first aid in the workplace</w:t>
      </w:r>
    </w:p>
    <w:p w:rsidR="00000000" w:rsidRPr="007443A7" w:rsidRDefault="001001ED" w:rsidP="007443A7">
      <w:pPr>
        <w:pStyle w:val="BodyText"/>
      </w:pPr>
      <w:r w:rsidRPr="007443A7">
        <w:lastRenderedPageBreak/>
        <w:t>HLTFA404B</w:t>
      </w:r>
      <w:r w:rsidRPr="007443A7">
        <w:tab/>
        <w:t>Apply advanced resuscitation techniques</w:t>
      </w:r>
    </w:p>
    <w:p w:rsidR="00000000" w:rsidRPr="007443A7" w:rsidRDefault="001001ED" w:rsidP="007443A7">
      <w:pPr>
        <w:pStyle w:val="Heading3"/>
      </w:pPr>
      <w:r w:rsidRPr="007443A7">
        <w:t>Client management</w:t>
      </w:r>
    </w:p>
    <w:p w:rsidR="00000000" w:rsidRPr="007443A7" w:rsidRDefault="001001ED" w:rsidP="007443A7">
      <w:pPr>
        <w:pStyle w:val="BodyText"/>
      </w:pPr>
      <w:r w:rsidRPr="007443A7">
        <w:t>HLTCSD208C</w:t>
      </w:r>
      <w:r w:rsidRPr="007443A7">
        <w:tab/>
        <w:t>Transpor</w:t>
      </w:r>
      <w:r w:rsidRPr="007443A7">
        <w:t>t clients</w:t>
      </w:r>
    </w:p>
    <w:p w:rsidR="00000000" w:rsidRPr="007443A7" w:rsidRDefault="001001ED" w:rsidP="007443A7">
      <w:pPr>
        <w:pStyle w:val="BodyText"/>
      </w:pPr>
      <w:r w:rsidRPr="007443A7">
        <w:t>HLTCSD302C</w:t>
      </w:r>
      <w:r w:rsidRPr="007443A7">
        <w:tab/>
        <w:t>Assist with lifestyle and social support needs</w:t>
      </w:r>
    </w:p>
    <w:p w:rsidR="00000000" w:rsidRPr="007443A7" w:rsidRDefault="001001ED" w:rsidP="007443A7">
      <w:pPr>
        <w:pStyle w:val="BodyText"/>
      </w:pPr>
      <w:r w:rsidRPr="007443A7">
        <w:t>HLTCSD304C</w:t>
      </w:r>
      <w:r w:rsidRPr="007443A7">
        <w:tab/>
        <w:t xml:space="preserve">Support the care of clients </w:t>
      </w:r>
    </w:p>
    <w:p w:rsidR="00000000" w:rsidRPr="007443A7" w:rsidRDefault="001001ED" w:rsidP="007443A7">
      <w:pPr>
        <w:pStyle w:val="BodyText"/>
      </w:pPr>
      <w:r w:rsidRPr="007443A7">
        <w:t>HLTCSD305C</w:t>
      </w:r>
      <w:r w:rsidRPr="007443A7">
        <w:tab/>
        <w:t>Assist with client movement</w:t>
      </w:r>
    </w:p>
    <w:p w:rsidR="00000000" w:rsidRPr="007443A7" w:rsidRDefault="001001ED" w:rsidP="007443A7">
      <w:pPr>
        <w:pStyle w:val="BodyText"/>
      </w:pPr>
      <w:r w:rsidRPr="007443A7">
        <w:t>HLTCSD306C</w:t>
      </w:r>
      <w:r w:rsidRPr="007443A7">
        <w:tab/>
        <w:t>Respond effectively to difficult or challenging behaviour</w:t>
      </w:r>
    </w:p>
    <w:p w:rsidR="00000000" w:rsidRPr="007443A7" w:rsidRDefault="001001ED" w:rsidP="007443A7">
      <w:pPr>
        <w:pStyle w:val="BodyText"/>
      </w:pPr>
      <w:r w:rsidRPr="007443A7">
        <w:t>HLTCSD307C</w:t>
      </w:r>
      <w:r w:rsidRPr="007443A7">
        <w:tab/>
        <w:t>Care for the home environment</w:t>
      </w:r>
      <w:r w:rsidRPr="007443A7">
        <w:t xml:space="preserve"> of clients</w:t>
      </w:r>
    </w:p>
    <w:p w:rsidR="00000000" w:rsidRPr="007443A7" w:rsidRDefault="001001ED" w:rsidP="007443A7">
      <w:pPr>
        <w:pStyle w:val="Heading3"/>
      </w:pPr>
      <w:r w:rsidRPr="007443A7">
        <w:t>Specific practice work</w:t>
      </w:r>
    </w:p>
    <w:p w:rsidR="00000000" w:rsidRPr="007443A7" w:rsidRDefault="001001ED" w:rsidP="007443A7">
      <w:pPr>
        <w:pStyle w:val="BodyText"/>
      </w:pPr>
      <w:r w:rsidRPr="007443A7">
        <w:t>HLTCOM301C</w:t>
      </w:r>
      <w:r w:rsidRPr="007443A7">
        <w:tab/>
        <w:t xml:space="preserve">Provide specific information to clients </w:t>
      </w:r>
    </w:p>
    <w:p w:rsidR="00000000" w:rsidRPr="007443A7" w:rsidRDefault="001001ED" w:rsidP="007443A7">
      <w:pPr>
        <w:pStyle w:val="BodyText"/>
      </w:pPr>
      <w:r w:rsidRPr="007443A7">
        <w:t>HLTCOM404C</w:t>
      </w:r>
      <w:r w:rsidRPr="007443A7">
        <w:tab/>
        <w:t xml:space="preserve">Communicate effectively with clients </w:t>
      </w:r>
    </w:p>
    <w:p w:rsidR="00000000" w:rsidRPr="007443A7" w:rsidRDefault="001001ED" w:rsidP="007443A7">
      <w:pPr>
        <w:pStyle w:val="BodyText"/>
      </w:pPr>
      <w:r w:rsidRPr="007443A7">
        <w:t>HLTCOM405C</w:t>
      </w:r>
      <w:r w:rsidRPr="007443A7">
        <w:tab/>
        <w:t>Administer a practice</w:t>
      </w:r>
    </w:p>
    <w:p w:rsidR="00000000" w:rsidRPr="007443A7" w:rsidRDefault="001001ED" w:rsidP="007443A7">
      <w:pPr>
        <w:pStyle w:val="BodyText"/>
      </w:pPr>
      <w:r w:rsidRPr="007443A7">
        <w:t>HLTCOM406C</w:t>
      </w:r>
      <w:r w:rsidRPr="007443A7">
        <w:tab/>
        <w:t>Make referrals to other health care professionals when appropriate</w:t>
      </w:r>
    </w:p>
    <w:p w:rsidR="00000000" w:rsidRPr="007443A7" w:rsidRDefault="001001ED" w:rsidP="007443A7">
      <w:pPr>
        <w:pStyle w:val="BodyText"/>
      </w:pPr>
      <w:r w:rsidRPr="007443A7">
        <w:t>HLTCOM407</w:t>
      </w:r>
      <w:r w:rsidRPr="007443A7">
        <w:t>B</w:t>
      </w:r>
      <w:r w:rsidRPr="007443A7">
        <w:tab/>
        <w:t>Provide reception services for a practice</w:t>
      </w:r>
      <w:r w:rsidRPr="007443A7">
        <w:rPr>
          <w:rStyle w:val="Emphasis"/>
        </w:rPr>
        <w:t xml:space="preserve"> </w:t>
      </w:r>
    </w:p>
    <w:p w:rsidR="00000000" w:rsidRPr="007443A7" w:rsidRDefault="001001ED" w:rsidP="007443A7">
      <w:pPr>
        <w:pStyle w:val="BodyText"/>
      </w:pPr>
      <w:r w:rsidRPr="007443A7">
        <w:t>HLTCOM408C</w:t>
      </w:r>
      <w:r w:rsidRPr="007443A7">
        <w:tab/>
        <w:t xml:space="preserve">Use specific health terminology to communicate effectively </w:t>
      </w:r>
    </w:p>
    <w:p w:rsidR="00000000" w:rsidRPr="007443A7" w:rsidRDefault="001001ED" w:rsidP="007443A7">
      <w:pPr>
        <w:pStyle w:val="BodyText"/>
      </w:pPr>
      <w:r w:rsidRPr="007443A7">
        <w:t>HLTCOM502C</w:t>
      </w:r>
      <w:r w:rsidRPr="007443A7">
        <w:tab/>
        <w:t xml:space="preserve">Develop professional expertise </w:t>
      </w:r>
    </w:p>
    <w:p w:rsidR="00000000" w:rsidRPr="007443A7" w:rsidRDefault="001001ED" w:rsidP="007443A7">
      <w:pPr>
        <w:pStyle w:val="BodyText"/>
      </w:pPr>
      <w:r w:rsidRPr="007443A7">
        <w:t>HLTCOM503C</w:t>
      </w:r>
      <w:r w:rsidRPr="007443A7">
        <w:tab/>
        <w:t>Manage a practice</w:t>
      </w:r>
    </w:p>
    <w:p w:rsidR="00000000" w:rsidRPr="007443A7" w:rsidRDefault="001001ED" w:rsidP="007443A7">
      <w:pPr>
        <w:pStyle w:val="BodyText"/>
      </w:pPr>
      <w:r w:rsidRPr="007443A7">
        <w:t>HLTCOM509B</w:t>
      </w:r>
      <w:r w:rsidRPr="007443A7">
        <w:tab/>
      </w:r>
      <w:r w:rsidRPr="007443A7">
        <w:t xml:space="preserve">Provide services for people with a life challenging illness </w:t>
      </w:r>
    </w:p>
    <w:p w:rsidR="001001ED" w:rsidRDefault="001001ED" w:rsidP="007443A7">
      <w:pPr>
        <w:pStyle w:val="BodyText"/>
      </w:pPr>
      <w:r w:rsidRPr="007443A7">
        <w:t>HLTCOM510B</w:t>
      </w:r>
      <w:r w:rsidRPr="007443A7">
        <w:tab/>
        <w:t>Provide services to clients with chronic diseases or conditions</w:t>
      </w:r>
    </w:p>
    <w:p w:rsidR="001001ED" w:rsidRDefault="001001ED" w:rsidP="007443A7">
      <w:pPr>
        <w:pStyle w:val="BodyText"/>
      </w:pPr>
    </w:p>
    <w:p w:rsidR="00000000" w:rsidRPr="007443A7" w:rsidRDefault="001001ED" w:rsidP="007443A7">
      <w:pPr>
        <w:pStyle w:val="SuperHeading"/>
      </w:pPr>
      <w:bookmarkStart w:id="30" w:name="O_589393"/>
      <w:bookmarkStart w:id="31" w:name="_Toc394309189"/>
      <w:bookmarkEnd w:id="30"/>
      <w:r w:rsidRPr="007443A7">
        <w:t>Qualifications Framework</w:t>
      </w:r>
      <w:bookmarkEnd w:id="31"/>
    </w:p>
    <w:p w:rsidR="00000000" w:rsidRPr="007443A7" w:rsidRDefault="001001ED" w:rsidP="007443A7">
      <w:pPr>
        <w:pStyle w:val="Heading2"/>
      </w:pPr>
      <w:r w:rsidRPr="007443A7">
        <w:t>Training Package pathways</w:t>
      </w:r>
    </w:p>
    <w:p w:rsidR="00000000" w:rsidRPr="007443A7" w:rsidRDefault="001001ED" w:rsidP="007443A7">
      <w:pPr>
        <w:pStyle w:val="BodyText"/>
      </w:pPr>
      <w:r w:rsidRPr="007443A7">
        <w:t>Pathways in the Health Services Training Package a</w:t>
      </w:r>
      <w:r w:rsidRPr="007443A7">
        <w:t>re articulated in terms of:</w:t>
      </w:r>
    </w:p>
    <w:p w:rsidR="00000000" w:rsidRPr="007443A7" w:rsidRDefault="001001ED" w:rsidP="007443A7">
      <w:pPr>
        <w:pStyle w:val="ListBullet"/>
      </w:pPr>
      <w:r w:rsidRPr="007443A7">
        <w:t>qualification entry requirements</w:t>
      </w:r>
    </w:p>
    <w:p w:rsidR="00000000" w:rsidRPr="007443A7" w:rsidRDefault="001001ED" w:rsidP="007443A7">
      <w:pPr>
        <w:pStyle w:val="ListBullet"/>
      </w:pPr>
      <w:r w:rsidRPr="007443A7">
        <w:t>pre- and co-requisite requirements of individual units of competency</w:t>
      </w:r>
    </w:p>
    <w:p w:rsidR="00000000" w:rsidRPr="007443A7" w:rsidRDefault="001001ED" w:rsidP="007443A7">
      <w:pPr>
        <w:pStyle w:val="ListBullet"/>
      </w:pPr>
      <w:r w:rsidRPr="007443A7">
        <w:t>training and assessment pathways</w:t>
      </w:r>
    </w:p>
    <w:p w:rsidR="00000000" w:rsidRPr="007443A7" w:rsidRDefault="001001ED" w:rsidP="007443A7">
      <w:pPr>
        <w:pStyle w:val="ListBullet"/>
      </w:pPr>
      <w:r w:rsidRPr="007443A7">
        <w:t>after training.</w:t>
      </w:r>
    </w:p>
    <w:p w:rsidR="00000000" w:rsidRPr="007443A7" w:rsidRDefault="001001ED" w:rsidP="007443A7">
      <w:pPr>
        <w:pStyle w:val="BodyText"/>
      </w:pPr>
    </w:p>
    <w:p w:rsidR="00000000" w:rsidRPr="007443A7" w:rsidRDefault="001001ED" w:rsidP="007443A7">
      <w:pPr>
        <w:pStyle w:val="Heading2"/>
      </w:pPr>
      <w:r w:rsidRPr="007443A7">
        <w:t>Qualification entry requirements</w:t>
      </w:r>
    </w:p>
    <w:p w:rsidR="00000000" w:rsidRPr="007443A7" w:rsidRDefault="001001ED" w:rsidP="007443A7">
      <w:pPr>
        <w:pStyle w:val="BodyText"/>
      </w:pPr>
      <w:r w:rsidRPr="007443A7">
        <w:t>There are no entry requirements for qualif</w:t>
      </w:r>
      <w:r w:rsidRPr="007443A7">
        <w:t>ications at Certificate I, II and III levels. Whilst vocational opportunities are available for qualifications identified at these levels, entry to the workforce is generally through qualifications targeted to specific work areas at Certificate III level a</w:t>
      </w:r>
      <w:r w:rsidRPr="007443A7">
        <w:t>nd above.</w:t>
      </w:r>
    </w:p>
    <w:p w:rsidR="00000000" w:rsidRPr="007443A7" w:rsidRDefault="001001ED" w:rsidP="007443A7">
      <w:pPr>
        <w:pStyle w:val="BodyText"/>
      </w:pPr>
    </w:p>
    <w:p w:rsidR="00000000" w:rsidRPr="007443A7" w:rsidRDefault="001001ED" w:rsidP="007443A7">
      <w:pPr>
        <w:pStyle w:val="BodyText"/>
      </w:pPr>
      <w:r w:rsidRPr="007443A7">
        <w:t>Where entry requirements are articulated for qualifications, these requirements have been articulated by industry to maximise candidates’ potential for successful achievement of the qualification and ability to work effectively in the area cover</w:t>
      </w:r>
      <w:r w:rsidRPr="007443A7">
        <w:t xml:space="preserve">ed by the qualification. </w:t>
      </w:r>
    </w:p>
    <w:p w:rsidR="00000000" w:rsidRPr="007443A7" w:rsidRDefault="001001ED" w:rsidP="007443A7">
      <w:pPr>
        <w:pStyle w:val="BodyText"/>
      </w:pPr>
    </w:p>
    <w:p w:rsidR="00000000" w:rsidRPr="007443A7" w:rsidRDefault="001001ED" w:rsidP="007443A7">
      <w:pPr>
        <w:pStyle w:val="BodyText"/>
      </w:pPr>
      <w:r w:rsidRPr="007443A7">
        <w:t>Entry requirements for HLT07 qualifications generally identify specific units of competency that must be achieved prior to enrolment in the qualification, but in some cases may be undertaken as part of the qualification.</w:t>
      </w:r>
    </w:p>
    <w:p w:rsidR="00000000" w:rsidRPr="007443A7" w:rsidRDefault="001001ED" w:rsidP="007443A7">
      <w:pPr>
        <w:pStyle w:val="BodyText"/>
      </w:pPr>
    </w:p>
    <w:p w:rsidR="00000000" w:rsidRPr="007443A7" w:rsidRDefault="001001ED" w:rsidP="007443A7">
      <w:pPr>
        <w:pStyle w:val="Heading2"/>
      </w:pPr>
      <w:r w:rsidRPr="007443A7">
        <w:t xml:space="preserve">Unit of competency pre-requisite requirements </w:t>
      </w:r>
    </w:p>
    <w:p w:rsidR="00000000" w:rsidRPr="007443A7" w:rsidRDefault="001001ED" w:rsidP="007443A7">
      <w:pPr>
        <w:pStyle w:val="BodyText"/>
      </w:pPr>
      <w:r w:rsidRPr="007443A7">
        <w:t>Some individual units of competency have specified pre-requisite units, which also impacts qualification pathways.  These requirements are included in the individual units of competency and, in specific cases,</w:t>
      </w:r>
      <w:r w:rsidRPr="007443A7">
        <w:t xml:space="preserve"> are stated as part of the qualification structure as a reminder where pre-requisites are attached to units of competency considered likely to be selected as electives.</w:t>
      </w:r>
    </w:p>
    <w:p w:rsidR="00000000" w:rsidRPr="007443A7" w:rsidRDefault="001001ED" w:rsidP="007443A7">
      <w:pPr>
        <w:pStyle w:val="BodyText"/>
      </w:pPr>
    </w:p>
    <w:p w:rsidR="00000000" w:rsidRPr="007443A7" w:rsidRDefault="001001ED" w:rsidP="007443A7">
      <w:pPr>
        <w:pStyle w:val="BodyText"/>
      </w:pPr>
      <w:r w:rsidRPr="007443A7">
        <w:t>Pre-requisites have been minimised to avoid unnecessary complication in selecting elec</w:t>
      </w:r>
      <w:r w:rsidRPr="007443A7">
        <w:t xml:space="preserve">tives, whilst ensuring the requisite skills and knowledge are acquired.  </w:t>
      </w:r>
    </w:p>
    <w:p w:rsidR="00000000" w:rsidRPr="007443A7" w:rsidRDefault="001001ED" w:rsidP="007443A7">
      <w:pPr>
        <w:pStyle w:val="BodyText"/>
      </w:pPr>
    </w:p>
    <w:p w:rsidR="00000000" w:rsidRPr="007443A7" w:rsidRDefault="001001ED" w:rsidP="007443A7">
      <w:pPr>
        <w:pStyle w:val="BodyText"/>
      </w:pPr>
      <w:r w:rsidRPr="007443A7">
        <w:t>Whilst holistic assessment of units is highly recommended at the qualification level, it is notable that several units of competency also include specific identification of ‘Related</w:t>
      </w:r>
      <w:r w:rsidRPr="007443A7">
        <w:t xml:space="preserve"> units’ which are recommended to be assessed in conjunction with each other.</w:t>
      </w:r>
    </w:p>
    <w:p w:rsidR="00000000" w:rsidRPr="007443A7" w:rsidRDefault="001001ED" w:rsidP="007443A7">
      <w:pPr>
        <w:pStyle w:val="BodyText"/>
      </w:pPr>
    </w:p>
    <w:p w:rsidR="00000000" w:rsidRPr="007443A7" w:rsidRDefault="001001ED" w:rsidP="007443A7">
      <w:pPr>
        <w:pStyle w:val="Heading2"/>
      </w:pPr>
      <w:r w:rsidRPr="007443A7">
        <w:t>Training and assessment pathways</w:t>
      </w:r>
    </w:p>
    <w:p w:rsidR="00000000" w:rsidRPr="007443A7" w:rsidRDefault="001001ED" w:rsidP="007443A7">
      <w:pPr>
        <w:pStyle w:val="BodyText"/>
      </w:pPr>
      <w:r w:rsidRPr="007443A7">
        <w:t>Qualifications in this Training Package may be achieved through a range of pathways, including the following components individually or in combin</w:t>
      </w:r>
      <w:r w:rsidRPr="007443A7">
        <w:t>ation:</w:t>
      </w:r>
    </w:p>
    <w:p w:rsidR="00000000" w:rsidRPr="007443A7" w:rsidRDefault="001001ED" w:rsidP="007443A7">
      <w:pPr>
        <w:pStyle w:val="ListBullet"/>
      </w:pPr>
      <w:r w:rsidRPr="007443A7">
        <w:t>work-based training and assessment</w:t>
      </w:r>
    </w:p>
    <w:p w:rsidR="00000000" w:rsidRPr="007443A7" w:rsidRDefault="001001ED" w:rsidP="007443A7">
      <w:pPr>
        <w:pStyle w:val="ListBullet"/>
      </w:pPr>
      <w:r w:rsidRPr="007443A7">
        <w:t>institution-based training and assessment</w:t>
      </w:r>
    </w:p>
    <w:p w:rsidR="00000000" w:rsidRPr="007443A7" w:rsidRDefault="001001ED" w:rsidP="007443A7">
      <w:pPr>
        <w:pStyle w:val="ListBullet"/>
      </w:pPr>
      <w:r w:rsidRPr="007443A7">
        <w:t>recognition assessment, including Recognition of Prior Learning (RPL) and Recognition of Current Competence (RCC).</w:t>
      </w:r>
    </w:p>
    <w:p w:rsidR="00000000" w:rsidRPr="007443A7" w:rsidRDefault="001001ED" w:rsidP="007443A7">
      <w:pPr>
        <w:pStyle w:val="BodyText"/>
      </w:pPr>
    </w:p>
    <w:p w:rsidR="00000000" w:rsidRPr="007443A7" w:rsidRDefault="001001ED" w:rsidP="007443A7">
      <w:pPr>
        <w:pStyle w:val="Heading3"/>
      </w:pPr>
      <w:r w:rsidRPr="007443A7">
        <w:t>Work application requirements</w:t>
      </w:r>
    </w:p>
    <w:p w:rsidR="00000000" w:rsidRPr="007443A7" w:rsidRDefault="001001ED" w:rsidP="007443A7">
      <w:pPr>
        <w:pStyle w:val="BodyText"/>
      </w:pPr>
      <w:r w:rsidRPr="007443A7">
        <w:t>Whilst all units of compe</w:t>
      </w:r>
      <w:r w:rsidRPr="007443A7">
        <w:t>tency require assessment of the application of skills and knowledge in either actual or simulated work contexts, some qualifications, most specifically those qualifications in Aboriginal and/or Torres Strait Islander primary health care work, include speci</w:t>
      </w:r>
      <w:r w:rsidRPr="007443A7">
        <w:t>fic ‘Work application requirements’ to ensure candidates are ‘work ready’.</w:t>
      </w:r>
    </w:p>
    <w:p w:rsidR="00000000" w:rsidRPr="007443A7" w:rsidRDefault="001001ED" w:rsidP="007443A7">
      <w:pPr>
        <w:pStyle w:val="BodyText"/>
      </w:pPr>
    </w:p>
    <w:p w:rsidR="00000000" w:rsidRPr="007443A7" w:rsidRDefault="001001ED" w:rsidP="007443A7">
      <w:pPr>
        <w:pStyle w:val="Heading2"/>
      </w:pPr>
      <w:r w:rsidRPr="007443A7">
        <w:t>Qualification Pathways</w:t>
      </w:r>
    </w:p>
    <w:p w:rsidR="00000000" w:rsidRPr="007443A7" w:rsidRDefault="001001ED" w:rsidP="007443A7">
      <w:pPr>
        <w:pStyle w:val="BodyText"/>
      </w:pPr>
      <w:r w:rsidRPr="007443A7">
        <w:t xml:space="preserve">Flexible qualification pathways are available through the Health Training Package. </w:t>
      </w:r>
    </w:p>
    <w:p w:rsidR="00000000" w:rsidRPr="007443A7" w:rsidRDefault="001001ED" w:rsidP="007443A7">
      <w:pPr>
        <w:pStyle w:val="BodyText"/>
      </w:pPr>
      <w:r w:rsidRPr="007443A7">
        <w:t xml:space="preserve">The diagrams on the following pages provide examples of pathways and are not intended to be exhaustive. </w:t>
      </w:r>
    </w:p>
    <w:p w:rsidR="00000000" w:rsidRPr="007443A7" w:rsidRDefault="001001ED" w:rsidP="007443A7">
      <w:pPr>
        <w:pStyle w:val="BodyText"/>
      </w:pPr>
      <w:r w:rsidRPr="007443A7">
        <w:t>Additional pathways between qualifications may be structured through recognition assessment in line with Packaging Rules for qualifications.</w:t>
      </w:r>
    </w:p>
    <w:p w:rsidR="00000000" w:rsidRPr="007443A7" w:rsidRDefault="001001ED" w:rsidP="007443A7">
      <w:pPr>
        <w:pStyle w:val="BodyText"/>
      </w:pPr>
      <w:r w:rsidRPr="007443A7">
        <w:t>For exampl</w:t>
      </w:r>
      <w:r w:rsidRPr="007443A7">
        <w:t>e, in the Allied health assisting qualification pathways diagrammed below:</w:t>
      </w:r>
    </w:p>
    <w:p w:rsidR="00000000" w:rsidRPr="007443A7" w:rsidRDefault="001001ED" w:rsidP="007443A7">
      <w:pPr>
        <w:pStyle w:val="ListBullet"/>
      </w:pPr>
      <w:r w:rsidRPr="007443A7">
        <w:t xml:space="preserve">There is a direct relationship between the Certificate III in Allied Health Assistance and the Certificate IV in Allied Health Assistance. </w:t>
      </w:r>
    </w:p>
    <w:p w:rsidR="00000000" w:rsidRPr="007443A7" w:rsidRDefault="001001ED" w:rsidP="007443A7">
      <w:pPr>
        <w:pStyle w:val="ListBullet"/>
      </w:pPr>
      <w:r w:rsidRPr="007443A7">
        <w:t>The Certificate III in Nutrition and Die</w:t>
      </w:r>
      <w:r w:rsidRPr="007443A7">
        <w:t>tetic Assistance has an indirect relationship with the Certificate IV in Allied Health Assistance in that it provides necessary pre-requisites for the Nutrition and Dietetic stream.</w:t>
      </w:r>
    </w:p>
    <w:p w:rsidR="001001ED" w:rsidRDefault="001001ED" w:rsidP="007443A7">
      <w:pPr>
        <w:pStyle w:val="ListBullet"/>
      </w:pPr>
      <w:r w:rsidRPr="007443A7">
        <w:lastRenderedPageBreak/>
        <w:t>The Certificate III in Health Services Assistance also has an indirect rel</w:t>
      </w:r>
      <w:r w:rsidRPr="007443A7">
        <w:t>ationship with the Certificate IV in Allied Health Assistance in that workers with this qualification may choose to branch out into work in allied health and some of their skills and knowledge are required for entry into the Certificate IV in Allied Health</w:t>
      </w:r>
      <w:r w:rsidRPr="007443A7">
        <w:t xml:space="preserve"> Assistance.</w:t>
      </w:r>
    </w:p>
    <w:p w:rsidR="001001ED" w:rsidRDefault="001001ED" w:rsidP="007443A7">
      <w:pPr>
        <w:pStyle w:val="ListBullet"/>
      </w:pPr>
    </w:p>
    <w:p w:rsidR="00000000" w:rsidRPr="007443A7" w:rsidRDefault="001001ED" w:rsidP="007443A7">
      <w:pPr>
        <w:pStyle w:val="Heading2"/>
      </w:pPr>
      <w:r w:rsidRPr="007443A7">
        <w:t xml:space="preserve">Australian Apprenticeships </w:t>
      </w:r>
    </w:p>
    <w:p w:rsidR="00000000" w:rsidRPr="007443A7" w:rsidRDefault="001001ED" w:rsidP="007443A7">
      <w:pPr>
        <w:pStyle w:val="BodyText"/>
      </w:pPr>
      <w:r w:rsidRPr="007443A7">
        <w:t>Qualifications in the Health Training Package may be achieved by a variety of pathways and delivery methods, either on-the-job or through a combination of on- and off-the-job training and recognition processes</w:t>
      </w:r>
    </w:p>
    <w:p w:rsidR="00000000" w:rsidRPr="007443A7" w:rsidRDefault="001001ED" w:rsidP="007443A7">
      <w:pPr>
        <w:pStyle w:val="BodyText"/>
      </w:pPr>
      <w:r w:rsidRPr="007443A7">
        <w:t>Qua</w:t>
      </w:r>
      <w:r w:rsidRPr="007443A7">
        <w:t>lifications suited to Australian Apprenticeship pathways are identified in the qualification descriptor. Registered Training Organisations should contact relevant jurisdictional agencies to clarify available support for implementation of these qualificatio</w:t>
      </w:r>
      <w:r w:rsidRPr="007443A7">
        <w:t>ns.</w:t>
      </w:r>
    </w:p>
    <w:p w:rsidR="00000000" w:rsidRPr="007443A7" w:rsidRDefault="001001ED" w:rsidP="007443A7">
      <w:pPr>
        <w:pStyle w:val="BodyText"/>
      </w:pPr>
    </w:p>
    <w:p w:rsidR="00000000" w:rsidRPr="007443A7" w:rsidRDefault="001001ED" w:rsidP="007443A7">
      <w:pPr>
        <w:pStyle w:val="BodyText"/>
      </w:pPr>
      <w:r w:rsidRPr="007443A7">
        <w:rPr>
          <w:rStyle w:val="BoldandItalics"/>
        </w:rPr>
        <w:t>NOTE:</w:t>
      </w:r>
    </w:p>
    <w:p w:rsidR="00000000" w:rsidRPr="007443A7" w:rsidRDefault="001001ED" w:rsidP="007443A7">
      <w:pPr>
        <w:pStyle w:val="BodyText"/>
      </w:pPr>
      <w:r w:rsidRPr="007443A7">
        <w:t>In the diagrams below, solid arrows (</w:t>
      </w:r>
      <w:bookmarkStart w:id="32" w:name="O_328286"/>
      <w:r>
        <w:pict>
          <v:shape id="_x0000_i1595" type="#_x0000_t75" style="width:33.75pt;height:10.5pt">
            <v:imagedata r:id="rId22" o:title=""/>
          </v:shape>
        </w:pict>
      </w:r>
      <w:bookmarkEnd w:id="32"/>
      <w:r w:rsidRPr="007443A7">
        <w:t>) show direct relationships between qua</w:t>
      </w:r>
      <w:r w:rsidRPr="007443A7">
        <w:t>lifications and broken arrows (</w:t>
      </w:r>
      <w:bookmarkStart w:id="33" w:name="O_328287"/>
      <w:r>
        <w:pict>
          <v:shape id="_x0000_i1597" type="#_x0000_t75" style="width:33.75pt;height:9pt">
            <v:imagedata r:id="rId23" o:title=""/>
          </v:shape>
        </w:pict>
      </w:r>
      <w:bookmarkEnd w:id="33"/>
      <w:r w:rsidRPr="007443A7">
        <w:t>) indicate less direct pathways. The arrows simply indic</w:t>
      </w:r>
      <w:r w:rsidRPr="007443A7">
        <w:t>ate that learners may progress from one qualification to another, by building on acquired skills and knowledge and do not infer that one qualification is required for entry to another.</w:t>
      </w:r>
    </w:p>
    <w:p w:rsidR="00000000" w:rsidRPr="007443A7" w:rsidRDefault="001001ED" w:rsidP="007443A7">
      <w:pPr>
        <w:pStyle w:val="BodyText"/>
      </w:pPr>
    </w:p>
    <w:p w:rsidR="00000000" w:rsidRPr="007443A7" w:rsidRDefault="001001ED" w:rsidP="007443A7">
      <w:pPr>
        <w:pStyle w:val="BodyText"/>
        <w:keepNext w:val="0"/>
      </w:pPr>
      <w:r>
        <w:pict>
          <v:shape id="_x0000_i1599" type="#_x0000_t75" style="width:468.75pt;height:131.25pt">
            <v:imagedata r:id="rId24" o:title=""/>
          </v:shape>
        </w:pict>
      </w:r>
    </w:p>
    <w:p w:rsidR="00000000" w:rsidRPr="007443A7" w:rsidRDefault="001001ED" w:rsidP="007443A7">
      <w:pPr>
        <w:pStyle w:val="BodyText"/>
      </w:pPr>
    </w:p>
    <w:p w:rsidR="00000000" w:rsidRPr="007443A7" w:rsidRDefault="001001ED" w:rsidP="007443A7">
      <w:pPr>
        <w:pStyle w:val="BodyText"/>
        <w:keepNext w:val="0"/>
      </w:pPr>
      <w:r>
        <w:pict>
          <v:shape id="_x0000_i1601" type="#_x0000_t75" style="width:507pt;height:320.25pt">
            <v:imagedata r:id="rId25" o:title=""/>
          </v:shape>
        </w:pict>
      </w:r>
    </w:p>
    <w:p w:rsidR="00000000" w:rsidRPr="007443A7" w:rsidRDefault="001001ED" w:rsidP="007443A7">
      <w:pPr>
        <w:pStyle w:val="BodyText"/>
      </w:pPr>
      <w:r w:rsidRPr="007443A7">
        <w:t>In the diagrams below, solid arrows (</w:t>
      </w:r>
      <w:bookmarkStart w:id="34" w:name="O_328290"/>
      <w:r>
        <w:pict>
          <v:shape id="_x0000_i1603" type="#_x0000_t75" style="width:39pt;height:12.75pt">
            <v:imagedata r:id="rId26" o:title=""/>
          </v:shape>
        </w:pict>
      </w:r>
      <w:bookmarkEnd w:id="34"/>
      <w:r w:rsidRPr="007443A7">
        <w:t>) show direct relationships between qualifications and broken arrows (</w:t>
      </w:r>
      <w:bookmarkStart w:id="35" w:name="O_328291"/>
      <w:r>
        <w:pict>
          <v:shape id="_x0000_i1605" type="#_x0000_t75" style="width:31.5pt;height:9pt">
            <v:imagedata r:id="rId27" o:title=""/>
          </v:shape>
        </w:pict>
      </w:r>
      <w:bookmarkEnd w:id="35"/>
      <w:r w:rsidRPr="007443A7">
        <w:t>) indicate less d</w:t>
      </w:r>
      <w:r w:rsidRPr="007443A7">
        <w:t>irect pathways. The arrows simply indicate that learners may progress from one qualification to another, by building on acquired skills and knowledge and do not infer that one qualification is required for entry to another.</w:t>
      </w:r>
    </w:p>
    <w:p w:rsidR="00000000" w:rsidRPr="007443A7" w:rsidRDefault="001001ED" w:rsidP="007443A7">
      <w:pPr>
        <w:pStyle w:val="BodyText"/>
      </w:pPr>
    </w:p>
    <w:p w:rsidR="00000000" w:rsidRPr="007443A7" w:rsidRDefault="001001ED" w:rsidP="007443A7">
      <w:pPr>
        <w:pStyle w:val="BodyText"/>
        <w:keepNext w:val="0"/>
      </w:pPr>
      <w:r>
        <w:pict>
          <v:shape id="_x0000_i1607" type="#_x0000_t75" style="width:475.5pt;height:229.5pt">
            <v:imagedata r:id="rId28" o:title=""/>
          </v:shape>
        </w:pict>
      </w:r>
    </w:p>
    <w:p w:rsidR="00000000" w:rsidRPr="007443A7" w:rsidRDefault="001001ED" w:rsidP="007443A7">
      <w:pPr>
        <w:pStyle w:val="BodyText"/>
      </w:pPr>
    </w:p>
    <w:p w:rsidR="00000000" w:rsidRPr="007443A7" w:rsidRDefault="001001ED" w:rsidP="007443A7">
      <w:pPr>
        <w:pStyle w:val="BodyText"/>
        <w:keepNext w:val="0"/>
      </w:pPr>
      <w:r>
        <w:pict>
          <v:shape id="_x0000_i1609" type="#_x0000_t75" style="width:473.25pt;height:180.75pt">
            <v:imagedata r:id="rId29" o:title=""/>
          </v:shape>
        </w:pict>
      </w:r>
    </w:p>
    <w:p w:rsidR="00000000" w:rsidRPr="007443A7" w:rsidRDefault="001001ED" w:rsidP="007443A7">
      <w:pPr>
        <w:pStyle w:val="BodyText"/>
      </w:pPr>
    </w:p>
    <w:p w:rsidR="00000000" w:rsidRPr="007443A7" w:rsidRDefault="001001ED" w:rsidP="007443A7">
      <w:pPr>
        <w:pStyle w:val="BodyText"/>
        <w:keepNext w:val="0"/>
      </w:pPr>
      <w:r>
        <w:pict>
          <v:shape id="_x0000_i1611" type="#_x0000_t75" style="width:448.5pt;height:134.25pt">
            <v:imagedata r:id="rId30" o:title=""/>
          </v:shape>
        </w:pict>
      </w:r>
    </w:p>
    <w:p w:rsidR="00000000" w:rsidRPr="007443A7" w:rsidRDefault="001001ED" w:rsidP="007443A7">
      <w:pPr>
        <w:pStyle w:val="BodyText"/>
      </w:pPr>
    </w:p>
    <w:p w:rsidR="00000000" w:rsidRPr="007443A7" w:rsidRDefault="001001ED" w:rsidP="007443A7">
      <w:pPr>
        <w:pStyle w:val="BodyText"/>
      </w:pPr>
      <w:r w:rsidRPr="007443A7">
        <w:t>In the diagrams below</w:t>
      </w:r>
      <w:r w:rsidRPr="007443A7">
        <w:t>, solid arrows (</w:t>
      </w:r>
      <w:bookmarkStart w:id="36" w:name="O_328295"/>
      <w:r>
        <w:pict>
          <v:shape id="_x0000_i1613" type="#_x0000_t75" style="width:33pt;height:11.25pt">
            <v:imagedata r:id="rId31" o:title=""/>
          </v:shape>
        </w:pict>
      </w:r>
      <w:bookmarkEnd w:id="36"/>
      <w:r w:rsidRPr="007443A7">
        <w:t>) show direct relationships between qualifications and broken arrows (</w:t>
      </w:r>
      <w:bookmarkStart w:id="37" w:name="O_328296"/>
      <w:r>
        <w:pict>
          <v:shape id="_x0000_i1615" type="#_x0000_t75" style="width:34.5pt;height:9.75pt">
            <v:imagedata r:id="rId32" o:title=""/>
          </v:shape>
        </w:pict>
      </w:r>
      <w:bookmarkEnd w:id="37"/>
      <w:r w:rsidRPr="007443A7">
        <w:t>) indicate less direct pathways. The arrows simply indicate that learners may progress f</w:t>
      </w:r>
      <w:r w:rsidRPr="007443A7">
        <w:t>rom one qualification to another, by building on acquired skills and knowledge and do not infer that one qualification is required for entry to another.</w:t>
      </w:r>
    </w:p>
    <w:p w:rsidR="00000000" w:rsidRPr="007443A7" w:rsidRDefault="001001ED" w:rsidP="007443A7">
      <w:pPr>
        <w:pStyle w:val="BodyText"/>
      </w:pPr>
    </w:p>
    <w:p w:rsidR="00000000" w:rsidRPr="007443A7" w:rsidRDefault="001001ED" w:rsidP="007443A7">
      <w:pPr>
        <w:pStyle w:val="BodyText"/>
        <w:keepNext w:val="0"/>
      </w:pPr>
      <w:r>
        <w:pict>
          <v:shape id="_x0000_i1617" type="#_x0000_t75" style="width:462.75pt;height:434.25pt">
            <v:imagedata r:id="rId33" o:title=""/>
          </v:shape>
        </w:pict>
      </w:r>
    </w:p>
    <w:p w:rsidR="00000000" w:rsidRPr="007443A7" w:rsidRDefault="001001ED" w:rsidP="007443A7">
      <w:pPr>
        <w:pStyle w:val="BodyText"/>
      </w:pPr>
      <w:r w:rsidRPr="007443A7">
        <w:lastRenderedPageBreak/>
        <w:t>In the diagrams below, solid arrows (</w:t>
      </w:r>
      <w:bookmarkStart w:id="38" w:name="O_328298"/>
      <w:r>
        <w:pict>
          <v:shape id="_x0000_i1619" type="#_x0000_t75" style="width:33pt;height:10.5pt">
            <v:imagedata r:id="rId34" o:title=""/>
          </v:shape>
        </w:pict>
      </w:r>
      <w:bookmarkEnd w:id="38"/>
      <w:r w:rsidRPr="007443A7">
        <w:t>) show direct relationships between qualifications and broken arrows (</w:t>
      </w:r>
      <w:bookmarkStart w:id="39" w:name="O_328299"/>
      <w:r>
        <w:pict>
          <v:shape id="_x0000_i1621" type="#_x0000_t75" style="width:36.75pt;height:11.25pt">
            <v:imagedata r:id="rId35" o:title=""/>
          </v:shape>
        </w:pict>
      </w:r>
      <w:bookmarkEnd w:id="39"/>
      <w:r w:rsidRPr="007443A7">
        <w:t xml:space="preserve">) indicate less direct pathways. The arrows simply indicate that </w:t>
      </w:r>
    </w:p>
    <w:p w:rsidR="00000000" w:rsidRPr="007443A7" w:rsidRDefault="001001ED" w:rsidP="007443A7">
      <w:pPr>
        <w:pStyle w:val="BodyText"/>
      </w:pPr>
      <w:r w:rsidRPr="007443A7">
        <w:t>learners may progress from one qualification to another, by building on acquired skills and knowledge and do not infer that one qualification is required for entry to another.</w:t>
      </w:r>
    </w:p>
    <w:p w:rsidR="00000000" w:rsidRPr="007443A7" w:rsidRDefault="001001ED" w:rsidP="007443A7">
      <w:pPr>
        <w:pStyle w:val="BodyText"/>
      </w:pPr>
    </w:p>
    <w:p w:rsidR="00000000" w:rsidRPr="007443A7" w:rsidRDefault="001001ED" w:rsidP="007443A7">
      <w:pPr>
        <w:pStyle w:val="BodyText"/>
        <w:keepNext w:val="0"/>
      </w:pPr>
      <w:r>
        <w:pict>
          <v:shape id="_x0000_i1623" type="#_x0000_t75" style="width:438.75pt;height:279pt">
            <v:imagedata r:id="rId36" o:title=""/>
          </v:shape>
        </w:pict>
      </w:r>
    </w:p>
    <w:p w:rsidR="00000000" w:rsidRPr="007443A7" w:rsidRDefault="001001ED" w:rsidP="007443A7">
      <w:pPr>
        <w:pStyle w:val="BodyText"/>
      </w:pPr>
    </w:p>
    <w:p w:rsidR="00000000" w:rsidRPr="007443A7" w:rsidRDefault="001001ED" w:rsidP="007443A7">
      <w:pPr>
        <w:pStyle w:val="BodyText"/>
        <w:keepNext w:val="0"/>
      </w:pPr>
      <w:bookmarkStart w:id="40" w:name="O_328301"/>
      <w:r>
        <w:pict>
          <v:shape id="_x0000_i1625" type="#_x0000_t75" style="width:467.25pt;height:179.25pt">
            <v:imagedata r:id="rId37" o:title=""/>
          </v:shape>
        </w:pict>
      </w:r>
      <w:bookmarkEnd w:id="40"/>
    </w:p>
    <w:p w:rsidR="00000000" w:rsidRPr="007443A7" w:rsidRDefault="001001ED" w:rsidP="007443A7">
      <w:pPr>
        <w:pStyle w:val="BodyText"/>
      </w:pPr>
      <w:r w:rsidRPr="007443A7">
        <w:lastRenderedPageBreak/>
        <w:t>In the diagrams below, solid arrows (</w:t>
      </w:r>
      <w:r w:rsidRPr="007443A7">
        <w:tab/>
        <w:t>) show direct relationships between qualifications and broken arrows (</w:t>
      </w:r>
      <w:r w:rsidRPr="007443A7">
        <w:tab/>
        <w:t>) indicate less direct pathways. The arrows simply indicate that learne</w:t>
      </w:r>
      <w:r w:rsidRPr="007443A7">
        <w:t>rs may progress from one qualification to another, by building on acquired skills and knowledge and do not infer that one qualification is required for entry to another.</w:t>
      </w:r>
    </w:p>
    <w:p w:rsidR="00000000" w:rsidRPr="007443A7" w:rsidRDefault="001001ED" w:rsidP="007443A7">
      <w:pPr>
        <w:pStyle w:val="BodyText"/>
      </w:pPr>
    </w:p>
    <w:p w:rsidR="00000000" w:rsidRPr="007443A7" w:rsidRDefault="001001ED" w:rsidP="007443A7">
      <w:pPr>
        <w:pStyle w:val="BodyText"/>
        <w:keepNext w:val="0"/>
      </w:pPr>
      <w:r>
        <w:pict>
          <v:shape id="_x0000_i1627" type="#_x0000_t75" style="width:458.25pt;height:181.5pt">
            <v:imagedata r:id="rId38" o:title=""/>
          </v:shape>
        </w:pict>
      </w:r>
    </w:p>
    <w:p w:rsidR="00000000" w:rsidRPr="007443A7" w:rsidRDefault="001001ED" w:rsidP="007443A7">
      <w:pPr>
        <w:pStyle w:val="BodyText"/>
      </w:pPr>
    </w:p>
    <w:p w:rsidR="00000000" w:rsidRPr="007443A7" w:rsidRDefault="001001ED" w:rsidP="007443A7">
      <w:pPr>
        <w:pStyle w:val="BodyText"/>
        <w:keepNext w:val="0"/>
      </w:pPr>
      <w:r>
        <w:pict>
          <v:shape id="_x0000_i1629" type="#_x0000_t75" style="width:456.75pt;height:192.75pt">
            <v:imagedata r:id="rId39" o:title=""/>
          </v:shape>
        </w:pict>
      </w:r>
    </w:p>
    <w:p w:rsidR="00000000" w:rsidRPr="007443A7" w:rsidRDefault="001001ED" w:rsidP="007443A7">
      <w:pPr>
        <w:pStyle w:val="BodyText"/>
      </w:pPr>
      <w:r w:rsidRPr="007443A7">
        <w:t>In the diagrams below, solid arrows (</w:t>
      </w:r>
      <w:bookmarkStart w:id="41" w:name="O_328304"/>
      <w:r>
        <w:pict>
          <v:shape id="_x0000_i1631" type="#_x0000_t75" style="width:35.25pt;height:8.25pt">
            <v:imagedata r:id="rId40" o:title=""/>
          </v:shape>
        </w:pict>
      </w:r>
      <w:bookmarkEnd w:id="41"/>
      <w:r w:rsidRPr="007443A7">
        <w:t>) show direct relationships between qualificatio</w:t>
      </w:r>
      <w:r w:rsidRPr="007443A7">
        <w:t>ns and broken arrows (</w:t>
      </w:r>
      <w:bookmarkStart w:id="42" w:name="O_328305"/>
      <w:r>
        <w:pict>
          <v:shape id="_x0000_i1633" type="#_x0000_t75" style="width:42pt;height:10.5pt">
            <v:imagedata r:id="rId41" o:title=""/>
          </v:shape>
        </w:pict>
      </w:r>
      <w:bookmarkEnd w:id="42"/>
      <w:r w:rsidRPr="007443A7">
        <w:t xml:space="preserve">) indicate less direct pathways. The arrows simply indicate that </w:t>
      </w:r>
      <w:r w:rsidRPr="007443A7">
        <w:t>learners may progress from one qualification to another, by building on acquired skills and knowledge and do not infer that one qualification is required for entry to another.</w:t>
      </w:r>
    </w:p>
    <w:p w:rsidR="00000000" w:rsidRPr="007443A7" w:rsidRDefault="001001ED" w:rsidP="007443A7">
      <w:pPr>
        <w:pStyle w:val="BodyText"/>
      </w:pPr>
    </w:p>
    <w:p w:rsidR="00000000" w:rsidRPr="007443A7" w:rsidRDefault="001001ED" w:rsidP="007443A7">
      <w:pPr>
        <w:pStyle w:val="BodyText"/>
        <w:keepNext w:val="0"/>
      </w:pPr>
      <w:r>
        <w:pict>
          <v:shape id="_x0000_i1635" type="#_x0000_t75" style="width:449.25pt;height:139.5pt">
            <v:imagedata r:id="rId42" o:title=""/>
          </v:shape>
        </w:pict>
      </w:r>
    </w:p>
    <w:p w:rsidR="00000000" w:rsidRPr="007443A7" w:rsidRDefault="001001ED" w:rsidP="007443A7">
      <w:pPr>
        <w:pStyle w:val="BodyText"/>
      </w:pPr>
    </w:p>
    <w:p w:rsidR="00000000" w:rsidRPr="007443A7" w:rsidRDefault="001001ED" w:rsidP="007443A7">
      <w:pPr>
        <w:pStyle w:val="BodyText"/>
        <w:keepNext w:val="0"/>
      </w:pPr>
      <w:r>
        <w:pict>
          <v:shape id="_x0000_i1637" type="#_x0000_t75" style="width:459pt;height:147pt">
            <v:imagedata r:id="rId43" o:title=""/>
          </v:shape>
        </w:pict>
      </w:r>
    </w:p>
    <w:p w:rsidR="00000000" w:rsidRPr="007443A7" w:rsidRDefault="001001ED" w:rsidP="007443A7">
      <w:pPr>
        <w:pStyle w:val="BodyText"/>
      </w:pPr>
    </w:p>
    <w:p w:rsidR="00000000" w:rsidRPr="007443A7" w:rsidRDefault="001001ED" w:rsidP="007443A7">
      <w:pPr>
        <w:pStyle w:val="BodyText"/>
        <w:keepNext w:val="0"/>
      </w:pPr>
      <w:r>
        <w:pict>
          <v:shape id="_x0000_i1639" type="#_x0000_t75" style="width:450pt;height:270pt">
            <v:imagedata r:id="rId44" o:title=""/>
          </v:shape>
        </w:pict>
      </w:r>
    </w:p>
    <w:p w:rsidR="00000000" w:rsidRPr="007443A7" w:rsidRDefault="001001ED" w:rsidP="007443A7">
      <w:pPr>
        <w:pStyle w:val="BodyText"/>
      </w:pPr>
      <w:r w:rsidRPr="007443A7">
        <w:lastRenderedPageBreak/>
        <w:t>In the diagrams below, solid arrows (</w:t>
      </w:r>
      <w:bookmarkStart w:id="43" w:name="O_328309"/>
      <w:r>
        <w:pict>
          <v:shape id="_x0000_i1641" type="#_x0000_t75" style="width:34.5pt;height:11.25pt">
            <v:imagedata r:id="rId45" o:title=""/>
          </v:shape>
        </w:pict>
      </w:r>
      <w:bookmarkEnd w:id="43"/>
      <w:r w:rsidRPr="007443A7">
        <w:t>) show direct relationships between qualifications and broken arrows () indicate less direct pathways. The arrows simply indic</w:t>
      </w:r>
      <w:r w:rsidRPr="007443A7">
        <w:t>ate that learners may progress from one qualification to another, by building on acquired skills and knowledge and do not infer that one qualification is required for entry to another.</w:t>
      </w:r>
    </w:p>
    <w:p w:rsidR="00000000" w:rsidRPr="007443A7" w:rsidRDefault="001001ED" w:rsidP="007443A7">
      <w:pPr>
        <w:pStyle w:val="BodyText"/>
        <w:keepNext w:val="0"/>
      </w:pPr>
      <w:r>
        <w:pict>
          <v:shape id="_x0000_i1643" type="#_x0000_t75" style="width:458.25pt;height:582pt">
            <v:imagedata r:id="rId46" o:title=""/>
          </v:shape>
        </w:pict>
      </w:r>
    </w:p>
    <w:p w:rsidR="00000000" w:rsidRPr="007443A7" w:rsidRDefault="001001ED" w:rsidP="007443A7">
      <w:pPr>
        <w:pStyle w:val="BodyText"/>
      </w:pPr>
    </w:p>
    <w:p w:rsidR="00000000" w:rsidRPr="007443A7" w:rsidRDefault="001001ED" w:rsidP="007443A7">
      <w:pPr>
        <w:pStyle w:val="BodyText"/>
      </w:pPr>
      <w:r w:rsidRPr="007443A7">
        <w:t>In the diagrams below, solid arrows (</w:t>
      </w:r>
      <w:bookmarkStart w:id="44" w:name="O_328311"/>
      <w:r>
        <w:pict>
          <v:shape id="_x0000_i1645" type="#_x0000_t75" style="width:35.25pt;height:6.75pt">
            <v:imagedata r:id="rId47" o:title=""/>
          </v:shape>
        </w:pict>
      </w:r>
      <w:bookmarkEnd w:id="44"/>
      <w:r w:rsidRPr="007443A7">
        <w:t>) show direct relationships between qualifications and broken arrows (</w:t>
      </w:r>
      <w:bookmarkStart w:id="45" w:name="O_328312"/>
      <w:r>
        <w:pict>
          <v:shape id="_x0000_i1647" type="#_x0000_t75" style="width:38.25pt;height:9pt">
            <v:imagedata r:id="rId48" o:title=""/>
          </v:shape>
        </w:pict>
      </w:r>
      <w:bookmarkEnd w:id="45"/>
      <w:r w:rsidRPr="007443A7">
        <w:t xml:space="preserve">) indicate less direct pathways. The arrows simply indicate that learners may progress from one qualification to another, by building on acquired skills and knowledge and do not infer that one qualification is required </w:t>
      </w:r>
      <w:r w:rsidRPr="007443A7">
        <w:t>for entry to another.</w:t>
      </w:r>
    </w:p>
    <w:p w:rsidR="00000000" w:rsidRPr="007443A7" w:rsidRDefault="001001ED" w:rsidP="007443A7">
      <w:pPr>
        <w:pStyle w:val="BodyText"/>
      </w:pPr>
    </w:p>
    <w:p w:rsidR="00000000" w:rsidRPr="007443A7" w:rsidRDefault="001001ED" w:rsidP="007443A7">
      <w:pPr>
        <w:pStyle w:val="BodyText"/>
        <w:keepNext w:val="0"/>
      </w:pPr>
      <w:r>
        <w:lastRenderedPageBreak/>
        <w:pict>
          <v:shape id="_x0000_i1649" type="#_x0000_t75" style="width:439.5pt;height:609pt">
            <v:imagedata r:id="rId49" o:title=""/>
          </v:shape>
        </w:pict>
      </w:r>
    </w:p>
    <w:p w:rsidR="00000000" w:rsidRPr="007443A7" w:rsidRDefault="001001ED" w:rsidP="007443A7">
      <w:pPr>
        <w:pStyle w:val="BodyText"/>
      </w:pPr>
      <w:r w:rsidRPr="007443A7">
        <w:lastRenderedPageBreak/>
        <w:t>In the diagrams below, solid arrows (</w:t>
      </w:r>
      <w:bookmarkStart w:id="46" w:name="O_328314"/>
      <w:r>
        <w:pict>
          <v:shape id="_x0000_i1651" type="#_x0000_t75" style="width:27.75pt;height:9.75pt">
            <v:imagedata r:id="rId50" o:title=""/>
          </v:shape>
        </w:pict>
      </w:r>
      <w:bookmarkEnd w:id="46"/>
      <w:r w:rsidRPr="007443A7">
        <w:t>) show direct relationships between qualifications and broken arrows (</w:t>
      </w:r>
      <w:bookmarkStart w:id="47" w:name="O_328315"/>
      <w:r>
        <w:pict>
          <v:shape id="_x0000_i1653" type="#_x0000_t75" style="width:43.5pt;height:9pt">
            <v:imagedata r:id="rId51" o:title=""/>
          </v:shape>
        </w:pict>
      </w:r>
      <w:bookmarkEnd w:id="47"/>
      <w:r w:rsidRPr="007443A7">
        <w:t>) indicate less direct pathways. The arrows simply indicate that learners may progress from one qualification to another, by buil</w:t>
      </w:r>
      <w:r w:rsidRPr="007443A7">
        <w:t>ding on acquired skills and knowledge and do not infer that one qualification is required for entry to another.</w:t>
      </w:r>
    </w:p>
    <w:p w:rsidR="00000000" w:rsidRPr="007443A7" w:rsidRDefault="001001ED" w:rsidP="007443A7">
      <w:pPr>
        <w:pStyle w:val="BodyText"/>
      </w:pPr>
    </w:p>
    <w:p w:rsidR="00000000" w:rsidRPr="007443A7" w:rsidRDefault="001001ED" w:rsidP="007443A7">
      <w:pPr>
        <w:pStyle w:val="BodyText"/>
        <w:keepNext w:val="0"/>
      </w:pPr>
      <w:r>
        <w:pict>
          <v:shape id="_x0000_i1655" type="#_x0000_t75" style="width:451.5pt;height:266.25pt">
            <v:imagedata r:id="rId52" o:title=""/>
          </v:shape>
        </w:pict>
      </w:r>
    </w:p>
    <w:p w:rsidR="00000000" w:rsidRPr="007443A7" w:rsidRDefault="001001ED" w:rsidP="007443A7">
      <w:pPr>
        <w:pStyle w:val="Heading2"/>
      </w:pPr>
      <w:r w:rsidRPr="007443A7">
        <w:lastRenderedPageBreak/>
        <w:t>Accessing qualifications by occupational titles</w:t>
      </w:r>
    </w:p>
    <w:p w:rsidR="00000000" w:rsidRPr="007443A7" w:rsidRDefault="001001ED" w:rsidP="007443A7">
      <w:pPr>
        <w:pStyle w:val="BodyText"/>
      </w:pPr>
    </w:p>
    <w:tbl>
      <w:tblPr>
        <w:tblW w:w="9356" w:type="dxa"/>
        <w:tblLayout w:type="fixed"/>
        <w:tblCellMar>
          <w:left w:w="62" w:type="dxa"/>
          <w:right w:w="62" w:type="dxa"/>
        </w:tblCellMar>
        <w:tblLook w:val="0000" w:firstRow="0" w:lastRow="0" w:firstColumn="0" w:lastColumn="0" w:noHBand="0" w:noVBand="0"/>
      </w:tblPr>
      <w:tblGrid>
        <w:gridCol w:w="3851"/>
        <w:gridCol w:w="4705"/>
        <w:gridCol w:w="800"/>
      </w:tblGrid>
      <w:tr w:rsidR="00000000" w:rsidTr="001001ED">
        <w:trPr>
          <w:tblHeader/>
        </w:trPr>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rPr>
                <w:rStyle w:val="SpecialBold"/>
              </w:rPr>
              <w:t>Occupational title</w:t>
            </w:r>
          </w:p>
        </w:tc>
        <w:tc>
          <w:tcPr>
            <w:tcW w:w="4705"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rPr>
                <w:rStyle w:val="SpecialBold"/>
              </w:rPr>
              <w:t>Qualification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rPr>
                <w:rStyle w:val="SpecialBold"/>
              </w:rPr>
              <w:t>Page</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Aboriginal health education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Aboriginal health education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Aboriginal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Aboriginal and/or Torres Strait Islander Primary Health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Aboriginal healt</w:t>
            </w:r>
            <w:r w:rsidRPr="007443A7">
              <w: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Aboriginal health worker — community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Aboriginal hea</w:t>
            </w:r>
            <w:r w:rsidRPr="007443A7">
              <w:t>lth worker (specialist)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Aboriginal hospital liaison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Administration supervisor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Administration support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Administrative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Admissions clerk</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Admi</w:t>
            </w:r>
            <w:r w:rsidRPr="007443A7">
              <w:t>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testing and collection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Allied health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Allied health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Allied health assistant/community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Ambulance attendant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Care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Ambulance call taker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Ambulance Communications (Call-taking)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Ambulance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w:t>
            </w:r>
            <w:r w:rsidRPr="007443A7">
              <w:t>a of Paramedical Science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Ambulance paramedic</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Paramedical Science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Ambulance community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Care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Ambulance support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Ambulance Communications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Ambulance transport attendant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Paramedical Science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Ambulance transport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Non-Emergency Client Transport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Anaesthetic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Anaesthetic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Anaesthetic or anaesthesia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Anaesthetic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Anaesthetic or anaesthesia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Paramedical Science (Anaesthesia)</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90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Anaesthetic paramedical officer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Anaesthetic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Anaest</w:t>
            </w:r>
            <w:r w:rsidRPr="007443A7">
              <w:t xml:space="preserve">hetic paramedical officer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Paramedical Science (Anaesthesia)</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90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Area health education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Area manager, health promotions</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Aromatherapist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Aromatherapy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96</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Aromatherapist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Aromatherapy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98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Aromatic medicine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Aromatic Medicine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Assistant Aboriginal community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Assistant community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Assistant community health worker, women’s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Assistant cook</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Assistant in nursing</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w:t>
            </w:r>
            <w:r w:rsidRPr="007443A7">
              <w:t>cate III in Health Services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Assistant manager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Supervision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206</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Assistant massage therapist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Massage Therapy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Assistant project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Assistant project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Assistive technology technicians</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Rehabilitation and Assistive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Audiometrist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Audiometric Assessment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92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Audiometrist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Hearing D</w:t>
            </w:r>
            <w:r w:rsidRPr="007443A7">
              <w:t>evice Prescription and Evaluation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94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Ayurveda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Ayurveda</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Ayurveda therapist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Ayurveda</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Ayurvedic lifestyle consultant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Ayurvedic Lifestyle Consultation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Ayurvedic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Ayurvedic Lifestyle Consultation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Botanical medicine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Western Herbal Medicine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Business manager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Business manager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Practice Management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Cancer notifications coordinator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Cardiac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Cardiac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162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Cardiac technologist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Cardiac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162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Cast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Cast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164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Casual ambulance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Care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Chinese remedial massage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Traditional Chinese Medicine Remedial Massage (An Mo Tui Na)</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Cleaner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Clerk</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w:t>
            </w:r>
            <w:r w:rsidRPr="007443A7">
              <w:t>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Clinical aromatherapist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Aromatherapy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98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Clinic coordinator (Aboriginal and/or Torres Strait Islander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Clinical coding clerk</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Communications call taker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Ambulance Communications (Call-taking)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Communications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Ambulance Communications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Community based first responde</w:t>
            </w:r>
            <w:r w:rsidRPr="007443A7">
              <w:t>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Emergency Medical Service First Response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Coordinator Aboriginal neighbourhood house</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Community development worker</w:t>
            </w:r>
          </w:p>
          <w:p w:rsidR="00000000" w:rsidRPr="007443A7" w:rsidRDefault="001001ED" w:rsidP="007443A7">
            <w:pPr>
              <w:pStyle w:val="BodyText"/>
            </w:pPr>
            <w:r w:rsidRPr="007443A7">
              <w:t>Community health worker</w:t>
            </w:r>
          </w:p>
          <w:p w:rsidR="00000000" w:rsidRPr="007443A7" w:rsidRDefault="001001ED" w:rsidP="007443A7">
            <w:pPr>
              <w:pStyle w:val="BodyText"/>
            </w:pPr>
            <w:r w:rsidRPr="007443A7">
              <w:t>Coordinator, Aboriginal neighbourhood house</w:t>
            </w:r>
          </w:p>
          <w:p w:rsidR="00000000" w:rsidRPr="007443A7" w:rsidRDefault="001001ED" w:rsidP="007443A7">
            <w:pPr>
              <w:pStyle w:val="BodyText"/>
            </w:pPr>
            <w:r w:rsidRPr="007443A7">
              <w:t>Coordinator, needle and syringe exchange program</w:t>
            </w:r>
          </w:p>
          <w:p w:rsidR="00000000" w:rsidRDefault="001001ED" w:rsidP="007443A7">
            <w:pPr>
              <w:pStyle w:val="BodyText"/>
              <w:rPr>
                <w:lang w:val="en-NZ"/>
              </w:rPr>
            </w:pPr>
            <w:r w:rsidRPr="007443A7">
              <w:t>Coordinator, regional women’s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Community health worker (Aboriginal and/or Torres Strait Islander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w:t>
            </w:r>
            <w:r w:rsidRPr="007443A7">
              <w:t>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Community rehabilitation allied health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Coordinator (Aboriginal and/or Torres Strait Islander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Aboriginal and/or Torres Strait Islander Primary Healt</w:t>
            </w:r>
            <w:r w:rsidRPr="007443A7">
              <w: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CSSD supervisor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Sterilisation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Data entry supervisor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Dental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Dental Assisting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120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Dental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Dental Assisting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121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Dental laboratory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Dental Laboratory Assisting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166</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Dental prosthetist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Dental Prosthetics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Dental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Dental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164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Dispatcher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Ambulance Communications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Dietetic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Dietetic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Nutrition and Dietetic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149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Disease control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Dispensing optician (NZ)</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Optical Dispensing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Dispensing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Hospital/Health Services Pharmacy Support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Distribution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Hospital/Health Services Pharmacy Support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Domestic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Driver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Ednet community educator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Emergency medical responder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Emergency Medical Service First Response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EMS first responder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Emergency Medical Service First Response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Emergency patient transport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Care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Enrolled nurse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Certificate </w:t>
            </w:r>
            <w:r w:rsidRPr="007443A7">
              <w:t>IV in Nursing (Enrolled/Division 2 nursing)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128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Enrolled nurse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Nursing (Enrolled/Division 2 nursing)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Enrolled nurse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Nursing (Enrolled/Division 2 nursing)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Environmental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Indigenous Environmental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Environmental health worker</w:t>
            </w:r>
          </w:p>
          <w:p w:rsidR="00000000" w:rsidRPr="007443A7" w:rsidRDefault="001001ED" w:rsidP="007443A7">
            <w:pPr>
              <w:pStyle w:val="BodyText"/>
            </w:pPr>
            <w:r w:rsidRPr="007443A7">
              <w:t>Environmental health officer</w:t>
            </w:r>
          </w:p>
          <w:p w:rsidR="00000000" w:rsidRDefault="001001ED" w:rsidP="007443A7">
            <w:pPr>
              <w:pStyle w:val="BodyText"/>
              <w:rPr>
                <w:lang w:val="en-NZ"/>
              </w:rPr>
            </w:pPr>
            <w:r w:rsidRPr="007443A7">
              <w:lastRenderedPageBreak/>
              <w:t>Environmental health field support officer — Aboriginal communities</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Certificate III in Indigenous Environmental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lastRenderedPageBreak/>
              <w:t>Environmental health</w:t>
            </w:r>
            <w:r w:rsidRPr="007443A7">
              <w:t xml:space="preserve"> worker</w:t>
            </w:r>
          </w:p>
          <w:p w:rsidR="00000000" w:rsidRPr="007443A7" w:rsidRDefault="001001ED" w:rsidP="007443A7">
            <w:pPr>
              <w:pStyle w:val="BodyText"/>
            </w:pPr>
            <w:r w:rsidRPr="007443A7">
              <w:t>Environmental health officer</w:t>
            </w:r>
          </w:p>
          <w:p w:rsidR="00000000" w:rsidRDefault="001001ED" w:rsidP="007443A7">
            <w:pPr>
              <w:pStyle w:val="BodyText"/>
              <w:rPr>
                <w:lang w:val="en-NZ"/>
              </w:rPr>
            </w:pPr>
            <w:r w:rsidRPr="007443A7">
              <w:t>Environmental field support officer — Aboriginal community</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Indigenous Environmental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Environmental health worker</w:t>
            </w:r>
          </w:p>
          <w:p w:rsidR="00000000" w:rsidRDefault="001001ED" w:rsidP="007443A7">
            <w:pPr>
              <w:pStyle w:val="BodyText"/>
              <w:rPr>
                <w:lang w:val="en-NZ"/>
              </w:rPr>
            </w:pPr>
            <w:r w:rsidRPr="007443A7">
              <w:t>Environmental technical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Environmental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Indigenous Environmental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Experienced specimen collector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Executive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First aid provider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Basic Health </w:t>
            </w:r>
            <w:r w:rsidRPr="007443A7">
              <w:t xml:space="preserve">Care </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Food service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Food service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Gay education and outreach officer</w:t>
            </w:r>
          </w:p>
          <w:p w:rsidR="00000000" w:rsidRDefault="001001ED" w:rsidP="007443A7">
            <w:pPr>
              <w:pStyle w:val="BodyText"/>
              <w:rPr>
                <w:lang w:val="en-NZ"/>
              </w:rPr>
            </w:pPr>
            <w:r w:rsidRPr="007443A7">
              <w:t>Gay education services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Gay men’s education support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Grounds maintenance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Handyperson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Head hyperbaric technical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Hyperbar</w:t>
            </w:r>
            <w:r w:rsidRPr="007443A7">
              <w:t>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Health care provider (Defence)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Defence Health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141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Health liaison worker</w:t>
            </w:r>
          </w:p>
          <w:p w:rsidR="00000000" w:rsidRPr="007443A7" w:rsidRDefault="001001ED" w:rsidP="007443A7">
            <w:pPr>
              <w:pStyle w:val="BodyText"/>
            </w:pPr>
            <w:r w:rsidRPr="007443A7">
              <w:t>Health promotion officer</w:t>
            </w:r>
          </w:p>
          <w:p w:rsidR="00000000" w:rsidRPr="007443A7" w:rsidRDefault="001001ED" w:rsidP="007443A7">
            <w:pPr>
              <w:pStyle w:val="BodyText"/>
            </w:pPr>
            <w:r w:rsidRPr="007443A7">
              <w:t>Health promotion project officer</w:t>
            </w:r>
          </w:p>
          <w:p w:rsidR="00000000" w:rsidRDefault="001001ED" w:rsidP="007443A7">
            <w:pPr>
              <w:pStyle w:val="BodyText"/>
              <w:rPr>
                <w:lang w:val="en-NZ"/>
              </w:rPr>
            </w:pPr>
            <w:r w:rsidRPr="007443A7">
              <w:t>Health sponsorship coordinator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Health promotion coordinator</w:t>
            </w:r>
          </w:p>
          <w:p w:rsidR="00000000" w:rsidRDefault="001001ED" w:rsidP="007443A7">
            <w:pPr>
              <w:pStyle w:val="BodyText"/>
              <w:rPr>
                <w:lang w:val="en-NZ"/>
              </w:rPr>
            </w:pPr>
            <w:r w:rsidRPr="007443A7">
              <w:t>Health sponsorship coordinator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Healthy housing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Certificate II in Indigenous Environmental </w:t>
            </w:r>
            <w:r w:rsidRPr="007443A7">
              <w:lastRenderedPageBreak/>
              <w:t>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213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Healthy housing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Indigenous Environmental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Hearing aid audiometrist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Hearing Device Prescription and Evaluation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94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Herbalist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Western Herbal Medicine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Herbal medicine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Western Herbal Medicine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Homoeopath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Homo</w:t>
            </w:r>
            <w:r w:rsidRPr="007443A7">
              <w:t>eopathy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Homoeopathic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Homoeopathy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Honorary ambulance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Care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Hospital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Hospital pharmacy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Hospital/Health Services Pharmacy Support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Hospital pharmacy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Hospital/Health Services Pharmacy Support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Housekeeping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Hyperbaric system maintenance manager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Hyperbaric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Hyperbaric technical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Hyperbaric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169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Hyperbaric technical officer (Grade One)</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Hyperbaric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169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Hyperbaric technical</w:t>
            </w:r>
            <w:r w:rsidRPr="007443A7">
              <w:t xml:space="preserve"> officer (Grade Two)</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Hyperbaric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Hyperbaric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Hyperbaric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169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Immunisation and TB coordinator</w:t>
            </w:r>
          </w:p>
          <w:p w:rsidR="00000000" w:rsidRDefault="001001ED" w:rsidP="007443A7">
            <w:pPr>
              <w:pStyle w:val="BodyText"/>
              <w:rPr>
                <w:lang w:val="en-NZ"/>
              </w:rPr>
            </w:pPr>
            <w:r w:rsidRPr="007443A7">
              <w:t>Immunisation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Indigenous environmental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Indigenous Environmental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lastRenderedPageBreak/>
              <w:t>Indigenous environmental health worker</w:t>
            </w:r>
          </w:p>
          <w:p w:rsidR="00000000" w:rsidRDefault="001001ED" w:rsidP="007443A7">
            <w:pPr>
              <w:pStyle w:val="BodyText"/>
              <w:rPr>
                <w:lang w:val="en-NZ"/>
              </w:rPr>
            </w:pPr>
            <w:r w:rsidRPr="007443A7">
              <w:t>Indigenous public health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Indigenous Environmental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Indigenous environmental health worker</w:t>
            </w:r>
          </w:p>
          <w:p w:rsidR="00000000" w:rsidRDefault="001001ED" w:rsidP="007443A7">
            <w:pPr>
              <w:pStyle w:val="BodyText"/>
              <w:rPr>
                <w:lang w:val="en-NZ"/>
              </w:rPr>
            </w:pPr>
            <w:r w:rsidRPr="007443A7">
              <w:t>Indigenous public health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w:t>
            </w:r>
            <w:r w:rsidRPr="007443A7">
              <w:t>ertificate IV in Indigenous Environmental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Indigenous environmental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Indigenous Environmental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Indigenous support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Indigenous support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Industrial medic</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Care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Instrument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Sterilisation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Intensive care paramedic</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Paramedical Science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86</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K</w:t>
            </w:r>
            <w:r w:rsidRPr="007443A7">
              <w:t>inesiologist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Kinesiology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106</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Kinesiology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Kinesiology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Kitchen hand</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Laboratory aide</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Laundry leading hand</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Laundry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Maintenance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Maintenance supervisor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Manager (Aboriginal and/or Torres Strait Islander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Manager (Aboriginal and/or Torres Strait Islander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Aboriginal and/or Torres</w:t>
            </w:r>
            <w:r w:rsidRPr="007443A7">
              <w:t xml:space="preserve"> Strait 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Manager, migrant health services</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Massage therapist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Massage Therapy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Massage therapy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Massage Therapy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Medical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Medical Practice Assisting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143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Medical assistant (Defence)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Certificate III in Basic Health Care </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Medical assistant (Defence)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Defence Health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w:t>
            </w:r>
            <w:r w:rsidRPr="007443A7">
              <w:t>41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Medical records section leader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Mobile intensive care ambulance paramedic</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Paramedical Science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86</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Mortuary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Mortuary Theatre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Mortuary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Mortuary Theatre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Mortuary attendant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Mortuary Theatre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Mortuary attendant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Mortuary Theatre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Mortuary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Mortuary Th</w:t>
            </w:r>
            <w:r w:rsidRPr="007443A7">
              <w:t>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Mortuary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Mortuary Theatre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Natural therapist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Kinesiology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Natural therapist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Naturopathy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Naturopath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Naturopathy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Naturopathic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Naturopathy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Natural medicine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Naturopathy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Neurophysiology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Neurophysiology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145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Neurophysiology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Neurophysiology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147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Neurophysiology technologist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Neurophysiology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145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Neurophysiology technologist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Neurophysiology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147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Nursing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w:t>
            </w:r>
            <w:r w:rsidRPr="007443A7">
              <w:t>h Services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Nursing support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Services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Nutrition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Nutrition and Dietetic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149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Nutrition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Nutritional medicine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Nutritional Medicine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Nutritional therapist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Nutritional Medicine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Occupational therapy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Occupational therapy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Operational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Operating theatre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Services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Optical dispenser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Optical</w:t>
            </w:r>
            <w:r w:rsidRPr="007443A7">
              <w:t xml:space="preserve"> Dispensing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Optical mechanic</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Optical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Optical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Optical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Orderly</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Orderly</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Services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Outreach worker, needle and syringe exchange program</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Outreach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Pathology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Pathology collector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Pathology collector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Pathology courier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Pathology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Mortuary Theatre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Pathology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Mortuary Theatre Pract</w:t>
            </w:r>
            <w:r w:rsidRPr="007443A7">
              <w: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Patient service attendant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Services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Patient support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Services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Patient transport attendant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Non-Emergency Client Transport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Patient transport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Non-Emergency Client Transport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Peer educator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Pharmacy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Hospital/Health Services Pharmacy Support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Pharmacy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Hospital/Health Services Pharmacy Support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Pharmacy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Hospital/Health Services Pharmacy Support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Physiotherapy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Physiotherapy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w:t>
            </w:r>
            <w:r w:rsidRPr="007443A7">
              <w:t>icate IV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Phytotherapist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Western Herbal Medicine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Plaster orderly</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Cast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164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Podiatry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Podiatry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b/>
            </w:r>
            <w:r w:rsidRPr="007443A7">
              <w:tab/>
              <w:t>67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Porter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Post mortem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Mortuary Theatre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Post mortem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Mortuary Theatre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Practice manager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Practice manager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Practice Management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Primary health care worker (Aboriginal and/or Torres Strait Islander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Aboriginal and/or Torres Strait Islander Primary Heal</w:t>
            </w:r>
            <w:r w:rsidRPr="007443A7">
              <w:t>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Program manager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Practice Management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Program manager (Aboriginal and/or Torres Strait Islander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Peer education officer</w:t>
            </w:r>
          </w:p>
          <w:p w:rsidR="00000000" w:rsidRDefault="001001ED" w:rsidP="007443A7">
            <w:pPr>
              <w:pStyle w:val="BodyText"/>
              <w:rPr>
                <w:lang w:val="en-NZ"/>
              </w:rPr>
            </w:pPr>
            <w:r w:rsidRPr="007443A7">
              <w:t>Project manager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Reflexologist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Reflexology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Regional coordinator</w:t>
            </w:r>
          </w:p>
          <w:p w:rsidR="00000000" w:rsidRDefault="001001ED" w:rsidP="007443A7">
            <w:pPr>
              <w:pStyle w:val="BodyText"/>
              <w:rPr>
                <w:lang w:val="en-NZ"/>
              </w:rPr>
            </w:pPr>
            <w:r w:rsidRPr="007443A7">
              <w:t>Regional programs coordinator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Registered Nurse Division 2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Nursing (Enrolled/Division 2 nur</w:t>
            </w:r>
            <w:r w:rsidRPr="007443A7">
              <w:t>sing)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128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Registered Nurse Division 2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Nursing (Enrolled/Division 2 nursing)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Registered Nurse Division 2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Nursing (Enrolled/Division 2 nursing)</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Registry officer, cancer surveillance</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Registry officer, cancer surveillance</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Rehabilitation engineering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Rehabilitation and Assistive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Rehabilitation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w:t>
            </w:r>
            <w:r w:rsidRPr="007443A7">
              <w:t>cate IV in Rehabilitation and Assistive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Remedial massage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Remedial Massage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Remedial massage therapist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Remedial Massage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Remedial therapist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Remedial Massage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Schools program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Screening Audiometrist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Audiometric Assessment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92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Seating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Rehabilitation and Assistive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Aboriginal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Senior Aboriginal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Aboriginal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w:t>
            </w:r>
            <w:r w:rsidRPr="007443A7">
              <w:t>loma of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Aboriginal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Aboriginal and/or Torres Strait 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cleaner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Support Ser</w:t>
            </w:r>
            <w:r w:rsidRPr="007443A7">
              <w:t>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clerk</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clinical coder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hyperbaric technical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Hyperbaric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instrument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Sterilisation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kitchen hand</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mortuary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Mortuary Theatre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mortuary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Mortuary Theatre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pharmacy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Hospital/Health Services Pharmacy Support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project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224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theatre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Operating Theatre Technical Support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theatre wardspe</w:t>
            </w:r>
            <w:r w:rsidRPr="007443A7">
              <w:t>rson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Operating Theatre Technical Support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Torres Strait Islander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Torres Strait Islander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Senior Torres Strait Islander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Senior Torres Strait Islander </w:t>
            </w:r>
            <w:r w:rsidRPr="007443A7">
              <w:t xml:space="preserve">health </w:t>
            </w:r>
            <w:r w:rsidRPr="007443A7">
              <w:lastRenderedPageBreak/>
              <w:t>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 xml:space="preserve">Diploma of Aboriginal and/or Torres Strait </w:t>
            </w:r>
            <w:r w:rsidRPr="007443A7">
              <w:lastRenderedPageBreak/>
              <w:t>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52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Service manager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Practice Management</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Shiatsu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Shiatsu and Oriental Therapies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Shiatsu therapist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Shiatsu and Oriental Therapies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Shift manager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Optical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Sleep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Sleep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186</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Sleep technician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Sleep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Specialist health worker (Aboriginal and/or</w:t>
            </w:r>
            <w:r w:rsidRPr="007443A7">
              <w:t xml:space="preserve"> Torres Strait Islander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Specialist health worker (Aboriginal and/or Torres Strait Islander health)</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Aboriginal and/or Torres Strait 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Specialist kinesiology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Kinesiology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106</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Specialist specimen collector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Specimen collection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w:t>
            </w:r>
            <w:r w:rsidRPr="007443A7">
              <w:t>ificate III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Specimen reception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Speech pathology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Speech pathology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Sterilisation supervisor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Sterilisation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Sterilisation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Sterilisation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Sterilisation technician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Sterilisation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Stolen generation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w:t>
            </w:r>
            <w:r w:rsidRPr="007443A7">
              <w:t xml:space="preserve"> Aboriginal and/or Torres Strait 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Stolen generation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Aboriginal and/or Torres Strait Islander Primary Health (Community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Stores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Supervisor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Supervision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206</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Support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Support services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TCM remedial massage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Traditional Chinese Medicine R</w:t>
            </w:r>
            <w:r w:rsidRPr="007443A7">
              <w:t>emedial Massage (An Mo Tui Na)</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TCM remedial massage therapist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Traditional Chinese Medicine Remedial Massage (An Mo Tui Na)</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Team leader/supervisor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Optical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Team leader/supervisor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Pathology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155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Team leader for clinical services</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Team manager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Team support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Team support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Technical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Prosthetic/Orthotic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185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Technical facility manager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Hyperbaric Technology</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171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Theatre support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Services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Therap</w:t>
            </w:r>
            <w:r w:rsidRPr="007443A7">
              <w:t xml:space="preserve">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 xml:space="preserve">Therapy assistant </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Allied Health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67</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Torres Strait Islander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Aboriginal and/or Torres Strait Islander Primary Health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Torres Strait Islander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Torres Strait Islander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Aboriginal and/or Torres Strait Islander Primary Health (Community Car</w:t>
            </w:r>
            <w:r w:rsidRPr="007443A7">
              <w:t>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45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Torres Strait Islander health worker (specialist)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Aboriginal and/or Torres Strait Islander Primary Health Care (Practice)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50</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lastRenderedPageBreak/>
              <w:t>Trainee Aboriginal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Aboriginal and/or Torres Strait Islander Primary Health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39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Trainee Torres Strait Islander health worker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Aboriginal and/or Torres Strait Islander Primary Health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39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Tui Na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Diploma of Traditional Chinese Medicine Remedial Massage (An Mo Tui Na)</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118</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Voluntary (or paid) ambulan</w:t>
            </w:r>
            <w:r w:rsidRPr="007443A7">
              <w:t>ce work</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Basic Health Care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Volunteer first aider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Emergency Medical Service First Response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74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Volunteer ambulance officer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Care (Ambulance)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81</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Ward assistant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Health Support Services</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193</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Ward clerk</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202</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Ward clerk</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Health Administration</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204</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Ward support</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Health Services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Wardsperson</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III in H</w:t>
            </w:r>
            <w:r w:rsidRPr="007443A7">
              <w:t>ealth Services Assistance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135</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Western herbal medicine practitioner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Advanced Diploma of Western Herbal Medicine</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119</w:t>
            </w:r>
          </w:p>
        </w:tc>
      </w:tr>
      <w:tr w:rsidR="00000000"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Women’s health educator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IV in Population Health</w:t>
            </w:r>
          </w:p>
        </w:tc>
        <w:tc>
          <w:tcPr>
            <w:tcW w:w="800"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219</w:t>
            </w:r>
          </w:p>
        </w:tc>
      </w:tr>
      <w:tr w:rsidR="00000000" w:rsidRPr="007443A7" w:rsidTr="001001ED">
        <w:tc>
          <w:tcPr>
            <w:tcW w:w="3851"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Workplace first responder</w:t>
            </w:r>
          </w:p>
        </w:tc>
        <w:tc>
          <w:tcPr>
            <w:tcW w:w="4705" w:type="dxa"/>
            <w:tcBorders>
              <w:top w:val="nil"/>
              <w:left w:val="nil"/>
              <w:bottom w:val="nil"/>
              <w:right w:val="nil"/>
            </w:tcBorders>
            <w:tcMar>
              <w:top w:w="0" w:type="dxa"/>
              <w:left w:w="62" w:type="dxa"/>
              <w:bottom w:w="0" w:type="dxa"/>
              <w:right w:w="62" w:type="dxa"/>
            </w:tcMar>
          </w:tcPr>
          <w:p w:rsidR="00000000" w:rsidRDefault="001001ED" w:rsidP="007443A7">
            <w:pPr>
              <w:pStyle w:val="BodyText"/>
              <w:rPr>
                <w:lang w:val="en-NZ"/>
              </w:rPr>
            </w:pPr>
            <w:r w:rsidRPr="007443A7">
              <w:t>Certificate II in Emergency Medical Service First Response</w:t>
            </w:r>
          </w:p>
        </w:tc>
        <w:tc>
          <w:tcPr>
            <w:tcW w:w="800" w:type="dxa"/>
            <w:tcBorders>
              <w:top w:val="nil"/>
              <w:left w:val="nil"/>
              <w:bottom w:val="nil"/>
              <w:right w:val="nil"/>
            </w:tcBorders>
            <w:tcMar>
              <w:top w:w="0" w:type="dxa"/>
              <w:left w:w="62" w:type="dxa"/>
              <w:bottom w:w="0" w:type="dxa"/>
              <w:right w:w="62" w:type="dxa"/>
            </w:tcMar>
          </w:tcPr>
          <w:p w:rsidR="00000000" w:rsidRPr="007443A7" w:rsidRDefault="001001ED" w:rsidP="007443A7">
            <w:pPr>
              <w:pStyle w:val="BodyText"/>
            </w:pPr>
            <w:r w:rsidRPr="007443A7">
              <w:t>74</w:t>
            </w:r>
          </w:p>
        </w:tc>
      </w:tr>
    </w:tbl>
    <w:p w:rsidR="00000000" w:rsidRPr="007443A7" w:rsidRDefault="001001ED" w:rsidP="007443A7">
      <w:pPr>
        <w:pStyle w:val="BodyText"/>
      </w:pPr>
    </w:p>
    <w:p w:rsidR="00000000" w:rsidRPr="007443A7" w:rsidRDefault="001001ED" w:rsidP="007443A7">
      <w:pPr>
        <w:pStyle w:val="AllowPageBreak"/>
      </w:pPr>
    </w:p>
    <w:p w:rsidR="00000000" w:rsidRPr="007443A7" w:rsidRDefault="001001ED" w:rsidP="007443A7">
      <w:pPr>
        <w:pStyle w:val="SuperHeading"/>
      </w:pPr>
      <w:bookmarkStart w:id="48" w:name="O_589392"/>
      <w:bookmarkStart w:id="49" w:name="_Toc394309190"/>
      <w:bookmarkEnd w:id="48"/>
      <w:r w:rsidRPr="007443A7">
        <w:lastRenderedPageBreak/>
        <w:t>Skill sets</w:t>
      </w:r>
      <w:bookmarkEnd w:id="49"/>
    </w:p>
    <w:p w:rsidR="00000000" w:rsidRPr="007443A7" w:rsidRDefault="001001ED" w:rsidP="007443A7">
      <w:pPr>
        <w:pStyle w:val="Heading1"/>
      </w:pPr>
      <w:r w:rsidRPr="007443A7">
        <w:t>Skill sets</w:t>
      </w:r>
    </w:p>
    <w:p w:rsidR="00000000" w:rsidRPr="007443A7" w:rsidRDefault="001001ED" w:rsidP="007443A7">
      <w:pPr>
        <w:pStyle w:val="BodyText"/>
      </w:pPr>
      <w:r w:rsidRPr="007443A7">
        <w:rPr>
          <w:rStyle w:val="SpecialBold"/>
        </w:rPr>
        <w:t>Definition</w:t>
      </w:r>
    </w:p>
    <w:p w:rsidR="00000000" w:rsidRPr="007443A7" w:rsidRDefault="001001ED" w:rsidP="007443A7">
      <w:pPr>
        <w:pStyle w:val="BodyText"/>
      </w:pPr>
      <w:r w:rsidRPr="007443A7">
        <w:t xml:space="preserve">Skill sets are defined as single units of competency, or combinations of units of competency from an endorsed Training Package, which link to </w:t>
      </w:r>
      <w:r w:rsidRPr="007443A7">
        <w:t>a licence or regulatory requirement, or defined industry need. It is important to note that most skill sets included in the HLT07 Health Training Package are designed to build on a relevant qualification to enable the candidate to undertake work in the are</w:t>
      </w:r>
      <w:r w:rsidRPr="007443A7">
        <w:t>a addressed by the skill set. Skill sets do not replace qualifications as the foundation for undertaking work in the community sector. They enable a qualified worker to move laterally into work areas addressed by the skill set or to broaden their skill bas</w:t>
      </w:r>
      <w:r w:rsidRPr="007443A7">
        <w:t>e in relation to the services they provide.</w:t>
      </w:r>
    </w:p>
    <w:p w:rsidR="00000000" w:rsidRPr="007443A7" w:rsidRDefault="001001ED" w:rsidP="007443A7">
      <w:pPr>
        <w:pStyle w:val="BodyText"/>
      </w:pPr>
    </w:p>
    <w:p w:rsidR="00000000" w:rsidRPr="007443A7" w:rsidRDefault="001001ED" w:rsidP="007443A7">
      <w:pPr>
        <w:pStyle w:val="BodyText"/>
      </w:pPr>
      <w:r w:rsidRPr="007443A7">
        <w:rPr>
          <w:rStyle w:val="SpecialBold"/>
        </w:rPr>
        <w:t>Wording on Statements of Attainment</w:t>
      </w:r>
    </w:p>
    <w:p w:rsidR="00000000" w:rsidRPr="007443A7" w:rsidRDefault="001001ED" w:rsidP="007443A7">
      <w:pPr>
        <w:pStyle w:val="BodyText"/>
      </w:pPr>
      <w:r w:rsidRPr="007443A7">
        <w:t xml:space="preserve">Skill sets are a way of publicly identifying logical groupings of units of competency which meet an identified need or industry outcome. Skill sets are not qualifications. </w:t>
      </w:r>
    </w:p>
    <w:p w:rsidR="00000000" w:rsidRPr="007443A7" w:rsidRDefault="001001ED" w:rsidP="007443A7">
      <w:pPr>
        <w:pStyle w:val="BodyText"/>
      </w:pPr>
      <w:r w:rsidRPr="007443A7">
        <w:t xml:space="preserve">Where skill sets are identified in a Training Package, the Statement of Attainment can set out the competencies a person has achieved in a way that is consistent and clear for employers and others. This is done by including the wording on the Statement of </w:t>
      </w:r>
      <w:r w:rsidRPr="007443A7">
        <w:t xml:space="preserve">Attainment that reflects that ‘these competencies meet an identified industry need’ and ‘are recommended for work’ in a particular area. This wording applies only to skill sets that are formally identified as such in the endorsed Training Package. </w:t>
      </w:r>
    </w:p>
    <w:p w:rsidR="00000000" w:rsidRPr="007443A7" w:rsidRDefault="001001ED" w:rsidP="007443A7">
      <w:pPr>
        <w:pStyle w:val="BodyText"/>
      </w:pPr>
    </w:p>
    <w:p w:rsidR="00000000" w:rsidRPr="007443A7" w:rsidRDefault="001001ED" w:rsidP="007443A7">
      <w:pPr>
        <w:pStyle w:val="BodyText"/>
      </w:pPr>
      <w:r w:rsidRPr="007443A7">
        <w:rPr>
          <w:rStyle w:val="SpecialBold"/>
        </w:rPr>
        <w:t xml:space="preserve">Skill </w:t>
      </w:r>
      <w:r w:rsidRPr="007443A7">
        <w:rPr>
          <w:rStyle w:val="SpecialBold"/>
        </w:rPr>
        <w:t xml:space="preserve">sets in this Training Package </w:t>
      </w:r>
    </w:p>
    <w:p w:rsidR="00000000" w:rsidRPr="007443A7" w:rsidRDefault="001001ED" w:rsidP="007443A7">
      <w:pPr>
        <w:pStyle w:val="BodyText"/>
      </w:pPr>
      <w:r w:rsidRPr="007443A7">
        <w:t>Two types of skill set have been identified for the community sector:</w:t>
      </w:r>
    </w:p>
    <w:p w:rsidR="00000000" w:rsidRPr="007443A7" w:rsidRDefault="001001ED" w:rsidP="007443A7">
      <w:pPr>
        <w:pStyle w:val="ListBullet"/>
      </w:pPr>
      <w:r w:rsidRPr="007443A7">
        <w:t>Skill sets that meet licensing or regulatory requirements for specific areas of work.</w:t>
      </w:r>
    </w:p>
    <w:p w:rsidR="00000000" w:rsidRPr="007443A7" w:rsidRDefault="001001ED" w:rsidP="007443A7">
      <w:pPr>
        <w:pStyle w:val="ListBullet"/>
      </w:pPr>
      <w:r w:rsidRPr="007443A7">
        <w:t>Skill sets that meet identified industry needs for work in areas whe</w:t>
      </w:r>
      <w:r w:rsidRPr="007443A7">
        <w:t>re candidates may not hold an existing qualification. Each of these skill sets has been endorsed by industry as appropriate for people who hold a relevant qualification or commensurate industry skills as evaluated through appropriate recognition of prior l</w:t>
      </w:r>
      <w:r w:rsidRPr="007443A7">
        <w:t>earning processes.</w:t>
      </w:r>
    </w:p>
    <w:p w:rsidR="00000000" w:rsidRPr="007443A7" w:rsidRDefault="001001ED" w:rsidP="007443A7">
      <w:pPr>
        <w:pStyle w:val="BodyText"/>
      </w:pPr>
    </w:p>
    <w:p w:rsidR="001001ED" w:rsidRDefault="001001ED" w:rsidP="007443A7">
      <w:pPr>
        <w:pStyle w:val="BodyText"/>
      </w:pPr>
      <w:r w:rsidRPr="007443A7">
        <w:t>Units of competency from each skill set are also available individually in qualifications in this Training Package in line with stated Packaging Rules for each qualification.</w:t>
      </w:r>
    </w:p>
    <w:p w:rsidR="001001ED" w:rsidRDefault="001001ED" w:rsidP="007443A7">
      <w:pPr>
        <w:pStyle w:val="BodyText"/>
      </w:pPr>
    </w:p>
    <w:p w:rsidR="00000000" w:rsidRPr="007443A7" w:rsidRDefault="001001ED" w:rsidP="007443A7">
      <w:pPr>
        <w:pStyle w:val="SuperHeading"/>
      </w:pPr>
      <w:bookmarkStart w:id="50" w:name="O_589360"/>
      <w:bookmarkStart w:id="51" w:name="_Toc394309191"/>
      <w:bookmarkEnd w:id="50"/>
      <w:r w:rsidRPr="007443A7">
        <w:t>Introduction to the Employability Skills Qu</w:t>
      </w:r>
      <w:r w:rsidRPr="007443A7">
        <w:t>alification Summaries</w:t>
      </w:r>
      <w:bookmarkEnd w:id="51"/>
    </w:p>
    <w:p w:rsidR="00000000" w:rsidRPr="007443A7" w:rsidRDefault="001001ED" w:rsidP="007443A7">
      <w:pPr>
        <w:pStyle w:val="Heading2"/>
      </w:pPr>
      <w:r w:rsidRPr="007443A7">
        <w:t>Introduction to the Employability Skills Qualification Summaries</w:t>
      </w:r>
    </w:p>
    <w:p w:rsidR="00000000" w:rsidRPr="007443A7" w:rsidRDefault="001001ED" w:rsidP="007443A7">
      <w:pPr>
        <w:pStyle w:val="BodyText"/>
      </w:pPr>
      <w:r w:rsidRPr="007443A7">
        <w:t>The Employability Skills Qualification Summaries included in this volume are based on the Employability Skills Framework identified as appropriate for the HLT07 Health T</w:t>
      </w:r>
      <w:r w:rsidRPr="007443A7">
        <w:t xml:space="preserve">raining Package (shown on the following page). </w:t>
      </w:r>
    </w:p>
    <w:p w:rsidR="00000000" w:rsidRPr="007443A7" w:rsidRDefault="001001ED" w:rsidP="007443A7">
      <w:pPr>
        <w:pStyle w:val="BodyText"/>
      </w:pPr>
    </w:p>
    <w:p w:rsidR="00000000" w:rsidRPr="007443A7" w:rsidRDefault="001001ED" w:rsidP="007443A7">
      <w:pPr>
        <w:pStyle w:val="BodyText"/>
      </w:pPr>
      <w:r w:rsidRPr="007443A7">
        <w:t>The facets included in the framework are deemed to apply generally to work in the health industry, with specific customisation required to address work at different levels and sectors of the industry.</w:t>
      </w:r>
    </w:p>
    <w:p w:rsidR="00000000" w:rsidRPr="007443A7" w:rsidRDefault="001001ED" w:rsidP="007443A7">
      <w:pPr>
        <w:pStyle w:val="BodyText"/>
      </w:pPr>
    </w:p>
    <w:p w:rsidR="00000000" w:rsidRPr="007443A7" w:rsidRDefault="001001ED" w:rsidP="007443A7">
      <w:pPr>
        <w:pStyle w:val="Heading3"/>
      </w:pPr>
      <w:r w:rsidRPr="007443A7">
        <w:t>Custo</w:t>
      </w:r>
      <w:r w:rsidRPr="007443A7">
        <w:t>misation for HLT07 Training Package</w:t>
      </w:r>
    </w:p>
    <w:p w:rsidR="00000000" w:rsidRPr="007443A7" w:rsidRDefault="001001ED" w:rsidP="007443A7">
      <w:pPr>
        <w:pStyle w:val="BodyText"/>
      </w:pPr>
      <w:r w:rsidRPr="007443A7">
        <w:t>The Employability Skills Qualification Summaries include all facets listed in the Employability Skills Framework, but have been customised to reflect specific qualification requirements:</w:t>
      </w:r>
    </w:p>
    <w:p w:rsidR="00000000" w:rsidRPr="007443A7" w:rsidRDefault="001001ED" w:rsidP="007443A7">
      <w:pPr>
        <w:pStyle w:val="ListBullet"/>
      </w:pPr>
      <w:r w:rsidRPr="007443A7">
        <w:t>Any facets not required for work to which that qualification may apply have been crossed out (text appears with a line through it).</w:t>
      </w:r>
    </w:p>
    <w:p w:rsidR="00000000" w:rsidRPr="007443A7" w:rsidRDefault="001001ED" w:rsidP="007443A7">
      <w:pPr>
        <w:pStyle w:val="ListBullet"/>
      </w:pPr>
      <w:r w:rsidRPr="007443A7">
        <w:t>Where facets contain inappropriate words they have been crossed out.</w:t>
      </w:r>
    </w:p>
    <w:p w:rsidR="00000000" w:rsidRPr="007443A7" w:rsidRDefault="001001ED" w:rsidP="007443A7">
      <w:pPr>
        <w:pStyle w:val="ListBullet"/>
      </w:pPr>
      <w:r w:rsidRPr="007443A7">
        <w:t xml:space="preserve">Additional or replacement words are added (in </w:t>
      </w:r>
      <w:r w:rsidRPr="007443A7">
        <w:rPr>
          <w:rStyle w:val="BoldandItalics"/>
        </w:rPr>
        <w:t>bold ital</w:t>
      </w:r>
      <w:r w:rsidRPr="007443A7">
        <w:rPr>
          <w:rStyle w:val="BoldandItalics"/>
        </w:rPr>
        <w:t>ics</w:t>
      </w:r>
      <w:r w:rsidRPr="007443A7">
        <w:t>) to existing facets:</w:t>
      </w:r>
    </w:p>
    <w:p w:rsidR="00000000" w:rsidRPr="007443A7" w:rsidRDefault="001001ED" w:rsidP="007443A7">
      <w:pPr>
        <w:pStyle w:val="ListBullet"/>
      </w:pPr>
      <w:r w:rsidRPr="007443A7">
        <w:t xml:space="preserve">where they are more appropriate </w:t>
      </w:r>
    </w:p>
    <w:p w:rsidR="00000000" w:rsidRPr="007443A7" w:rsidRDefault="001001ED" w:rsidP="007443A7">
      <w:pPr>
        <w:pStyle w:val="ListBullet"/>
      </w:pPr>
      <w:r w:rsidRPr="007443A7">
        <w:t>in order to clarify how that facet applies for that qualification.</w:t>
      </w:r>
    </w:p>
    <w:p w:rsidR="00000000" w:rsidRPr="007443A7" w:rsidRDefault="001001ED" w:rsidP="007443A7">
      <w:pPr>
        <w:pStyle w:val="BodyText"/>
      </w:pPr>
    </w:p>
    <w:p w:rsidR="00000000" w:rsidRPr="007443A7" w:rsidRDefault="001001ED" w:rsidP="007443A7">
      <w:pPr>
        <w:pStyle w:val="BodyText"/>
      </w:pPr>
      <w:r w:rsidRPr="007443A7">
        <w:t>The Employability Skills Qualification Summaries will be included as part of the Implementation Guide for users of the HLT02 Healt</w:t>
      </w:r>
      <w:r w:rsidRPr="007443A7">
        <w:t>h Training Package, together with a detailed mapping showing coverage of Employability Skills by compulsory and mandatory competency units.</w:t>
      </w:r>
    </w:p>
    <w:p w:rsidR="00000000" w:rsidRPr="007443A7" w:rsidRDefault="001001ED" w:rsidP="007443A7">
      <w:pPr>
        <w:pStyle w:val="BodyText"/>
      </w:pPr>
    </w:p>
    <w:p w:rsidR="00000000" w:rsidRPr="007443A7" w:rsidRDefault="001001ED" w:rsidP="007443A7">
      <w:pPr>
        <w:pStyle w:val="BodyText"/>
      </w:pPr>
      <w:r w:rsidRPr="007443A7">
        <w:t>They will be hyperlinked to the detailed competency units, with yellow highlights showing coverage of Employability</w:t>
      </w:r>
      <w:r w:rsidRPr="007443A7">
        <w:t xml:space="preserve"> Skills.</w:t>
      </w:r>
    </w:p>
    <w:p w:rsidR="00000000" w:rsidRPr="007443A7" w:rsidRDefault="001001ED" w:rsidP="007443A7">
      <w:pPr>
        <w:pStyle w:val="BodyText"/>
      </w:pPr>
    </w:p>
    <w:tbl>
      <w:tblPr>
        <w:tblW w:w="0" w:type="auto"/>
        <w:tblCellMar>
          <w:left w:w="62" w:type="dxa"/>
          <w:right w:w="62" w:type="dxa"/>
        </w:tblCellMar>
        <w:tblLook w:val="0000" w:firstRow="0" w:lastRow="0" w:firstColumn="0" w:lastColumn="0" w:noHBand="0" w:noVBand="0"/>
      </w:tblPr>
      <w:tblGrid>
        <w:gridCol w:w="630"/>
        <w:gridCol w:w="1170"/>
        <w:gridCol w:w="1260"/>
        <w:gridCol w:w="1260"/>
        <w:gridCol w:w="1170"/>
        <w:gridCol w:w="1170"/>
        <w:gridCol w:w="1170"/>
        <w:gridCol w:w="1260"/>
        <w:gridCol w:w="1260"/>
      </w:tblGrid>
      <w:tr w:rsidR="007443A7" w:rsidRPr="007443A7" w:rsidTr="001001ED">
        <w:trPr>
          <w:cantSplit/>
          <w:trHeight w:val="555"/>
        </w:trPr>
        <w:tc>
          <w:tcPr>
            <w:tcW w:w="0" w:type="auto"/>
            <w:gridSpan w:val="9"/>
            <w:tcBorders>
              <w:top w:val="single" w:sz="12" w:space="0" w:color="auto"/>
              <w:left w:val="single" w:sz="12" w:space="0" w:color="auto"/>
              <w:bottom w:val="single" w:sz="12" w:space="0" w:color="auto"/>
              <w:right w:val="single" w:sz="12"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Employability Skills Framework</w:t>
            </w:r>
          </w:p>
        </w:tc>
      </w:tr>
      <w:tr w:rsidR="007443A7" w:rsidRPr="007443A7" w:rsidTr="001001ED">
        <w:trPr>
          <w:cantSplit/>
          <w:trHeight w:val="773"/>
        </w:trPr>
        <w:tc>
          <w:tcPr>
            <w:tcW w:w="0" w:type="auto"/>
            <w:gridSpan w:val="2"/>
            <w:tcBorders>
              <w:top w:val="nil"/>
              <w:left w:val="single" w:sz="12" w:space="0" w:color="auto"/>
              <w:bottom w:val="single" w:sz="12" w:space="0" w:color="auto"/>
              <w:right w:val="single" w:sz="12" w:space="0" w:color="auto"/>
            </w:tcBorders>
            <w:shd w:val="clear" w:color="auto" w:fill="C0C0C0"/>
            <w:tcMar>
              <w:top w:w="0" w:type="dxa"/>
              <w:left w:w="62" w:type="dxa"/>
              <w:bottom w:w="0" w:type="dxa"/>
              <w:right w:w="62" w:type="dxa"/>
            </w:tcMar>
            <w:vAlign w:val="center"/>
          </w:tcPr>
          <w:p w:rsidR="00000000" w:rsidRPr="007443A7" w:rsidRDefault="001001ED" w:rsidP="007443A7">
            <w:pPr>
              <w:pStyle w:val="BodyText"/>
            </w:pPr>
            <w:r w:rsidRPr="007443A7">
              <w:rPr>
                <w:rStyle w:val="SpecialBold"/>
              </w:rPr>
              <w:t>Communication</w:t>
            </w:r>
          </w:p>
        </w:tc>
        <w:tc>
          <w:tcPr>
            <w:tcW w:w="0" w:type="auto"/>
            <w:tcBorders>
              <w:top w:val="nil"/>
              <w:left w:val="nil"/>
              <w:bottom w:val="single" w:sz="12" w:space="0" w:color="auto"/>
              <w:right w:val="single" w:sz="12" w:space="0" w:color="auto"/>
            </w:tcBorders>
            <w:shd w:val="clear" w:color="auto" w:fill="C0C0C0"/>
            <w:tcMar>
              <w:top w:w="0" w:type="dxa"/>
              <w:left w:w="62" w:type="dxa"/>
              <w:bottom w:w="0" w:type="dxa"/>
              <w:right w:w="62" w:type="dxa"/>
            </w:tcMar>
            <w:vAlign w:val="center"/>
          </w:tcPr>
          <w:p w:rsidR="00000000" w:rsidRPr="007443A7" w:rsidRDefault="001001ED" w:rsidP="007443A7">
            <w:pPr>
              <w:pStyle w:val="BodyText"/>
            </w:pPr>
            <w:r w:rsidRPr="007443A7">
              <w:rPr>
                <w:rStyle w:val="SpecialBold"/>
              </w:rPr>
              <w:t>Teamwork</w:t>
            </w:r>
          </w:p>
        </w:tc>
        <w:tc>
          <w:tcPr>
            <w:tcW w:w="0" w:type="auto"/>
            <w:tcBorders>
              <w:top w:val="nil"/>
              <w:left w:val="nil"/>
              <w:bottom w:val="single" w:sz="12" w:space="0" w:color="auto"/>
              <w:right w:val="single" w:sz="12" w:space="0" w:color="auto"/>
            </w:tcBorders>
            <w:shd w:val="clear" w:color="auto" w:fill="C0C0C0"/>
            <w:tcMar>
              <w:top w:w="0" w:type="dxa"/>
              <w:left w:w="62" w:type="dxa"/>
              <w:bottom w:w="0" w:type="dxa"/>
              <w:right w:w="62" w:type="dxa"/>
            </w:tcMar>
            <w:vAlign w:val="center"/>
          </w:tcPr>
          <w:p w:rsidR="00000000" w:rsidRPr="007443A7" w:rsidRDefault="001001ED" w:rsidP="007443A7">
            <w:pPr>
              <w:pStyle w:val="BodyText"/>
            </w:pPr>
            <w:r w:rsidRPr="007443A7">
              <w:rPr>
                <w:rStyle w:val="SpecialBold"/>
              </w:rPr>
              <w:t>Problem solving</w:t>
            </w:r>
          </w:p>
        </w:tc>
        <w:tc>
          <w:tcPr>
            <w:tcW w:w="0" w:type="auto"/>
            <w:tcBorders>
              <w:top w:val="nil"/>
              <w:left w:val="nil"/>
              <w:bottom w:val="single" w:sz="12" w:space="0" w:color="auto"/>
              <w:right w:val="single" w:sz="12" w:space="0" w:color="auto"/>
            </w:tcBorders>
            <w:shd w:val="clear" w:color="auto" w:fill="C0C0C0"/>
            <w:tcMar>
              <w:top w:w="0" w:type="dxa"/>
              <w:left w:w="62" w:type="dxa"/>
              <w:bottom w:w="0" w:type="dxa"/>
              <w:right w:w="62" w:type="dxa"/>
            </w:tcMar>
            <w:vAlign w:val="center"/>
          </w:tcPr>
          <w:p w:rsidR="00000000" w:rsidRPr="007443A7" w:rsidRDefault="001001ED" w:rsidP="007443A7">
            <w:pPr>
              <w:pStyle w:val="BodyText"/>
            </w:pPr>
            <w:r w:rsidRPr="007443A7">
              <w:rPr>
                <w:rStyle w:val="SpecialBold"/>
              </w:rPr>
              <w:t>Initiative and enterprise</w:t>
            </w:r>
          </w:p>
        </w:tc>
        <w:tc>
          <w:tcPr>
            <w:tcW w:w="0" w:type="auto"/>
            <w:tcBorders>
              <w:top w:val="nil"/>
              <w:left w:val="nil"/>
              <w:bottom w:val="single" w:sz="12" w:space="0" w:color="auto"/>
              <w:right w:val="single" w:sz="12" w:space="0" w:color="auto"/>
            </w:tcBorders>
            <w:shd w:val="clear" w:color="auto" w:fill="C0C0C0"/>
            <w:tcMar>
              <w:top w:w="0" w:type="dxa"/>
              <w:left w:w="62" w:type="dxa"/>
              <w:bottom w:w="0" w:type="dxa"/>
              <w:right w:w="62" w:type="dxa"/>
            </w:tcMar>
            <w:vAlign w:val="center"/>
          </w:tcPr>
          <w:p w:rsidR="00000000" w:rsidRPr="007443A7" w:rsidRDefault="001001ED" w:rsidP="007443A7">
            <w:pPr>
              <w:pStyle w:val="BodyText"/>
            </w:pPr>
            <w:r w:rsidRPr="007443A7">
              <w:rPr>
                <w:rStyle w:val="SpecialBold"/>
              </w:rPr>
              <w:t>Planning and organising</w:t>
            </w:r>
          </w:p>
        </w:tc>
        <w:tc>
          <w:tcPr>
            <w:tcW w:w="0" w:type="auto"/>
            <w:tcBorders>
              <w:top w:val="nil"/>
              <w:left w:val="nil"/>
              <w:bottom w:val="single" w:sz="12" w:space="0" w:color="auto"/>
              <w:right w:val="single" w:sz="12" w:space="0" w:color="auto"/>
            </w:tcBorders>
            <w:shd w:val="clear" w:color="auto" w:fill="C0C0C0"/>
            <w:tcMar>
              <w:top w:w="0" w:type="dxa"/>
              <w:left w:w="62" w:type="dxa"/>
              <w:bottom w:w="0" w:type="dxa"/>
              <w:right w:w="62" w:type="dxa"/>
            </w:tcMar>
            <w:vAlign w:val="center"/>
          </w:tcPr>
          <w:p w:rsidR="00000000" w:rsidRPr="007443A7" w:rsidRDefault="001001ED" w:rsidP="007443A7">
            <w:pPr>
              <w:pStyle w:val="BodyText"/>
            </w:pPr>
            <w:r w:rsidRPr="007443A7">
              <w:rPr>
                <w:rStyle w:val="SpecialBold"/>
              </w:rPr>
              <w:t>Self management</w:t>
            </w:r>
          </w:p>
        </w:tc>
        <w:tc>
          <w:tcPr>
            <w:tcW w:w="0" w:type="auto"/>
            <w:tcBorders>
              <w:top w:val="nil"/>
              <w:left w:val="nil"/>
              <w:bottom w:val="single" w:sz="12" w:space="0" w:color="auto"/>
              <w:right w:val="single" w:sz="12" w:space="0" w:color="auto"/>
            </w:tcBorders>
            <w:shd w:val="clear" w:color="auto" w:fill="C0C0C0"/>
            <w:tcMar>
              <w:top w:w="0" w:type="dxa"/>
              <w:left w:w="62" w:type="dxa"/>
              <w:bottom w:w="0" w:type="dxa"/>
              <w:right w:w="62" w:type="dxa"/>
            </w:tcMar>
            <w:vAlign w:val="center"/>
          </w:tcPr>
          <w:p w:rsidR="00000000" w:rsidRPr="007443A7" w:rsidRDefault="001001ED" w:rsidP="007443A7">
            <w:pPr>
              <w:pStyle w:val="BodyText"/>
            </w:pPr>
            <w:r w:rsidRPr="007443A7">
              <w:rPr>
                <w:rStyle w:val="SpecialBold"/>
              </w:rPr>
              <w:t>Learning</w:t>
            </w:r>
          </w:p>
        </w:tc>
        <w:tc>
          <w:tcPr>
            <w:tcW w:w="0" w:type="auto"/>
            <w:tcBorders>
              <w:top w:val="nil"/>
              <w:left w:val="nil"/>
              <w:bottom w:val="single" w:sz="12" w:space="0" w:color="auto"/>
              <w:right w:val="single" w:sz="12" w:space="0" w:color="auto"/>
            </w:tcBorders>
            <w:shd w:val="clear" w:color="auto" w:fill="C0C0C0"/>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r>
      <w:tr w:rsidR="00000000" w:rsidTr="001001ED">
        <w:trPr>
          <w:cantSplit/>
          <w:trHeight w:val="1230"/>
        </w:trPr>
        <w:tc>
          <w:tcPr>
            <w:tcW w:w="0" w:type="auto"/>
            <w:vMerge w:val="restart"/>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rsidP="007443A7">
            <w:pPr>
              <w:pStyle w:val="BodyText"/>
              <w:rPr>
                <w:lang w:val="en-NZ"/>
              </w:rPr>
            </w:pPr>
            <w:r w:rsidRPr="007443A7">
              <w:rPr>
                <w:rStyle w:val="SpecialBold"/>
              </w:rPr>
              <w:t>Facets of the Employability Skills</w:t>
            </w:r>
            <w:r w:rsidRPr="007443A7">
              <w:br/>
            </w:r>
            <w:r w:rsidRPr="007443A7">
              <w:rPr>
                <w:rStyle w:val="Emphasis"/>
              </w:rPr>
              <w:t>(facets of the skill identified applicable to the jobs/occupations covered by the qualification concerned)</w:t>
            </w:r>
          </w:p>
        </w:tc>
        <w:tc>
          <w:tcPr>
            <w:tcW w:w="0" w:type="auto"/>
            <w:tcBorders>
              <w:top w:val="nil"/>
              <w:left w:val="single" w:sz="12" w:space="0" w:color="auto"/>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1. Listening and understanding</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1. Working as an individual and a team member</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1. Developing practical and creative solutions to workplace problems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1. </w:t>
            </w:r>
            <w:r w:rsidRPr="007443A7">
              <w:t xml:space="preserve">Adapting to </w:t>
            </w:r>
            <w:r w:rsidRPr="007443A7">
              <w:br/>
              <w:t>new situations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1. Collecting, analysing and organising information</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1. Being self-motivated</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1. Being open to learning new ideas and techniques</w:t>
            </w:r>
          </w:p>
        </w:tc>
        <w:tc>
          <w:tcPr>
            <w:tcW w:w="0" w:type="auto"/>
            <w:tcBorders>
              <w:top w:val="nil"/>
              <w:left w:val="nil"/>
              <w:bottom w:val="single" w:sz="8"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r w:rsidRPr="007443A7">
              <w:t>1. Using technology and related workplace equipment</w:t>
            </w:r>
          </w:p>
        </w:tc>
      </w:tr>
      <w:tr w:rsidR="00000000" w:rsidTr="001001ED">
        <w:trPr>
          <w:cantSplit/>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nil"/>
              <w:left w:val="single" w:sz="12" w:space="0" w:color="auto"/>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2. Speaking clearly/directly</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2. Working with diverse individuals and groups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2. Showing independence </w:t>
            </w:r>
            <w:r w:rsidRPr="007443A7">
              <w:br/>
              <w:t xml:space="preserve">and initiative in identifying problems </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2. Being creative in response to workplace challenges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2. Using basic business systems for planning and organising</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2. Articulating own ideas and </w:t>
            </w:r>
            <w:r w:rsidRPr="007443A7">
              <w:t>vision</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2. Learning in a range of settings including informal learning</w:t>
            </w:r>
          </w:p>
        </w:tc>
        <w:tc>
          <w:tcPr>
            <w:tcW w:w="0" w:type="auto"/>
            <w:tcBorders>
              <w:top w:val="nil"/>
              <w:left w:val="nil"/>
              <w:bottom w:val="single" w:sz="8"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r w:rsidRPr="007443A7">
              <w:t>2. Using technology to organise data</w:t>
            </w:r>
          </w:p>
        </w:tc>
      </w:tr>
      <w:tr w:rsidR="00000000" w:rsidTr="001001ED">
        <w:trPr>
          <w:cantSplit/>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nil"/>
              <w:left w:val="single" w:sz="12" w:space="0" w:color="auto"/>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3. Reading and interpreting workplace related documentation</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3. Applying knowledge of own role as part of a team </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3. Solving problems individually or in teams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3. Identifying opportunities that might not obvious to others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3. Being appropriately resourceful</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3. Balancing own ideas, values and vision with workplace values and requirements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3. Participating in ongoing learn</w:t>
            </w:r>
            <w:r w:rsidRPr="007443A7">
              <w:t xml:space="preserve">ing </w:t>
            </w:r>
          </w:p>
        </w:tc>
        <w:tc>
          <w:tcPr>
            <w:tcW w:w="0" w:type="auto"/>
            <w:tcBorders>
              <w:top w:val="nil"/>
              <w:left w:val="nil"/>
              <w:bottom w:val="single" w:sz="8"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r w:rsidRPr="007443A7">
              <w:t>3. Adapting to new technology skill requirements</w:t>
            </w:r>
          </w:p>
        </w:tc>
      </w:tr>
      <w:tr w:rsidR="00000000" w:rsidTr="001001ED">
        <w:trPr>
          <w:cantSplit/>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nil"/>
              <w:left w:val="single" w:sz="12" w:space="0" w:color="auto"/>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4. Writing to address audience needs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4. Applying teamwork skills to a range of situations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4. Applying a range of strategies in problem solving</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4. Generating a range of options in response to workplace matters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4. Taking initiative and making decisions within workplace role</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4. Monitoring and evaluating own performance</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4. Learning in order to accommodate change</w:t>
            </w:r>
          </w:p>
        </w:tc>
        <w:tc>
          <w:tcPr>
            <w:tcW w:w="0" w:type="auto"/>
            <w:tcBorders>
              <w:top w:val="nil"/>
              <w:left w:val="nil"/>
              <w:bottom w:val="single" w:sz="8"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r w:rsidRPr="007443A7">
              <w:t>4. Applying OHS knowledge when using t</w:t>
            </w:r>
            <w:r w:rsidRPr="007443A7">
              <w:t xml:space="preserve">echnology </w:t>
            </w:r>
          </w:p>
        </w:tc>
      </w:tr>
      <w:tr w:rsidR="00000000" w:rsidTr="001001ED">
        <w:trPr>
          <w:cantSplit/>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nil"/>
              <w:left w:val="single" w:sz="12" w:space="0" w:color="auto"/>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5. Interpreting the needs of internal/ external customers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5. Identifying and utilising the strengths of other team members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5. Using numeracy skills to solve problems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5. Translating ideas into action </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5. Participating in continuous improvement and planning processes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5. Taking responsibility at the appropriate level</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5. Learning new skills and techniques</w:t>
            </w:r>
          </w:p>
        </w:tc>
        <w:tc>
          <w:tcPr>
            <w:tcW w:w="0" w:type="auto"/>
            <w:tcBorders>
              <w:top w:val="nil"/>
              <w:left w:val="nil"/>
              <w:bottom w:val="single" w:sz="8"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r w:rsidRPr="007443A7">
              <w:t>5. Applying technology as a management tool</w:t>
            </w:r>
          </w:p>
        </w:tc>
      </w:tr>
      <w:tr w:rsidR="00000000" w:rsidTr="001001ED">
        <w:trPr>
          <w:cantSplit/>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nil"/>
              <w:left w:val="single" w:sz="12" w:space="0" w:color="auto"/>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6. Applying numeracy skills to workplace requirements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6.</w:t>
            </w:r>
            <w:r w:rsidRPr="007443A7">
              <w:t xml:space="preserve"> Giving feedback, coaching and mentoring</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6. Testing assumptions and taking context into account</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6. Developing innovative solutions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6. Working within or establishing clear work goals and deliverable’s</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 </w:t>
            </w:r>
          </w:p>
        </w:tc>
        <w:tc>
          <w:tcPr>
            <w:tcW w:w="0" w:type="auto"/>
            <w:tcBorders>
              <w:top w:val="nil"/>
              <w:left w:val="nil"/>
              <w:bottom w:val="single" w:sz="8" w:space="0" w:color="auto"/>
              <w:right w:val="single" w:sz="8" w:space="0" w:color="auto"/>
            </w:tcBorders>
            <w:tcMar>
              <w:top w:w="0" w:type="dxa"/>
              <w:left w:w="62" w:type="dxa"/>
              <w:bottom w:w="0" w:type="dxa"/>
              <w:right w:w="62" w:type="dxa"/>
            </w:tcMar>
          </w:tcPr>
          <w:p w:rsidR="00000000" w:rsidRDefault="001001ED" w:rsidP="007443A7">
            <w:pPr>
              <w:pStyle w:val="BodyText"/>
              <w:rPr>
                <w:lang w:val="en-NZ"/>
              </w:rPr>
            </w:pPr>
            <w:r w:rsidRPr="007443A7">
              <w:t>6. Taking responsibility for own learning</w:t>
            </w:r>
          </w:p>
        </w:tc>
        <w:tc>
          <w:tcPr>
            <w:tcW w:w="0" w:type="auto"/>
            <w:tcBorders>
              <w:top w:val="nil"/>
              <w:left w:val="nil"/>
              <w:bottom w:val="single" w:sz="8"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p>
        </w:tc>
      </w:tr>
      <w:tr w:rsidR="00000000" w:rsidTr="001001ED">
        <w:trPr>
          <w:cantSplit/>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8" w:space="0" w:color="auto"/>
              <w:left w:val="single" w:sz="12"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7. Establishing and using networks</w:t>
            </w:r>
          </w:p>
        </w:tc>
        <w:tc>
          <w:tcPr>
            <w:tcW w:w="0" w:type="auto"/>
            <w:tcBorders>
              <w:top w:val="single" w:sz="8"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w:t>
            </w:r>
          </w:p>
        </w:tc>
        <w:tc>
          <w:tcPr>
            <w:tcW w:w="0" w:type="auto"/>
            <w:tcBorders>
              <w:top w:val="single" w:sz="8"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7. Listening to and resolving concerns in relation to workplace issues</w:t>
            </w:r>
          </w:p>
        </w:tc>
        <w:tc>
          <w:tcPr>
            <w:tcW w:w="0" w:type="auto"/>
            <w:tcBorders>
              <w:top w:val="single" w:sz="8"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7. Developing a strategic, creative, long-term vision</w:t>
            </w:r>
          </w:p>
        </w:tc>
        <w:tc>
          <w:tcPr>
            <w:tcW w:w="0" w:type="auto"/>
            <w:tcBorders>
              <w:top w:val="single" w:sz="8"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7. Determining or applying required resources </w:t>
            </w:r>
          </w:p>
        </w:tc>
        <w:tc>
          <w:tcPr>
            <w:tcW w:w="0" w:type="auto"/>
            <w:tcBorders>
              <w:top w:val="single" w:sz="8"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w:t>
            </w:r>
          </w:p>
        </w:tc>
        <w:tc>
          <w:tcPr>
            <w:tcW w:w="0" w:type="auto"/>
            <w:tcBorders>
              <w:top w:val="single" w:sz="8"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7. Contributing to the learning of others</w:t>
            </w:r>
          </w:p>
        </w:tc>
        <w:tc>
          <w:tcPr>
            <w:tcW w:w="0" w:type="auto"/>
            <w:tcBorders>
              <w:top w:val="single" w:sz="8" w:space="0" w:color="auto"/>
              <w:left w:val="single" w:sz="4" w:space="0" w:color="auto"/>
              <w:bottom w:val="single" w:sz="4"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p>
        </w:tc>
      </w:tr>
      <w:tr w:rsidR="00000000" w:rsidTr="001001ED">
        <w:trPr>
          <w:cantSplit/>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12"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8. Sharing information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8. Resolving customer concerns relative to workplace responsibilities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8. Allocating people and other resources to tasks and workplace requirements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8. Applying a range of learning approaches</w:t>
            </w:r>
          </w:p>
        </w:tc>
        <w:tc>
          <w:tcPr>
            <w:tcW w:w="0" w:type="auto"/>
            <w:tcBorders>
              <w:top w:val="single" w:sz="4" w:space="0" w:color="auto"/>
              <w:left w:val="single" w:sz="4" w:space="0" w:color="auto"/>
              <w:bottom w:val="single" w:sz="4"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p>
        </w:tc>
      </w:tr>
      <w:tr w:rsidR="00000000" w:rsidTr="001001ED">
        <w:trPr>
          <w:cantSplit/>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12"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9. Negotiating responsively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 xml:space="preserve">9. Managing time and priorities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9. Developing own learning pathways</w:t>
            </w:r>
          </w:p>
        </w:tc>
        <w:tc>
          <w:tcPr>
            <w:tcW w:w="0" w:type="auto"/>
            <w:tcBorders>
              <w:top w:val="single" w:sz="4" w:space="0" w:color="auto"/>
              <w:left w:val="single" w:sz="4" w:space="0" w:color="auto"/>
              <w:bottom w:val="single" w:sz="4"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p>
        </w:tc>
      </w:tr>
      <w:tr w:rsidR="00000000" w:rsidTr="001001ED">
        <w:trPr>
          <w:cantSplit/>
          <w:trHeight w:val="150"/>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12"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10. Persuading effectively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10. Adapting resource allocations to cope with contingencies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t>10. Developing own learning plans</w:t>
            </w:r>
          </w:p>
        </w:tc>
        <w:tc>
          <w:tcPr>
            <w:tcW w:w="0" w:type="auto"/>
            <w:tcBorders>
              <w:top w:val="single" w:sz="4" w:space="0" w:color="auto"/>
              <w:left w:val="single" w:sz="4" w:space="0" w:color="auto"/>
              <w:bottom w:val="single" w:sz="4"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p>
        </w:tc>
      </w:tr>
      <w:tr w:rsidR="00000000" w:rsidTr="001001ED">
        <w:trPr>
          <w:cantSplit/>
          <w:trHeight w:val="150"/>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12"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11. Being appropriately assertive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12" w:space="0" w:color="auto"/>
            </w:tcBorders>
            <w:tcMar>
              <w:top w:w="0" w:type="dxa"/>
              <w:left w:w="62" w:type="dxa"/>
              <w:bottom w:w="0" w:type="dxa"/>
              <w:right w:w="62" w:type="dxa"/>
            </w:tcMar>
          </w:tcPr>
          <w:p w:rsidR="00000000" w:rsidRDefault="001001ED" w:rsidP="007443A7">
            <w:pPr>
              <w:pStyle w:val="BodyText"/>
              <w:rPr>
                <w:lang w:val="en-NZ"/>
              </w:rPr>
            </w:pPr>
          </w:p>
        </w:tc>
      </w:tr>
      <w:tr w:rsidR="00000000" w:rsidRPr="007443A7" w:rsidTr="001001ED">
        <w:trPr>
          <w:cantSplit/>
          <w:trHeight w:val="150"/>
        </w:trPr>
        <w:tc>
          <w:tcPr>
            <w:tcW w:w="0" w:type="auto"/>
            <w:vMerge/>
            <w:tcBorders>
              <w:top w:val="single" w:sz="12" w:space="0" w:color="auto"/>
              <w:left w:val="single" w:sz="12" w:space="0" w:color="auto"/>
              <w:bottom w:val="nil"/>
              <w:right w:val="nil"/>
            </w:tcBorders>
            <w:shd w:val="clear" w:color="auto" w:fill="C0C0C0"/>
            <w:tcMar>
              <w:top w:w="0" w:type="dxa"/>
              <w:left w:w="62" w:type="dxa"/>
              <w:bottom w:w="0" w:type="dxa"/>
              <w:right w:w="62" w:type="dxa"/>
            </w:tcMar>
            <w:textDirection w:val="btL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12" w:space="0" w:color="auto"/>
              <w:bottom w:val="single" w:sz="12"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t>12. Empathising</w:t>
            </w:r>
          </w:p>
        </w:tc>
        <w:tc>
          <w:tcPr>
            <w:tcW w:w="0" w:type="auto"/>
            <w:tcBorders>
              <w:top w:val="single" w:sz="4" w:space="0" w:color="auto"/>
              <w:left w:val="single" w:sz="4" w:space="0" w:color="auto"/>
              <w:bottom w:val="single" w:sz="12"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12"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12"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12" w:space="0" w:color="auto"/>
              <w:right w:val="single" w:sz="4" w:space="0" w:color="auto"/>
            </w:tcBorders>
            <w:tcMar>
              <w:top w:w="0" w:type="dxa"/>
              <w:left w:w="62" w:type="dxa"/>
              <w:bottom w:w="0" w:type="dxa"/>
              <w:right w:w="62" w:type="dxa"/>
            </w:tcMar>
            <w:vAlign w:val="cente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12"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12" w:space="0" w:color="auto"/>
              <w:right w:val="single" w:sz="4" w:space="0" w:color="auto"/>
            </w:tcBorders>
            <w:tcMar>
              <w:top w:w="0" w:type="dxa"/>
              <w:left w:w="62" w:type="dxa"/>
              <w:bottom w:w="0" w:type="dxa"/>
              <w:right w:w="62" w:type="dxa"/>
            </w:tcMar>
          </w:tcPr>
          <w:p w:rsidR="00000000" w:rsidRDefault="001001ED">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12" w:space="0" w:color="auto"/>
              <w:right w:val="single" w:sz="12" w:space="0" w:color="auto"/>
            </w:tcBorders>
            <w:tcMar>
              <w:top w:w="0" w:type="dxa"/>
              <w:left w:w="62" w:type="dxa"/>
              <w:bottom w:w="0" w:type="dxa"/>
              <w:right w:w="62" w:type="dxa"/>
            </w:tcMar>
          </w:tcPr>
          <w:p w:rsidR="00000000" w:rsidRPr="007443A7" w:rsidRDefault="001001ED" w:rsidP="007443A7">
            <w:pPr>
              <w:pStyle w:val="BodyText"/>
            </w:pPr>
          </w:p>
        </w:tc>
      </w:tr>
    </w:tbl>
    <w:p w:rsidR="00000000" w:rsidRPr="007443A7" w:rsidRDefault="001001ED" w:rsidP="007443A7">
      <w:pPr>
        <w:pStyle w:val="BodyText"/>
      </w:pPr>
    </w:p>
    <w:p w:rsidR="00000000" w:rsidRPr="007443A7" w:rsidRDefault="001001ED" w:rsidP="007443A7">
      <w:pPr>
        <w:pStyle w:val="Note"/>
      </w:pPr>
      <w:r w:rsidRPr="007443A7">
        <w:t>*Note: Facets enclosed in brackets do not apply</w:t>
      </w:r>
    </w:p>
    <w:p w:rsidR="00000000" w:rsidRPr="007443A7" w:rsidRDefault="001001ED" w:rsidP="007443A7">
      <w:pPr>
        <w:pStyle w:val="Heading2"/>
      </w:pPr>
      <w:r w:rsidRPr="007443A7">
        <w:t xml:space="preserve">Employability Skills Qualification Summaries at Certificate II level </w:t>
      </w:r>
    </w:p>
    <w:p w:rsidR="00000000" w:rsidRPr="007443A7" w:rsidRDefault="001001ED" w:rsidP="007443A7">
      <w:pPr>
        <w:pStyle w:val="Heading3"/>
      </w:pPr>
      <w:r w:rsidRPr="007443A7">
        <w:t>HLT21107</w:t>
      </w:r>
      <w:r w:rsidRPr="007443A7">
        <w:tab/>
        <w:t>Certificate II in Emergency Medical Service First Response</w:t>
      </w:r>
    </w:p>
    <w:p w:rsidR="00000000" w:rsidRPr="007443A7" w:rsidRDefault="001001ED" w:rsidP="007443A7">
      <w:pPr>
        <w:pStyle w:val="Heading3"/>
      </w:pPr>
      <w:r w:rsidRPr="007443A7">
        <w:t>HLT21307</w:t>
      </w:r>
      <w:r w:rsidRPr="007443A7">
        <w:tab/>
      </w:r>
      <w:r w:rsidRPr="007443A7">
        <w:t>Certificate II in Aboriginal and/or Torres Strait Islander Primary Health Care</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w:t>
            </w:r>
            <w:r w:rsidRPr="007443A7">
              <w:rPr>
                <w:rStyle w:val="BoldandItalics"/>
              </w:rPr>
              <w:t>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w:t>
            </w:r>
            <w:r w:rsidRPr="007443A7">
              <w:rPr>
                <w:rStyle w:val="BoldandItalics"/>
              </w:rPr>
              <w:t>tes and reports — communicated, but not necessarily written</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instructions</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 xml:space="preserve">Establishing and </w:t>
            </w:r>
            <w:r w:rsidRPr="007443A7">
              <w:t>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 and possibly with clients)</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w:t>
            </w:r>
            <w:r w:rsidRPr="007443A7">
              <w:rPr>
                <w:rStyle w:val="BoldandItalics"/>
              </w:rPr>
              <w:t xml:space="preserve">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r>
            <w:r w:rsidRPr="007443A7">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specific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r w:rsidRPr="007443A7">
              <w:rPr>
                <w:rStyle w:val="BoldandItalics"/>
              </w:rPr>
              <w:t xml:space="preserve"> — as required in line with identified functions</w:t>
            </w:r>
          </w:p>
          <w:p w:rsidR="00000000" w:rsidRDefault="001001ED" w:rsidP="007443A7">
            <w:pPr>
              <w:pStyle w:val="List2"/>
              <w:rPr>
                <w:lang w:val="en-NZ"/>
              </w:rPr>
            </w:pPr>
            <w:r w:rsidRPr="007443A7">
              <w:lastRenderedPageBreak/>
              <w:t>6.</w:t>
            </w:r>
            <w:r w:rsidRPr="007443A7">
              <w:tab/>
              <w:t>Giving feedback[, coaching a</w:t>
            </w:r>
            <w:r w:rsidRPr="007443A7">
              <w:t>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r>
            <w:r w:rsidRPr="007443A7">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utilising resources)</w:t>
            </w:r>
          </w:p>
          <w:p w:rsidR="00000000" w:rsidRPr="007443A7" w:rsidRDefault="001001ED" w:rsidP="007443A7">
            <w:pPr>
              <w:pStyle w:val="List2"/>
            </w:pPr>
            <w:r w:rsidRPr="007443A7">
              <w:t>6.</w:t>
            </w:r>
            <w:r w:rsidRPr="007443A7">
              <w:tab/>
            </w:r>
            <w:r w:rsidRPr="007443A7">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 xml:space="preserve">Listening to and resolving concerns in relation to workplace issues </w:t>
            </w:r>
            <w:r w:rsidRPr="007443A7">
              <w:rPr>
                <w:rStyle w:val="BoldandItalics"/>
              </w:rPr>
              <w:t>(i.e. within scope of own role)</w:t>
            </w:r>
          </w:p>
          <w:p w:rsidR="00000000" w:rsidRDefault="001001ED" w:rsidP="007443A7">
            <w:pPr>
              <w:pStyle w:val="List2"/>
              <w:rPr>
                <w:lang w:val="en-NZ"/>
              </w:rPr>
            </w:pPr>
            <w:r w:rsidRPr="007443A7">
              <w:t>8.</w:t>
            </w:r>
            <w:r w:rsidRPr="007443A7">
              <w:tab/>
              <w:t>Resolving customer concerns relative</w:t>
            </w:r>
            <w:r w:rsidRPr="007443A7">
              <w:t xml:space="preser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w:t>
            </w:r>
            <w:r w:rsidRPr="007443A7">
              <w:rPr>
                <w:rStyle w:val="BoldandItalics"/>
              </w:rPr>
              <w:t xml:space="preserve">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 and in lines guidelines)</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w:t>
            </w:r>
            <w:r w:rsidRPr="007443A7">
              <w:rPr>
                <w:rStyle w:val="BoldandItalics"/>
              </w:rPr>
              <w:t>.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lastRenderedPageBreak/>
              <w:t>3.</w:t>
            </w:r>
            <w:r w:rsidRPr="007443A7">
              <w:tab/>
              <w:t xml:space="preserve">Being appropriately resourceful </w:t>
            </w:r>
            <w:r w:rsidRPr="007443A7">
              <w:rPr>
                <w:rStyle w:val="BoldandItalics"/>
              </w:rPr>
              <w:t>(i.e. within scope of own role)</w:t>
            </w:r>
          </w:p>
          <w:p w:rsidR="00000000" w:rsidRPr="007443A7" w:rsidRDefault="001001ED" w:rsidP="007443A7">
            <w:pPr>
              <w:pStyle w:val="List2"/>
            </w:pPr>
            <w:r w:rsidRPr="007443A7">
              <w:t>4.</w:t>
            </w:r>
            <w:r w:rsidRPr="007443A7">
              <w:tab/>
              <w:t xml:space="preserve">Taking </w:t>
            </w:r>
            <w:r w:rsidRPr="007443A7">
              <w:rPr>
                <w:rStyle w:val="BoldandItalics"/>
              </w:rPr>
              <w:t>li</w:t>
            </w:r>
            <w:r w:rsidRPr="007443A7">
              <w:rPr>
                <w:rStyle w:val="BoldandItalics"/>
              </w:rPr>
              <w:t xml:space="preserve">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w:t>
            </w:r>
            <w:r w:rsidRPr="007443A7">
              <w:t>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Adapt</w:t>
            </w:r>
            <w:r w:rsidRPr="007443A7">
              <w:t xml:space="preserve">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w:t>
            </w:r>
            <w:r w:rsidRPr="007443A7">
              <w:rPr>
                <w:rStyle w:val="BoldandItalics"/>
              </w:rPr>
              <w:t>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 xml:space="preserve">Taking responsibility at the appropriate level </w:t>
            </w:r>
            <w:r w:rsidRPr="007443A7">
              <w:rPr>
                <w:rStyle w:val="BoldandItalics"/>
              </w:rPr>
              <w:t>(i.e. within scope of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w:t>
            </w:r>
            <w:r w:rsidRPr="007443A7">
              <w:t xml:space="preserve">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 xml:space="preserve">(i.e. as </w:t>
            </w:r>
            <w:r w:rsidRPr="007443A7">
              <w:rPr>
                <w:rStyle w:val="BoldandItalics"/>
              </w:rPr>
              <w:lastRenderedPageBreak/>
              <w:t>provided)</w:t>
            </w:r>
          </w:p>
          <w:p w:rsidR="00000000" w:rsidRPr="007443A7" w:rsidRDefault="001001ED" w:rsidP="007443A7">
            <w:pPr>
              <w:pStyle w:val="List2"/>
            </w:pPr>
            <w:r w:rsidRPr="007443A7">
              <w:t>[9.</w:t>
            </w:r>
            <w:r w:rsidRPr="007443A7">
              <w:tab/>
              <w:t>Developing own l</w:t>
            </w:r>
            <w:r w:rsidRPr="007443A7">
              <w:t>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pPr>
              <w:pStyle w:val="BodyText"/>
              <w:keepNext w:val="0"/>
              <w:keepLines w:val="0"/>
              <w:contextualSpacing w:val="0"/>
              <w:rPr>
                <w:rFonts w:ascii="Tahoma" w:hAnsi="Tahoma"/>
                <w:color w:val="000000"/>
                <w:sz w:val="20"/>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BodyText"/>
      </w:pPr>
    </w:p>
    <w:p w:rsidR="00000000" w:rsidRPr="007443A7" w:rsidRDefault="001001ED" w:rsidP="007443A7">
      <w:pPr>
        <w:pStyle w:val="Heading3"/>
      </w:pPr>
      <w:r w:rsidRPr="007443A7">
        <w:t>HLT21207</w:t>
      </w:r>
      <w:r w:rsidRPr="007443A7">
        <w:tab/>
        <w:t>Certificate II in Hea</w:t>
      </w:r>
      <w:r w:rsidRPr="007443A7">
        <w:t>lth Support Services</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r>
            <w:r w:rsidRPr="007443A7">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w:t>
            </w:r>
            <w:r w:rsidRPr="007443A7">
              <w:rPr>
                <w:rStyle w:val="BoldandItalics"/>
              </w:rPr>
              <w:t>identified</w:t>
            </w:r>
            <w:r w:rsidRPr="007443A7">
              <w:t xml:space="preserve"> [audience ]*needs, </w:t>
            </w:r>
            <w:r w:rsidRPr="007443A7">
              <w:rPr>
                <w:rStyle w:val="BoldandItalics"/>
              </w:rPr>
              <w:t>such as work notes and reports</w:t>
            </w:r>
          </w:p>
          <w:p w:rsidR="00000000" w:rsidRPr="007443A7" w:rsidRDefault="001001ED" w:rsidP="007443A7">
            <w:pPr>
              <w:pStyle w:val="List2"/>
            </w:pPr>
            <w:r w:rsidRPr="007443A7">
              <w:t>5.</w:t>
            </w:r>
            <w:r w:rsidRPr="007443A7">
              <w:tab/>
              <w:t>Interpreting</w:t>
            </w:r>
            <w:r w:rsidRPr="007443A7">
              <w:t xml:space="preserve">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w:t>
            </w:r>
            <w:r w:rsidRPr="007443A7">
              <w:t>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w:t>
            </w:r>
            <w:r w:rsidRPr="007443A7">
              <w:rPr>
                <w:rStyle w:val="BoldandItalics"/>
              </w:rPr>
              <w: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r>
            <w:r w:rsidRPr="007443A7">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Showing independen</w:t>
            </w:r>
            <w:r w:rsidRPr="007443A7">
              <w:t xml:space="preserve">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 xml:space="preserve">(e.g. </w:t>
            </w:r>
            <w:r w:rsidRPr="007443A7">
              <w:rPr>
                <w:rStyle w:val="BoldandItalics"/>
              </w:rPr>
              <w:t>time management, stock rotation, shift handover)</w:t>
            </w:r>
          </w:p>
          <w:p w:rsidR="00000000" w:rsidRPr="007443A7" w:rsidRDefault="001001ED" w:rsidP="007443A7">
            <w:pPr>
              <w:pStyle w:val="List2"/>
            </w:pPr>
            <w:r w:rsidRPr="007443A7">
              <w:t>[6.</w:t>
            </w:r>
            <w:r w:rsidRPr="007443A7">
              <w:tab/>
              <w:t>Testing assumptions and taking context into account ]*</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w:t>
            </w:r>
            <w:r w:rsidRPr="007443A7">
              <w:rPr>
                <w:rStyle w:val="BoldandItalics"/>
              </w:rPr>
              <w:t>and reporting</w:t>
            </w:r>
            <w:r w:rsidRPr="007443A7">
              <w:t xml:space="preserve"> customer concerns relative to workplace responsibilities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r>
            <w:r w:rsidRPr="007443A7">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w:t>
            </w:r>
            <w:r w:rsidRPr="007443A7">
              <w:t>innovative solutions ]*</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Using basic business systems for planning and organising ]*</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w:t>
            </w:r>
            <w:r w:rsidRPr="007443A7">
              <w:t xml:space="preserve">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w:t>
            </w:r>
            <w:r w:rsidRPr="007443A7">
              <w:rPr>
                <w:rStyle w:val="BoldandItalics"/>
              </w:rPr>
              <w:t>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w:t>
            </w:r>
            <w:r w:rsidRPr="007443A7">
              <w:t>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Monitoring and evaluating own performance</w:t>
            </w:r>
            <w:r w:rsidRPr="007443A7">
              <w:rPr>
                <w:rStyle w:val="BoldandItalics"/>
              </w:rPr>
              <w:t xml:space="preserve"> in conjunction with supervisor and linking to learning strategie</w:t>
            </w:r>
            <w:r w:rsidRPr="007443A7">
              <w:rPr>
                <w:rStyle w:val="BoldandItalics"/>
              </w:rPr>
              <w:t>s as required</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r>
            <w:r w:rsidRPr="007443A7">
              <w:t xml:space="preserve">Learning in order to accommodate change </w:t>
            </w:r>
          </w:p>
          <w:p w:rsidR="00000000" w:rsidRPr="007443A7" w:rsidRDefault="001001ED" w:rsidP="007443A7">
            <w:pPr>
              <w:pStyle w:val="List2"/>
            </w:pPr>
            <w:r w:rsidRPr="007443A7">
              <w:lastRenderedPageBreak/>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Applying a range of lea</w:t>
            </w:r>
            <w:r w:rsidRPr="007443A7">
              <w:t xml:space="preserve">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Adapting to new technology skill requirements ]*</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HLT20905</w:t>
      </w:r>
      <w:r w:rsidRPr="007443A7">
        <w:tab/>
        <w:t>Certific</w:t>
      </w:r>
      <w:r w:rsidRPr="007443A7">
        <w:t>ate II in Population Health</w:t>
      </w:r>
    </w:p>
    <w:p w:rsidR="00000000" w:rsidRPr="007443A7" w:rsidRDefault="001001ED" w:rsidP="007443A7">
      <w:pPr>
        <w:pStyle w:val="Heading3"/>
      </w:pPr>
      <w:r w:rsidRPr="007443A7">
        <w:t>HLT21005</w:t>
      </w:r>
      <w:r w:rsidRPr="007443A7">
        <w:tab/>
        <w:t>Certificate II in Indigenous Environmental Health</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Writing to address</w:t>
            </w:r>
            <w:r w:rsidRPr="007443A7">
              <w:t xml:space="preserve">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r>
            <w:r w:rsidRPr="007443A7">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lastRenderedPageBreak/>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w:t>
            </w:r>
            <w:r w:rsidRPr="007443A7">
              <w:rPr>
                <w:rStyle w:val="BoldandItalics"/>
              </w:rPr>
              <w:t xml:space="preserve">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Applying knowledge of own role as part of a team</w:t>
            </w:r>
            <w:r w:rsidRPr="007443A7">
              <w:t xml:space="preserve">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w:t>
            </w:r>
            <w:r w:rsidRPr="007443A7">
              <w:rPr>
                <w:rStyle w:val="BoldandItalics"/>
              </w:rPr>
              <w:t>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w:t>
            </w:r>
            <w:r w:rsidRPr="007443A7">
              <w:rPr>
                <w:rStyle w:val="BoldandItalics"/>
              </w:rPr>
              <w:t>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Resolving customer concerns relative to workplace responsibilities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lastRenderedPageBreak/>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w:t>
            </w:r>
            <w:r w:rsidRPr="007443A7">
              <w:t>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Developing innovative solutions ]*</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Collect</w:t>
            </w:r>
            <w:r w:rsidRPr="007443A7">
              <w:t xml:space="preserve">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Using basic business systems for planning and organising ]*</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w:t>
            </w:r>
            <w:r w:rsidRPr="007443A7">
              <w:rPr>
                <w:rStyle w:val="BoldandItalics"/>
              </w:rPr>
              <w:t>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 xml:space="preserve">(i.e. within scope </w:t>
            </w:r>
            <w:r w:rsidRPr="007443A7">
              <w:rPr>
                <w:rStyle w:val="BoldandItalics"/>
              </w:rPr>
              <w:t>of own role)</w:t>
            </w:r>
          </w:p>
          <w:p w:rsidR="00000000" w:rsidRPr="007443A7" w:rsidRDefault="001001ED" w:rsidP="007443A7">
            <w:pPr>
              <w:pStyle w:val="List2"/>
            </w:pPr>
            <w:r w:rsidRPr="007443A7">
              <w:t>[8.</w:t>
            </w:r>
            <w:r w:rsidRPr="007443A7">
              <w:tab/>
              <w:t>Allocating people and other resources to tasks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Balancing own ideas and values [and vi</w:t>
            </w:r>
            <w:r w:rsidRPr="007443A7">
              <w:t xml:space="preserve">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developing own learning p</w:t>
            </w:r>
            <w:r w:rsidRPr="007443A7">
              <w:t xml:space="preserve">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Adapting to new technology skill requirements ]*</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2"/>
      </w:pPr>
    </w:p>
    <w:p w:rsidR="00000000" w:rsidRPr="007443A7" w:rsidRDefault="001001ED" w:rsidP="007443A7">
      <w:pPr>
        <w:pStyle w:val="Heading2"/>
      </w:pPr>
      <w:r w:rsidRPr="007443A7">
        <w:t xml:space="preserve">Employability Skills Qualification Summaries at Certificate III level </w:t>
      </w:r>
    </w:p>
    <w:p w:rsidR="00000000" w:rsidRPr="007443A7" w:rsidRDefault="001001ED" w:rsidP="007443A7">
      <w:pPr>
        <w:pStyle w:val="Heading3"/>
      </w:pPr>
      <w:r w:rsidRPr="007443A7">
        <w:t>HLT32807</w:t>
      </w:r>
      <w:r w:rsidRPr="007443A7">
        <w:tab/>
        <w:t>Certificate III in Health Support Services</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Readin</w:t>
            </w:r>
            <w:r w:rsidRPr="007443A7">
              <w:t xml:space="preserve">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w:t>
            </w:r>
            <w:r w:rsidRPr="007443A7">
              <w:rPr>
                <w:rStyle w:val="BoldandItalics"/>
              </w:rPr>
              <w:t>identified</w:t>
            </w:r>
            <w:r w:rsidRPr="007443A7">
              <w:t xml:space="preserve"> [audience ]*needs, </w:t>
            </w:r>
            <w:r w:rsidRPr="007443A7">
              <w:rPr>
                <w:rStyle w:val="BoldandItalics"/>
              </w:rPr>
              <w:t>such as work notes and reports</w:t>
            </w:r>
          </w:p>
          <w:p w:rsidR="00000000" w:rsidRPr="007443A7" w:rsidRDefault="001001ED" w:rsidP="007443A7">
            <w:pPr>
              <w:pStyle w:val="List2"/>
            </w:pPr>
            <w:r w:rsidRPr="007443A7">
              <w:lastRenderedPageBreak/>
              <w:t>5.</w:t>
            </w:r>
            <w:r w:rsidRPr="007443A7">
              <w:tab/>
              <w:t xml:space="preserve">Interpreting the needs of internal/ external customers </w:t>
            </w:r>
            <w:r w:rsidRPr="007443A7">
              <w:rPr>
                <w:rStyle w:val="BoldandItalics"/>
              </w:rPr>
              <w:t>from clear in</w:t>
            </w:r>
            <w:r w:rsidRPr="007443A7">
              <w:rPr>
                <w:rStyle w:val="BoldandItalics"/>
              </w:rPr>
              <w:t>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w:t>
            </w:r>
            <w:r w:rsidRPr="007443A7">
              <w:rPr>
                <w:rStyle w:val="BoldandItalics"/>
              </w:rPr>
              <w:t>,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 xml:space="preserve">Identifying and utilising the strengths of other </w:t>
            </w:r>
            <w:r w:rsidRPr="007443A7">
              <w:t>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 xml:space="preserve">(i.e. within </w:t>
            </w:r>
            <w:r w:rsidRPr="007443A7">
              <w:rPr>
                <w:rStyle w:val="BoldandItalics"/>
              </w:rPr>
              <w:t>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r>
            <w:r w:rsidRPr="007443A7">
              <w:t>Testing assumptions and taking context into account ]*</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Initiative an</w:t>
            </w:r>
            <w:r w:rsidRPr="007443A7">
              <w:rPr>
                <w:rStyle w:val="SpecialBold"/>
              </w:rPr>
              <w:t>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w:t>
            </w:r>
            <w:r w:rsidRPr="007443A7">
              <w:rPr>
                <w:rStyle w:val="BoldandItalics"/>
              </w:rPr>
              <w:t>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w:t>
            </w:r>
            <w:r w:rsidRPr="007443A7">
              <w:t xml:space="preserve">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w:t>
            </w:r>
            <w:r w:rsidRPr="007443A7">
              <w:t xml:space="preserve">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w:t>
            </w:r>
            <w:r w:rsidRPr="007443A7">
              <w:rPr>
                <w:rStyle w:val="BoldandItalics"/>
              </w:rPr>
              <w:t>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lastRenderedPageBreak/>
              <w:t>3.</w:t>
            </w:r>
            <w:r w:rsidRPr="007443A7">
              <w:tab/>
              <w:t>Balancing own ideas and values [and vision ]*with workplace v</w:t>
            </w:r>
            <w:r w:rsidRPr="007443A7">
              <w:t xml:space="preserve">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r>
            <w:r w:rsidRPr="007443A7">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w:t>
            </w:r>
            <w:r w:rsidRPr="007443A7">
              <w:rPr>
                <w:rStyle w:val="BoldandItalics"/>
              </w:rPr>
              <w:t>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 xml:space="preserve">(e.g. as part of performance </w:t>
            </w:r>
            <w:r w:rsidRPr="007443A7">
              <w:rPr>
                <w:rStyle w:val="BoldandItalics"/>
              </w:rPr>
              <w:t>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r>
            <w:r w:rsidRPr="007443A7">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HLT32407</w:t>
      </w:r>
      <w:r w:rsidRPr="007443A7">
        <w:tab/>
        <w:t>Certificate III in Allied Health Assistance</w:t>
      </w:r>
    </w:p>
    <w:p w:rsidR="00000000" w:rsidRPr="007443A7" w:rsidRDefault="001001ED" w:rsidP="007443A7">
      <w:pPr>
        <w:pStyle w:val="Heading3"/>
      </w:pPr>
      <w:r w:rsidRPr="007443A7">
        <w:t>HLT31807</w:t>
      </w:r>
      <w:r w:rsidRPr="007443A7">
        <w:tab/>
        <w:t>Certificate III in Dental Assisting</w:t>
      </w:r>
    </w:p>
    <w:p w:rsidR="00000000" w:rsidRPr="007443A7" w:rsidRDefault="001001ED" w:rsidP="007443A7">
      <w:pPr>
        <w:pStyle w:val="Heading3"/>
      </w:pPr>
      <w:r w:rsidRPr="007443A7">
        <w:t>HLT33107</w:t>
      </w:r>
      <w:r w:rsidRPr="007443A7">
        <w:tab/>
        <w:t>Certificate III in Basic Health Care</w:t>
      </w:r>
    </w:p>
    <w:p w:rsidR="00000000" w:rsidRPr="007443A7" w:rsidRDefault="001001ED" w:rsidP="007443A7">
      <w:pPr>
        <w:pStyle w:val="Heading3"/>
      </w:pPr>
      <w:r w:rsidRPr="007443A7">
        <w:t>HLT31507</w:t>
      </w:r>
      <w:r w:rsidRPr="007443A7">
        <w:tab/>
        <w:t>Certific</w:t>
      </w:r>
      <w:r w:rsidRPr="007443A7">
        <w:t>ate III in Nutrition and Dietetic Support</w:t>
      </w:r>
    </w:p>
    <w:p w:rsidR="00000000" w:rsidRPr="007443A7" w:rsidRDefault="001001ED" w:rsidP="007443A7">
      <w:pPr>
        <w:pStyle w:val="Heading3"/>
      </w:pPr>
      <w:r w:rsidRPr="007443A7">
        <w:t>HLT32707</w:t>
      </w:r>
      <w:r w:rsidRPr="007443A7">
        <w:tab/>
        <w:t>Certificate III in Dental Laboratory Assisting</w:t>
      </w:r>
    </w:p>
    <w:p w:rsidR="00000000" w:rsidRPr="007443A7" w:rsidRDefault="001001ED" w:rsidP="007443A7">
      <w:pPr>
        <w:pStyle w:val="Heading3"/>
      </w:pPr>
      <w:r w:rsidRPr="007443A7">
        <w:lastRenderedPageBreak/>
        <w:t>HLT31407</w:t>
      </w:r>
      <w:r w:rsidRPr="007443A7">
        <w:tab/>
        <w:t>Certificate III in Hospital/Health Services Pharmacy Support</w:t>
      </w:r>
    </w:p>
    <w:p w:rsidR="00000000" w:rsidRPr="007443A7" w:rsidRDefault="001001ED" w:rsidP="007443A7">
      <w:pPr>
        <w:pStyle w:val="Heading3"/>
      </w:pPr>
      <w:r w:rsidRPr="007443A7">
        <w:t>HLT31107</w:t>
      </w:r>
      <w:r w:rsidRPr="007443A7">
        <w:tab/>
        <w:t>Certificate III in Sterilisation Services</w:t>
      </w:r>
    </w:p>
    <w:p w:rsidR="00000000" w:rsidRPr="007443A7" w:rsidRDefault="001001ED" w:rsidP="007443A7">
      <w:pPr>
        <w:pStyle w:val="Heading3"/>
      </w:pPr>
      <w:r w:rsidRPr="007443A7">
        <w:t>HLT32907</w:t>
      </w:r>
      <w:r w:rsidRPr="007443A7">
        <w:tab/>
        <w:t>Certificate III in Health Ad</w:t>
      </w:r>
      <w:r w:rsidRPr="007443A7">
        <w:t>ministration</w:t>
      </w:r>
    </w:p>
    <w:p w:rsidR="00000000" w:rsidRPr="007443A7" w:rsidRDefault="001001ED" w:rsidP="007443A7">
      <w:pPr>
        <w:pStyle w:val="Heading3"/>
      </w:pPr>
      <w:r w:rsidRPr="007443A7">
        <w:t>HLT33207</w:t>
      </w:r>
      <w:r w:rsidRPr="007443A7">
        <w:tab/>
        <w:t>Certificate III in Aboriginal and/or Torres Strait Islander Primary Health Care</w:t>
      </w:r>
    </w:p>
    <w:p w:rsidR="00000000" w:rsidRPr="007443A7" w:rsidRDefault="001001ED" w:rsidP="007443A7">
      <w:pPr>
        <w:pStyle w:val="Heading3"/>
      </w:pPr>
      <w:r w:rsidRPr="007443A7">
        <w:t>HLT32205</w:t>
      </w:r>
      <w:r w:rsidRPr="007443A7">
        <w:tab/>
        <w:t>Certificate III in Population Health</w:t>
      </w:r>
    </w:p>
    <w:p w:rsidR="00000000" w:rsidRPr="007443A7" w:rsidRDefault="001001ED" w:rsidP="007443A7">
      <w:pPr>
        <w:pStyle w:val="Heading3"/>
      </w:pPr>
      <w:r w:rsidRPr="007443A7">
        <w:t>HLT32305</w:t>
      </w:r>
      <w:r w:rsidRPr="007443A7">
        <w:tab/>
        <w:t>Certificate III in Indigenous Environmental Health</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r>
            <w:r w:rsidRPr="007443A7">
              <w:t xml:space="preserve">Reading and interpreting workplace related documentation, </w:t>
            </w:r>
            <w:r w:rsidRPr="007443A7">
              <w:rPr>
                <w:rStyle w:val="BoldandItalics"/>
              </w:rPr>
              <w:t>such as prescribed programs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case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 and feedback</w:t>
            </w:r>
          </w:p>
          <w:p w:rsidR="00000000" w:rsidRPr="007443A7" w:rsidRDefault="001001ED" w:rsidP="007443A7">
            <w:pPr>
              <w:pStyle w:val="List2"/>
            </w:pPr>
            <w:r w:rsidRPr="007443A7">
              <w:t>6.</w:t>
            </w:r>
            <w:r w:rsidRPr="007443A7">
              <w:tab/>
              <w:t>Appl</w:t>
            </w:r>
            <w:r w:rsidRPr="007443A7">
              <w:t xml:space="preserve">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 working as part of an allied health team)k</w:t>
            </w:r>
          </w:p>
          <w:p w:rsidR="00000000" w:rsidRPr="007443A7" w:rsidRDefault="001001ED" w:rsidP="007443A7">
            <w:pPr>
              <w:pStyle w:val="List2"/>
            </w:pPr>
            <w:r w:rsidRPr="007443A7">
              <w:t>9.</w:t>
            </w:r>
            <w:r w:rsidRPr="007443A7">
              <w:tab/>
              <w:t>Negotiating responsively (</w:t>
            </w:r>
            <w:r w:rsidRPr="007443A7">
              <w:rPr>
                <w:rStyle w:val="BoldandItalics"/>
              </w:rPr>
              <w:t>e.g. re own w</w:t>
            </w:r>
            <w:r w:rsidRPr="007443A7">
              <w:rPr>
                <w:rStyle w:val="BoldandItalics"/>
              </w:rPr>
              <w:t>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 xml:space="preserve">Identifying and utilising the strengths of other </w:t>
            </w:r>
            <w:r w:rsidRPr="007443A7">
              <w:t>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w:t>
            </w:r>
            <w:r w:rsidRPr="007443A7">
              <w:rPr>
                <w:rStyle w:val="BoldandItalics"/>
              </w:rPr>
              <w:t>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r>
            <w:r w:rsidRPr="007443A7">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Identifying oppor</w:t>
            </w:r>
            <w:r w:rsidRPr="007443A7">
              <w:t xml:space="preserve">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Developing innovative solutio</w:t>
            </w:r>
            <w:r w:rsidRPr="007443A7">
              <w:t xml:space="preserve">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t>
            </w:r>
            <w:r w:rsidRPr="007443A7">
              <w:lastRenderedPageBreak/>
              <w:t xml:space="preserve">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w:t>
            </w:r>
            <w:r w:rsidRPr="007443A7">
              <w:t xml:space="preserve">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w:t>
            </w:r>
            <w:r w:rsidRPr="007443A7">
              <w:t xml:space="preserve">resources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Balancing own ideas and values [and vi</w:t>
            </w:r>
            <w:r w:rsidRPr="007443A7">
              <w:t xml:space="preserve">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 xml:space="preserve">(i.e. within scope of own work </w:t>
            </w:r>
            <w:r w:rsidRPr="007443A7">
              <w:rPr>
                <w:rStyle w:val="BoldandItalics"/>
              </w:rPr>
              <w:t>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lastRenderedPageBreak/>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w:t>
            </w:r>
            <w:r w:rsidRPr="007443A7">
              <w:rPr>
                <w:rStyle w:val="BoldandItalics"/>
              </w:rPr>
              <w:t>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r>
            <w:r w:rsidRPr="007443A7">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HLT32507</w:t>
      </w:r>
      <w:r w:rsidRPr="007443A7">
        <w:tab/>
        <w:t>Certificate III in Health Services Assistance</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w:t>
            </w:r>
            <w:r w:rsidRPr="007443A7">
              <w:rPr>
                <w:rStyle w:val="Emphasis"/>
              </w:rPr>
              <w:t>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w:t>
            </w:r>
            <w:r w:rsidRPr="007443A7">
              <w:rPr>
                <w:rStyle w:val="BoldandItalics"/>
              </w:rPr>
              <w:t>identified</w:t>
            </w:r>
            <w:r w:rsidRPr="007443A7">
              <w:t xml:space="preserve"> [audience ]*needs, </w:t>
            </w:r>
            <w:r w:rsidRPr="007443A7">
              <w:rPr>
                <w:rStyle w:val="BoldandItalics"/>
              </w:rPr>
              <w:t>such as client records,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w:t>
            </w:r>
            <w:r w:rsidRPr="007443A7">
              <w:t xml:space="preserve">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r>
            <w:r w:rsidRPr="007443A7">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w:t>
            </w:r>
            <w:r w:rsidRPr="007443A7">
              <w:t>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Solving problems individually or in te</w:t>
            </w:r>
            <w:r w:rsidRPr="007443A7">
              <w:t xml:space="preserv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Testing assumptions and taking context into account ]*</w:t>
            </w:r>
          </w:p>
          <w:p w:rsidR="00000000" w:rsidRPr="007443A7" w:rsidRDefault="001001ED" w:rsidP="007443A7">
            <w:pPr>
              <w:pStyle w:val="List2"/>
            </w:pPr>
            <w:r w:rsidRPr="007443A7">
              <w:t>7.</w:t>
            </w:r>
            <w:r w:rsidRPr="007443A7">
              <w:tab/>
              <w:t>Listeni</w:t>
            </w:r>
            <w:r w:rsidRPr="007443A7">
              <w:t>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w:t>
            </w:r>
            <w:r w:rsidRPr="007443A7">
              <w:t xml:space="preserve">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w:t>
            </w:r>
            <w:r w:rsidRPr="007443A7">
              <w:t>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Being ap</w:t>
            </w:r>
            <w:r w:rsidRPr="007443A7">
              <w:t xml:space="preserve">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w:t>
            </w:r>
            <w:r w:rsidRPr="007443A7">
              <w:t>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r>
            <w:r w:rsidRPr="007443A7">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 xml:space="preserve">(i.e. in relation to requirements of own </w:t>
            </w:r>
            <w:r w:rsidRPr="007443A7">
              <w:rPr>
                <w:rStyle w:val="BoldandItalics"/>
              </w:rPr>
              <w:t>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w:t>
            </w:r>
            <w:r w:rsidRPr="007443A7">
              <w:rPr>
                <w:rStyle w:val="BoldandItalics"/>
              </w:rPr>
              <w:t>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r>
            <w:r w:rsidRPr="007443A7">
              <w:t xml:space="preserve">Learning in order to accommodate change </w:t>
            </w:r>
          </w:p>
          <w:p w:rsidR="00000000" w:rsidRPr="007443A7" w:rsidRDefault="001001ED" w:rsidP="007443A7">
            <w:pPr>
              <w:pStyle w:val="List2"/>
            </w:pPr>
            <w:r w:rsidRPr="007443A7">
              <w:lastRenderedPageBreak/>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Applying a range of lea</w:t>
            </w:r>
            <w:r w:rsidRPr="007443A7">
              <w:t xml:space="preserve">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 xml:space="preserve">(i.e. if within scope </w:t>
            </w:r>
            <w:r w:rsidRPr="007443A7">
              <w:rPr>
                <w:rStyle w:val="BoldandItalics"/>
              </w:rPr>
              <w:t>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HLT30207</w:t>
      </w:r>
      <w:r w:rsidRPr="007443A7">
        <w:tab/>
      </w:r>
      <w:r w:rsidRPr="007443A7">
        <w:t>Certificate III in Non-Emergency Client Transport</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 xml:space="preserve">work instructions, directions </w:t>
            </w:r>
            <w:r w:rsidRPr="007443A7">
              <w:rPr>
                <w:rStyle w:val="BoldandItalics"/>
              </w:rPr>
              <w:t>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Interpreti</w:t>
            </w:r>
            <w:r w:rsidRPr="007443A7">
              <w:t xml:space="preserve">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 and possibly w</w:t>
            </w:r>
            <w:r w:rsidRPr="007443A7">
              <w:rPr>
                <w:rStyle w:val="BoldandItalics"/>
              </w:rPr>
              <w:t>ith clients)</w:t>
            </w:r>
          </w:p>
          <w:p w:rsidR="00000000" w:rsidRPr="007443A7" w:rsidRDefault="001001ED" w:rsidP="007443A7">
            <w:pPr>
              <w:pStyle w:val="List2"/>
            </w:pPr>
            <w:r w:rsidRPr="007443A7">
              <w:lastRenderedPageBreak/>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w:t>
            </w:r>
            <w:r w:rsidRPr="007443A7">
              <w:t>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r>
            <w:r w:rsidRPr="007443A7">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w:t>
            </w:r>
            <w:r w:rsidRPr="007443A7">
              <w:t xml:space="preserve">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w:t>
            </w:r>
            <w:r w:rsidRPr="007443A7">
              <w:rPr>
                <w:rStyle w:val="BoldandItalics"/>
              </w:rPr>
              <w:t>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r>
            <w:r w:rsidRPr="007443A7">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lastRenderedPageBreak/>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Translating ideas into</w:t>
            </w:r>
            <w:r w:rsidRPr="007443A7">
              <w:t xml:space="preserve">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Using [basic ]*</w:t>
            </w:r>
            <w:r w:rsidRPr="007443A7">
              <w:rPr>
                <w:rStyle w:val="Emphasis"/>
              </w:rPr>
              <w:t xml:space="preserve">computer </w:t>
            </w:r>
            <w:r w:rsidRPr="007443A7">
              <w:t xml:space="preserve">[business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r w:rsidRPr="007443A7">
              <w:rPr>
                <w:rStyle w:val="BoldandItalics"/>
              </w:rPr>
              <w:t>(i.e. within scope of own role)</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 xml:space="preserve">Working within [or establishing ]*clear work goals </w:t>
            </w:r>
            <w:r w:rsidRPr="007443A7">
              <w:t>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w:t>
            </w:r>
            <w:r w:rsidRPr="007443A7">
              <w:rPr>
                <w:rStyle w:val="BoldandItalics"/>
              </w:rPr>
              <w:t>.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w:t>
            </w:r>
            <w:r w:rsidRPr="007443A7">
              <w:t xml:space="preserve">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 xml:space="preserve">(i.e. within </w:t>
            </w:r>
            <w:r w:rsidRPr="007443A7">
              <w:rPr>
                <w:rStyle w:val="BoldandItalics"/>
              </w:rPr>
              <w:lastRenderedPageBreak/>
              <w:t>a team or supervised work context)</w:t>
            </w:r>
          </w:p>
          <w:p w:rsidR="00000000" w:rsidRDefault="001001ED" w:rsidP="007443A7">
            <w:pPr>
              <w:pStyle w:val="List2"/>
              <w:rPr>
                <w:lang w:val="en-NZ"/>
              </w:rPr>
            </w:pPr>
            <w:r w:rsidRPr="007443A7">
              <w:t>5.</w:t>
            </w:r>
            <w:r w:rsidRPr="007443A7">
              <w:tab/>
              <w:t>Tak</w:t>
            </w:r>
            <w:r w:rsidRPr="007443A7">
              <w:t>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r>
            <w:r w:rsidRPr="007443A7">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w:t>
            </w:r>
            <w:r w:rsidRPr="007443A7">
              <w:t>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r>
            <w:r w:rsidRPr="007443A7">
              <w:t xml:space="preserve">Using basic technology skills to organise data </w:t>
            </w:r>
            <w:r w:rsidRPr="007443A7">
              <w:rPr>
                <w:rStyle w:val="BoldandItalics"/>
              </w:rPr>
              <w:t>(i.e. within scope of own role)</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HLT31907</w:t>
      </w:r>
      <w:r w:rsidRPr="007443A7">
        <w:tab/>
        <w:t>Certificate III in Ambulance Communications (Call-taking)</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 xml:space="preserve">such as safety requirements and work </w:t>
            </w:r>
            <w:r w:rsidRPr="007443A7">
              <w:rPr>
                <w:rStyle w:val="BoldandItalics"/>
              </w:rPr>
              <w:lastRenderedPageBreak/>
              <w:t>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w:t>
            </w:r>
            <w:r w:rsidRPr="007443A7">
              <w:t>mation</w:t>
            </w:r>
            <w:r w:rsidRPr="007443A7">
              <w:rPr>
                <w:rStyle w:val="BoldandItalics"/>
              </w:rPr>
              <w:t xml:space="preserve"> (e.g. with other staff and possibly with clients)</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w:t>
            </w:r>
            <w:r w:rsidRPr="007443A7">
              <w:rPr>
                <w:rStyle w:val="BoldandItalics"/>
              </w:rPr>
              <w:t xml:space="preserve">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Applying teamwork s</w:t>
            </w:r>
            <w:r w:rsidRPr="007443A7">
              <w:t xml:space="preserve">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w:t>
            </w:r>
            <w:r w:rsidRPr="007443A7">
              <w:t>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lastRenderedPageBreak/>
              <w:t>7.</w:t>
            </w:r>
            <w:r w:rsidRPr="007443A7">
              <w:tab/>
              <w:t>Listening to and resolving concern</w:t>
            </w:r>
            <w:r w:rsidRPr="007443A7">
              <w:t>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w:t>
            </w:r>
            <w:r w:rsidRPr="007443A7">
              <w:t>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w:t>
            </w:r>
            <w:r w:rsidRPr="007443A7">
              <w:t>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within scope of own role)</w:t>
            </w:r>
          </w:p>
          <w:p w:rsidR="00000000" w:rsidRPr="007443A7" w:rsidRDefault="001001ED" w:rsidP="007443A7">
            <w:pPr>
              <w:pStyle w:val="List2"/>
            </w:pPr>
            <w:r w:rsidRPr="007443A7">
              <w:t>3.</w:t>
            </w:r>
            <w:r w:rsidRPr="007443A7">
              <w:tab/>
              <w:t xml:space="preserve">Being appropriately resourceful </w:t>
            </w:r>
            <w:r w:rsidRPr="007443A7">
              <w:rPr>
                <w:rStyle w:val="BoldandItalics"/>
              </w:rPr>
              <w:t>(i.e. wit</w:t>
            </w:r>
            <w:r w:rsidRPr="007443A7">
              <w:rPr>
                <w:rStyle w:val="BoldandItalics"/>
              </w:rPr>
              <w:t>hin scope of own role)</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w:t>
            </w:r>
            <w:r w:rsidRPr="007443A7">
              <w:t>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Adapting resource allocations to cope with contingencies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w:t>
            </w:r>
            <w:r w:rsidRPr="007443A7">
              <w:rPr>
                <w:rStyle w:val="BoldandItalics"/>
              </w:rPr>
              <w:t xml:space="preserv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 xml:space="preserve">Taking responsibility at the </w:t>
            </w:r>
            <w:r w:rsidRPr="007443A7">
              <w:t>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r>
            <w:r w:rsidRPr="007443A7">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w:t>
            </w:r>
            <w:r w:rsidRPr="007443A7">
              <w:t>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within scope of own role)</w:t>
            </w:r>
          </w:p>
          <w:p w:rsidR="00000000" w:rsidRPr="007443A7" w:rsidRDefault="001001ED" w:rsidP="007443A7">
            <w:pPr>
              <w:pStyle w:val="List2"/>
            </w:pPr>
            <w:r w:rsidRPr="007443A7">
              <w:t>2.</w:t>
            </w:r>
            <w:r w:rsidRPr="007443A7">
              <w:tab/>
              <w:t>Using basic technology skills t</w:t>
            </w:r>
            <w:r w:rsidRPr="007443A7">
              <w: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HLT32607</w:t>
      </w:r>
      <w:r w:rsidRPr="007443A7">
        <w:tab/>
        <w:t>Certificate III in Pathology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lastRenderedPageBreak/>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Readin</w:t>
            </w:r>
            <w:r w:rsidRPr="007443A7">
              <w:t xml:space="preserve">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A</w:t>
            </w:r>
            <w:r w:rsidRPr="007443A7">
              <w:t xml:space="preserve">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w:t>
            </w:r>
            <w:r w:rsidRPr="007443A7">
              <w:rPr>
                <w:rStyle w:val="BoldandItalics"/>
              </w:rPr>
              <w:t>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r>
            <w:r w:rsidRPr="007443A7">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r>
            <w:r w:rsidRPr="007443A7">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 xml:space="preserve">(i.e. within scope of own </w:t>
            </w:r>
            <w:r w:rsidRPr="007443A7">
              <w:rPr>
                <w:rStyle w:val="BoldandItalics"/>
              </w:rPr>
              <w:t>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 xml:space="preserve">(e.g. time </w:t>
            </w:r>
            <w:r w:rsidRPr="007443A7">
              <w:rPr>
                <w:rStyle w:val="BoldandItalics"/>
              </w:rPr>
              <w:lastRenderedPageBreak/>
              <w:t>management, stock rotation, shift handover)</w:t>
            </w:r>
          </w:p>
          <w:p w:rsidR="00000000" w:rsidRPr="007443A7" w:rsidRDefault="001001ED" w:rsidP="007443A7">
            <w:pPr>
              <w:pStyle w:val="List2"/>
            </w:pPr>
            <w:r w:rsidRPr="007443A7">
              <w:t>6.</w:t>
            </w:r>
            <w:r w:rsidRPr="007443A7">
              <w:tab/>
            </w:r>
            <w:r w:rsidRPr="007443A7">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Identifying oppor</w:t>
            </w:r>
            <w:r w:rsidRPr="007443A7">
              <w:t xml:space="preserve">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Translating ideas into action</w:t>
            </w:r>
            <w:r w:rsidRPr="007443A7">
              <w:rPr>
                <w:rStyle w:val="BoldandItalics"/>
              </w:rPr>
              <w:t>)]*</w:t>
            </w:r>
          </w:p>
          <w:p w:rsidR="00000000" w:rsidRPr="007443A7" w:rsidRDefault="001001ED" w:rsidP="007443A7">
            <w:pPr>
              <w:pStyle w:val="List2"/>
            </w:pPr>
            <w:r w:rsidRPr="007443A7">
              <w:t>[6.</w:t>
            </w:r>
            <w:r w:rsidRPr="007443A7">
              <w:tab/>
              <w:t>Developing innovative solutions ]*</w:t>
            </w:r>
          </w:p>
          <w:p w:rsidR="00000000" w:rsidRDefault="001001ED" w:rsidP="007443A7">
            <w:pPr>
              <w:pStyle w:val="List2"/>
              <w:rPr>
                <w:lang w:val="en-NZ"/>
              </w:rPr>
            </w:pPr>
            <w:r w:rsidRPr="007443A7">
              <w:t>[7.</w:t>
            </w:r>
            <w:r w:rsidRPr="007443A7">
              <w:tab/>
              <w:t xml:space="preserve">Developing a </w:t>
            </w:r>
            <w:r w:rsidRPr="007443A7">
              <w:t>strategic, creative, long-term vision]*</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Being ap</w:t>
            </w:r>
            <w:r w:rsidRPr="007443A7">
              <w:t xml:space="preserve">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r>
            <w:r w:rsidRPr="007443A7">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workplace requirements ]*</w:t>
            </w:r>
          </w:p>
          <w:p w:rsidR="00000000" w:rsidRPr="007443A7" w:rsidRDefault="001001ED" w:rsidP="007443A7">
            <w:pPr>
              <w:pStyle w:val="List2"/>
            </w:pPr>
            <w:r w:rsidRPr="007443A7">
              <w:t>9.</w:t>
            </w:r>
            <w:r w:rsidRPr="007443A7">
              <w:tab/>
              <w:t>Managing time and prioriti</w:t>
            </w:r>
            <w:r w:rsidRPr="007443A7">
              <w:t xml:space="preserve">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Adapting resource allocations to cope with contingencies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w:t>
            </w:r>
            <w:r w:rsidRPr="007443A7">
              <w:rPr>
                <w:rStyle w:val="BoldandItalics"/>
              </w:rPr>
              <w:t>.e.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w:t>
            </w:r>
            <w:r w:rsidRPr="007443A7">
              <w: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r>
            <w:r w:rsidRPr="007443A7">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Contributing to the learning of others ]*</w:t>
            </w:r>
          </w:p>
          <w:p w:rsidR="00000000" w:rsidRPr="007443A7" w:rsidRDefault="001001ED" w:rsidP="007443A7">
            <w:pPr>
              <w:pStyle w:val="List2"/>
            </w:pPr>
            <w:r w:rsidRPr="007443A7">
              <w:t>[8.</w:t>
            </w:r>
            <w:r w:rsidRPr="007443A7">
              <w:tab/>
              <w:t xml:space="preserve">Applying a range of learning ]*approaches </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Partic</w:t>
            </w:r>
            <w:r w:rsidRPr="007443A7">
              <w:rPr>
                <w:rStyle w:val="BoldandItalics"/>
              </w:rPr>
              <w:t xml:space="preserve">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Adapting to new tec</w:t>
            </w:r>
            <w:r w:rsidRPr="007443A7">
              <w:t xml:space="preserve">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HLT32707</w:t>
      </w:r>
      <w:r w:rsidRPr="007443A7">
        <w:tab/>
        <w:t>Certificate III in Dental Laboratory Assisting</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lastRenderedPageBreak/>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Reading and interpreting</w:t>
            </w:r>
            <w:r w:rsidRPr="007443A7">
              <w:t xml:space="preserve">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r>
            <w:r w:rsidRPr="007443A7">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w:t>
            </w:r>
            <w:r w:rsidRPr="007443A7">
              <w:rPr>
                <w:rStyle w:val="BoldandItalics"/>
              </w:rPr>
              <w:t>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w:t>
            </w:r>
            <w:r w:rsidRPr="007443A7">
              <w:t xml:space="preserve">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Applying teamwork skills to a 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Solving problems individually or in teams</w:t>
            </w:r>
            <w:r w:rsidRPr="007443A7">
              <w:t xml:space="preserve">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lastRenderedPageBreak/>
              <w:t>6.</w:t>
            </w:r>
            <w:r w:rsidRPr="007443A7">
              <w:tab/>
              <w:t xml:space="preserve">Testing assumptions and taking context into account </w:t>
            </w:r>
            <w:r w:rsidRPr="007443A7">
              <w:rPr>
                <w:rStyle w:val="BoldandItalics"/>
              </w:rPr>
              <w:t>(i.e. with an awa</w:t>
            </w:r>
            <w:r w:rsidRPr="007443A7">
              <w:rPr>
                <w:rStyle w:val="BoldandItalics"/>
              </w:rPr>
              <w:t>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w:t>
            </w:r>
            <w:r w:rsidRPr="007443A7">
              <w:rPr>
                <w:rStyle w:val="SpecialBold"/>
              </w:rPr>
              <w:t>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w:t>
            </w:r>
            <w:r w:rsidRPr="007443A7">
              <w:rPr>
                <w:rStyle w:val="BoldandItalics"/>
              </w:rPr>
              <w:t>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Us</w:t>
            </w:r>
            <w:r w:rsidRPr="007443A7">
              <w:t xml:space="preserve">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continuous impro</w:t>
            </w:r>
            <w:r w:rsidRPr="007443A7">
              <w:t xml:space="preserve">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w:t>
            </w:r>
            <w:r w:rsidRPr="007443A7">
              <w:t xml:space="preserve">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 xml:space="preserve">(i.e. in relation to tasks </w:t>
            </w:r>
            <w:r w:rsidRPr="007443A7">
              <w:rPr>
                <w:rStyle w:val="BoldandItalics"/>
              </w:rPr>
              <w:lastRenderedPageBreak/>
              <w:t>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Balancing own ideas and values [and vision ]*with workplace values and re</w:t>
            </w:r>
            <w:r w:rsidRPr="007443A7">
              <w:t xml:space="preserv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w:t>
            </w:r>
            <w:r w:rsidRPr="007443A7">
              <w:t>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r>
            <w:r w:rsidRPr="007443A7">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t xml:space="preserve">Develop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Applying OHS knowledge when using tec</w:t>
            </w:r>
            <w:r w:rsidRPr="007443A7">
              <w:t xml:space="preserve">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HLT32007</w:t>
      </w:r>
      <w:r w:rsidRPr="007443A7">
        <w:tab/>
        <w:t>Certificate III in Mortuary Theatre Practice</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Writing to address</w:t>
            </w:r>
            <w:r w:rsidRPr="007443A7">
              <w:t xml:space="preserve">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r>
            <w:r w:rsidRPr="007443A7">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lastRenderedPageBreak/>
              <w:t>[4.</w:t>
            </w:r>
            <w:r w:rsidRPr="007443A7">
              <w:tab/>
              <w:t>Applying a range of strategies in problem solving]*</w:t>
            </w:r>
          </w:p>
          <w:p w:rsidR="00000000" w:rsidRPr="007443A7" w:rsidRDefault="001001ED" w:rsidP="007443A7">
            <w:pPr>
              <w:pStyle w:val="List2"/>
            </w:pPr>
            <w:r w:rsidRPr="007443A7">
              <w:t>5.</w:t>
            </w:r>
            <w:r w:rsidRPr="007443A7">
              <w:tab/>
              <w:t>Using numeracy skills to sol</w:t>
            </w:r>
            <w:r w:rsidRPr="007443A7">
              <w:t xml:space="preserve">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Resolving customer concerns relative to workplace responsibilities]*</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 xml:space="preserve">(i.e. within relevant guidelines and </w:t>
            </w:r>
            <w:r w:rsidRPr="007443A7">
              <w:rPr>
                <w:rStyle w:val="BoldandItalics"/>
              </w:rPr>
              <w:t>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Translating ideas into action ]*</w:t>
            </w:r>
          </w:p>
          <w:p w:rsidR="00000000" w:rsidRPr="007443A7" w:rsidRDefault="001001ED" w:rsidP="007443A7">
            <w:pPr>
              <w:pStyle w:val="List2"/>
            </w:pPr>
            <w:r w:rsidRPr="007443A7">
              <w:t>6.</w:t>
            </w:r>
            <w:r w:rsidRPr="007443A7">
              <w:tab/>
              <w:t xml:space="preserve">Developing innovative </w:t>
            </w:r>
            <w:r w:rsidRPr="007443A7">
              <w:t xml:space="preserve">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w:t>
            </w:r>
            <w:r w:rsidRPr="007443A7">
              <w:rPr>
                <w:rStyle w:val="BoldandItalics"/>
              </w:rPr>
              <w:t>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w:t>
            </w:r>
            <w:r w:rsidRPr="007443A7">
              <w:rPr>
                <w:rStyle w:val="BoldandItalics"/>
              </w:rPr>
              <w:t>e)</w:t>
            </w:r>
          </w:p>
          <w:p w:rsidR="00000000" w:rsidRPr="007443A7" w:rsidRDefault="001001ED" w:rsidP="007443A7">
            <w:pPr>
              <w:pStyle w:val="List2"/>
            </w:pPr>
            <w:r w:rsidRPr="007443A7">
              <w:t>[8.</w:t>
            </w:r>
            <w:r w:rsidRPr="007443A7">
              <w:tab/>
              <w:t xml:space="preserve">Allocating people and other resources to tasks and </w:t>
            </w:r>
            <w:r w:rsidRPr="007443A7">
              <w:lastRenderedPageBreak/>
              <w:t>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r w:rsidRPr="007443A7">
              <w:rPr>
                <w:rStyle w:val="BoldandItalics"/>
              </w:rPr>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w:t>
            </w:r>
            <w:r w:rsidRPr="007443A7">
              <w:t xml:space="preserve">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r>
            <w:r w:rsidRPr="007443A7">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w:t>
            </w:r>
            <w:r w:rsidRPr="007443A7">
              <w:rPr>
                <w:rStyle w:val="BoldandItalics"/>
              </w:rPr>
              <w:t>e)</w:t>
            </w:r>
          </w:p>
          <w:p w:rsidR="00000000" w:rsidRPr="007443A7" w:rsidRDefault="001001ED" w:rsidP="007443A7">
            <w:pPr>
              <w:pStyle w:val="List2"/>
            </w:pPr>
            <w:r w:rsidRPr="007443A7">
              <w:t>[7.</w:t>
            </w:r>
            <w:r w:rsidRPr="007443A7">
              <w:tab/>
              <w:t>Contributing to the learning of others ]*</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r>
            <w:r w:rsidRPr="007443A7">
              <w:t xml:space="preserve">Applying OHS knowledge when using technology </w:t>
            </w:r>
          </w:p>
          <w:p w:rsidR="00000000" w:rsidRPr="007443A7" w:rsidRDefault="001001ED" w:rsidP="007443A7">
            <w:pPr>
              <w:pStyle w:val="List2"/>
            </w:pPr>
            <w:r w:rsidRPr="007443A7">
              <w:lastRenderedPageBreak/>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HLT32107</w:t>
      </w:r>
      <w:r w:rsidRPr="007443A7">
        <w:tab/>
        <w:t>Certificate III in Prosthetic/Orthotic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r>
            <w:r w:rsidRPr="007443A7">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w:t>
            </w:r>
            <w:r w:rsidRPr="007443A7">
              <w:rPr>
                <w:rStyle w:val="BoldandItalics"/>
              </w:rPr>
              <w:t>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w:t>
            </w:r>
            <w:r w:rsidRPr="007443A7">
              <w:t>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Applying knowled</w:t>
            </w:r>
            <w:r w:rsidRPr="007443A7">
              <w:t xml:space="preserve">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lastRenderedPageBreak/>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w:t>
            </w:r>
            <w:r w:rsidRPr="007443A7">
              <w:rPr>
                <w:rStyle w:val="BoldandItalics"/>
              </w:rPr>
              <w:t>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w:t>
            </w:r>
            <w:r w:rsidRPr="007443A7">
              <w:rPr>
                <w:rStyle w:val="BoldandItalics"/>
              </w:rPr>
              <w:t>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Resolving customer concerns relative to workplace responsibilities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w:t>
            </w:r>
            <w:r w:rsidRPr="007443A7">
              <w:t>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 xml:space="preserve">Developing a </w:t>
            </w:r>
            <w:r w:rsidRPr="007443A7">
              <w:t>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Being</w:t>
            </w:r>
            <w:r w:rsidRPr="007443A7">
              <w:t xml:space="preserve">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w:t>
            </w:r>
            <w:r w:rsidRPr="007443A7">
              <w:t xml:space="preserve">blishing ]*clear work goals and </w:t>
            </w:r>
            <w:r w:rsidRPr="007443A7">
              <w:lastRenderedPageBreak/>
              <w:t>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Adapting resource allocations to cope with contingencies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w:t>
            </w:r>
            <w:r w:rsidRPr="007443A7">
              <w:t xml:space="preserve">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r>
            <w:r w:rsidRPr="007443A7">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w:t>
            </w:r>
            <w:r w:rsidRPr="007443A7">
              <w:t>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 xml:space="preserve">(i.e. </w:t>
            </w:r>
            <w:r w:rsidRPr="007443A7">
              <w:rPr>
                <w:rStyle w:val="BoldandItalics"/>
              </w:rPr>
              <w:lastRenderedPageBreak/>
              <w:t>if within scope of own role)</w:t>
            </w:r>
          </w:p>
          <w:p w:rsidR="00000000" w:rsidRPr="007443A7" w:rsidRDefault="001001ED" w:rsidP="007443A7">
            <w:pPr>
              <w:pStyle w:val="List2"/>
            </w:pPr>
            <w:r w:rsidRPr="007443A7">
              <w:t>2.</w:t>
            </w:r>
            <w:r w:rsidRPr="007443A7">
              <w:tab/>
              <w:t>Using basic technology skill</w:t>
            </w:r>
            <w:r w:rsidRPr="007443A7">
              <w:t>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2"/>
      </w:pPr>
    </w:p>
    <w:p w:rsidR="00000000" w:rsidRPr="007443A7" w:rsidRDefault="001001ED" w:rsidP="007443A7">
      <w:pPr>
        <w:pStyle w:val="Heading2"/>
      </w:pPr>
      <w:r w:rsidRPr="007443A7">
        <w:t xml:space="preserve">Employability Skills Qualification Summaries at Certificate IV level </w:t>
      </w:r>
    </w:p>
    <w:p w:rsidR="00000000" w:rsidRPr="007443A7" w:rsidRDefault="001001ED" w:rsidP="007443A7">
      <w:pPr>
        <w:pStyle w:val="Heading3"/>
      </w:pPr>
      <w:r w:rsidRPr="007443A7">
        <w:t>HLT42507</w:t>
      </w:r>
      <w:r w:rsidRPr="007443A7">
        <w:tab/>
        <w:t>Certificate IV in Allied Health Assistance</w:t>
      </w:r>
    </w:p>
    <w:p w:rsidR="00000000" w:rsidRPr="007443A7" w:rsidRDefault="001001ED" w:rsidP="007443A7">
      <w:pPr>
        <w:pStyle w:val="Heading3"/>
      </w:pPr>
      <w:r w:rsidRPr="007443A7">
        <w:t>HLT42305</w:t>
      </w:r>
      <w:r w:rsidRPr="007443A7">
        <w:tab/>
        <w:t>Certificate IV in Population Health</w:t>
      </w:r>
    </w:p>
    <w:p w:rsidR="00000000" w:rsidRPr="007443A7" w:rsidRDefault="001001ED" w:rsidP="007443A7">
      <w:pPr>
        <w:pStyle w:val="Heading3"/>
      </w:pPr>
      <w:r w:rsidRPr="007443A7">
        <w:t>HLT42405</w:t>
      </w:r>
      <w:r w:rsidRPr="007443A7">
        <w:tab/>
        <w:t>Certificate IV in Indigenous Environmental Health</w:t>
      </w:r>
    </w:p>
    <w:tbl>
      <w:tblPr>
        <w:tblW w:w="0" w:type="auto"/>
        <w:tblLayout w:type="fixed"/>
        <w:tblCellMar>
          <w:left w:w="62" w:type="dxa"/>
          <w:right w:w="62" w:type="dxa"/>
        </w:tblCellMar>
        <w:tblLook w:val="0000" w:firstRow="0" w:lastRow="0" w:firstColumn="0" w:lastColumn="0" w:noHBand="0" w:noVBand="0"/>
      </w:tblPr>
      <w:tblGrid>
        <w:gridCol w:w="2238"/>
        <w:gridCol w:w="6284"/>
      </w:tblGrid>
      <w:tr w:rsidR="00000000" w:rsidRPr="007443A7" w:rsidTr="001001ED">
        <w:trPr>
          <w:tblHeader/>
        </w:trPr>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Facets A</w:t>
            </w:r>
            <w:r w:rsidRPr="007443A7">
              <w:rPr>
                <w:rStyle w:val="SpecialBold"/>
              </w:rPr>
              <w:t xml:space="preserve">ddressed </w:t>
            </w:r>
            <w:r w:rsidRPr="007443A7">
              <w:t>(</w:t>
            </w:r>
            <w:r w:rsidRPr="007443A7">
              <w:rPr>
                <w:rStyle w:val="Emphasis"/>
              </w:rPr>
              <w:t>Industry/enterprise requirements for this qualification include the following facets.)</w:t>
            </w:r>
          </w:p>
        </w:tc>
      </w:tr>
      <w:tr w:rsidR="00000000"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prescribed client plan,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w:t>
            </w:r>
            <w:r w:rsidRPr="007443A7">
              <w:rPr>
                <w:rStyle w:val="BoldandItalics"/>
              </w:rPr>
              <w:t>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prescribed client plan, manufacturers’ guidelines,</w:t>
            </w:r>
            <w:r w:rsidRPr="007443A7">
              <w:rPr>
                <w:rStyle w:val="SpecialBold"/>
              </w:rPr>
              <w:t xml:space="preserve"> </w:t>
            </w:r>
            <w:r w:rsidRPr="007443A7">
              <w:rPr>
                <w:rStyle w:val="BoldandItalics"/>
              </w:rPr>
              <w:t>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case notes, work notes and reports</w:t>
            </w:r>
          </w:p>
          <w:p w:rsidR="00000000" w:rsidRPr="007443A7" w:rsidRDefault="001001ED" w:rsidP="007443A7">
            <w:pPr>
              <w:pStyle w:val="List2"/>
            </w:pPr>
            <w:r w:rsidRPr="007443A7">
              <w:t>5.</w:t>
            </w:r>
            <w:r w:rsidRPr="007443A7">
              <w:tab/>
              <w:t>Int</w:t>
            </w:r>
            <w:r w:rsidRPr="007443A7">
              <w:t xml:space="preserve">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 xml:space="preserve">Establishing and using networks </w:t>
            </w:r>
            <w:r w:rsidRPr="007443A7">
              <w:rPr>
                <w:rStyle w:val="BoldandItalics"/>
              </w:rPr>
              <w:t>(within the requirements of a prescribed client plan)</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Applying knowledge of own role a</w:t>
            </w:r>
            <w:r w:rsidRPr="007443A7">
              <w:t xml:space="preserve">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Developing practical [and creative ]*soluti</w:t>
            </w:r>
            <w:r w:rsidRPr="007443A7">
              <w:t xml:space="preserve">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r>
            <w:r w:rsidRPr="007443A7">
              <w:t xml:space="preserve">Applying a range of strategies in problem solving </w:t>
            </w:r>
            <w:r w:rsidRPr="007443A7">
              <w:rPr>
                <w:rStyle w:val="BoldandItalics"/>
              </w:rPr>
              <w:t>(i.e. within scope of practice)</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w:t>
            </w:r>
            <w:r w:rsidRPr="007443A7">
              <w:rPr>
                <w:rStyle w:val="BoldandItalics"/>
              </w:rPr>
              <w:t>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w:t>
            </w:r>
            <w:r w:rsidRPr="007443A7">
              <w:rPr>
                <w:rStyle w:val="BoldandItalics"/>
              </w:rPr>
              <w:t>vised work context)</w:t>
            </w:r>
          </w:p>
          <w:p w:rsidR="00000000" w:rsidRPr="007443A7" w:rsidRDefault="001001ED" w:rsidP="007443A7">
            <w:pPr>
              <w:pStyle w:val="List2"/>
            </w:pPr>
            <w:r w:rsidRPr="007443A7">
              <w:t>4.</w:t>
            </w:r>
            <w:r w:rsidRPr="007443A7">
              <w:tab/>
              <w:t xml:space="preserve">Generating a range of options in response to workplace matters </w:t>
            </w:r>
            <w:r w:rsidRPr="007443A7">
              <w:rPr>
                <w:rStyle w:val="BoldandItalics"/>
              </w:rPr>
              <w:t>(i.e., client and program delivery issues and within scope of practice)</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w:t>
            </w:r>
            <w:r w:rsidRPr="007443A7">
              <w:rPr>
                <w:rStyle w:val="BoldandItalics"/>
              </w:rPr>
              <w:t xml:space="preserve">.e. within a team or </w:t>
            </w:r>
            <w:r w:rsidRPr="007443A7">
              <w:rPr>
                <w:rStyle w:val="BoldandItalics"/>
              </w:rPr>
              <w:lastRenderedPageBreak/>
              <w:t>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w:t>
            </w:r>
            <w:r w:rsidRPr="007443A7">
              <w:t xml:space="preserve">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w:t>
            </w:r>
            <w:r w:rsidRPr="007443A7">
              <w:t xml:space="preserve">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w:t>
            </w:r>
            <w:r w:rsidRPr="007443A7">
              <w:rPr>
                <w:rStyle w:val="BoldandItalics"/>
              </w:rPr>
              <w:t>n role)</w:t>
            </w:r>
          </w:p>
        </w:tc>
      </w:tr>
      <w:tr w:rsidR="00000000" w:rsidRPr="007443A7"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r>
            <w:r w:rsidRPr="007443A7">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w:t>
            </w:r>
            <w:r w:rsidRPr="007443A7">
              <w: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lastRenderedPageBreak/>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Taking responsibility for own lea</w:t>
            </w:r>
            <w:r w:rsidRPr="007443A7">
              <w:t xml:space="preserve">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r>
            <w:r w:rsidRPr="007443A7">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HLT41107</w:t>
      </w:r>
      <w:r w:rsidRPr="007443A7">
        <w:tab/>
        <w:t>Certificate IV in Ambulance Communications</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Facets</w:t>
            </w:r>
            <w:r w:rsidRPr="007443A7">
              <w:rPr>
                <w:rStyle w:val="SpecialBold"/>
              </w:rPr>
              <w:t xml:space="preserve">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 including complex information</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 including complex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Interpreting the need</w:t>
            </w:r>
            <w:r w:rsidRPr="007443A7">
              <w:t xml:space="preserve">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lastRenderedPageBreak/>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 and possibly with clients)</w:t>
            </w:r>
          </w:p>
          <w:p w:rsidR="00000000" w:rsidRPr="007443A7" w:rsidRDefault="001001ED" w:rsidP="007443A7">
            <w:pPr>
              <w:pStyle w:val="List2"/>
            </w:pPr>
            <w:r w:rsidRPr="007443A7">
              <w:t>9.</w:t>
            </w:r>
            <w:r w:rsidRPr="007443A7">
              <w:tab/>
              <w:t>N</w:t>
            </w:r>
            <w:r w:rsidRPr="007443A7">
              <w:t>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 xml:space="preserve">Persuading effectively </w:t>
            </w:r>
            <w:r w:rsidRPr="007443A7">
              <w:rPr>
                <w:rStyle w:val="BoldandItalics"/>
              </w:rPr>
              <w:t>(in line with own work role)</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w:t>
            </w:r>
            <w:r w:rsidRPr="007443A7">
              <w:t>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Applying teamwork skills to a range of situations</w:t>
            </w:r>
          </w:p>
          <w:p w:rsidR="00000000" w:rsidRPr="007443A7" w:rsidRDefault="001001ED" w:rsidP="007443A7">
            <w:pPr>
              <w:pStyle w:val="List2"/>
            </w:pPr>
            <w:r w:rsidRPr="007443A7">
              <w:t>5.</w:t>
            </w:r>
            <w:r w:rsidRPr="007443A7">
              <w:tab/>
            </w:r>
            <w:r w:rsidRPr="007443A7">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Showing independence and in</w:t>
            </w:r>
            <w:r w:rsidRPr="007443A7">
              <w:t xml:space="preserve">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a range of strategies in problem solving </w:t>
            </w:r>
            <w:r w:rsidRPr="007443A7">
              <w:rPr>
                <w:rStyle w:val="BoldandItalics"/>
              </w:rPr>
              <w:t>(i.e. within scope of own role)</w:t>
            </w:r>
          </w:p>
          <w:p w:rsidR="00000000" w:rsidRPr="007443A7" w:rsidRDefault="001001ED" w:rsidP="007443A7">
            <w:pPr>
              <w:pStyle w:val="List2"/>
            </w:pPr>
            <w:r w:rsidRPr="007443A7">
              <w:t>5.</w:t>
            </w:r>
            <w:r w:rsidRPr="007443A7">
              <w:tab/>
              <w:t>Using numeracy skills to s</w:t>
            </w:r>
            <w:r w:rsidRPr="007443A7">
              <w:t xml:space="preserve">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Being creative in response to workplace challen</w:t>
            </w:r>
            <w:r w:rsidRPr="007443A7">
              <w:t xml:space="preserve">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Translating ideas int</w:t>
            </w:r>
            <w:r w:rsidRPr="007443A7">
              <w:t xml:space="preserve">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within scope of own role)</w:t>
            </w:r>
          </w:p>
          <w:p w:rsidR="00000000" w:rsidRPr="007443A7" w:rsidRDefault="001001ED" w:rsidP="007443A7">
            <w:pPr>
              <w:pStyle w:val="List2"/>
            </w:pPr>
            <w:r w:rsidRPr="007443A7">
              <w:t>3.</w:t>
            </w:r>
            <w:r w:rsidRPr="007443A7">
              <w:tab/>
              <w:t xml:space="preserve">Being appropriately resourceful </w:t>
            </w:r>
            <w:r w:rsidRPr="007443A7">
              <w:rPr>
                <w:rStyle w:val="BoldandItalics"/>
              </w:rPr>
              <w:t>(i.e. within scope of own role)</w:t>
            </w:r>
          </w:p>
          <w:p w:rsidR="00000000" w:rsidRPr="007443A7" w:rsidRDefault="001001ED" w:rsidP="007443A7">
            <w:pPr>
              <w:pStyle w:val="List2"/>
            </w:pPr>
            <w:r w:rsidRPr="007443A7">
              <w:t>4.</w:t>
            </w:r>
            <w:r w:rsidRPr="007443A7">
              <w:tab/>
              <w:t>Taking ini</w:t>
            </w:r>
            <w:r w:rsidRPr="007443A7">
              <w:t xml:space="preserve">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D</w:t>
            </w:r>
            <w:r w:rsidRPr="007443A7">
              <w:t xml:space="preserve">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(i.e. within scope of own role)</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t>
            </w:r>
            <w:r w:rsidRPr="007443A7">
              <w:rPr>
                <w:rStyle w:val="BoldandItalics"/>
              </w:rPr>
              <w:t>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w:t>
            </w:r>
            <w:r w:rsidRPr="007443A7">
              <w:rPr>
                <w:rStyle w:val="BoldandItalics"/>
              </w:rPr>
              <w:t xml:space="preserve"> or supervised work context)</w:t>
            </w:r>
          </w:p>
          <w:p w:rsidR="00000000" w:rsidRPr="007443A7" w:rsidRDefault="001001ED" w:rsidP="007443A7">
            <w:pPr>
              <w:pStyle w:val="List2"/>
            </w:pPr>
            <w:r w:rsidRPr="007443A7">
              <w:lastRenderedPageBreak/>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w:t>
            </w:r>
            <w:r w:rsidRPr="007443A7">
              <w:t>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r>
            <w:r w:rsidRPr="007443A7">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Par</w:t>
            </w:r>
            <w:r w:rsidRPr="007443A7">
              <w:rPr>
                <w:rStyle w:val="BoldandItalics"/>
              </w:rPr>
              <w:t xml:space="preserve">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r>
            <w:r w:rsidRPr="007443A7">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HLT42607</w:t>
      </w:r>
      <w:r w:rsidRPr="007443A7">
        <w:tab/>
        <w:t>Certificate IV in Anaesthetic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Facets A</w:t>
            </w:r>
            <w:r w:rsidRPr="007443A7">
              <w:rPr>
                <w:rStyle w:val="SpecialBold"/>
              </w:rPr>
              <w:t xml:space="preserve">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p>
          <w:p w:rsidR="00000000" w:rsidRPr="007443A7" w:rsidRDefault="001001ED" w:rsidP="007443A7">
            <w:pPr>
              <w:pStyle w:val="List2"/>
            </w:pPr>
            <w:r w:rsidRPr="007443A7">
              <w:lastRenderedPageBreak/>
              <w:t>3.</w:t>
            </w:r>
            <w:r w:rsidRPr="007443A7">
              <w:tab/>
            </w:r>
            <w:r w:rsidRPr="007443A7">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w:t>
            </w:r>
            <w:r w:rsidRPr="007443A7">
              <w:rPr>
                <w:rStyle w:val="BoldandItalics"/>
              </w:rPr>
              <w:t>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w:t>
            </w:r>
            <w:r w:rsidRPr="007443A7">
              <w:rPr>
                <w:rStyle w:val="BoldandItalics"/>
              </w:rPr>
              <w: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 including clients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w:t>
            </w:r>
            <w:r w:rsidRPr="007443A7">
              <w:t xml:space="preserve">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r>
            <w:r w:rsidRPr="007443A7">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 xml:space="preserve">(i.e. within scope of own </w:t>
            </w:r>
            <w:r w:rsidRPr="007443A7">
              <w:rPr>
                <w:rStyle w:val="BoldandItalics"/>
              </w:rPr>
              <w:t>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a range of strategies in problem solving </w:t>
            </w:r>
            <w:r w:rsidRPr="007443A7">
              <w:rPr>
                <w:rStyle w:val="BoldandItalics"/>
              </w:rPr>
              <w:t>(i.e. within scope of own role)</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cal</w:t>
            </w:r>
            <w:r w:rsidRPr="007443A7">
              <w:rPr>
                <w:rStyle w:val="BoldandItalics"/>
              </w:rPr>
              <w:t>culations)</w:t>
            </w:r>
          </w:p>
          <w:p w:rsidR="00000000" w:rsidRPr="007443A7" w:rsidRDefault="001001ED" w:rsidP="007443A7">
            <w:pPr>
              <w:pStyle w:val="List2"/>
            </w:pPr>
            <w:r w:rsidRPr="007443A7">
              <w:lastRenderedPageBreak/>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Resolving customer concerns relative to workplace resp</w:t>
            </w:r>
            <w:r w:rsidRPr="007443A7">
              <w:t xml:space="preserve">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r>
            <w:r w:rsidRPr="007443A7">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r w:rsidRPr="007443A7">
              <w:rPr>
                <w:rStyle w:val="BoldandItalics"/>
              </w:rPr>
              <w:t>(i.e. within scope of own work role)</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w:t>
            </w:r>
            <w:r w:rsidRPr="007443A7">
              <w:rPr>
                <w:rStyle w:val="BoldandItalics"/>
              </w:rPr>
              <w:t>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Collecting, analysing and organis</w:t>
            </w:r>
            <w:r w:rsidRPr="007443A7">
              <w:t xml:space="preserve">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w:t>
            </w:r>
            <w:r w:rsidRPr="007443A7">
              <w:rPr>
                <w:rStyle w:val="BoldandItalics"/>
              </w:rPr>
              <w:t>.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lastRenderedPageBreak/>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Balancing own ideas and values [and vi</w:t>
            </w:r>
            <w:r w:rsidRPr="007443A7">
              <w:t xml:space="preserve">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developing own learning p</w:t>
            </w:r>
            <w:r w:rsidRPr="007443A7">
              <w:t xml:space="preserve">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w:t>
            </w:r>
            <w:r w:rsidRPr="007443A7">
              <w:rPr>
                <w:rStyle w:val="BoldandItalics"/>
              </w:rPr>
              <w: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HLT41007</w:t>
      </w:r>
      <w:r w:rsidRPr="007443A7">
        <w:tab/>
        <w:t>Certificate IV in Health Care (Ambulance)</w:t>
      </w:r>
    </w:p>
    <w:p w:rsidR="00000000" w:rsidRPr="007443A7" w:rsidRDefault="001001ED" w:rsidP="007443A7">
      <w:pPr>
        <w:pStyle w:val="Heading3"/>
      </w:pPr>
      <w:r w:rsidRPr="007443A7">
        <w:t>HLT43307</w:t>
      </w:r>
      <w:r w:rsidRPr="007443A7">
        <w:tab/>
        <w:t>Certificate IV in Medical Practice Assisting</w:t>
      </w:r>
    </w:p>
    <w:p w:rsidR="00000000" w:rsidRPr="007443A7" w:rsidRDefault="001001ED" w:rsidP="007443A7">
      <w:pPr>
        <w:pStyle w:val="Heading3"/>
      </w:pPr>
      <w:r w:rsidRPr="007443A7">
        <w:t>HLT43807</w:t>
      </w:r>
      <w:r w:rsidRPr="007443A7">
        <w:tab/>
      </w:r>
      <w:r w:rsidRPr="007443A7">
        <w:t>Certificate IV in Sterilisation Services</w:t>
      </w:r>
    </w:p>
    <w:p w:rsidR="00000000" w:rsidRPr="007443A7" w:rsidRDefault="001001ED" w:rsidP="007443A7">
      <w:pPr>
        <w:pStyle w:val="Heading3"/>
      </w:pPr>
      <w:r w:rsidRPr="007443A7">
        <w:t>HLT43907</w:t>
      </w:r>
      <w:r w:rsidRPr="007443A7">
        <w:tab/>
        <w:t>Certificate IV in Aboriginal and/or Torres Strait Islander Primary Health Care (Practice)</w:t>
      </w:r>
    </w:p>
    <w:p w:rsidR="00000000" w:rsidRPr="007443A7" w:rsidRDefault="001001ED" w:rsidP="007443A7">
      <w:pPr>
        <w:pStyle w:val="Heading3"/>
      </w:pPr>
      <w:r w:rsidRPr="007443A7">
        <w:t>HLT44007</w:t>
      </w:r>
      <w:r w:rsidRPr="007443A7">
        <w:tab/>
        <w:t>Certificate IV in Aboriginal and/or Torres Strait Islander Primary Health (Community Care)</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Employability Sk</w:t>
            </w:r>
            <w:r w:rsidRPr="007443A7">
              <w:rPr>
                <w:rStyle w:val="SpecialBold"/>
              </w:rPr>
              <w:t xml:space="preserve">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r>
            <w:r w:rsidRPr="007443A7">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w:t>
            </w:r>
            <w:r w:rsidRPr="007443A7">
              <w:rPr>
                <w:rStyle w:val="BoldandItalics"/>
              </w:rPr>
              <w:t>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 and clients)</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w:t>
            </w:r>
            <w:r w:rsidRPr="007443A7">
              <w:rPr>
                <w:rStyle w:val="BoldandItalics"/>
              </w:rPr>
              <w:t>sibly with clients</w:t>
            </w:r>
            <w:r w:rsidRPr="007443A7">
              <w:t>)</w:t>
            </w:r>
          </w:p>
          <w:p w:rsidR="00000000" w:rsidRPr="007443A7" w:rsidRDefault="001001ED" w:rsidP="007443A7">
            <w:pPr>
              <w:pStyle w:val="List2"/>
            </w:pPr>
            <w:r w:rsidRPr="007443A7">
              <w:t>10.</w:t>
            </w:r>
            <w:r w:rsidRPr="007443A7">
              <w:tab/>
              <w:t xml:space="preserve">Persuading effectively </w:t>
            </w:r>
            <w:r w:rsidRPr="007443A7">
              <w:rPr>
                <w:rStyle w:val="BoldandItalics"/>
              </w:rPr>
              <w:t>(i.e. within scope of own work role)</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Applying teamwork skills to a range of situations</w:t>
            </w:r>
          </w:p>
          <w:p w:rsidR="00000000" w:rsidRPr="007443A7" w:rsidRDefault="001001ED" w:rsidP="007443A7">
            <w:pPr>
              <w:pStyle w:val="List2"/>
            </w:pPr>
            <w:r w:rsidRPr="007443A7">
              <w:t>5.</w:t>
            </w:r>
            <w:r w:rsidRPr="007443A7">
              <w:tab/>
              <w:t>Identifying and utilising the strengths of other team mem</w:t>
            </w:r>
            <w:r w:rsidRPr="007443A7">
              <w:t>bers</w:t>
            </w:r>
          </w:p>
          <w:p w:rsidR="00000000" w:rsidRDefault="001001ED" w:rsidP="007443A7">
            <w:pPr>
              <w:pStyle w:val="List2"/>
              <w:rPr>
                <w:lang w:val="en-NZ"/>
              </w:rPr>
            </w:pPr>
            <w:r w:rsidRPr="007443A7">
              <w:lastRenderedPageBreak/>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w:t>
            </w:r>
            <w:r w:rsidRPr="007443A7">
              <w:rPr>
                <w:rStyle w:val="BoldandItalics"/>
              </w:rPr>
              <w:t>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r>
            <w:r w:rsidRPr="007443A7">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Identifying oppor</w:t>
            </w:r>
            <w:r w:rsidRPr="007443A7">
              <w:t xml:space="preserve">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Using </w:t>
            </w:r>
            <w:r w:rsidRPr="007443A7">
              <w:rPr>
                <w:rStyle w:val="BoldandItalics"/>
              </w:rPr>
              <w:t xml:space="preserve">organisation </w:t>
            </w:r>
            <w:r w:rsidRPr="007443A7">
              <w:t xml:space="preserve">[basic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r w:rsidRPr="007443A7">
              <w:rPr>
                <w:rStyle w:val="BoldandItalics"/>
              </w:rPr>
              <w:t xml:space="preserve">(i.e. within scope of </w:t>
            </w:r>
            <w:r w:rsidRPr="007443A7">
              <w:rPr>
                <w:rStyle w:val="BoldandItalics"/>
              </w:rPr>
              <w:lastRenderedPageBreak/>
              <w:t>own role)</w:t>
            </w:r>
          </w:p>
          <w:p w:rsidR="00000000" w:rsidRPr="007443A7" w:rsidRDefault="001001ED" w:rsidP="007443A7">
            <w:pPr>
              <w:pStyle w:val="List2"/>
            </w:pPr>
            <w:r w:rsidRPr="007443A7">
              <w:t>4.</w:t>
            </w:r>
            <w:r w:rsidRPr="007443A7">
              <w:tab/>
              <w:t xml:space="preserve">Taking initiative and making decisions within workplace role </w:t>
            </w:r>
            <w:r w:rsidRPr="007443A7">
              <w:rPr>
                <w:rStyle w:val="BoldandItalics"/>
              </w:rPr>
              <w:t>(i.e. within author</w:t>
            </w:r>
            <w:r w:rsidRPr="007443A7">
              <w:rPr>
                <w:rStyle w:val="BoldandItalics"/>
              </w:rPr>
              <w:t>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w:t>
            </w:r>
            <w:r w:rsidRPr="007443A7">
              <w:rPr>
                <w:rStyle w:val="BoldandItalics"/>
              </w:rPr>
              <w:t>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(i.e. within scope of own role)</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r>
            <w:r w:rsidRPr="007443A7">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w:t>
            </w:r>
            <w:r w:rsidRPr="007443A7">
              <w:t>o learning new ideas and techniques</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Taking responsibility for own lear</w:t>
            </w:r>
            <w:r w:rsidRPr="007443A7">
              <w:t xml:space="preserve">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lastRenderedPageBreak/>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developing own learn</w:t>
            </w:r>
            <w:r w:rsidRPr="007443A7">
              <w:t xml:space="preserve">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BodyText"/>
      </w:pPr>
    </w:p>
    <w:p w:rsidR="00000000" w:rsidRPr="007443A7" w:rsidRDefault="001001ED" w:rsidP="007443A7">
      <w:pPr>
        <w:pStyle w:val="Heading3"/>
      </w:pPr>
    </w:p>
    <w:p w:rsidR="00000000" w:rsidRPr="007443A7" w:rsidRDefault="001001ED" w:rsidP="007443A7">
      <w:pPr>
        <w:pStyle w:val="Heading3"/>
      </w:pPr>
      <w:r w:rsidRPr="007443A7">
        <w:t>HLT41307</w:t>
      </w:r>
      <w:r w:rsidRPr="007443A7">
        <w:tab/>
        <w:t>Certificate IV in Audiometric Assessment</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w:t>
            </w:r>
            <w:r w:rsidRPr="007443A7">
              <w:rPr>
                <w:rStyle w:val="Emphasis"/>
              </w:rPr>
              <w: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information, directions and feedback</w:t>
            </w:r>
          </w:p>
          <w:p w:rsidR="00000000" w:rsidRPr="007443A7" w:rsidRDefault="001001ED" w:rsidP="007443A7">
            <w:pPr>
              <w:pStyle w:val="List2"/>
            </w:pPr>
            <w:r w:rsidRPr="007443A7">
              <w:t>2.</w:t>
            </w:r>
            <w:r w:rsidRPr="007443A7">
              <w:tab/>
              <w:t xml:space="preserve">Speaking clearly/directly </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w:t>
            </w:r>
            <w:r w:rsidRPr="007443A7">
              <w:rPr>
                <w:rStyle w:val="BoldandItalics"/>
              </w:rPr>
              <w:t>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 with other staff and clients)</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including with clients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w:t>
            </w:r>
            <w:r w:rsidRPr="007443A7">
              <w:t>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 including clients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r>
            <w:r w:rsidRPr="007443A7">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w:t>
            </w:r>
            <w:r w:rsidRPr="007443A7">
              <w:t xml:space="preserve">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Solving problems indi</w:t>
            </w:r>
            <w:r w:rsidRPr="007443A7">
              <w:t xml:space="preserve">vidually or in teams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a range of strategies in problem solving </w:t>
            </w:r>
            <w:r w:rsidRPr="007443A7">
              <w:rPr>
                <w:rStyle w:val="BoldandItalics"/>
              </w:rPr>
              <w:t>(i.e. within scope of own role)</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calculations)</w:t>
            </w:r>
          </w:p>
          <w:p w:rsidR="00000000" w:rsidRPr="007443A7" w:rsidRDefault="001001ED" w:rsidP="007443A7">
            <w:pPr>
              <w:pStyle w:val="List2"/>
            </w:pPr>
            <w:r w:rsidRPr="007443A7">
              <w:t>6.</w:t>
            </w:r>
            <w:r w:rsidRPr="007443A7">
              <w:tab/>
            </w:r>
            <w:r w:rsidRPr="007443A7">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Identifying opportunities that might not be obvious to othe</w:t>
            </w:r>
            <w:r w:rsidRPr="007443A7">
              <w:t xml:space="preserv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r w:rsidRPr="007443A7">
              <w:rPr>
                <w:rStyle w:val="BoldandItalics"/>
              </w:rPr>
              <w:t>(i.e. within scope of own work role)</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 xml:space="preserve">(i.e. </w:t>
            </w:r>
            <w:r w:rsidRPr="007443A7">
              <w:rPr>
                <w:rStyle w:val="BoldandItalics"/>
              </w:rPr>
              <w:t xml:space="preserve">within a team or </w:t>
            </w:r>
            <w:r w:rsidRPr="007443A7">
              <w:rPr>
                <w:rStyle w:val="BoldandItalics"/>
              </w:rPr>
              <w:lastRenderedPageBreak/>
              <w:t>within scope of own work role)</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w:t>
            </w:r>
            <w:r w:rsidRPr="007443A7">
              <w:t xml:space="preserve">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continuous improvement and planning pro</w:t>
            </w:r>
            <w:r w:rsidRPr="007443A7">
              <w:t xml:space="preserve">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workplace req</w:t>
            </w:r>
            <w:r w:rsidRPr="007443A7">
              <w:t>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w:t>
            </w:r>
            <w:r w:rsidRPr="007443A7">
              <w:rPr>
                <w:rStyle w:val="BoldandItalics"/>
              </w:rPr>
              <w:t>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w:t>
            </w:r>
            <w:r w:rsidRPr="007443A7">
              <w:rPr>
                <w:rStyle w:val="BoldandItalics"/>
              </w:rPr>
              <w:t>thin a team or within scope of own work role)</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r>
            <w:r w:rsidRPr="007443A7">
              <w:t xml:space="preserve">Participating in ongoing learning </w:t>
            </w:r>
          </w:p>
          <w:p w:rsidR="00000000" w:rsidRPr="007443A7" w:rsidRDefault="001001ED" w:rsidP="007443A7">
            <w:pPr>
              <w:pStyle w:val="List2"/>
            </w:pPr>
            <w:r w:rsidRPr="007443A7">
              <w:lastRenderedPageBreak/>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w:t>
            </w:r>
            <w:r w:rsidRPr="007443A7">
              <w:rPr>
                <w:rStyle w:val="BoldandItalics"/>
              </w:rPr>
              <w:t>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Applying OHS knowledge when using tech</w:t>
            </w:r>
            <w:r w:rsidRPr="007443A7">
              <w:t xml:space="preserve">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HLT42707</w:t>
      </w:r>
      <w:r w:rsidRPr="007443A7">
        <w:tab/>
        <w:t>Certificate IV in Aromatherapy</w:t>
      </w:r>
    </w:p>
    <w:p w:rsidR="00000000" w:rsidRPr="007443A7" w:rsidRDefault="001001ED" w:rsidP="007443A7">
      <w:pPr>
        <w:pStyle w:val="Heading3"/>
      </w:pPr>
      <w:r w:rsidRPr="007443A7">
        <w:t>HLT41207</w:t>
      </w:r>
      <w:r w:rsidRPr="007443A7">
        <w:tab/>
        <w:t>Certificate IV in Ayurvedic Lifestyle Consultation</w:t>
      </w:r>
    </w:p>
    <w:p w:rsidR="00000000" w:rsidRPr="007443A7" w:rsidRDefault="001001ED" w:rsidP="007443A7">
      <w:pPr>
        <w:pStyle w:val="Heading3"/>
      </w:pPr>
      <w:r w:rsidRPr="007443A7">
        <w:t>HLT42807</w:t>
      </w:r>
      <w:r w:rsidRPr="007443A7">
        <w:tab/>
        <w:t>Certificate IV in Kinesiology</w:t>
      </w:r>
    </w:p>
    <w:p w:rsidR="00000000" w:rsidRPr="007443A7" w:rsidRDefault="001001ED" w:rsidP="007443A7">
      <w:pPr>
        <w:pStyle w:val="Heading3"/>
      </w:pPr>
      <w:r w:rsidRPr="007443A7">
        <w:t>HLT40307</w:t>
      </w:r>
      <w:r w:rsidRPr="007443A7">
        <w:tab/>
        <w:t>Certificate IV in Massage Therapy Practice</w:t>
      </w:r>
    </w:p>
    <w:tbl>
      <w:tblPr>
        <w:tblW w:w="0" w:type="auto"/>
        <w:tblLayout w:type="fixed"/>
        <w:tblCellMar>
          <w:left w:w="62" w:type="dxa"/>
          <w:right w:w="62" w:type="dxa"/>
        </w:tblCellMar>
        <w:tblLook w:val="0000" w:firstRow="0" w:lastRow="0" w:firstColumn="0" w:lastColumn="0" w:noHBand="0" w:noVBand="0"/>
      </w:tblPr>
      <w:tblGrid>
        <w:gridCol w:w="2241"/>
        <w:gridCol w:w="6281"/>
      </w:tblGrid>
      <w:tr w:rsidR="00000000" w:rsidRPr="007443A7" w:rsidTr="001001ED">
        <w:trPr>
          <w:tblHeader/>
        </w:trPr>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Employab</w:t>
            </w:r>
            <w:r w:rsidRPr="007443A7">
              <w:rPr>
                <w:rStyle w:val="SpecialBold"/>
              </w:rPr>
              <w:t xml:space="preserve">ility Skills </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client information, medical reports</w:t>
            </w:r>
            <w:r w:rsidRPr="007443A7">
              <w:t xml:space="preserve"> </w:t>
            </w:r>
            <w:r w:rsidRPr="007443A7">
              <w:rPr>
                <w:rStyle w:val="BoldandItalics"/>
              </w:rPr>
              <w:t>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work instructions where relevant, professional information</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w:t>
            </w:r>
            <w:r w:rsidRPr="007443A7">
              <w:rPr>
                <w:rStyle w:val="SpecialBold"/>
              </w:rPr>
              <w:t xml:space="preserve"> </w:t>
            </w:r>
            <w:r w:rsidRPr="007443A7">
              <w:rPr>
                <w:rStyle w:val="BoldandItalics"/>
              </w:rPr>
              <w:t>reports and referrals</w:t>
            </w:r>
          </w:p>
          <w:p w:rsidR="00000000" w:rsidRPr="007443A7" w:rsidRDefault="001001ED" w:rsidP="007443A7">
            <w:pPr>
              <w:pStyle w:val="List2"/>
            </w:pPr>
            <w:r w:rsidRPr="007443A7">
              <w:t>5.</w:t>
            </w:r>
            <w:r w:rsidRPr="007443A7">
              <w:tab/>
            </w:r>
            <w:r w:rsidRPr="007443A7">
              <w:t xml:space="preserve">Interpreting the needs of internal/ external customers </w:t>
            </w:r>
            <w:r w:rsidRPr="007443A7">
              <w:rPr>
                <w:rStyle w:val="BoldandItalics"/>
              </w:rPr>
              <w:lastRenderedPageBreak/>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 xml:space="preserve">involving measuring </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 where appropriate and </w:t>
            </w:r>
            <w:r w:rsidRPr="007443A7">
              <w:rPr>
                <w:rStyle w:val="BoldandItalics"/>
              </w:rPr>
              <w:t>clients)</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with clients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and scope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 xml:space="preserve">e.g. in </w:t>
            </w:r>
            <w:r w:rsidRPr="007443A7">
              <w:rPr>
                <w:rStyle w:val="BoldandItalics"/>
              </w:rPr>
              <w:t>relation to others</w:t>
            </w:r>
            <w:r w:rsidRPr="007443A7">
              <w:t>)</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Working as an individual and a team member </w:t>
            </w:r>
            <w:r w:rsidRPr="007443A7">
              <w:rPr>
                <w:rStyle w:val="BoldandItalics"/>
              </w:rPr>
              <w:t>(where relevant)</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r w:rsidRPr="007443A7">
              <w:rPr>
                <w:rStyle w:val="BoldandItalics"/>
              </w:rPr>
              <w:t>(e.g. wider health care team where relevant/appropriate)</w:t>
            </w:r>
          </w:p>
          <w:p w:rsidR="00000000" w:rsidRPr="007443A7" w:rsidRDefault="001001ED" w:rsidP="007443A7">
            <w:pPr>
              <w:pStyle w:val="List2"/>
            </w:pPr>
            <w:r w:rsidRPr="007443A7">
              <w:t>4.</w:t>
            </w:r>
            <w:r w:rsidRPr="007443A7">
              <w:tab/>
            </w:r>
            <w:r w:rsidRPr="007443A7">
              <w:t xml:space="preserve">Applying teamwork skills to a range of situations </w:t>
            </w:r>
            <w:r w:rsidRPr="007443A7">
              <w:rPr>
                <w:rStyle w:val="BoldandItalics"/>
              </w:rPr>
              <w:t>(where relevant)</w:t>
            </w:r>
          </w:p>
          <w:p w:rsidR="00000000" w:rsidRPr="007443A7" w:rsidRDefault="001001ED" w:rsidP="007443A7">
            <w:pPr>
              <w:pStyle w:val="List2"/>
            </w:pPr>
            <w:r w:rsidRPr="007443A7">
              <w:t>5.</w:t>
            </w:r>
            <w:r w:rsidRPr="007443A7">
              <w:tab/>
              <w:t xml:space="preserve">Identifying and utilising the strengths of other team members </w:t>
            </w:r>
            <w:r w:rsidRPr="007443A7">
              <w:rPr>
                <w:rStyle w:val="BoldandItalics"/>
              </w:rPr>
              <w:t>(e.g. wider health care team where relevant/appropriate)</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w:t>
            </w:r>
            <w:r w:rsidRPr="007443A7">
              <w:rPr>
                <w:rStyle w:val="BoldandItalics"/>
              </w:rPr>
              <w:t>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management, calculations of remedies if appropriate)</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 xml:space="preserve">Listening to and resolving concerns in relation to </w:t>
            </w:r>
            <w:r w:rsidRPr="007443A7">
              <w:lastRenderedPageBreak/>
              <w:t>workplace issues</w:t>
            </w:r>
          </w:p>
          <w:p w:rsidR="00000000" w:rsidRDefault="001001ED" w:rsidP="007443A7">
            <w:pPr>
              <w:pStyle w:val="List2"/>
              <w:rPr>
                <w:lang w:val="en-NZ"/>
              </w:rPr>
            </w:pPr>
            <w:r w:rsidRPr="007443A7">
              <w:t>8.</w:t>
            </w:r>
            <w:r w:rsidRPr="007443A7">
              <w:tab/>
              <w:t>Resolving customer concerns relative to workplace responsibilities</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Adapting to new situ</w:t>
            </w:r>
            <w:r w:rsidRPr="007443A7">
              <w:t xml:space="preserve">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p>
          <w:p w:rsidR="00000000" w:rsidRPr="007443A7" w:rsidRDefault="001001ED" w:rsidP="007443A7">
            <w:pPr>
              <w:pStyle w:val="List2"/>
            </w:pPr>
            <w:r w:rsidRPr="007443A7">
              <w:t>3.</w:t>
            </w:r>
            <w:r w:rsidRPr="007443A7">
              <w:tab/>
              <w:t xml:space="preserve">Identifying opportunities that might not be obvious to others </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Translating ideas into act</w:t>
            </w:r>
            <w:r w:rsidRPr="007443A7">
              <w:t xml:space="preserve">ion </w:t>
            </w:r>
            <w:r w:rsidRPr="007443A7">
              <w:rPr>
                <w:rStyle w:val="BoldandItalics"/>
              </w:rPr>
              <w:t>(i.e. within scope of own</w:t>
            </w:r>
            <w:r w:rsidRPr="007443A7">
              <w:rPr>
                <w:rStyle w:val="SpecialBold"/>
              </w:rPr>
              <w:t xml:space="preserve"> </w:t>
            </w:r>
            <w:r w:rsidRPr="007443A7">
              <w:rPr>
                <w:rStyle w:val="BoldandItalics"/>
              </w:rPr>
              <w:t>role)</w:t>
            </w:r>
          </w:p>
          <w:p w:rsidR="00000000" w:rsidRPr="007443A7" w:rsidRDefault="001001ED" w:rsidP="007443A7">
            <w:pPr>
              <w:pStyle w:val="List2"/>
            </w:pPr>
            <w:r w:rsidRPr="007443A7">
              <w:t>6.</w:t>
            </w:r>
            <w:r w:rsidRPr="007443A7">
              <w:tab/>
              <w:t>Developing innovative solutions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p>
          <w:p w:rsidR="00000000" w:rsidRPr="007443A7" w:rsidRDefault="001001ED" w:rsidP="007443A7">
            <w:pPr>
              <w:pStyle w:val="List2"/>
            </w:pPr>
            <w:r w:rsidRPr="007443A7">
              <w:t>2.</w:t>
            </w:r>
            <w:r w:rsidRPr="007443A7">
              <w:tab/>
            </w:r>
            <w:r w:rsidRPr="007443A7">
              <w:t xml:space="preserve">Using basic [business ]*systems for planning and organising </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continuous improvement and planning process</w:t>
            </w:r>
            <w:r w:rsidRPr="007443A7">
              <w:t xml:space="preserve">es </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(where relevant)</w:t>
            </w:r>
          </w:p>
          <w:p w:rsidR="00000000" w:rsidRPr="007443A7" w:rsidRDefault="001001ED" w:rsidP="007443A7">
            <w:pPr>
              <w:pStyle w:val="List2"/>
            </w:pPr>
            <w:r w:rsidRPr="007443A7">
              <w:t>9.</w:t>
            </w:r>
            <w:r w:rsidRPr="007443A7">
              <w:tab/>
              <w:t>Managing time and priorities</w:t>
            </w:r>
          </w:p>
          <w:p w:rsidR="00000000" w:rsidRDefault="001001ED" w:rsidP="007443A7">
            <w:pPr>
              <w:pStyle w:val="List2"/>
              <w:rPr>
                <w:lang w:val="en-NZ"/>
              </w:rPr>
            </w:pPr>
            <w:r w:rsidRPr="007443A7">
              <w:t>10.</w:t>
            </w:r>
            <w:r w:rsidRPr="007443A7">
              <w:tab/>
              <w:t>Adaptin</w:t>
            </w:r>
            <w:r w:rsidRPr="007443A7">
              <w:t xml:space="preserve">g resource allocations to cope with contingencies </w:t>
            </w:r>
            <w:r w:rsidRPr="007443A7">
              <w:rPr>
                <w:rStyle w:val="BoldandItalics"/>
              </w:rPr>
              <w:t>(where relevant)</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p>
          <w:p w:rsidR="00000000" w:rsidRPr="007443A7" w:rsidRDefault="001001ED" w:rsidP="007443A7">
            <w:pPr>
              <w:pStyle w:val="List2"/>
            </w:pPr>
            <w:r w:rsidRPr="007443A7">
              <w:t>2.</w:t>
            </w:r>
            <w:r w:rsidRPr="007443A7">
              <w:tab/>
              <w:t>Articulating own ideas [and vision ]*</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lastRenderedPageBreak/>
              <w:t>4.</w:t>
            </w:r>
            <w:r w:rsidRPr="007443A7">
              <w:tab/>
              <w:t>Monitoring a</w:t>
            </w:r>
            <w:r w:rsidRPr="007443A7">
              <w:t xml:space="preserve">nd evaluating own performance </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r>
            <w:r w:rsidRPr="007443A7">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p>
          <w:p w:rsidR="00000000" w:rsidRPr="007443A7" w:rsidRDefault="001001ED" w:rsidP="007443A7">
            <w:pPr>
              <w:pStyle w:val="List2"/>
            </w:pPr>
            <w:r w:rsidRPr="007443A7">
              <w:t>[9.</w:t>
            </w:r>
            <w:r w:rsidRPr="007443A7">
              <w:tab/>
              <w:t>Developing own</w:t>
            </w:r>
            <w:r w:rsidRPr="007443A7">
              <w:t xml:space="preserve">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 xml:space="preserve">(including professional development) </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(where relevant)</w:t>
            </w:r>
          </w:p>
          <w:p w:rsidR="00000000" w:rsidRPr="007443A7" w:rsidRDefault="001001ED" w:rsidP="007443A7">
            <w:pPr>
              <w:pStyle w:val="List2"/>
            </w:pPr>
            <w:r w:rsidRPr="007443A7">
              <w:t>2.</w:t>
            </w:r>
            <w:r w:rsidRPr="007443A7">
              <w:tab/>
              <w:t xml:space="preserve">Using basic technology skills to organise data </w:t>
            </w:r>
            <w:r w:rsidRPr="007443A7">
              <w:rPr>
                <w:rStyle w:val="BoldandItalics"/>
              </w:rPr>
              <w:t>(where relevant)</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(where relevant)</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 xml:space="preserve">Applying technology as a management tool </w:t>
            </w:r>
            <w:r w:rsidRPr="007443A7">
              <w:rPr>
                <w:rStyle w:val="BoldandItalics"/>
              </w:rPr>
              <w:t>(where relevant)</w:t>
            </w:r>
          </w:p>
        </w:tc>
      </w:tr>
    </w:tbl>
    <w:p w:rsidR="00000000" w:rsidRPr="007443A7" w:rsidRDefault="001001ED" w:rsidP="007443A7">
      <w:pPr>
        <w:pStyle w:val="Heading3"/>
      </w:pPr>
    </w:p>
    <w:p w:rsidR="00000000" w:rsidRPr="007443A7" w:rsidRDefault="001001ED" w:rsidP="007443A7">
      <w:pPr>
        <w:pStyle w:val="Heading3"/>
      </w:pPr>
      <w:r w:rsidRPr="007443A7">
        <w:t>HLT43007</w:t>
      </w:r>
      <w:r w:rsidRPr="007443A7">
        <w:tab/>
        <w:t>Certificate IV in Dental Assisting</w:t>
      </w:r>
    </w:p>
    <w:p w:rsidR="00000000" w:rsidRPr="007443A7" w:rsidRDefault="001001ED" w:rsidP="007443A7">
      <w:pPr>
        <w:pStyle w:val="Heading3"/>
      </w:pPr>
      <w:r w:rsidRPr="007443A7">
        <w:t>HLT43407</w:t>
      </w:r>
      <w:r w:rsidRPr="007443A7">
        <w:tab/>
      </w:r>
      <w:r w:rsidRPr="007443A7">
        <w:t>Certificate IV in Nursing (Enrolled/Division 2 nursing)</w:t>
      </w:r>
    </w:p>
    <w:p w:rsidR="00000000" w:rsidRPr="007443A7" w:rsidRDefault="001001ED" w:rsidP="007443A7">
      <w:pPr>
        <w:pStyle w:val="Heading3"/>
      </w:pPr>
      <w:r w:rsidRPr="007443A7">
        <w:t>HLT42007</w:t>
      </w:r>
      <w:r w:rsidRPr="007443A7">
        <w:tab/>
        <w:t>Certificate IV in Operating Theatre Technical Support</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lastRenderedPageBreak/>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W</w:t>
            </w:r>
            <w:r w:rsidRPr="007443A7">
              <w:t xml:space="preserve">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 xml:space="preserve">Establishing </w:t>
            </w:r>
            <w:r w:rsidRPr="007443A7">
              <w:t>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w:t>
            </w:r>
            <w:r w:rsidRPr="007443A7">
              <w:rPr>
                <w:rStyle w:val="BoldandItalics"/>
              </w:rPr>
              <w:t>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r>
            <w:r w:rsidRPr="007443A7">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Developing practical [and creative ]*solutions to workplace prob</w:t>
            </w:r>
            <w:r w:rsidRPr="007443A7">
              <w:t xml:space="preserve">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w:t>
            </w:r>
            <w:r w:rsidRPr="007443A7">
              <w:t>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 xml:space="preserve">(i.e. with an awareness of assumptions made and work </w:t>
            </w:r>
            <w:r w:rsidRPr="007443A7">
              <w:rPr>
                <w:rStyle w:val="BoldandItalics"/>
              </w:rPr>
              <w:lastRenderedPageBreak/>
              <w:t>context)</w:t>
            </w:r>
          </w:p>
          <w:p w:rsidR="00000000" w:rsidRPr="007443A7" w:rsidRDefault="001001ED" w:rsidP="007443A7">
            <w:pPr>
              <w:pStyle w:val="List2"/>
            </w:pPr>
            <w:r w:rsidRPr="007443A7">
              <w:t>7.</w:t>
            </w:r>
            <w:r w:rsidRPr="007443A7">
              <w:tab/>
              <w:t>Listening t</w:t>
            </w:r>
            <w:r w:rsidRPr="007443A7">
              <w: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 xml:space="preserve">(i.e. within scope of own </w:t>
            </w:r>
            <w:r w:rsidRPr="007443A7">
              <w:rPr>
                <w:rStyle w:val="BoldandItalics"/>
              </w:rPr>
              <w:t>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w:t>
            </w:r>
            <w:r w:rsidRPr="007443A7">
              <w:t>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r>
            <w:r w:rsidRPr="007443A7">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w:t>
            </w:r>
            <w:r w:rsidRPr="007443A7">
              <w:rPr>
                <w:rStyle w:val="BoldandItalics"/>
              </w:rPr>
              <w:t>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 xml:space="preserve">(only for team </w:t>
            </w:r>
            <w:r w:rsidRPr="007443A7">
              <w:rPr>
                <w:rStyle w:val="BoldandItalics"/>
              </w:rPr>
              <w:t>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w:t>
            </w:r>
            <w:r w:rsidRPr="007443A7">
              <w:lastRenderedPageBreak/>
              <w:t xml:space="preserve">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w:t>
            </w:r>
            <w:r w:rsidRPr="007443A7">
              <w:rPr>
                <w:rStyle w:val="BoldandItalics"/>
              </w:rPr>
              <w:t xml:space="preserve">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Monitoring and evaluating own per</w:t>
            </w:r>
            <w:r w:rsidRPr="007443A7">
              <w:t xml:space="preserve">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r>
            <w:r w:rsidRPr="007443A7">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w:t>
            </w:r>
            <w:r w:rsidRPr="007443A7">
              <w:rPr>
                <w:rStyle w:val="BoldandItalics"/>
              </w:rPr>
              <w:t>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Applying OHS knowledge when using tech</w:t>
            </w:r>
            <w:r w:rsidRPr="007443A7">
              <w:t xml:space="preserve">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lastRenderedPageBreak/>
        <w:t>HLT43107</w:t>
      </w:r>
      <w:r w:rsidRPr="007443A7">
        <w:tab/>
        <w:t>Certificate IV in Defence Health Care</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Listeni</w:t>
            </w:r>
            <w:r w:rsidRPr="007443A7">
              <w:t xml:space="preserve">ng to and understanding </w:t>
            </w:r>
            <w:r w:rsidRPr="007443A7">
              <w:rPr>
                <w:rStyle w:val="BoldandItalics"/>
              </w:rPr>
              <w:t>work instructions, client information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provide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guidelines, protocols and instructions</w:t>
            </w:r>
          </w:p>
          <w:p w:rsidR="00000000" w:rsidRPr="007443A7" w:rsidRDefault="001001ED" w:rsidP="007443A7">
            <w:pPr>
              <w:pStyle w:val="List2"/>
            </w:pPr>
            <w:r w:rsidRPr="007443A7">
              <w:t>4.</w:t>
            </w:r>
            <w:r w:rsidRPr="007443A7">
              <w:tab/>
            </w:r>
            <w:r w:rsidRPr="007443A7">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information provided</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counting and calculating</w:t>
            </w:r>
          </w:p>
          <w:p w:rsidR="00000000" w:rsidRPr="007443A7" w:rsidRDefault="001001ED" w:rsidP="007443A7">
            <w:pPr>
              <w:pStyle w:val="List2"/>
            </w:pPr>
            <w:r w:rsidRPr="007443A7">
              <w:t>7.</w:t>
            </w:r>
            <w:r w:rsidRPr="007443A7">
              <w:tab/>
              <w:t>Est</w:t>
            </w:r>
            <w:r w:rsidRPr="007443A7">
              <w:t>ablishing and using networks (</w:t>
            </w:r>
            <w:r w:rsidRPr="007443A7">
              <w:rPr>
                <w:rStyle w:val="BoldandItalics"/>
              </w:rPr>
              <w:t>within scope of own work role</w:t>
            </w:r>
            <w:r w:rsidRPr="007443A7">
              <w:t>)</w:t>
            </w:r>
          </w:p>
          <w:p w:rsidR="00000000" w:rsidRPr="007443A7" w:rsidRDefault="001001ED" w:rsidP="007443A7">
            <w:pPr>
              <w:pStyle w:val="List2"/>
            </w:pPr>
            <w:r w:rsidRPr="007443A7">
              <w:t>8.</w:t>
            </w:r>
            <w:r w:rsidRPr="007443A7">
              <w:tab/>
              <w:t>Sharing information</w:t>
            </w:r>
            <w:r w:rsidRPr="007443A7">
              <w:rPr>
                <w:rStyle w:val="BoldandItalics"/>
              </w:rPr>
              <w:t xml:space="preserve"> </w:t>
            </w:r>
            <w:r w:rsidRPr="007443A7">
              <w:t>(</w:t>
            </w:r>
            <w:r w:rsidRPr="007443A7">
              <w:rPr>
                <w:rStyle w:val="BoldandItalics"/>
              </w:rPr>
              <w:t>within scope of own work role</w:t>
            </w:r>
            <w:r w:rsidRPr="007443A7">
              <w:t>)</w:t>
            </w:r>
          </w:p>
          <w:p w:rsidR="00000000" w:rsidRPr="007443A7" w:rsidRDefault="001001ED" w:rsidP="007443A7">
            <w:pPr>
              <w:pStyle w:val="List2"/>
            </w:pPr>
            <w:r w:rsidRPr="007443A7">
              <w:t>9.</w:t>
            </w:r>
            <w:r w:rsidRPr="007443A7">
              <w:tab/>
              <w:t>Negotiating responsively (</w:t>
            </w:r>
            <w:r w:rsidRPr="007443A7">
              <w:rPr>
                <w:rStyle w:val="BoldandItalics"/>
              </w:rPr>
              <w:t>within scope of own work role</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w:t>
            </w:r>
            <w:r w:rsidRPr="007443A7">
              <w:rPr>
                <w:rStyle w:val="BoldandItalics"/>
              </w:rPr>
              <w:t>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clients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Applying knowledge of own role as part of a t</w:t>
            </w:r>
            <w:r w:rsidRPr="007443A7">
              <w:t xml:space="preserve">eam </w:t>
            </w:r>
          </w:p>
          <w:p w:rsidR="00000000" w:rsidRPr="007443A7" w:rsidRDefault="001001ED" w:rsidP="007443A7">
            <w:pPr>
              <w:pStyle w:val="List2"/>
            </w:pPr>
            <w:r w:rsidRPr="007443A7">
              <w:t>4.</w:t>
            </w:r>
            <w:r w:rsidRPr="007443A7">
              <w:tab/>
              <w:t>Applying teamwork skills to a 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w:t>
            </w:r>
            <w:r w:rsidRPr="007443A7">
              <w:rPr>
                <w:rStyle w:val="BoldandItalics"/>
              </w:rPr>
              <w:t>ope of own role)</w:t>
            </w:r>
          </w:p>
          <w:p w:rsidR="00000000" w:rsidRPr="007443A7" w:rsidRDefault="001001ED" w:rsidP="007443A7">
            <w:pPr>
              <w:pStyle w:val="List2"/>
            </w:pPr>
            <w:r w:rsidRPr="007443A7">
              <w:lastRenderedPageBreak/>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w:t>
            </w:r>
            <w:r w:rsidRPr="007443A7">
              <w:t>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w:t>
            </w:r>
            <w:r w:rsidRPr="007443A7">
              <w:t xml:space="preserv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w:t>
            </w:r>
            <w:r w:rsidRPr="007443A7">
              <w:rPr>
                <w:rStyle w:val="BoldandItalics"/>
              </w:rPr>
              <w:t>organisation</w:t>
            </w:r>
            <w:r w:rsidRPr="007443A7">
              <w:t xml:space="preserve">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Being appropriately resourcefu</w:t>
            </w:r>
            <w:r w:rsidRPr="007443A7">
              <w:t xml:space="preserve">l </w:t>
            </w:r>
          </w:p>
          <w:p w:rsidR="00000000" w:rsidRPr="007443A7" w:rsidRDefault="001001ED" w:rsidP="007443A7">
            <w:pPr>
              <w:pStyle w:val="List2"/>
            </w:pPr>
            <w:r w:rsidRPr="007443A7">
              <w:t>4.</w:t>
            </w:r>
            <w:r w:rsidRPr="007443A7">
              <w:tab/>
              <w:t xml:space="preserve">Taking 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w:t>
            </w:r>
            <w:r w:rsidRPr="007443A7">
              <w:t>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 xml:space="preserve">(only for team leader or </w:t>
            </w:r>
            <w:r w:rsidRPr="007443A7">
              <w:rPr>
                <w:rStyle w:val="BoldandItalics"/>
              </w:rPr>
              <w:lastRenderedPageBreak/>
              <w:t>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w:t>
            </w:r>
            <w:r w:rsidRPr="007443A7">
              <w:t>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w:t>
            </w:r>
            <w:r w:rsidRPr="007443A7">
              <w:t>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w:t>
            </w:r>
            <w:r w:rsidRPr="007443A7">
              <w:t>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w:t>
            </w:r>
            <w:r w:rsidRPr="007443A7">
              <w:t>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lastRenderedPageBreak/>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HLT41707</w:t>
      </w:r>
      <w:r w:rsidRPr="007443A7">
        <w:tab/>
        <w:t>Certificate IV in Neurophysiology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w:t>
            </w:r>
            <w:r w:rsidRPr="007443A7">
              <w:rPr>
                <w:rStyle w:val="BoldandItalics"/>
              </w:rPr>
              <w:t xml:space="preserve">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 xml:space="preserve">from </w:t>
            </w:r>
            <w:r w:rsidRPr="007443A7">
              <w:rPr>
                <w:rStyle w:val="BoldandItalics"/>
              </w:rPr>
              <w:t>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w:t>
            </w:r>
            <w:r w:rsidRPr="007443A7">
              <w:rPr>
                <w:rStyle w:val="BoldandItalics"/>
              </w:rPr>
              <w:t>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 xml:space="preserve">Identifying and utilising the strengths of other </w:t>
            </w:r>
            <w:r w:rsidRPr="007443A7">
              <w:t>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w:t>
            </w:r>
            <w:r w:rsidRPr="007443A7">
              <w:rPr>
                <w:rStyle w:val="BoldandItalics"/>
              </w:rPr>
              <w:t>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r>
            <w:r w:rsidRPr="007443A7">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 xml:space="preserve">Listening to and resolving concerns in relation to workplace issues </w:t>
            </w:r>
            <w:r w:rsidRPr="007443A7">
              <w:rPr>
                <w:rStyle w:val="Emphasis"/>
              </w:rPr>
              <w:t>(</w:t>
            </w:r>
            <w:r w:rsidRPr="007443A7">
              <w:rPr>
                <w:rStyle w:val="BoldandItalics"/>
              </w:rPr>
              <w:t>within scope of role</w:t>
            </w:r>
            <w:r w:rsidRPr="007443A7">
              <w:rPr>
                <w:rStyle w:val="Emphasis"/>
              </w:rPr>
              <w:t>)</w:t>
            </w:r>
          </w:p>
          <w:p w:rsidR="00000000" w:rsidRDefault="001001ED" w:rsidP="007443A7">
            <w:pPr>
              <w:pStyle w:val="List2"/>
              <w:rPr>
                <w:lang w:val="en-NZ"/>
              </w:rPr>
            </w:pPr>
            <w:r w:rsidRPr="007443A7">
              <w:t>8.</w:t>
            </w:r>
            <w:r w:rsidRPr="007443A7">
              <w:tab/>
            </w:r>
            <w:r w:rsidRPr="007443A7">
              <w:t>[Resolving customer concerns relative to workplace responsibilities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w:t>
            </w:r>
            <w:r w:rsidRPr="007443A7">
              <w:rPr>
                <w:rStyle w:val="BoldandItalics"/>
              </w:rPr>
              <w:t>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Developing innovative solutions ]*</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Using basic [business ]*syste</w:t>
            </w:r>
            <w:r w:rsidRPr="007443A7">
              <w:t xml:space="preserv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continuous improvement and plann</w:t>
            </w:r>
            <w:r w:rsidRPr="007443A7">
              <w:t xml:space="preserve">ing processes </w:t>
            </w:r>
            <w:r w:rsidRPr="007443A7">
              <w:rPr>
                <w:rStyle w:val="BoldandItalics"/>
              </w:rPr>
              <w:t>(i.e. within scope of own role)</w:t>
            </w:r>
          </w:p>
          <w:p w:rsidR="00000000" w:rsidRPr="007443A7" w:rsidRDefault="001001ED" w:rsidP="007443A7">
            <w:pPr>
              <w:pStyle w:val="List2"/>
            </w:pPr>
            <w:r w:rsidRPr="007443A7">
              <w:lastRenderedPageBreak/>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w:t>
            </w:r>
            <w:r w:rsidRPr="007443A7">
              <w:t>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 xml:space="preserve">(i.e. in relation </w:t>
            </w:r>
            <w:r w:rsidRPr="007443A7">
              <w:rPr>
                <w:rStyle w:val="BoldandItalics"/>
              </w:rPr>
              <w:t>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r>
            <w:r w:rsidRPr="007443A7">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w:t>
            </w:r>
            <w:r w:rsidRPr="007443A7">
              <w:rPr>
                <w:rStyle w:val="BoldandItalics"/>
              </w:rPr>
              <w:t>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Applying OHS knowledge when using tech</w:t>
            </w:r>
            <w:r w:rsidRPr="007443A7">
              <w:t xml:space="preserve">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HLT43507</w:t>
      </w:r>
      <w:r w:rsidRPr="007443A7">
        <w:tab/>
        <w:t>Certificate IV in Optical Dispensing</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r>
            <w:r w:rsidRPr="007443A7">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w:t>
            </w:r>
            <w:r w:rsidRPr="007443A7">
              <w:t>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w:t>
            </w:r>
            <w:r w:rsidRPr="007443A7">
              <w:rPr>
                <w:rStyle w:val="BoldandItalics"/>
              </w:rPr>
              <w:t xml:space="preserve">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Applying teamwork s</w:t>
            </w:r>
            <w:r w:rsidRPr="007443A7">
              <w:t xml:space="preserve">kills to a </w:t>
            </w:r>
            <w:r w:rsidRPr="007443A7">
              <w:rPr>
                <w:rStyle w:val="BoldandItalics"/>
              </w:rPr>
              <w:t xml:space="preserve">limited </w:t>
            </w:r>
            <w:r w:rsidRPr="007443A7">
              <w:t xml:space="preserve">range of </w:t>
            </w:r>
            <w:r w:rsidRPr="007443A7">
              <w:lastRenderedPageBreak/>
              <w:t>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w:t>
            </w:r>
            <w:r w:rsidRPr="007443A7">
              <w:t>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w:t>
            </w:r>
            <w:r w:rsidRPr="007443A7">
              <w:t xml:space="preserv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 xml:space="preserve">Planning and </w:t>
            </w:r>
            <w:r w:rsidRPr="007443A7">
              <w:rPr>
                <w:rStyle w:val="SpecialBold"/>
              </w:rPr>
              <w:lastRenderedPageBreak/>
              <w:t>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lastRenderedPageBreak/>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lastRenderedPageBreak/>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w:t>
            </w:r>
            <w:r w:rsidRPr="007443A7">
              <w:t>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w:t>
            </w:r>
            <w:r w:rsidRPr="007443A7">
              <w:t xml:space="preserve">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w:t>
            </w:r>
            <w:r w:rsidRPr="007443A7">
              <w:t>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r>
            <w:r w:rsidRPr="007443A7">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 xml:space="preserve">(e.g. by sharing </w:t>
            </w:r>
            <w:r w:rsidRPr="007443A7">
              <w:rPr>
                <w:rStyle w:val="BoldandItalics"/>
              </w:rPr>
              <w:lastRenderedPageBreak/>
              <w:t>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w:t>
            </w:r>
            <w:r w:rsidRPr="007443A7">
              <w:t>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w:t>
            </w:r>
            <w:r w:rsidRPr="007443A7">
              <w:t>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HLT41807</w:t>
      </w:r>
      <w:r w:rsidRPr="007443A7">
        <w:tab/>
        <w:t>Certificate IV in Pathology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Readi</w:t>
            </w:r>
            <w:r w:rsidRPr="007443A7">
              <w:t xml:space="preserve">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r>
            <w:r w:rsidRPr="007443A7">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w:t>
            </w:r>
            <w:r w:rsidRPr="007443A7">
              <w:rPr>
                <w:rStyle w:val="BoldandItalics"/>
              </w:rPr>
              <w:t>ents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lastRenderedPageBreak/>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r>
            <w:r w:rsidRPr="007443A7">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w:t>
            </w:r>
            <w:r w:rsidRPr="007443A7">
              <w:t xml:space="preserve">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Solving problems indi</w:t>
            </w:r>
            <w:r w:rsidRPr="007443A7">
              <w:t xml:space="preserve">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r>
            <w:r w:rsidRPr="007443A7">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Identifying oppor</w:t>
            </w:r>
            <w:r w:rsidRPr="007443A7">
              <w:t xml:space="preserve">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Translating ideas into action ]*</w:t>
            </w:r>
          </w:p>
          <w:p w:rsidR="00000000" w:rsidRPr="007443A7" w:rsidRDefault="001001ED" w:rsidP="007443A7">
            <w:pPr>
              <w:pStyle w:val="List2"/>
            </w:pPr>
            <w:r w:rsidRPr="007443A7">
              <w:lastRenderedPageBreak/>
              <w:t>6.</w:t>
            </w:r>
            <w:r w:rsidRPr="007443A7">
              <w:tab/>
              <w:t xml:space="preserve">Developing innovative solutions </w:t>
            </w:r>
            <w:r w:rsidRPr="007443A7">
              <w:rPr>
                <w:rStyle w:val="BoldandItalics"/>
              </w:rPr>
              <w:t>(i.e. within a team o</w:t>
            </w:r>
            <w:r w:rsidRPr="007443A7">
              <w:rPr>
                <w:rStyle w:val="BoldandItalics"/>
              </w:rPr>
              <w:t>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Using basic [busi</w:t>
            </w:r>
            <w:r w:rsidRPr="007443A7">
              <w:t xml:space="preserve">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continuous improveme</w:t>
            </w:r>
            <w:r w:rsidRPr="007443A7">
              <w:t xml:space="preserv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w:t>
            </w:r>
            <w:r w:rsidRPr="007443A7">
              <w:t>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 xml:space="preserve">(i.e. </w:t>
            </w:r>
            <w:r w:rsidRPr="007443A7">
              <w:rPr>
                <w:rStyle w:val="BoldandItalics"/>
              </w:rPr>
              <w:t>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Monitoring and evaluating own p</w:t>
            </w:r>
            <w:r w:rsidRPr="007443A7">
              <w:t xml:space="preserve">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lastRenderedPageBreak/>
              <w:t>3.</w:t>
            </w:r>
            <w:r w:rsidRPr="007443A7">
              <w:tab/>
            </w:r>
            <w:r w:rsidRPr="007443A7">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[Contributing to the learning of others ]*</w:t>
            </w:r>
          </w:p>
          <w:p w:rsidR="00000000" w:rsidRPr="007443A7" w:rsidRDefault="001001ED" w:rsidP="007443A7">
            <w:pPr>
              <w:pStyle w:val="List2"/>
            </w:pPr>
            <w:r w:rsidRPr="007443A7">
              <w:t>8.</w:t>
            </w:r>
            <w:r w:rsidRPr="007443A7">
              <w:tab/>
              <w:t xml:space="preserve">Applying a </w:t>
            </w:r>
            <w:r w:rsidRPr="007443A7">
              <w:t xml:space="preserve">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w:t>
            </w:r>
            <w:r w:rsidRPr="007443A7">
              <w:t>ool]*</w:t>
            </w:r>
          </w:p>
        </w:tc>
      </w:tr>
    </w:tbl>
    <w:p w:rsidR="00000000" w:rsidRPr="007443A7" w:rsidRDefault="001001ED" w:rsidP="007443A7">
      <w:pPr>
        <w:pStyle w:val="Heading3"/>
      </w:pPr>
    </w:p>
    <w:p w:rsidR="00000000" w:rsidRPr="007443A7" w:rsidRDefault="001001ED" w:rsidP="007443A7">
      <w:pPr>
        <w:pStyle w:val="Heading3"/>
      </w:pPr>
      <w:r w:rsidRPr="007443A7">
        <w:t>HLT43607</w:t>
      </w:r>
      <w:r w:rsidRPr="007443A7">
        <w:tab/>
        <w:t>Certificate IV in Rehabilitation and Assistive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 xml:space="preserve">work </w:t>
            </w:r>
            <w:r w:rsidRPr="007443A7">
              <w:rPr>
                <w:rStyle w:val="BoldandItalics"/>
              </w:rPr>
              <w:t>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w:t>
            </w:r>
            <w:r w:rsidRPr="007443A7">
              <w:t>ion</w:t>
            </w:r>
            <w:r w:rsidRPr="007443A7">
              <w:rPr>
                <w:rStyle w:val="BoldandItalics"/>
              </w:rPr>
              <w:t xml:space="preserve"> (e.g. with other staff)</w:t>
            </w:r>
          </w:p>
          <w:p w:rsidR="00000000" w:rsidRPr="007443A7" w:rsidRDefault="001001ED" w:rsidP="007443A7">
            <w:pPr>
              <w:pStyle w:val="List2"/>
            </w:pPr>
            <w:r w:rsidRPr="007443A7">
              <w:lastRenderedPageBreak/>
              <w:t>9.</w:t>
            </w:r>
            <w:r w:rsidRPr="007443A7">
              <w:tab/>
              <w:t>Negotiating responsively (</w:t>
            </w:r>
            <w:r w:rsidRPr="007443A7">
              <w:rPr>
                <w:rStyle w:val="BoldandItalics"/>
              </w:rPr>
              <w:t>e.g. re own work role and/or conditions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 xml:space="preserve">e.g. </w:t>
            </w:r>
            <w:r w:rsidRPr="007443A7">
              <w:rPr>
                <w:rStyle w:val="BoldandItalics"/>
              </w:rPr>
              <w:t>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r>
            <w:r w:rsidRPr="007443A7">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w:t>
            </w:r>
            <w:r w:rsidRPr="007443A7">
              <w:t xml:space="preserve">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w:t>
            </w:r>
            <w:r w:rsidRPr="007443A7">
              <w:rPr>
                <w:rStyle w:val="BoldandItalics"/>
              </w:rPr>
              <w:t>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Resolving customer co</w:t>
            </w:r>
            <w:r w:rsidRPr="007443A7">
              <w:t>ncerns relative to workplace responsibilities]*</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lastRenderedPageBreak/>
              <w:t>3.</w:t>
            </w:r>
            <w:r w:rsidRPr="007443A7">
              <w:tab/>
            </w:r>
            <w:r w:rsidRPr="007443A7">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r>
            <w:r w:rsidRPr="007443A7">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w:t>
            </w:r>
            <w:r w:rsidRPr="007443A7">
              <w:rPr>
                <w:rStyle w:val="BoldandItalics"/>
              </w:rPr>
              <w:t xml:space="preserv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w:t>
            </w:r>
            <w:r w:rsidRPr="007443A7">
              <w:rPr>
                <w:rStyle w:val="BoldandItalics"/>
              </w:rPr>
              <w:t>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w:t>
            </w:r>
            <w:r w:rsidRPr="007443A7">
              <w:tab/>
              <w:t>Allocating people and other resources to tasks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Adapting resource allocations to cope with contingencies]*</w:t>
            </w:r>
            <w:r w:rsidRPr="007443A7">
              <w:rPr>
                <w:rStyle w:val="BoldandItalics"/>
              </w:rPr>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Moni</w:t>
            </w:r>
            <w:r w:rsidRPr="007443A7">
              <w:t xml:space="preserve">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w:t>
            </w:r>
            <w:r w:rsidRPr="007443A7">
              <w:t>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Contributing to the learning of others ]*</w:t>
            </w:r>
          </w:p>
          <w:p w:rsidR="00000000" w:rsidRPr="007443A7" w:rsidRDefault="001001ED" w:rsidP="007443A7">
            <w:pPr>
              <w:pStyle w:val="List2"/>
            </w:pPr>
            <w:r w:rsidRPr="007443A7">
              <w:t>[8.</w:t>
            </w:r>
            <w:r w:rsidRPr="007443A7">
              <w:tab/>
              <w:t>Applying a range of learning approaches ]*</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w:t>
            </w:r>
            <w:r w:rsidRPr="007443A7">
              <w:rPr>
                <w:rStyle w:val="BoldandItalics"/>
              </w:rPr>
              <w:t>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HLT42107</w:t>
      </w:r>
      <w:r w:rsidRPr="007443A7">
        <w:tab/>
        <w:t>Certificate IV in Cardiac Technology</w:t>
      </w:r>
    </w:p>
    <w:p w:rsidR="00000000" w:rsidRPr="007443A7" w:rsidRDefault="001001ED" w:rsidP="007443A7">
      <w:pPr>
        <w:pStyle w:val="Heading3"/>
      </w:pPr>
      <w:r w:rsidRPr="007443A7">
        <w:t>HLT41407</w:t>
      </w:r>
      <w:r w:rsidRPr="007443A7">
        <w:tab/>
        <w:t>Certificate IV in Cast Technology</w:t>
      </w:r>
    </w:p>
    <w:p w:rsidR="00000000" w:rsidRPr="007443A7" w:rsidRDefault="001001ED" w:rsidP="007443A7">
      <w:pPr>
        <w:pStyle w:val="Heading3"/>
      </w:pPr>
      <w:r w:rsidRPr="007443A7">
        <w:t>HLT41507</w:t>
      </w:r>
      <w:r w:rsidRPr="007443A7">
        <w:tab/>
        <w:t>Certificate IV in Hyperbaric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 xml:space="preserve">Industry/enterprise requirements for this qualification include the following </w:t>
            </w:r>
            <w:r w:rsidRPr="007443A7">
              <w:rPr>
                <w:rStyle w:val="Emphasis"/>
              </w:rPr>
              <w:t>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w:t>
            </w:r>
            <w:r w:rsidRPr="007443A7">
              <w:rPr>
                <w:rStyle w:val="BoldandItalics"/>
              </w:rPr>
              <w:t>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 xml:space="preserve">such as work notes </w:t>
            </w:r>
            <w:r w:rsidRPr="007443A7">
              <w:rPr>
                <w:rStyle w:val="BoldandItalics"/>
              </w:rPr>
              <w:lastRenderedPageBreak/>
              <w:t>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r>
            <w:r w:rsidRPr="007443A7">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w:t>
            </w:r>
            <w:r w:rsidRPr="007443A7">
              <w:t>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r>
            <w:r w:rsidRPr="007443A7">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w:t>
            </w:r>
            <w:r w:rsidRPr="007443A7">
              <w:t>lation to workplace issues</w:t>
            </w:r>
          </w:p>
          <w:p w:rsidR="00000000" w:rsidRDefault="001001ED" w:rsidP="007443A7">
            <w:pPr>
              <w:pStyle w:val="List2"/>
              <w:rPr>
                <w:lang w:val="en-NZ"/>
              </w:rPr>
            </w:pPr>
            <w:r w:rsidRPr="007443A7">
              <w:t>[8.</w:t>
            </w:r>
            <w:r w:rsidRPr="007443A7">
              <w:tab/>
              <w:t>Resolving customer concerns relative to workplace responsibilities]*</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w:t>
            </w:r>
            <w:r w:rsidRPr="007443A7">
              <w:rPr>
                <w:rStyle w:val="BoldandItalics"/>
              </w:rPr>
              <w:t>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Translating ideas into action ]</w:t>
            </w:r>
            <w:r w:rsidRPr="007443A7">
              <w:t>*</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w:t>
            </w:r>
            <w:r w:rsidRPr="007443A7">
              <w:rPr>
                <w:rStyle w:val="BoldandItalics"/>
              </w:rPr>
              <w:t>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w:t>
            </w:r>
            <w:r w:rsidRPr="007443A7">
              <w:rPr>
                <w:rStyle w:val="BoldandItalics"/>
              </w:rPr>
              <w:t>e)</w:t>
            </w:r>
          </w:p>
          <w:p w:rsidR="00000000" w:rsidRPr="007443A7" w:rsidRDefault="001001ED" w:rsidP="007443A7">
            <w:pPr>
              <w:pStyle w:val="List2"/>
            </w:pPr>
            <w:r w:rsidRPr="007443A7">
              <w:t>[8.</w:t>
            </w:r>
            <w:r w:rsidRPr="007443A7">
              <w:tab/>
              <w:t>Allocating people and other resources to tasks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r w:rsidRPr="007443A7">
              <w:rPr>
                <w:rStyle w:val="BoldandItalics"/>
              </w:rPr>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 xml:space="preserve">(i.e. within a team </w:t>
            </w:r>
            <w:r w:rsidRPr="007443A7">
              <w:rPr>
                <w:rStyle w:val="BoldandItalics"/>
              </w:rPr>
              <w:lastRenderedPageBreak/>
              <w:t>or supervised work context)</w:t>
            </w:r>
          </w:p>
          <w:p w:rsidR="00000000" w:rsidRPr="007443A7" w:rsidRDefault="001001ED" w:rsidP="007443A7">
            <w:pPr>
              <w:pStyle w:val="List2"/>
            </w:pPr>
            <w:r w:rsidRPr="007443A7">
              <w:t>3.</w:t>
            </w:r>
            <w:r w:rsidRPr="007443A7">
              <w:tab/>
              <w:t xml:space="preserve">Balancing own ideas and values [and vision ]*with workplace values </w:t>
            </w:r>
            <w:r w:rsidRPr="007443A7">
              <w:t xml:space="preserve">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r>
            <w:r w:rsidRPr="007443A7">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w:t>
            </w:r>
            <w:r w:rsidRPr="007443A7">
              <w:rPr>
                <w:rStyle w:val="BoldandItalics"/>
              </w:rPr>
              <w:t>e)</w:t>
            </w:r>
          </w:p>
          <w:p w:rsidR="00000000" w:rsidRPr="007443A7" w:rsidRDefault="001001ED" w:rsidP="007443A7">
            <w:pPr>
              <w:pStyle w:val="List2"/>
            </w:pPr>
            <w:r w:rsidRPr="007443A7">
              <w:t>[7.</w:t>
            </w:r>
            <w:r w:rsidRPr="007443A7">
              <w:tab/>
              <w:t>Contributing to the learning of others ]*</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w:t>
            </w:r>
            <w:r w:rsidRPr="007443A7">
              <w:t xml:space="preserve">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HLT41607</w:t>
      </w:r>
      <w:r w:rsidRPr="007443A7">
        <w:tab/>
        <w:t>Certificate IV in Mortuary Theatre Practice</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lastRenderedPageBreak/>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Writing to addr</w:t>
            </w:r>
            <w:r w:rsidRPr="007443A7">
              <w:t xml:space="preserve">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w:t>
            </w:r>
            <w:r w:rsidRPr="007443A7">
              <w:t>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w:t>
            </w:r>
            <w:r w:rsidRPr="007443A7">
              <w:rPr>
                <w:rStyle w:val="BoldandItalics"/>
              </w:rPr>
              <w:t>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r>
            <w:r w:rsidRPr="007443A7">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Developing practical [and creative ]*solutions to workplace prob</w:t>
            </w:r>
            <w:r w:rsidRPr="007443A7">
              <w:t xml:space="preserve">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w:t>
            </w:r>
            <w:r w:rsidRPr="007443A7">
              <w:t>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 xml:space="preserve">(i.e. </w:t>
            </w:r>
            <w:r w:rsidRPr="007443A7">
              <w:rPr>
                <w:rStyle w:val="BoldandItalics"/>
              </w:rPr>
              <w:lastRenderedPageBreak/>
              <w:t>with an awareness of assumptions made and work context)</w:t>
            </w:r>
          </w:p>
          <w:p w:rsidR="00000000" w:rsidRPr="007443A7" w:rsidRDefault="001001ED" w:rsidP="007443A7">
            <w:pPr>
              <w:pStyle w:val="List2"/>
            </w:pPr>
            <w:r w:rsidRPr="007443A7">
              <w:t>7.</w:t>
            </w:r>
            <w:r w:rsidRPr="007443A7">
              <w:tab/>
              <w:t>Listening to and resolving co</w:t>
            </w:r>
            <w:r w:rsidRPr="007443A7">
              <w:t>ncerns in relation to workplace issues</w:t>
            </w:r>
          </w:p>
          <w:p w:rsidR="00000000" w:rsidRDefault="001001ED" w:rsidP="007443A7">
            <w:pPr>
              <w:pStyle w:val="List2"/>
              <w:rPr>
                <w:lang w:val="en-NZ"/>
              </w:rPr>
            </w:pPr>
            <w:r w:rsidRPr="007443A7">
              <w:t>[8.</w:t>
            </w:r>
            <w:r w:rsidRPr="007443A7">
              <w:tab/>
              <w:t>Resolving customer concerns relative to workplace responsibilities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w:t>
            </w:r>
            <w:r w:rsidRPr="007443A7">
              <w:t>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r>
            <w:r w:rsidRPr="007443A7">
              <w:t>Developing a strategic, creative, long-term vision]*</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r w:rsidRPr="007443A7">
              <w:rPr>
                <w:rStyle w:val="BoldandItalics"/>
              </w:rPr>
              <w:t>)</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w:t>
            </w:r>
            <w:r w:rsidRPr="007443A7">
              <w:t>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workplace requirements ]*</w:t>
            </w:r>
            <w:r w:rsidRPr="007443A7">
              <w:rPr>
                <w:rStyle w:val="BoldandItalics"/>
              </w:rPr>
              <w:t>)</w:t>
            </w:r>
          </w:p>
          <w:p w:rsidR="00000000" w:rsidRPr="007443A7" w:rsidRDefault="001001ED" w:rsidP="007443A7">
            <w:pPr>
              <w:pStyle w:val="List2"/>
            </w:pPr>
            <w:r w:rsidRPr="007443A7">
              <w:t>9.</w:t>
            </w:r>
            <w:r w:rsidRPr="007443A7">
              <w:tab/>
              <w:t xml:space="preserve">Managing time and priorities </w:t>
            </w:r>
            <w:r w:rsidRPr="007443A7">
              <w:rPr>
                <w:rStyle w:val="BoldandItalics"/>
              </w:rPr>
              <w:t xml:space="preserve">(i.e. in </w:t>
            </w:r>
            <w:r w:rsidRPr="007443A7">
              <w:rPr>
                <w:rStyle w:val="BoldandItalics"/>
              </w:rPr>
              <w:t>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r>
            <w:r w:rsidRPr="007443A7">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w:t>
            </w:r>
            <w:r w:rsidRPr="007443A7">
              <w:rPr>
                <w:rStyle w:val="BoldandItalics"/>
              </w:rPr>
              <w:t xml:space="preserve">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Learning in order to accomm</w:t>
            </w:r>
            <w:r w:rsidRPr="007443A7">
              <w:t xml:space="preserve">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w:t>
            </w:r>
            <w:r w:rsidRPr="007443A7">
              <w:t>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HLT43707</w:t>
      </w:r>
      <w:r w:rsidRPr="007443A7">
        <w:tab/>
        <w:t>Certificate IV in Opti</w:t>
      </w:r>
      <w:r w:rsidRPr="007443A7">
        <w:t>cal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lastRenderedPageBreak/>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r>
            <w:r w:rsidRPr="007443A7">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w:t>
            </w:r>
            <w:r w:rsidRPr="007443A7">
              <w:t xml:space="preserve">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w:t>
            </w:r>
            <w:r w:rsidRPr="007443A7">
              <w:t>y (</w:t>
            </w:r>
            <w:r w:rsidRPr="007443A7">
              <w:rPr>
                <w:rStyle w:val="BoldandItalics"/>
              </w:rPr>
              <w:t>e.g. re own work role and/or conditions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 xml:space="preserve">Identifying and utilising the strengths of other </w:t>
            </w:r>
            <w:r w:rsidRPr="007443A7">
              <w:t>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 xml:space="preserve">(i.e. within </w:t>
            </w:r>
            <w:r w:rsidRPr="007443A7">
              <w:rPr>
                <w:rStyle w:val="BoldandItalics"/>
              </w:rPr>
              <w:t>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 xml:space="preserve">(e.g. time </w:t>
            </w:r>
            <w:r w:rsidRPr="007443A7">
              <w:rPr>
                <w:rStyle w:val="BoldandItalics"/>
              </w:rPr>
              <w:lastRenderedPageBreak/>
              <w:t>management, stock rotation, shift handover)</w:t>
            </w:r>
          </w:p>
          <w:p w:rsidR="00000000" w:rsidRPr="007443A7" w:rsidRDefault="001001ED" w:rsidP="007443A7">
            <w:pPr>
              <w:pStyle w:val="List2"/>
            </w:pPr>
            <w:r w:rsidRPr="007443A7">
              <w:t>6.</w:t>
            </w:r>
            <w:r w:rsidRPr="007443A7">
              <w:tab/>
            </w:r>
            <w:r w:rsidRPr="007443A7">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Identifying opportunities that might not be obvious to o</w:t>
            </w:r>
            <w:r w:rsidRPr="007443A7">
              <w:t xml:space="preserve">thers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 xml:space="preserve">(i.e. within a team or supervised work </w:t>
            </w:r>
            <w:r w:rsidRPr="007443A7">
              <w:rPr>
                <w:rStyle w:val="BoldandItalics"/>
              </w:rPr>
              <w:t>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w:t>
            </w:r>
            <w:r w:rsidRPr="007443A7">
              <w:t xml:space="preserve">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w:t>
            </w:r>
            <w:r w:rsidRPr="007443A7">
              <w:t xml:space="preserve">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lastRenderedPageBreak/>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w:t>
            </w:r>
            <w:r w:rsidRPr="007443A7">
              <w:rPr>
                <w:rStyle w:val="BoldandItalics"/>
              </w:rPr>
              <w:t>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Balancing own ideas and values [and vision ]*with workplace v</w:t>
            </w:r>
            <w:r w:rsidRPr="007443A7">
              <w:t xml:space="preserve">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r>
            <w:r w:rsidRPr="007443A7">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w:t>
            </w:r>
            <w:r w:rsidRPr="007443A7">
              <w:rPr>
                <w:rStyle w:val="BoldandItalics"/>
              </w:rPr>
              <w:t>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 xml:space="preserve">(e.g. as part of performance </w:t>
            </w:r>
            <w:r w:rsidRPr="007443A7">
              <w:rPr>
                <w:rStyle w:val="BoldandItalics"/>
              </w:rPr>
              <w:t>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r>
            <w:r w:rsidRPr="007443A7">
              <w:t xml:space="preserve">Applying OHS knowledge when using technology </w:t>
            </w:r>
          </w:p>
          <w:p w:rsidR="00000000" w:rsidRPr="007443A7" w:rsidRDefault="001001ED" w:rsidP="007443A7">
            <w:pPr>
              <w:pStyle w:val="List2"/>
            </w:pPr>
            <w:r w:rsidRPr="007443A7">
              <w:lastRenderedPageBreak/>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HLT40507</w:t>
      </w:r>
      <w:r w:rsidRPr="007443A7">
        <w:tab/>
        <w:t>Certificate IV in Hospital/Health Services Pharmacy Support</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w:t>
            </w:r>
            <w:r w:rsidRPr="007443A7">
              <w:rPr>
                <w:rStyle w:val="Emphasis"/>
              </w:rPr>
              <w: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w:t>
            </w:r>
            <w:r w:rsidRPr="007443A7">
              <w:t xml:space="preserv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 xml:space="preserve">Being </w:t>
            </w:r>
            <w:r w:rsidRPr="007443A7">
              <w:t>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Applyin</w:t>
            </w:r>
            <w:r w:rsidRPr="007443A7">
              <w:t xml:space="preserve">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t>
            </w:r>
            <w:r w:rsidRPr="007443A7">
              <w:rPr>
                <w:rStyle w:val="BoldandItalics"/>
              </w:rPr>
              <w:t>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Resolving customer concerns relative to workplace responsibilities (i.e.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 xml:space="preserve">Initiative and </w:t>
            </w:r>
            <w:r w:rsidRPr="007443A7">
              <w:rPr>
                <w:rStyle w:val="SpecialBold"/>
              </w:rPr>
              <w:t>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w:t>
            </w:r>
            <w:r w:rsidRPr="007443A7">
              <w:rPr>
                <w:rStyle w:val="BoldandItalics"/>
              </w:rPr>
              <w:t>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Using basic [business ]*systems for planning</w:t>
            </w:r>
            <w:r w:rsidRPr="007443A7">
              <w:t xml:space="preserve">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lastRenderedPageBreak/>
              <w:t>5.</w:t>
            </w:r>
            <w:r w:rsidRPr="007443A7">
              <w:tab/>
              <w:t xml:space="preserve">Participating in continuous improvement and planning processes </w:t>
            </w:r>
            <w:r w:rsidRPr="007443A7">
              <w:rPr>
                <w:rStyle w:val="BoldandItalics"/>
              </w:rPr>
              <w:t>(</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workplace requirements</w:t>
            </w:r>
            <w:r w:rsidRPr="007443A7">
              <w:t xml:space="preserve">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Moni</w:t>
            </w:r>
            <w:r w:rsidRPr="007443A7">
              <w:t xml:space="preserve">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w:t>
            </w:r>
            <w:r w:rsidRPr="007443A7">
              <w:t>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 xml:space="preserve">(e.g. as </w:t>
            </w:r>
            <w:r w:rsidRPr="007443A7">
              <w:rPr>
                <w:rStyle w:val="BoldandItalics"/>
              </w:rPr>
              <w:lastRenderedPageBreak/>
              <w:t>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Using technolog</w:t>
            </w:r>
            <w:r w:rsidRPr="007443A7">
              <w:t xml:space="preserve">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w:t>
            </w:r>
            <w:r w:rsidRPr="007443A7">
              <w:t>lying technology as a management tool]*</w:t>
            </w:r>
          </w:p>
        </w:tc>
      </w:tr>
    </w:tbl>
    <w:p w:rsidR="00000000" w:rsidRPr="007443A7" w:rsidRDefault="001001ED" w:rsidP="007443A7">
      <w:pPr>
        <w:pStyle w:val="BodyText"/>
      </w:pPr>
    </w:p>
    <w:p w:rsidR="00000000" w:rsidRPr="007443A7" w:rsidRDefault="001001ED" w:rsidP="007443A7">
      <w:pPr>
        <w:pStyle w:val="Heading3"/>
      </w:pPr>
    </w:p>
    <w:p w:rsidR="00000000" w:rsidRPr="007443A7" w:rsidRDefault="001001ED" w:rsidP="007443A7">
      <w:pPr>
        <w:pStyle w:val="Heading3"/>
      </w:pPr>
      <w:r w:rsidRPr="007443A7">
        <w:t>HLT41907</w:t>
      </w:r>
      <w:r w:rsidRPr="007443A7">
        <w:tab/>
        <w:t>Certificate IV in Sleep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Writing to address</w:t>
            </w:r>
            <w:r w:rsidRPr="007443A7">
              <w:t xml:space="preserve">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w:t>
            </w:r>
            <w:r w:rsidRPr="007443A7">
              <w:rPr>
                <w:rStyle w:val="BoldandItalics"/>
              </w:rPr>
              <w:t>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w:t>
            </w:r>
            <w:r w:rsidRPr="007443A7">
              <w:rPr>
                <w:rStyle w:val="BoldandItalics"/>
              </w:rPr>
              <w:t xml:space="preserve">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r>
            <w:r w:rsidRPr="007443A7">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w:t>
            </w:r>
            <w:r w:rsidRPr="007443A7">
              <w:t>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Being creative in res</w:t>
            </w:r>
            <w:r w:rsidRPr="007443A7">
              <w:t xml:space="preserve">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w:t>
            </w:r>
            <w:r w:rsidRPr="007443A7">
              <w:t>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lastRenderedPageBreak/>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limite</w:t>
            </w:r>
            <w:r w:rsidRPr="007443A7">
              <w:rPr>
                <w:rStyle w:val="BoldandItalics"/>
              </w:rPr>
              <w:t xml:space="preserv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r>
            <w:r w:rsidRPr="007443A7">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w:t>
            </w:r>
            <w:r w:rsidRPr="007443A7">
              <w:rPr>
                <w:rStyle w:val="BoldandItalics"/>
              </w:rPr>
              <w:t>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lastRenderedPageBreak/>
              <w:t>5.</w:t>
            </w:r>
            <w:r w:rsidRPr="007443A7">
              <w:tab/>
              <w:t>Learning new skills and techniques</w:t>
            </w:r>
          </w:p>
          <w:p w:rsidR="00000000" w:rsidRPr="007443A7" w:rsidRDefault="001001ED" w:rsidP="007443A7">
            <w:pPr>
              <w:pStyle w:val="List2"/>
            </w:pPr>
            <w:r w:rsidRPr="007443A7">
              <w:t>6.</w:t>
            </w:r>
            <w:r w:rsidRPr="007443A7">
              <w:tab/>
              <w:t>Taking re</w:t>
            </w:r>
            <w:r w:rsidRPr="007443A7">
              <w:t xml:space="preserv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Participatin</w:t>
            </w:r>
            <w:r w:rsidRPr="007443A7">
              <w:rPr>
                <w:rStyle w:val="BoldandItalics"/>
              </w:rPr>
              <w:t xml:space="preserve">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r>
            <w:r w:rsidRPr="007443A7">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HLT43207</w:t>
      </w:r>
      <w:r w:rsidRPr="007443A7">
        <w:tab/>
        <w:t>Certificate IV in Health Administration</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Facets Ad</w:t>
            </w:r>
            <w:r w:rsidRPr="007443A7">
              <w:rPr>
                <w:rStyle w:val="SpecialBold"/>
              </w:rPr>
              <w:t xml:space="preserve">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r>
            <w:r w:rsidRPr="007443A7">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w:t>
            </w:r>
            <w:r w:rsidRPr="007443A7">
              <w:rPr>
                <w:rStyle w:val="BoldandItalics"/>
              </w:rPr>
              <w:t>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 xml:space="preserve">e.g. re own work role and/or </w:t>
            </w:r>
            <w:r w:rsidRPr="007443A7">
              <w:rPr>
                <w:rStyle w:val="BoldandItalics"/>
              </w:rPr>
              <w:lastRenderedPageBreak/>
              <w:t>conditions, possib</w:t>
            </w:r>
            <w:r w:rsidRPr="007443A7">
              <w:rPr>
                <w:rStyle w:val="BoldandItalics"/>
              </w:rPr>
              <w:t>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w:t>
            </w:r>
            <w:r w:rsidRPr="007443A7">
              <w:t>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Testing assumptions a</w:t>
            </w:r>
            <w:r w:rsidRPr="007443A7">
              <w:t xml:space="preserve">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w:t>
            </w:r>
            <w:r w:rsidRPr="007443A7">
              <w:rPr>
                <w:rStyle w:val="BoldandItalics"/>
              </w:rPr>
              <w:t>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r>
            <w:r w:rsidRPr="007443A7">
              <w:t xml:space="preserve">Identifying opportunities that might not be obvious to </w:t>
            </w:r>
            <w:r w:rsidRPr="007443A7">
              <w:lastRenderedPageBreak/>
              <w:t xml:space="preserve">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Developing i</w:t>
            </w:r>
            <w:r w:rsidRPr="007443A7">
              <w:t xml:space="preserve">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w:t>
            </w:r>
            <w:r w:rsidRPr="007443A7">
              <w:rPr>
                <w:rStyle w:val="BoldandItalics"/>
              </w:rPr>
              <w:t>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w:t>
            </w:r>
            <w:r w:rsidRPr="007443A7">
              <w:t xml:space="preserve">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r>
            <w:r w:rsidRPr="007443A7">
              <w:t xml:space="preserve">Allocating people and other resources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Adapting resource allocations to cope with continge</w:t>
            </w:r>
            <w:r w:rsidRPr="007443A7">
              <w:t xml:space="preserv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Balancing own ideas and values [</w:t>
            </w:r>
            <w:r w:rsidRPr="007443A7">
              <w:t xml:space="preserve">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w:t>
            </w:r>
            <w:r w:rsidRPr="007443A7">
              <w:t>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developing own learning p</w:t>
            </w:r>
            <w:r w:rsidRPr="007443A7">
              <w:t xml:space="preserve">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HLT40407</w:t>
      </w:r>
      <w:r w:rsidRPr="007443A7">
        <w:tab/>
        <w:t>Certificate IV in Health Supervision</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Reading and interpreting</w:t>
            </w:r>
            <w:r w:rsidRPr="007443A7">
              <w:t xml:space="preserve">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lastRenderedPageBreak/>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w:t>
            </w:r>
            <w:r w:rsidRPr="007443A7">
              <w:t xml:space="preserv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w:t>
            </w:r>
            <w:r w:rsidRPr="007443A7">
              <w:t xml:space="preserve">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r>
            <w:r w:rsidRPr="007443A7">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w:t>
            </w:r>
            <w:r w:rsidRPr="007443A7">
              <w:t xml:space="preserve">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Solving problems indi</w:t>
            </w:r>
            <w:r w:rsidRPr="007443A7">
              <w:t xml:space="preserve">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r>
            <w:r w:rsidRPr="007443A7">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Identifying oppor</w:t>
            </w:r>
            <w:r w:rsidRPr="007443A7">
              <w:t xml:space="preserve">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w:t>
            </w:r>
            <w:r w:rsidRPr="007443A7">
              <w:t xml:space="preserve">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w:t>
            </w:r>
            <w:r w:rsidRPr="007443A7">
              <w:t xml:space="preserve">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w:t>
            </w:r>
            <w:r w:rsidRPr="007443A7">
              <w:rPr>
                <w:rStyle w:val="BoldandItalics"/>
              </w:rPr>
              <w:t>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lastRenderedPageBreak/>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Balancing own ideas and values [and vision ]*with workplace v</w:t>
            </w:r>
            <w:r w:rsidRPr="007443A7">
              <w:t xml:space="preserve">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r>
            <w:r w:rsidRPr="007443A7">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w:t>
            </w:r>
            <w:r w:rsidRPr="007443A7">
              <w:rPr>
                <w:rStyle w:val="BoldandItalics"/>
              </w:rPr>
              <w:t>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 xml:space="preserve">(e.g. as part of performance </w:t>
            </w:r>
            <w:r w:rsidRPr="007443A7">
              <w:rPr>
                <w:rStyle w:val="BoldandItalics"/>
              </w:rPr>
              <w:t>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r>
            <w:r w:rsidRPr="007443A7">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2"/>
      </w:pPr>
    </w:p>
    <w:p w:rsidR="00000000" w:rsidRPr="007443A7" w:rsidRDefault="001001ED" w:rsidP="007443A7">
      <w:pPr>
        <w:pStyle w:val="Heading2"/>
      </w:pPr>
      <w:r w:rsidRPr="007443A7">
        <w:t xml:space="preserve">Employability Skills Qualification Summaries at Diploma level </w:t>
      </w:r>
    </w:p>
    <w:p w:rsidR="00000000" w:rsidRPr="007443A7" w:rsidRDefault="001001ED" w:rsidP="007443A7">
      <w:pPr>
        <w:pStyle w:val="Heading3"/>
      </w:pPr>
      <w:r w:rsidRPr="007443A7">
        <w:t>HLT50407</w:t>
      </w:r>
      <w:r w:rsidRPr="007443A7">
        <w:tab/>
        <w:t>Diploma of Paramedical Science (Ambulance)</w:t>
      </w:r>
    </w:p>
    <w:p w:rsidR="00000000" w:rsidRPr="007443A7" w:rsidRDefault="001001ED" w:rsidP="007443A7">
      <w:pPr>
        <w:pStyle w:val="Heading3"/>
      </w:pPr>
      <w:r w:rsidRPr="007443A7">
        <w:t>HLT51607</w:t>
      </w:r>
      <w:r w:rsidRPr="007443A7">
        <w:tab/>
        <w:t>Diploma of Nursing (Enrolled/Division</w:t>
      </w:r>
      <w:r w:rsidRPr="007443A7">
        <w:t xml:space="preserve"> 2 nursing)</w:t>
      </w:r>
    </w:p>
    <w:p w:rsidR="00000000" w:rsidRPr="007443A7" w:rsidRDefault="001001ED" w:rsidP="007443A7">
      <w:pPr>
        <w:pStyle w:val="Heading3"/>
      </w:pPr>
      <w:r w:rsidRPr="007443A7">
        <w:lastRenderedPageBreak/>
        <w:t>HLT52107</w:t>
      </w:r>
      <w:r w:rsidRPr="007443A7">
        <w:tab/>
        <w:t>Diploma of Aboriginal and/or Torres Strait Islander Primary Health Care (Practice)</w:t>
      </w:r>
    </w:p>
    <w:p w:rsidR="00000000" w:rsidRPr="007443A7" w:rsidRDefault="001001ED" w:rsidP="007443A7">
      <w:pPr>
        <w:pStyle w:val="Heading3"/>
      </w:pPr>
      <w:r w:rsidRPr="007443A7">
        <w:t>HLT52207</w:t>
      </w:r>
      <w:r w:rsidRPr="007443A7">
        <w:tab/>
        <w:t>Diploma of Aboriginal and/or Torres Strait Islander Primary Health (Community Care)</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w:t>
            </w:r>
            <w:r w:rsidRPr="007443A7">
              <w:rPr>
                <w:rStyle w:val="Emphasis"/>
              </w:rPr>
              <w:t xml:space="preserv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 including complex information</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 including c</w:t>
            </w:r>
            <w:r w:rsidRPr="007443A7">
              <w:rPr>
                <w:rStyle w:val="BoldandItalics"/>
              </w:rPr>
              <w:t>omplex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 including complex information</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 including complex informa</w:t>
            </w:r>
            <w:r w:rsidRPr="007443A7">
              <w:rPr>
                <w:rStyle w:val="BoldandItalics"/>
              </w:rPr>
              <w:t>tion</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a range of information sources</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counting, calculating, monitoring and evaluating</w:t>
            </w:r>
          </w:p>
          <w:p w:rsidR="00000000" w:rsidRPr="007443A7" w:rsidRDefault="001001ED" w:rsidP="007443A7">
            <w:pPr>
              <w:pStyle w:val="List2"/>
            </w:pPr>
            <w:r w:rsidRPr="007443A7">
              <w:t>7.</w:t>
            </w:r>
            <w:r w:rsidRPr="007443A7">
              <w:tab/>
              <w:t>Establishing and using network</w:t>
            </w:r>
            <w:r w:rsidRPr="007443A7">
              <w:t>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 and with clients)</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and with clients</w:t>
            </w:r>
            <w:r w:rsidRPr="007443A7">
              <w:t>)</w:t>
            </w:r>
          </w:p>
          <w:p w:rsidR="00000000" w:rsidRPr="007443A7" w:rsidRDefault="001001ED" w:rsidP="007443A7">
            <w:pPr>
              <w:pStyle w:val="List2"/>
            </w:pPr>
            <w:r w:rsidRPr="007443A7">
              <w:t>10.</w:t>
            </w:r>
            <w:r w:rsidRPr="007443A7">
              <w:tab/>
              <w:t>Persuading effectively (</w:t>
            </w:r>
            <w:r w:rsidRPr="007443A7">
              <w:rPr>
                <w:rStyle w:val="BoldandItalics"/>
              </w:rPr>
              <w:t>e.g. in line with own work role and including staff, clients and other sta</w:t>
            </w:r>
            <w:r w:rsidRPr="007443A7">
              <w:rPr>
                <w:rStyle w:val="BoldandItalics"/>
              </w:rPr>
              <w:t>keholders</w:t>
            </w:r>
            <w:r w:rsidRPr="007443A7">
              <w:t>)</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 xml:space="preserve">Empathising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r>
            <w:r w:rsidRPr="007443A7">
              <w:t xml:space="preserve">Applying knowledge of own role as part of a team </w:t>
            </w:r>
          </w:p>
          <w:p w:rsidR="00000000" w:rsidRPr="007443A7" w:rsidRDefault="001001ED" w:rsidP="007443A7">
            <w:pPr>
              <w:pStyle w:val="List2"/>
            </w:pPr>
            <w:r w:rsidRPr="007443A7">
              <w:t>4.</w:t>
            </w:r>
            <w:r w:rsidRPr="007443A7">
              <w:tab/>
              <w:t>Applying teamwork skills to a 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Developing practical a</w:t>
            </w:r>
            <w:r w:rsidRPr="007443A7">
              <w:t xml:space="preserve">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w:t>
            </w:r>
            <w:r w:rsidRPr="007443A7">
              <w:t>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in relation to client assessment and management)</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 xml:space="preserve">Listening to and resolving concerns in relation to workplace issues </w:t>
            </w:r>
            <w:r w:rsidRPr="007443A7">
              <w:rPr>
                <w:rStyle w:val="BoldandItalics"/>
              </w:rPr>
              <w:t>(i.e. within scope of own role)</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 xml:space="preserve">(i.e. in relation to </w:t>
            </w:r>
            <w:r w:rsidRPr="007443A7">
              <w:rPr>
                <w:rStyle w:val="BoldandItalics"/>
              </w:rPr>
              <w:t>direct client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Identifying opportunities that might</w:t>
            </w:r>
            <w:r w:rsidRPr="007443A7">
              <w:t xml:space="preserve">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w:t>
            </w:r>
            <w:r w:rsidRPr="007443A7">
              <w:rPr>
                <w:rStyle w:val="BoldandItalics"/>
              </w:rPr>
              <w:t xml:space="preserve">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w:t>
            </w:r>
            <w:r w:rsidRPr="007443A7">
              <w:rPr>
                <w:rStyle w:val="BoldandItalics"/>
              </w:rPr>
              <w:t>organisation</w:t>
            </w:r>
            <w:r w:rsidRPr="007443A7">
              <w:t xml:space="preserve">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continuous impro</w:t>
            </w:r>
            <w:r w:rsidRPr="007443A7">
              <w:t xml:space="preserve">vement and planning </w:t>
            </w:r>
            <w:r w:rsidRPr="007443A7">
              <w:lastRenderedPageBreak/>
              <w:t xml:space="preserve">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 resources to task</w:t>
            </w:r>
            <w:r w:rsidRPr="007443A7">
              <w:t xml:space="preserve">s and workplace requirements </w:t>
            </w:r>
            <w:r w:rsidRPr="007443A7">
              <w:rPr>
                <w:rStyle w:val="BoldandItalics"/>
              </w:rPr>
              <w:t>(i.e. within scope of own role)</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as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 xml:space="preserve">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Moni</w:t>
            </w:r>
            <w:r w:rsidRPr="007443A7">
              <w:t xml:space="preserve">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p>
          <w:p w:rsidR="00000000" w:rsidRPr="007443A7" w:rsidRDefault="001001ED" w:rsidP="007443A7">
            <w:pPr>
              <w:pStyle w:val="List2"/>
            </w:pPr>
            <w:r w:rsidRPr="007443A7">
              <w:t>2.</w:t>
            </w:r>
            <w:r w:rsidRPr="007443A7">
              <w:tab/>
            </w:r>
            <w:r w:rsidRPr="007443A7">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w:t>
            </w:r>
            <w:r w:rsidRPr="007443A7">
              <w:rPr>
                <w:rStyle w:val="BoldandItalics"/>
              </w:rPr>
              <w:t>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 and as a coach/mentor)</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w:t>
            </w:r>
            <w:r w:rsidRPr="007443A7">
              <w:rPr>
                <w:rStyle w:val="BoldandItalics"/>
              </w:rPr>
              <w:t>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 xml:space="preserve">Using basic technology skills to organise data </w:t>
            </w:r>
            <w:r w:rsidRPr="007443A7">
              <w:rPr>
                <w:rStyle w:val="BoldandItalics"/>
              </w:rPr>
              <w:t>(i.e. within scope of own role)</w:t>
            </w:r>
          </w:p>
          <w:p w:rsidR="00000000" w:rsidRPr="007443A7" w:rsidRDefault="001001ED" w:rsidP="007443A7">
            <w:pPr>
              <w:pStyle w:val="List2"/>
            </w:pPr>
            <w:r w:rsidRPr="007443A7">
              <w:t>3.</w:t>
            </w:r>
            <w:r w:rsidRPr="007443A7">
              <w:tab/>
            </w:r>
            <w:r w:rsidRPr="007443A7">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HLT50607</w:t>
      </w:r>
      <w:r w:rsidRPr="007443A7">
        <w:tab/>
        <w:t>Diploma of Paramedical Science (Anaesthesia)</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w:t>
            </w:r>
            <w:r w:rsidRPr="007443A7">
              <w:rPr>
                <w:rStyle w:val="SpecialBold"/>
              </w:rPr>
              <w:t xml:space="preserve">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r>
            <w:r w:rsidRPr="007443A7">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w:t>
            </w:r>
            <w:r w:rsidRPr="007443A7">
              <w:rPr>
                <w:rStyle w:val="BoldandItalics"/>
              </w:rPr>
              <w:t>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w:t>
            </w:r>
            <w:r w:rsidRPr="007443A7">
              <w:rPr>
                <w:rStyle w:val="BoldandItalics"/>
              </w:rPr>
              <w: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r>
            <w:r w:rsidRPr="007443A7">
              <w:t>Working with diverse individuals and groups</w:t>
            </w:r>
          </w:p>
          <w:p w:rsidR="00000000" w:rsidRPr="007443A7" w:rsidRDefault="001001ED" w:rsidP="007443A7">
            <w:pPr>
              <w:pStyle w:val="List2"/>
            </w:pPr>
            <w:r w:rsidRPr="007443A7">
              <w:lastRenderedPageBreak/>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r>
            <w:r w:rsidRPr="007443A7">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w:t>
            </w:r>
            <w:r w:rsidRPr="007443A7">
              <w:rPr>
                <w:rStyle w:val="BoldandItalics"/>
              </w:rPr>
              <w:t>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Testing assumptions an</w:t>
            </w:r>
            <w:r w:rsidRPr="007443A7">
              <w:t xml:space="preserve">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w:t>
            </w:r>
            <w:r w:rsidRPr="007443A7">
              <w:rPr>
                <w:rStyle w:val="BoldandItalics"/>
              </w:rPr>
              <w:t>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r>
            <w:r w:rsidRPr="007443A7">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Developing i</w:t>
            </w:r>
            <w:r w:rsidRPr="007443A7">
              <w:t xml:space="preserve">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w:t>
            </w:r>
            <w:r w:rsidRPr="007443A7">
              <w:rPr>
                <w:rStyle w:val="BoldandItalics"/>
              </w:rPr>
              <w:t>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w:t>
            </w:r>
            <w:r w:rsidRPr="007443A7">
              <w:t xml:space="preserve">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w:t>
            </w:r>
            <w:r w:rsidRPr="007443A7">
              <w:t xml:space="preserve">people and other resources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Balancing own ideas and values [and vi</w:t>
            </w:r>
            <w:r w:rsidRPr="007443A7">
              <w:t xml:space="preserve">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 xml:space="preserve">(i.e. within scope </w:t>
            </w:r>
            <w:r w:rsidRPr="007443A7">
              <w:rPr>
                <w:rStyle w:val="BoldandItalics"/>
              </w:rPr>
              <w:lastRenderedPageBreak/>
              <w:t>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developing own learning p</w:t>
            </w:r>
            <w:r w:rsidRPr="007443A7">
              <w:t xml:space="preserve">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w:t>
            </w:r>
            <w:r w:rsidRPr="007443A7">
              <w:rPr>
                <w:rStyle w:val="BoldandItalics"/>
              </w:rPr>
              <w: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HLT51307</w:t>
      </w:r>
      <w:r w:rsidRPr="007443A7">
        <w:tab/>
        <w:t>Diploma of Hearing Device Prescription and Evaluation</w:t>
      </w:r>
    </w:p>
    <w:p w:rsidR="00000000" w:rsidRPr="007443A7" w:rsidRDefault="001001ED" w:rsidP="007443A7">
      <w:pPr>
        <w:pStyle w:val="Heading3"/>
      </w:pPr>
      <w:r w:rsidRPr="007443A7">
        <w:t>HLT51005</w:t>
      </w:r>
      <w:r w:rsidRPr="007443A7">
        <w:tab/>
        <w:t>Diploma of Population Health</w:t>
      </w:r>
    </w:p>
    <w:p w:rsidR="00000000" w:rsidRPr="007443A7" w:rsidRDefault="001001ED" w:rsidP="007443A7">
      <w:pPr>
        <w:pStyle w:val="Heading3"/>
      </w:pPr>
      <w:r w:rsidRPr="007443A7">
        <w:t>HLT51105</w:t>
      </w:r>
      <w:r w:rsidRPr="007443A7">
        <w:tab/>
      </w:r>
      <w:r w:rsidRPr="007443A7">
        <w:t>Diploma of Indigenous Environmental Health</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information, directions and feedback</w:t>
            </w:r>
          </w:p>
          <w:p w:rsidR="00000000" w:rsidRPr="007443A7" w:rsidRDefault="001001ED" w:rsidP="007443A7">
            <w:pPr>
              <w:pStyle w:val="List2"/>
            </w:pPr>
            <w:r w:rsidRPr="007443A7">
              <w:t>2.</w:t>
            </w:r>
            <w:r w:rsidRPr="007443A7">
              <w:tab/>
              <w:t xml:space="preserve">Speaking clearly/directly </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w:t>
            </w:r>
            <w:r w:rsidRPr="007443A7">
              <w:rPr>
                <w:rStyle w:val="SpecialBold"/>
              </w:rPr>
              <w:t xml:space="preserve"> </w:t>
            </w:r>
            <w:r w:rsidRPr="007443A7">
              <w:rPr>
                <w:rStyle w:val="BoldandItalics"/>
              </w:rPr>
              <w:t>work instructions and referrals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Interpreting the needs of intern</w:t>
            </w:r>
            <w:r w:rsidRPr="007443A7">
              <w:t xml:space="preserve">al/ external customers </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 xml:space="preserve">involving measuring </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 with other staff and clients)</w:t>
            </w:r>
          </w:p>
          <w:p w:rsidR="00000000" w:rsidRPr="007443A7" w:rsidRDefault="001001ED" w:rsidP="007443A7">
            <w:pPr>
              <w:pStyle w:val="List2"/>
            </w:pPr>
            <w:r w:rsidRPr="007443A7">
              <w:t>9.</w:t>
            </w:r>
            <w:r w:rsidRPr="007443A7">
              <w:tab/>
              <w:t>Negotiating responsively (</w:t>
            </w:r>
            <w:r w:rsidRPr="007443A7">
              <w:rPr>
                <w:rStyle w:val="BoldandItalics"/>
              </w:rPr>
              <w:t xml:space="preserve">e.g. re own work role and/or </w:t>
            </w:r>
            <w:r w:rsidRPr="007443A7">
              <w:rPr>
                <w:rStyle w:val="BoldandItalics"/>
              </w:rPr>
              <w:lastRenderedPageBreak/>
              <w:t>condition</w:t>
            </w:r>
            <w:r w:rsidRPr="007443A7">
              <w:rPr>
                <w:rStyle w:val="BoldandItalics"/>
              </w:rPr>
              <w:t>s including with clients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 including clients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Applying teamwork skills to a range of situations</w:t>
            </w:r>
          </w:p>
          <w:p w:rsidR="00000000" w:rsidRPr="007443A7" w:rsidRDefault="001001ED" w:rsidP="007443A7">
            <w:pPr>
              <w:pStyle w:val="List2"/>
            </w:pPr>
            <w:r w:rsidRPr="007443A7">
              <w:t>5.</w:t>
            </w:r>
            <w:r w:rsidRPr="007443A7">
              <w:tab/>
              <w:t>Identifying and utilising the strengths of other team mem</w:t>
            </w:r>
            <w:r w:rsidRPr="007443A7">
              <w:t>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work)</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w:t>
            </w:r>
            <w:r w:rsidRPr="007443A7">
              <w:rPr>
                <w:rStyle w:val="BoldandItalics"/>
              </w:rPr>
              <w:t>n work)</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work)</w:t>
            </w:r>
          </w:p>
          <w:p w:rsidR="00000000" w:rsidRPr="007443A7" w:rsidRDefault="001001ED" w:rsidP="007443A7">
            <w:pPr>
              <w:pStyle w:val="List2"/>
            </w:pPr>
            <w:r w:rsidRPr="007443A7">
              <w:t>[4]*.</w:t>
            </w:r>
            <w:r w:rsidRPr="007443A7">
              <w:tab/>
              <w:t xml:space="preserve">Applying a range of strategies in problem solving </w:t>
            </w:r>
            <w:r w:rsidRPr="007443A7">
              <w:rPr>
                <w:rStyle w:val="BoldandItalics"/>
              </w:rPr>
              <w:t>(i.e. within scope of own work)</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calculations)</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Resolving cu</w:t>
            </w:r>
            <w:r w:rsidRPr="007443A7">
              <w:t xml:space="preserve">stomer concerns relative to workplace responsibilities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work)</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lastRenderedPageBreak/>
              <w:t>3.</w:t>
            </w:r>
            <w:r w:rsidRPr="007443A7">
              <w:tab/>
              <w:t>Ide</w:t>
            </w:r>
            <w:r w:rsidRPr="007443A7">
              <w:t xml:space="preserve">ntifying opportunities that might not be obvious to others </w:t>
            </w:r>
            <w:r w:rsidRPr="007443A7">
              <w:rPr>
                <w:rStyle w:val="BoldandItalics"/>
              </w:rPr>
              <w:t>(i.e. within work context)</w:t>
            </w:r>
          </w:p>
          <w:p w:rsidR="00000000" w:rsidRPr="007443A7" w:rsidRDefault="001001ED" w:rsidP="007443A7">
            <w:pPr>
              <w:pStyle w:val="List2"/>
            </w:pPr>
            <w:r w:rsidRPr="007443A7">
              <w:t>4.</w:t>
            </w:r>
            <w:r w:rsidRPr="007443A7">
              <w:tab/>
              <w:t xml:space="preserve">Generating a range of options in response to workplace matters </w:t>
            </w:r>
            <w:r w:rsidRPr="007443A7">
              <w:rPr>
                <w:rStyle w:val="BoldandItalics"/>
              </w:rPr>
              <w:t>(i.e. within scope of own work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w:t>
            </w:r>
          </w:p>
          <w:p w:rsidR="00000000" w:rsidRPr="007443A7" w:rsidRDefault="001001ED" w:rsidP="007443A7">
            <w:pPr>
              <w:pStyle w:val="List2"/>
            </w:pPr>
            <w:r w:rsidRPr="007443A7">
              <w:t>6.</w:t>
            </w:r>
            <w:r w:rsidRPr="007443A7">
              <w:tab/>
              <w:t>Developing i</w:t>
            </w:r>
            <w:r w:rsidRPr="007443A7">
              <w:t xml:space="preserve">nnovative solutions </w:t>
            </w:r>
            <w:r w:rsidRPr="007443A7">
              <w:rPr>
                <w:rStyle w:val="BoldandItalics"/>
              </w:rPr>
              <w:t>(i.e. within a team or within scope of own work)</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work)</w:t>
            </w:r>
          </w:p>
          <w:p w:rsidR="00000000" w:rsidRPr="007443A7" w:rsidRDefault="001001ED" w:rsidP="007443A7">
            <w:pPr>
              <w:pStyle w:val="List2"/>
            </w:pPr>
            <w:r w:rsidRPr="007443A7">
              <w:t>2.</w:t>
            </w:r>
            <w:r w:rsidRPr="007443A7">
              <w:tab/>
            </w:r>
            <w:r w:rsidRPr="007443A7">
              <w:t xml:space="preserve">Using basic [business ]*systems for planning and organising </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initiative and making decisions within workplace role </w:t>
            </w:r>
          </w:p>
          <w:p w:rsidR="00000000" w:rsidRPr="007443A7" w:rsidRDefault="001001ED" w:rsidP="007443A7">
            <w:pPr>
              <w:pStyle w:val="List2"/>
            </w:pPr>
            <w:r w:rsidRPr="007443A7">
              <w:t>5.</w:t>
            </w:r>
            <w:r w:rsidRPr="007443A7">
              <w:tab/>
              <w:t>Participating in continuous improvement and planning processes</w:t>
            </w:r>
          </w:p>
          <w:p w:rsidR="00000000" w:rsidRPr="007443A7" w:rsidRDefault="001001ED" w:rsidP="007443A7">
            <w:pPr>
              <w:pStyle w:val="List2"/>
            </w:pPr>
            <w:r w:rsidRPr="007443A7">
              <w:t>6.</w:t>
            </w:r>
            <w:r w:rsidRPr="007443A7">
              <w:tab/>
              <w:t>Working within or establi</w:t>
            </w:r>
            <w:r w:rsidRPr="007443A7">
              <w:t>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work)</w:t>
            </w:r>
          </w:p>
          <w:p w:rsidR="00000000" w:rsidRPr="007443A7" w:rsidRDefault="001001ED" w:rsidP="007443A7">
            <w:pPr>
              <w:pStyle w:val="List2"/>
            </w:pPr>
            <w:r w:rsidRPr="007443A7">
              <w:t>8.</w:t>
            </w:r>
            <w:r w:rsidRPr="007443A7">
              <w:tab/>
              <w:t xml:space="preserve">Allocating people and other resources to tasks and workplace requirements </w:t>
            </w:r>
          </w:p>
          <w:p w:rsidR="00000000" w:rsidRPr="007443A7" w:rsidRDefault="001001ED" w:rsidP="007443A7">
            <w:pPr>
              <w:pStyle w:val="List2"/>
            </w:pPr>
            <w:r w:rsidRPr="007443A7">
              <w:t>9.</w:t>
            </w:r>
            <w:r w:rsidRPr="007443A7">
              <w:tab/>
              <w:t xml:space="preserve">Managing time and priorities </w:t>
            </w:r>
          </w:p>
          <w:p w:rsidR="00000000" w:rsidRDefault="001001ED" w:rsidP="007443A7">
            <w:pPr>
              <w:pStyle w:val="List2"/>
              <w:rPr>
                <w:lang w:val="en-NZ"/>
              </w:rPr>
            </w:pPr>
            <w:r w:rsidRPr="007443A7">
              <w:t>10.</w:t>
            </w:r>
            <w:r w:rsidRPr="007443A7">
              <w:tab/>
              <w:t>Adapting resource alloc</w:t>
            </w:r>
            <w:r w:rsidRPr="007443A7">
              <w:t xml:space="preserve">ations to cope with contingencies </w:t>
            </w:r>
            <w:r w:rsidRPr="007443A7">
              <w:rPr>
                <w:rStyle w:val="BoldandItalics"/>
              </w:rPr>
              <w:t>(i.e. if relevant)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p>
          <w:p w:rsidR="00000000" w:rsidRPr="007443A7" w:rsidRDefault="001001ED" w:rsidP="007443A7">
            <w:pPr>
              <w:pStyle w:val="List2"/>
            </w:pPr>
            <w:r w:rsidRPr="007443A7">
              <w:t>2.</w:t>
            </w:r>
            <w:r w:rsidRPr="007443A7">
              <w:tab/>
              <w:t>Articulating own ideas [and vision ]*</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w:t>
            </w:r>
            <w:r w:rsidRPr="007443A7">
              <w:t xml:space="preserve">own performance </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 xml:space="preserve">Learning in a range of settings including informal </w:t>
            </w:r>
            <w:r w:rsidRPr="007443A7">
              <w:lastRenderedPageBreak/>
              <w:t>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r>
            <w:r w:rsidRPr="007443A7">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Applying a range of learning</w:t>
            </w:r>
            <w:r w:rsidRPr="007443A7">
              <w:t xml:space="preserve">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relevant)</w:t>
            </w:r>
          </w:p>
          <w:p w:rsidR="00000000" w:rsidRPr="007443A7" w:rsidRDefault="001001ED" w:rsidP="007443A7">
            <w:pPr>
              <w:pStyle w:val="List2"/>
            </w:pPr>
            <w:r w:rsidRPr="007443A7">
              <w:t>2.</w:t>
            </w:r>
            <w:r w:rsidRPr="007443A7">
              <w:tab/>
            </w:r>
            <w:r w:rsidRPr="007443A7">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(if relevant)</w:t>
            </w:r>
          </w:p>
          <w:p w:rsidR="00000000" w:rsidRPr="007443A7" w:rsidRDefault="001001ED" w:rsidP="007443A7">
            <w:pPr>
              <w:pStyle w:val="List2"/>
            </w:pPr>
            <w:r w:rsidRPr="007443A7">
              <w:t>4.</w:t>
            </w:r>
            <w:r w:rsidRPr="007443A7">
              <w:tab/>
              <w:t>Applying OHS knowledge when using technology</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BodyText"/>
      </w:pPr>
    </w:p>
    <w:p w:rsidR="00000000" w:rsidRPr="007443A7" w:rsidRDefault="001001ED" w:rsidP="007443A7">
      <w:pPr>
        <w:pStyle w:val="Heading3"/>
      </w:pPr>
    </w:p>
    <w:p w:rsidR="00000000" w:rsidRPr="007443A7" w:rsidRDefault="001001ED" w:rsidP="007443A7">
      <w:pPr>
        <w:pStyle w:val="Heading3"/>
      </w:pPr>
      <w:r w:rsidRPr="007443A7">
        <w:t>HLT51407</w:t>
      </w:r>
      <w:r w:rsidRPr="007443A7">
        <w:tab/>
        <w:t>Diploma of Aromatherapy</w:t>
      </w:r>
    </w:p>
    <w:p w:rsidR="00000000" w:rsidRPr="007443A7" w:rsidRDefault="001001ED" w:rsidP="007443A7">
      <w:pPr>
        <w:pStyle w:val="Heading3"/>
      </w:pPr>
      <w:r w:rsidRPr="007443A7">
        <w:t>HLT51507</w:t>
      </w:r>
      <w:r w:rsidRPr="007443A7">
        <w:tab/>
        <w:t>Diplom</w:t>
      </w:r>
      <w:r w:rsidRPr="007443A7">
        <w:t>a of Kinesiology</w:t>
      </w:r>
    </w:p>
    <w:p w:rsidR="00000000" w:rsidRPr="007443A7" w:rsidRDefault="001001ED" w:rsidP="007443A7">
      <w:pPr>
        <w:pStyle w:val="Heading3"/>
      </w:pPr>
      <w:r w:rsidRPr="007443A7">
        <w:t>HLT50307</w:t>
      </w:r>
      <w:r w:rsidRPr="007443A7">
        <w:tab/>
        <w:t>Diploma of Remedial Massage</w:t>
      </w:r>
    </w:p>
    <w:p w:rsidR="00000000" w:rsidRPr="007443A7" w:rsidRDefault="001001ED" w:rsidP="007443A7">
      <w:pPr>
        <w:pStyle w:val="Heading3"/>
      </w:pPr>
      <w:r w:rsidRPr="007443A7">
        <w:t>HLT51707</w:t>
      </w:r>
      <w:r w:rsidRPr="007443A7">
        <w:tab/>
        <w:t>Diploma of Reflexology</w:t>
      </w:r>
    </w:p>
    <w:p w:rsidR="00000000" w:rsidRPr="007443A7" w:rsidRDefault="001001ED" w:rsidP="007443A7">
      <w:pPr>
        <w:pStyle w:val="Heading3"/>
      </w:pPr>
      <w:r w:rsidRPr="007443A7">
        <w:t>HLT50107</w:t>
      </w:r>
      <w:r w:rsidRPr="007443A7">
        <w:tab/>
        <w:t>Diploma of TCM Remedial Massage (An Mo Tui Na)</w:t>
      </w:r>
    </w:p>
    <w:p w:rsidR="00000000" w:rsidRPr="007443A7" w:rsidRDefault="001001ED" w:rsidP="007443A7">
      <w:pPr>
        <w:pStyle w:val="Heading3"/>
      </w:pPr>
      <w:r w:rsidRPr="007443A7">
        <w:t>HLT50207</w:t>
      </w:r>
      <w:r w:rsidRPr="007443A7">
        <w:tab/>
        <w:t>Diploma of Shiatsu and Oriental Therapies</w:t>
      </w:r>
    </w:p>
    <w:tbl>
      <w:tblPr>
        <w:tblW w:w="0" w:type="auto"/>
        <w:tblLayout w:type="fixed"/>
        <w:tblCellMar>
          <w:left w:w="62" w:type="dxa"/>
          <w:right w:w="62" w:type="dxa"/>
        </w:tblCellMar>
        <w:tblLook w:val="0000" w:firstRow="0" w:lastRow="0" w:firstColumn="0" w:lastColumn="0" w:noHBand="0" w:noVBand="0"/>
      </w:tblPr>
      <w:tblGrid>
        <w:gridCol w:w="2241"/>
        <w:gridCol w:w="6281"/>
      </w:tblGrid>
      <w:tr w:rsidR="00000000" w:rsidRPr="007443A7" w:rsidTr="001001ED">
        <w:trPr>
          <w:tblHeader/>
        </w:trPr>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w:t>
            </w:r>
            <w:r w:rsidRPr="007443A7">
              <w:rPr>
                <w:rStyle w:val="Emphasis"/>
              </w:rPr>
              <w:t>uirements for this qualification include the following facets.)</w:t>
            </w: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client information, medical reports</w:t>
            </w:r>
            <w:r w:rsidRPr="007443A7">
              <w:t xml:space="preserve"> </w:t>
            </w:r>
            <w:r w:rsidRPr="007443A7">
              <w:rPr>
                <w:rStyle w:val="BoldandItalics"/>
              </w:rPr>
              <w:t>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lastRenderedPageBreak/>
              <w:t>3.</w:t>
            </w:r>
            <w:r w:rsidRPr="007443A7">
              <w:tab/>
              <w:t>R</w:t>
            </w:r>
            <w:r w:rsidRPr="007443A7">
              <w:t xml:space="preserve">eading and interpreting workplace related documentation, </w:t>
            </w:r>
            <w:r w:rsidRPr="007443A7">
              <w:rPr>
                <w:rStyle w:val="BoldandItalics"/>
              </w:rPr>
              <w:t>such as safety requirements, work instructions where relevant, professional information</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reports and referrals</w:t>
            </w:r>
          </w:p>
          <w:p w:rsidR="00000000" w:rsidRPr="007443A7" w:rsidRDefault="001001ED" w:rsidP="007443A7">
            <w:pPr>
              <w:pStyle w:val="List2"/>
            </w:pPr>
            <w:r w:rsidRPr="007443A7">
              <w:t>5.</w:t>
            </w:r>
            <w:r w:rsidRPr="007443A7">
              <w:tab/>
              <w:t>Interpreting the needs of in</w:t>
            </w:r>
            <w:r w:rsidRPr="007443A7">
              <w:t xml:space="preserve">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 xml:space="preserve">involving measuring </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 where appropriate and clients)</w:t>
            </w:r>
          </w:p>
          <w:p w:rsidR="00000000" w:rsidRPr="007443A7" w:rsidRDefault="001001ED" w:rsidP="007443A7">
            <w:pPr>
              <w:pStyle w:val="List2"/>
            </w:pPr>
            <w:r w:rsidRPr="007443A7">
              <w:t>9.</w:t>
            </w:r>
            <w:r w:rsidRPr="007443A7">
              <w:tab/>
              <w:t>Negotiating resp</w:t>
            </w:r>
            <w:r w:rsidRPr="007443A7">
              <w:t>onsively (</w:t>
            </w:r>
            <w:r w:rsidRPr="007443A7">
              <w:rPr>
                <w:rStyle w:val="BoldandItalics"/>
              </w:rPr>
              <w:t>e.g. re own work role and/or conditions, with clients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and scope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Working as an individual and a team member </w:t>
            </w:r>
            <w:r w:rsidRPr="007443A7">
              <w:rPr>
                <w:rStyle w:val="BoldandItalics"/>
              </w:rPr>
              <w:t>(where relevant)</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r w:rsidRPr="007443A7">
              <w:rPr>
                <w:rStyle w:val="BoldandItalics"/>
              </w:rPr>
              <w:t>(e.g. wider health care team where relevant/appropriate)</w:t>
            </w:r>
          </w:p>
          <w:p w:rsidR="00000000" w:rsidRPr="007443A7" w:rsidRDefault="001001ED" w:rsidP="007443A7">
            <w:pPr>
              <w:pStyle w:val="List2"/>
            </w:pPr>
            <w:r w:rsidRPr="007443A7">
              <w:t>4.</w:t>
            </w:r>
            <w:r w:rsidRPr="007443A7">
              <w:tab/>
            </w:r>
            <w:r w:rsidRPr="007443A7">
              <w:t xml:space="preserve">Applying teamwork skills to a range of situations </w:t>
            </w:r>
            <w:r w:rsidRPr="007443A7">
              <w:rPr>
                <w:rStyle w:val="BoldandItalics"/>
              </w:rPr>
              <w:t>(where relevant)</w:t>
            </w:r>
          </w:p>
          <w:p w:rsidR="00000000" w:rsidRPr="007443A7" w:rsidRDefault="001001ED" w:rsidP="007443A7">
            <w:pPr>
              <w:pStyle w:val="List2"/>
            </w:pPr>
            <w:r w:rsidRPr="007443A7">
              <w:t>5.</w:t>
            </w:r>
            <w:r w:rsidRPr="007443A7">
              <w:tab/>
              <w:t xml:space="preserve">Identifying and utilising the strengths of other team members </w:t>
            </w:r>
            <w:r w:rsidRPr="007443A7">
              <w:rPr>
                <w:rStyle w:val="BoldandItalics"/>
              </w:rPr>
              <w:t>(e.g. wider health care team where relevant/appropriate</w:t>
            </w:r>
            <w:r w:rsidRPr="007443A7">
              <w:t>)</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D</w:t>
            </w:r>
            <w:r w:rsidRPr="007443A7">
              <w:t xml:space="preserve">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 xml:space="preserve">(i.e. within scope </w:t>
            </w:r>
            <w:r w:rsidRPr="007443A7">
              <w:rPr>
                <w:rStyle w:val="BoldandItalics"/>
              </w:rPr>
              <w:t>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 xml:space="preserve">(e.g. time </w:t>
            </w:r>
            <w:r w:rsidRPr="007443A7">
              <w:rPr>
                <w:rStyle w:val="BoldandItalics"/>
              </w:rPr>
              <w:lastRenderedPageBreak/>
              <w:t>management, stock management, calculations of remedies if appropriate)</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Resolving customer concerns relative to workplace responsibilities</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Adapting to new situ</w:t>
            </w:r>
            <w:r w:rsidRPr="007443A7">
              <w:t xml:space="preserve">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p>
          <w:p w:rsidR="00000000" w:rsidRPr="007443A7" w:rsidRDefault="001001ED" w:rsidP="007443A7">
            <w:pPr>
              <w:pStyle w:val="List2"/>
            </w:pPr>
            <w:r w:rsidRPr="007443A7">
              <w:t>3.</w:t>
            </w:r>
            <w:r w:rsidRPr="007443A7">
              <w:tab/>
              <w:t xml:space="preserve">Identifying opportunities that might not be obvious to others </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Translating ideas into act</w:t>
            </w:r>
            <w:r w:rsidRPr="007443A7">
              <w:t xml:space="preserve">ion </w:t>
            </w:r>
            <w:r w:rsidRPr="007443A7">
              <w:rPr>
                <w:rStyle w:val="BoldandItalics"/>
              </w:rPr>
              <w:t>(i.e. within scope of own role)</w:t>
            </w:r>
          </w:p>
          <w:p w:rsidR="00000000" w:rsidRPr="007443A7" w:rsidRDefault="001001ED" w:rsidP="007443A7">
            <w:pPr>
              <w:pStyle w:val="List2"/>
            </w:pPr>
            <w:r w:rsidRPr="007443A7">
              <w:t>6.</w:t>
            </w:r>
            <w:r w:rsidRPr="007443A7">
              <w:tab/>
              <w:t>Developing innovative solutions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p>
          <w:p w:rsidR="00000000" w:rsidRPr="007443A7" w:rsidRDefault="001001ED" w:rsidP="007443A7">
            <w:pPr>
              <w:pStyle w:val="List2"/>
            </w:pPr>
            <w:r w:rsidRPr="007443A7">
              <w:t>2.</w:t>
            </w:r>
            <w:r w:rsidRPr="007443A7">
              <w:tab/>
            </w:r>
            <w:r w:rsidRPr="007443A7">
              <w:t xml:space="preserve">Using basic [business ]*systems for planning and organising </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continuous improvement and planning process</w:t>
            </w:r>
            <w:r w:rsidRPr="007443A7">
              <w:t xml:space="preserve">es </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(where relevant)</w:t>
            </w:r>
          </w:p>
          <w:p w:rsidR="00000000" w:rsidRPr="007443A7" w:rsidRDefault="001001ED" w:rsidP="007443A7">
            <w:pPr>
              <w:pStyle w:val="List2"/>
            </w:pPr>
            <w:r w:rsidRPr="007443A7">
              <w:t>9.</w:t>
            </w:r>
            <w:r w:rsidRPr="007443A7">
              <w:tab/>
              <w:t>Managing time and priorities</w:t>
            </w:r>
          </w:p>
          <w:p w:rsidR="00000000" w:rsidRDefault="001001ED" w:rsidP="007443A7">
            <w:pPr>
              <w:pStyle w:val="List2"/>
              <w:rPr>
                <w:lang w:val="en-NZ"/>
              </w:rPr>
            </w:pPr>
            <w:r w:rsidRPr="007443A7">
              <w:t>10.</w:t>
            </w:r>
            <w:r w:rsidRPr="007443A7">
              <w:tab/>
              <w:t>Adaptin</w:t>
            </w:r>
            <w:r w:rsidRPr="007443A7">
              <w:t xml:space="preserve">g resource allocations to cope with contingencies </w:t>
            </w:r>
            <w:r w:rsidRPr="007443A7">
              <w:rPr>
                <w:rStyle w:val="BoldandItalics"/>
              </w:rPr>
              <w:t>(where relevant)</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p>
          <w:p w:rsidR="00000000" w:rsidRPr="007443A7" w:rsidRDefault="001001ED" w:rsidP="007443A7">
            <w:pPr>
              <w:pStyle w:val="List2"/>
            </w:pPr>
            <w:r w:rsidRPr="007443A7">
              <w:t>2.</w:t>
            </w:r>
            <w:r w:rsidRPr="007443A7">
              <w:tab/>
              <w:t xml:space="preserve">Articulating own ideas and vision </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Monitoring and eva</w:t>
            </w:r>
            <w:r w:rsidRPr="007443A7">
              <w:t xml:space="preserve">luating own performance </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r>
            <w:r w:rsidRPr="007443A7">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p>
          <w:p w:rsidR="00000000" w:rsidRPr="007443A7" w:rsidRDefault="001001ED" w:rsidP="007443A7">
            <w:pPr>
              <w:pStyle w:val="List2"/>
            </w:pPr>
            <w:r w:rsidRPr="007443A7">
              <w:t>9.</w:t>
            </w:r>
            <w:r w:rsidRPr="007443A7">
              <w:tab/>
              <w:t xml:space="preserve">Developing own </w:t>
            </w:r>
            <w:r w:rsidRPr="007443A7">
              <w:t>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 xml:space="preserve">(including professional development) </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(where relevant)</w:t>
            </w:r>
          </w:p>
          <w:p w:rsidR="00000000" w:rsidRPr="007443A7" w:rsidRDefault="001001ED" w:rsidP="007443A7">
            <w:pPr>
              <w:pStyle w:val="List2"/>
            </w:pPr>
            <w:r w:rsidRPr="007443A7">
              <w:t>2.</w:t>
            </w:r>
            <w:r w:rsidRPr="007443A7">
              <w:tab/>
              <w:t xml:space="preserve">Using basic technology skills to organise data </w:t>
            </w:r>
            <w:r w:rsidRPr="007443A7">
              <w:rPr>
                <w:rStyle w:val="BoldandItalics"/>
              </w:rPr>
              <w:t>(whe</w:t>
            </w:r>
            <w:r w:rsidRPr="007443A7">
              <w:rPr>
                <w:rStyle w:val="BoldandItalics"/>
              </w:rPr>
              <w:t>re relevant)</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(where relevant)</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 xml:space="preserve">Applying technology as a management tool </w:t>
            </w:r>
            <w:r w:rsidRPr="007443A7">
              <w:rPr>
                <w:rStyle w:val="BoldandItalics"/>
              </w:rPr>
              <w:t>(where relevant)</w:t>
            </w:r>
          </w:p>
        </w:tc>
      </w:tr>
    </w:tbl>
    <w:p w:rsidR="00000000" w:rsidRPr="007443A7" w:rsidRDefault="001001ED" w:rsidP="007443A7">
      <w:pPr>
        <w:pStyle w:val="Heading3"/>
      </w:pPr>
    </w:p>
    <w:p w:rsidR="00000000" w:rsidRPr="007443A7" w:rsidRDefault="001001ED" w:rsidP="007443A7">
      <w:pPr>
        <w:pStyle w:val="Heading3"/>
      </w:pPr>
      <w:r w:rsidRPr="007443A7">
        <w:t>HLT50507</w:t>
      </w:r>
      <w:r w:rsidRPr="007443A7">
        <w:tab/>
        <w:t>Diploma of Dental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Facet</w:t>
            </w:r>
            <w:r w:rsidRPr="007443A7">
              <w:rPr>
                <w:rStyle w:val="SpecialBold"/>
              </w:rPr>
              <w:t xml:space="preserve">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r>
            <w:r w:rsidRPr="007443A7">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w:t>
            </w:r>
            <w:r w:rsidRPr="007443A7">
              <w:rPr>
                <w:rStyle w:val="BoldandItalics"/>
              </w:rPr>
              <w:t>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w:t>
            </w:r>
            <w:r w:rsidRPr="007443A7">
              <w:rPr>
                <w:rStyle w:val="BoldandItalics"/>
              </w:rPr>
              <w: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w:t>
            </w:r>
            <w:r w:rsidRPr="007443A7">
              <w:t>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Applying teamwork skills to a 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Solving problems individually or in t</w:t>
            </w:r>
            <w:r w:rsidRPr="007443A7">
              <w:t xml:space="preserve">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lastRenderedPageBreak/>
              <w:t>6.</w:t>
            </w:r>
            <w:r w:rsidRPr="007443A7">
              <w:tab/>
              <w:t xml:space="preserve">Testing assumptions and taking context into account </w:t>
            </w:r>
            <w:r w:rsidRPr="007443A7">
              <w:rPr>
                <w:rStyle w:val="BoldandItalics"/>
              </w:rPr>
              <w:t>(i.e. with an</w:t>
            </w:r>
            <w:r w:rsidRPr="007443A7">
              <w:rPr>
                <w:rStyle w:val="BoldandItalics"/>
              </w:rPr>
              <w:t xml:space="preserve">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w:t>
            </w:r>
            <w:r w:rsidRPr="007443A7">
              <w:rPr>
                <w:rStyle w:val="SpecialBold"/>
              </w:rPr>
              <w:t>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w:t>
            </w:r>
            <w:r w:rsidRPr="007443A7">
              <w:rPr>
                <w:rStyle w:val="BoldandItalics"/>
              </w:rPr>
              <w:t>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Using basic business systems for planning an</w:t>
            </w:r>
            <w:r w:rsidRPr="007443A7">
              <w:t xml:space="preserve">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w:t>
            </w:r>
            <w:r w:rsidRPr="007443A7">
              <w:rPr>
                <w:rStyle w:val="BoldandItalics"/>
              </w:rPr>
              <w:t xml:space="preserve">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(only for tea</w:t>
            </w:r>
            <w:r w:rsidRPr="007443A7">
              <w:rPr>
                <w:rStyle w:val="BoldandItalics"/>
              </w:rPr>
              <w:t>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 xml:space="preserve">(i.e. in relation to tasks </w:t>
            </w:r>
            <w:r w:rsidRPr="007443A7">
              <w:rPr>
                <w:rStyle w:val="BoldandItalics"/>
              </w:rPr>
              <w:lastRenderedPageBreak/>
              <w:t>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Monitoring and evaluating</w:t>
            </w:r>
            <w:r w:rsidRPr="007443A7">
              <w:t xml:space="preserve">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Participat</w:t>
            </w:r>
            <w:r w:rsidRPr="007443A7">
              <w:t xml:space="preserve">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t xml:space="preserve">Develop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Using technology and related workplace</w:t>
            </w:r>
            <w:r w:rsidRPr="007443A7">
              <w:t xml:space="preserv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w:t>
            </w:r>
            <w:r w:rsidRPr="007443A7">
              <w:t>nagement tool</w:t>
            </w:r>
          </w:p>
        </w:tc>
      </w:tr>
    </w:tbl>
    <w:p w:rsidR="00000000" w:rsidRPr="007443A7" w:rsidRDefault="001001ED" w:rsidP="007443A7">
      <w:pPr>
        <w:pStyle w:val="Heading3"/>
      </w:pPr>
    </w:p>
    <w:p w:rsidR="00000000" w:rsidRPr="007443A7" w:rsidRDefault="001001ED" w:rsidP="007443A7">
      <w:pPr>
        <w:pStyle w:val="Heading3"/>
      </w:pPr>
      <w:r w:rsidRPr="007443A7">
        <w:t>HLT50707</w:t>
      </w:r>
      <w:r w:rsidRPr="007443A7">
        <w:tab/>
        <w:t>Diploma of Hyperbaric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w:t>
            </w:r>
            <w:r w:rsidRPr="007443A7">
              <w:rPr>
                <w:rStyle w:val="BoldandItalics"/>
              </w:rPr>
              <w:t>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w:t>
            </w:r>
            <w:r w:rsidRPr="007443A7">
              <w:rPr>
                <w:rStyle w:val="BoldandItalics"/>
              </w:rPr>
              <w:t>.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w:t>
            </w:r>
            <w:r w:rsidRPr="007443A7">
              <w:t>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 xml:space="preserve">(i.e. within </w:t>
            </w:r>
            <w:r w:rsidRPr="007443A7">
              <w:rPr>
                <w:rStyle w:val="BoldandItalics"/>
              </w:rPr>
              <w:lastRenderedPageBreak/>
              <w:t>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w:t>
            </w:r>
            <w:r w:rsidRPr="007443A7">
              <w:t xml:space="preserve">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r>
            <w:r w:rsidRPr="007443A7">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w:t>
            </w:r>
            <w:r w:rsidRPr="007443A7">
              <w:rPr>
                <w:rStyle w:val="BoldandItalics"/>
              </w:rPr>
              <w:t>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w:t>
            </w:r>
            <w:r w:rsidRPr="007443A7">
              <w:t>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w:t>
            </w:r>
            <w:r w:rsidRPr="007443A7">
              <w:t>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r>
            <w:r w:rsidRPr="007443A7">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w:t>
            </w:r>
            <w:r w:rsidRPr="007443A7">
              <w:t xml:space="preserve">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lastRenderedPageBreak/>
              <w:t>8.</w:t>
            </w:r>
            <w:r w:rsidRPr="007443A7">
              <w:tab/>
              <w:t xml:space="preserve">Allocating people and other resources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Man</w:t>
            </w:r>
            <w:r w:rsidRPr="007443A7">
              <w:t xml:space="preserve">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w:t>
            </w:r>
            <w:r w:rsidRPr="007443A7">
              <w:rPr>
                <w:rStyle w:val="BoldandItalics"/>
              </w:rPr>
              <w:t>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w:t>
            </w:r>
            <w:r w:rsidRPr="007443A7">
              <w:rPr>
                <w:rStyle w:val="BoldandItalics"/>
              </w:rPr>
              <w:t>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r>
            <w:r w:rsidRPr="007443A7">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Applying a range of lea</w:t>
            </w:r>
            <w:r w:rsidRPr="007443A7">
              <w:t xml:space="preserve">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lastRenderedPageBreak/>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w:t>
            </w:r>
            <w:r w:rsidRPr="007443A7">
              <w:t>ool]*</w:t>
            </w:r>
          </w:p>
        </w:tc>
      </w:tr>
    </w:tbl>
    <w:p w:rsidR="00000000" w:rsidRPr="007443A7" w:rsidRDefault="001001ED" w:rsidP="007443A7">
      <w:pPr>
        <w:pStyle w:val="Heading3"/>
      </w:pPr>
    </w:p>
    <w:p w:rsidR="00000000" w:rsidRPr="007443A7" w:rsidRDefault="001001ED" w:rsidP="007443A7">
      <w:pPr>
        <w:pStyle w:val="Heading3"/>
      </w:pPr>
      <w:r w:rsidRPr="007443A7">
        <w:t>HLT51907</w:t>
      </w:r>
      <w:r w:rsidRPr="007443A7">
        <w:tab/>
        <w:t>Diploma of Mortuary Theatre Practice</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w:t>
            </w:r>
            <w:r w:rsidRPr="007443A7">
              <w:t>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w:t>
            </w:r>
            <w:r w:rsidRPr="007443A7">
              <w:rPr>
                <w:rStyle w:val="BoldandItalics"/>
              </w:rPr>
              <w:t xml:space="preserve">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w:t>
            </w:r>
            <w:r w:rsidRPr="007443A7">
              <w:t>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w:t>
            </w:r>
            <w:r w:rsidRPr="007443A7">
              <w:t xml:space="preserve">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R</w:t>
            </w:r>
            <w:r w:rsidRPr="007443A7">
              <w:t xml:space="preserve">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Translating ideas into ac</w:t>
            </w:r>
            <w:r w:rsidRPr="007443A7">
              <w:t xml:space="preserve">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initiative and making dec</w:t>
            </w:r>
            <w:r w:rsidRPr="007443A7">
              <w:t xml:space="preserve">isions within </w:t>
            </w:r>
            <w:r w:rsidRPr="007443A7">
              <w:lastRenderedPageBreak/>
              <w:t xml:space="preserve">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Determining or applying re</w:t>
            </w:r>
            <w:r w:rsidRPr="007443A7">
              <w:t xml:space="preserv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w:t>
            </w:r>
            <w:r w:rsidRPr="007443A7">
              <w:rPr>
                <w:rStyle w:val="BoldandItalics"/>
              </w:rPr>
              <w:t>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w:t>
            </w:r>
            <w:r w:rsidRPr="007443A7">
              <w:rPr>
                <w:rStyle w:val="SpecialBold"/>
              </w:rPr>
              <w:t>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r>
            <w:r w:rsidRPr="007443A7">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lastRenderedPageBreak/>
              <w:t>10.</w:t>
            </w:r>
            <w:r w:rsidRPr="007443A7">
              <w:tab/>
            </w:r>
            <w:r w:rsidRPr="007443A7">
              <w:rPr>
                <w:rStyle w:val="BoldandItalics"/>
              </w:rPr>
              <w:t>Par</w:t>
            </w:r>
            <w:r w:rsidRPr="007443A7">
              <w:rPr>
                <w:rStyle w:val="BoldandItalics"/>
              </w:rPr>
              <w:t xml:space="preserve">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w:t>
            </w:r>
            <w:r w:rsidRPr="007443A7">
              <w:t xml:space="preserve">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HLT50907</w:t>
      </w:r>
      <w:r w:rsidRPr="007443A7">
        <w:tab/>
        <w:t>Diploma of Sleep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Reading and interpreting</w:t>
            </w:r>
            <w:r w:rsidRPr="007443A7">
              <w:t xml:space="preserve">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r>
            <w:r w:rsidRPr="007443A7">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cli</w:t>
            </w:r>
            <w:r w:rsidRPr="007443A7">
              <w:rPr>
                <w:rStyle w:val="BoldandItalics"/>
              </w:rPr>
              <w:t>ents</w:t>
            </w:r>
            <w:r w:rsidRPr="007443A7">
              <w:t>)</w:t>
            </w:r>
          </w:p>
          <w:p w:rsidR="00000000" w:rsidRPr="007443A7" w:rsidRDefault="001001ED" w:rsidP="007443A7">
            <w:pPr>
              <w:pStyle w:val="List2"/>
            </w:pPr>
            <w:r w:rsidRPr="007443A7">
              <w:t>[10.</w:t>
            </w:r>
            <w:r w:rsidRPr="007443A7">
              <w:tab/>
              <w:t>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r>
            <w:r w:rsidRPr="007443A7">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w:t>
            </w:r>
            <w:r w:rsidRPr="007443A7">
              <w:t xml:space="preserve">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Solving problems indi</w:t>
            </w:r>
            <w:r w:rsidRPr="007443A7">
              <w:t xml:space="preserve">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r>
            <w:r w:rsidRPr="007443A7">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Identifying oppor</w:t>
            </w:r>
            <w:r w:rsidRPr="007443A7">
              <w:t xml:space="preserve">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Developing innovative solutio</w:t>
            </w:r>
            <w:r w:rsidRPr="007443A7">
              <w:t xml:space="preserve">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lastRenderedPageBreak/>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w:t>
            </w:r>
            <w:r w:rsidRPr="007443A7">
              <w:t xml:space="preserve">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Allocating people and other</w:t>
            </w:r>
            <w:r w:rsidRPr="007443A7">
              <w:t xml:space="preserve"> resources to tasks and workplace requirements ]*</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sel</w:t>
            </w:r>
            <w:r w:rsidRPr="007443A7">
              <w:t xml:space="preserve">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Monitoring an</w:t>
            </w:r>
            <w:r w:rsidRPr="007443A7">
              <w:t xml:space="preserve">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lastRenderedPageBreak/>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Applying OHS knowledge when using tech</w:t>
            </w:r>
            <w:r w:rsidRPr="007443A7">
              <w:t xml:space="preserve">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HLT52007</w:t>
      </w:r>
      <w:r w:rsidRPr="007443A7">
        <w:tab/>
        <w:t>Diploma in Practice Management</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Listening to a</w:t>
            </w:r>
            <w:r w:rsidRPr="007443A7">
              <w:t xml:space="preserve">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r>
            <w:r w:rsidRPr="007443A7">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w:t>
            </w:r>
            <w:r w:rsidRPr="007443A7">
              <w:rPr>
                <w:rStyle w:val="BoldandItalics"/>
              </w:rPr>
              <w:t>basic</w:t>
            </w:r>
            <w:r w:rsidRPr="007443A7">
              <w:t xml:space="preserve">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 xml:space="preserve">Establishing </w:t>
            </w:r>
            <w:r w:rsidRPr="007443A7">
              <w:t>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 xml:space="preserve">e.g. re own work role and/or </w:t>
            </w:r>
            <w:r w:rsidRPr="007443A7">
              <w:rPr>
                <w:rStyle w:val="BoldandItalics"/>
              </w:rPr>
              <w:lastRenderedPageBreak/>
              <w:t>conditions, possibly with clients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w:t>
            </w:r>
            <w:r w:rsidRPr="007443A7">
              <w:rPr>
                <w:rStyle w:val="BoldandItalics"/>
              </w:rPr>
              <w:t>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Applying team</w:t>
            </w:r>
            <w:r w:rsidRPr="007443A7">
              <w:t xml:space="preserve">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w:t>
            </w:r>
            <w:r w:rsidRPr="007443A7">
              <w:t>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w:t>
            </w:r>
            <w:r w:rsidRPr="007443A7">
              <w:lastRenderedPageBreak/>
              <w:t xml:space="preserve">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Generating a range of options in response</w:t>
            </w:r>
            <w:r w:rsidRPr="007443A7">
              <w:t xml:space="preserv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 xml:space="preserve">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w:t>
            </w:r>
            <w:r w:rsidRPr="007443A7">
              <w:t>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w:t>
            </w:r>
            <w:r w:rsidRPr="007443A7">
              <w:t>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w:t>
            </w:r>
            <w:r w:rsidRPr="007443A7">
              <w:t>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w:t>
            </w:r>
            <w:r w:rsidRPr="007443A7">
              <w:t>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w:t>
            </w:r>
            <w:r w:rsidRPr="007443A7">
              <w:t>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2"/>
      </w:pPr>
    </w:p>
    <w:p w:rsidR="00000000" w:rsidRPr="007443A7" w:rsidRDefault="001001ED" w:rsidP="007443A7">
      <w:pPr>
        <w:pStyle w:val="Heading2"/>
      </w:pPr>
      <w:r w:rsidRPr="007443A7">
        <w:t xml:space="preserve">Employability Skills Qualification Summaries at Advanced Diploma level </w:t>
      </w:r>
    </w:p>
    <w:p w:rsidR="00000000" w:rsidRPr="007443A7" w:rsidRDefault="001001ED" w:rsidP="007443A7">
      <w:pPr>
        <w:pStyle w:val="Heading3"/>
      </w:pPr>
      <w:r w:rsidRPr="007443A7">
        <w:t>HLT60307</w:t>
      </w:r>
      <w:r w:rsidRPr="007443A7">
        <w:tab/>
        <w:t>Advanced Diploma of Paramedical Science (Ambulance)</w:t>
      </w:r>
    </w:p>
    <w:p w:rsidR="00000000" w:rsidRPr="007443A7" w:rsidRDefault="001001ED" w:rsidP="007443A7">
      <w:pPr>
        <w:pStyle w:val="Heading3"/>
      </w:pPr>
      <w:r w:rsidRPr="007443A7">
        <w:t>HLT61107</w:t>
      </w:r>
      <w:r w:rsidRPr="007443A7">
        <w:tab/>
        <w:t>Advanced Diploma of Nursing (Enrolled/Division 2 nursing)</w:t>
      </w:r>
    </w:p>
    <w:p w:rsidR="00000000" w:rsidRPr="007443A7" w:rsidRDefault="001001ED" w:rsidP="007443A7">
      <w:pPr>
        <w:pStyle w:val="Heading3"/>
      </w:pPr>
      <w:r w:rsidRPr="007443A7">
        <w:t>HLT61207</w:t>
      </w:r>
      <w:r w:rsidRPr="007443A7">
        <w:tab/>
        <w:t>Advanced Diploma of Aboriginal and/or Torres St</w:t>
      </w:r>
      <w:r w:rsidRPr="007443A7">
        <w:t>rait Islander Primary Health Care (Practice)</w:t>
      </w:r>
    </w:p>
    <w:p w:rsidR="00000000" w:rsidRPr="007443A7" w:rsidRDefault="001001ED" w:rsidP="007443A7">
      <w:pPr>
        <w:pStyle w:val="Heading3"/>
      </w:pPr>
      <w:r w:rsidRPr="007443A7">
        <w:t>HLT61307</w:t>
      </w:r>
      <w:r w:rsidRPr="007443A7">
        <w:tab/>
        <w:t>Advanced Diploma of Aboriginal and/or Torres Strait Islander Primary Health (Community Care)</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 including complex information</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w:t>
            </w:r>
            <w:r w:rsidRPr="007443A7">
              <w:rPr>
                <w:rStyle w:val="BoldandItalics"/>
              </w:rPr>
              <w:t>ion,, including complex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 including complex information</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 includin</w:t>
            </w:r>
            <w:r w:rsidRPr="007443A7">
              <w:rPr>
                <w:rStyle w:val="BoldandItalics"/>
              </w:rPr>
              <w:t>g complex information</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a range of information sources</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counting, calculating, monitoring and evaluating</w:t>
            </w:r>
          </w:p>
          <w:p w:rsidR="00000000" w:rsidRPr="007443A7" w:rsidRDefault="001001ED" w:rsidP="007443A7">
            <w:pPr>
              <w:pStyle w:val="List2"/>
            </w:pPr>
            <w:r w:rsidRPr="007443A7">
              <w:t>7.</w:t>
            </w:r>
            <w:r w:rsidRPr="007443A7">
              <w:tab/>
              <w:t xml:space="preserve">Establishing </w:t>
            </w:r>
            <w:r w:rsidRPr="007443A7">
              <w:t>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 and with clients)</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and with clients</w:t>
            </w:r>
            <w:r w:rsidRPr="007443A7">
              <w:t>)</w:t>
            </w:r>
          </w:p>
          <w:p w:rsidR="00000000" w:rsidRPr="007443A7" w:rsidRDefault="001001ED" w:rsidP="007443A7">
            <w:pPr>
              <w:pStyle w:val="List2"/>
            </w:pPr>
            <w:r w:rsidRPr="007443A7">
              <w:t>10.</w:t>
            </w:r>
            <w:r w:rsidRPr="007443A7">
              <w:tab/>
              <w:t>Persuading effectively (</w:t>
            </w:r>
            <w:r w:rsidRPr="007443A7">
              <w:rPr>
                <w:rStyle w:val="BoldandItalics"/>
              </w:rPr>
              <w:t>e.g. in line with own work role and including staff, clients and other stakeholders</w:t>
            </w:r>
            <w:r w:rsidRPr="007443A7">
              <w:t>)</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 xml:space="preserve">Empathising </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w:t>
            </w:r>
            <w:r w:rsidRPr="007443A7">
              <w:t>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Applying teamwork skills to a 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w:t>
            </w:r>
            <w:r w:rsidRPr="007443A7">
              <w:t xml:space="preserve">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lastRenderedPageBreak/>
              <w:t>3.</w:t>
            </w:r>
            <w:r w:rsidRPr="007443A7">
              <w:tab/>
            </w:r>
            <w:r w:rsidRPr="007443A7">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in relation to client assessment and management)</w:t>
            </w:r>
          </w:p>
          <w:p w:rsidR="00000000" w:rsidRPr="007443A7" w:rsidRDefault="001001ED" w:rsidP="007443A7">
            <w:pPr>
              <w:pStyle w:val="List2"/>
            </w:pPr>
            <w:r w:rsidRPr="007443A7">
              <w:t>6.</w:t>
            </w:r>
            <w:r w:rsidRPr="007443A7">
              <w:tab/>
              <w:t>Testing assumptions and taki</w:t>
            </w:r>
            <w:r w:rsidRPr="007443A7">
              <w:t xml:space="preserve">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 xml:space="preserve">Resolving customer concerns relative to workplace responsibilities </w:t>
            </w:r>
            <w:r w:rsidRPr="007443A7">
              <w:rPr>
                <w:rStyle w:val="BoldandItalics"/>
              </w:rPr>
              <w:t>(i.e. in relation to direct c</w:t>
            </w:r>
            <w:r w:rsidRPr="007443A7">
              <w:rPr>
                <w:rStyle w:val="BoldandItalics"/>
              </w:rPr>
              <w:t>lient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w:t>
            </w:r>
            <w:r w:rsidRPr="007443A7">
              <w:t xml:space="preserve">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w:t>
            </w:r>
            <w:r w:rsidRPr="007443A7">
              <w:rPr>
                <w:rStyle w:val="BoldandItalics"/>
              </w:rPr>
              <w:t>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w:t>
            </w:r>
            <w:r w:rsidRPr="007443A7">
              <w:rPr>
                <w:rStyle w:val="BoldandItalics"/>
              </w:rPr>
              <w:t>organisation</w:t>
            </w:r>
            <w:r w:rsidRPr="007443A7">
              <w:t xml:space="preserve">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Participating in continuous impro</w:t>
            </w:r>
            <w:r w:rsidRPr="007443A7">
              <w:t xml:space="preserve">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 xml:space="preserve">(i.e. within </w:t>
            </w:r>
            <w:r w:rsidRPr="007443A7">
              <w:rPr>
                <w:rStyle w:val="BoldandItalics"/>
              </w:rPr>
              <w:lastRenderedPageBreak/>
              <w:t>scope of own role)</w:t>
            </w:r>
          </w:p>
          <w:p w:rsidR="00000000" w:rsidRPr="007443A7" w:rsidRDefault="001001ED" w:rsidP="007443A7">
            <w:pPr>
              <w:pStyle w:val="List2"/>
            </w:pPr>
            <w:r w:rsidRPr="007443A7">
              <w:t>8.</w:t>
            </w:r>
            <w:r w:rsidRPr="007443A7">
              <w:tab/>
              <w:t>Allocating people and other resources to task</w:t>
            </w:r>
            <w:r w:rsidRPr="007443A7">
              <w:t>s and workplace requirements</w:t>
            </w:r>
            <w:r w:rsidRPr="007443A7">
              <w:rPr>
                <w:rStyle w:val="BoldandItalics"/>
              </w:rPr>
              <w:t>)</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as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w:t>
            </w:r>
            <w:r w:rsidRPr="007443A7">
              <w:rPr>
                <w:rStyle w:val="BoldandItalics"/>
              </w:rPr>
              <w:t xml:space="preserve"> relation to requirements of own work role)</w:t>
            </w:r>
          </w:p>
          <w:p w:rsidR="00000000" w:rsidRPr="007443A7" w:rsidRDefault="001001ED" w:rsidP="007443A7">
            <w:pPr>
              <w:pStyle w:val="List2"/>
            </w:pPr>
            <w:r w:rsidRPr="007443A7">
              <w:t>2.</w:t>
            </w:r>
            <w:r w:rsidRPr="007443A7">
              <w:tab/>
              <w:t xml:space="preserve">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r>
            <w:r w:rsidRPr="007443A7">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p>
          <w:p w:rsidR="00000000" w:rsidRPr="007443A7" w:rsidRDefault="001001ED" w:rsidP="007443A7">
            <w:pPr>
              <w:pStyle w:val="List2"/>
            </w:pPr>
            <w:r w:rsidRPr="007443A7">
              <w:t>2.</w:t>
            </w:r>
            <w:r w:rsidRPr="007443A7">
              <w:tab/>
              <w:t>Learning in a range of settings including informa</w:t>
            </w:r>
            <w:r w:rsidRPr="007443A7">
              <w:t>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w:t>
            </w:r>
            <w:r w:rsidRPr="007443A7">
              <w:rPr>
                <w:rStyle w:val="BoldandItalics"/>
              </w:rPr>
              <w:t>. by sharing information and coaching/mentoring)</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learning pathways ]*</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learning plans </w:t>
            </w:r>
            <w:r w:rsidRPr="007443A7">
              <w:rPr>
                <w:rStyle w:val="BoldandItalics"/>
              </w:rPr>
              <w:t>(for self and/or others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lastRenderedPageBreak/>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t>
            </w:r>
            <w:r w:rsidRPr="007443A7">
              <w:t xml:space="preserve">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HLT60907</w:t>
      </w:r>
      <w:r w:rsidRPr="007443A7">
        <w:tab/>
        <w:t>Advanced Diploma of Aromatic Medicine</w:t>
      </w:r>
    </w:p>
    <w:p w:rsidR="00000000" w:rsidRPr="007443A7" w:rsidRDefault="001001ED" w:rsidP="007443A7">
      <w:pPr>
        <w:pStyle w:val="Heading3"/>
      </w:pPr>
      <w:r w:rsidRPr="007443A7">
        <w:t>HLT60707</w:t>
      </w:r>
      <w:r w:rsidRPr="007443A7">
        <w:tab/>
        <w:t>Advanced Diploma of Ayurveda</w:t>
      </w:r>
    </w:p>
    <w:p w:rsidR="00000000" w:rsidRPr="007443A7" w:rsidRDefault="001001ED" w:rsidP="007443A7">
      <w:pPr>
        <w:pStyle w:val="Heading3"/>
      </w:pPr>
      <w:r w:rsidRPr="007443A7">
        <w:t>HLT60607</w:t>
      </w:r>
      <w:r w:rsidRPr="007443A7">
        <w:tab/>
        <w:t>Advanced Diploma of Homoeopathy</w:t>
      </w:r>
    </w:p>
    <w:p w:rsidR="00000000" w:rsidRPr="007443A7" w:rsidRDefault="001001ED" w:rsidP="007443A7">
      <w:pPr>
        <w:pStyle w:val="Heading3"/>
      </w:pPr>
      <w:r w:rsidRPr="007443A7">
        <w:t>HLT60507</w:t>
      </w:r>
      <w:r w:rsidRPr="007443A7">
        <w:tab/>
        <w:t>Advanced Diploma of Naturopathy</w:t>
      </w:r>
    </w:p>
    <w:p w:rsidR="00000000" w:rsidRPr="007443A7" w:rsidRDefault="001001ED" w:rsidP="007443A7">
      <w:pPr>
        <w:pStyle w:val="Heading3"/>
      </w:pPr>
      <w:r w:rsidRPr="007443A7">
        <w:t>HLT61007</w:t>
      </w:r>
      <w:r w:rsidRPr="007443A7">
        <w:tab/>
        <w:t>Advanced Di</w:t>
      </w:r>
      <w:r w:rsidRPr="007443A7">
        <w:t>ploma of Nutritional Medicine</w:t>
      </w:r>
    </w:p>
    <w:p w:rsidR="00000000" w:rsidRPr="007443A7" w:rsidRDefault="001001ED" w:rsidP="007443A7">
      <w:pPr>
        <w:pStyle w:val="Heading3"/>
      </w:pPr>
      <w:r w:rsidRPr="007443A7">
        <w:t>HLT60107</w:t>
      </w:r>
      <w:r w:rsidRPr="007443A7">
        <w:tab/>
        <w:t>Advanced Diploma of Western Herbal Medicine</w:t>
      </w:r>
    </w:p>
    <w:tbl>
      <w:tblPr>
        <w:tblW w:w="0" w:type="auto"/>
        <w:tblLayout w:type="fixed"/>
        <w:tblCellMar>
          <w:left w:w="62" w:type="dxa"/>
          <w:right w:w="62" w:type="dxa"/>
        </w:tblCellMar>
        <w:tblLook w:val="0000" w:firstRow="0" w:lastRow="0" w:firstColumn="0" w:lastColumn="0" w:noHBand="0" w:noVBand="0"/>
      </w:tblPr>
      <w:tblGrid>
        <w:gridCol w:w="2241"/>
        <w:gridCol w:w="6281"/>
      </w:tblGrid>
      <w:tr w:rsidR="00000000" w:rsidRPr="007443A7" w:rsidTr="001001ED">
        <w:trPr>
          <w:tblHeader/>
        </w:trPr>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Listening to and understanding </w:t>
            </w:r>
            <w:r w:rsidRPr="007443A7">
              <w:rPr>
                <w:rStyle w:val="BoldandItalics"/>
              </w:rPr>
              <w:t>client information, medical reports</w:t>
            </w:r>
            <w:r w:rsidRPr="007443A7">
              <w:t xml:space="preserve"> </w:t>
            </w:r>
            <w:r w:rsidRPr="007443A7">
              <w:rPr>
                <w:rStyle w:val="BoldandItalics"/>
              </w:rPr>
              <w:t>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work instructions where relevant, pr</w:t>
            </w:r>
            <w:r w:rsidRPr="007443A7">
              <w:rPr>
                <w:rStyle w:val="BoldandItalics"/>
              </w:rPr>
              <w:t>ofessional information</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w:t>
            </w:r>
            <w:r w:rsidRPr="007443A7">
              <w:rPr>
                <w:rStyle w:val="SpecialBold"/>
              </w:rPr>
              <w:t xml:space="preserve"> </w:t>
            </w:r>
            <w:r w:rsidRPr="007443A7">
              <w:rPr>
                <w:rStyle w:val="BoldandItalics"/>
              </w:rPr>
              <w:t>reports and referrals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 xml:space="preserve">involving measuring </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 where appropriate and clients)</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with clients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w:t>
            </w:r>
            <w:r w:rsidRPr="007443A7">
              <w:t>ppropriately assertive (</w:t>
            </w:r>
            <w:r w:rsidRPr="007443A7">
              <w:rPr>
                <w:rStyle w:val="BoldandItalics"/>
              </w:rPr>
              <w:t>e.g. in relation to safe or ethical work practices and own work and scope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Teamwork</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Working as an individual and a team member </w:t>
            </w:r>
            <w:r w:rsidRPr="007443A7">
              <w:rPr>
                <w:rStyle w:val="BoldandItalics"/>
              </w:rPr>
              <w:t>(where relevant)</w:t>
            </w:r>
          </w:p>
          <w:p w:rsidR="00000000" w:rsidRPr="007443A7" w:rsidRDefault="001001ED" w:rsidP="007443A7">
            <w:pPr>
              <w:pStyle w:val="List2"/>
            </w:pPr>
            <w:r w:rsidRPr="007443A7">
              <w:t>2.</w:t>
            </w:r>
            <w:r w:rsidRPr="007443A7">
              <w:tab/>
            </w:r>
            <w:r w:rsidRPr="007443A7">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r w:rsidRPr="007443A7">
              <w:rPr>
                <w:rStyle w:val="BoldandItalics"/>
              </w:rPr>
              <w:t>(e.g. wider health care team where relevant/appropriate)</w:t>
            </w:r>
          </w:p>
          <w:p w:rsidR="00000000" w:rsidRPr="007443A7" w:rsidRDefault="001001ED" w:rsidP="007443A7">
            <w:pPr>
              <w:pStyle w:val="List2"/>
            </w:pPr>
            <w:r w:rsidRPr="007443A7">
              <w:t>4.</w:t>
            </w:r>
            <w:r w:rsidRPr="007443A7">
              <w:tab/>
              <w:t xml:space="preserve">Applying teamwork skills to a range of situations </w:t>
            </w:r>
            <w:r w:rsidRPr="007443A7">
              <w:rPr>
                <w:rStyle w:val="BoldandItalics"/>
              </w:rPr>
              <w:t>(where relevant)</w:t>
            </w:r>
          </w:p>
          <w:p w:rsidR="00000000" w:rsidRPr="007443A7" w:rsidRDefault="001001ED" w:rsidP="007443A7">
            <w:pPr>
              <w:pStyle w:val="List2"/>
            </w:pPr>
            <w:r w:rsidRPr="007443A7">
              <w:t>5.</w:t>
            </w:r>
            <w:r w:rsidRPr="007443A7">
              <w:tab/>
              <w:t xml:space="preserve">Identifying and utilising the </w:t>
            </w:r>
            <w:r w:rsidRPr="007443A7">
              <w:t xml:space="preserve">strengths of other team members </w:t>
            </w:r>
            <w:r w:rsidRPr="007443A7">
              <w:rPr>
                <w:rStyle w:val="BoldandItalics"/>
              </w:rPr>
              <w:t>(e.g. wider health care team where relevant/appropriate)</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r>
            <w:r w:rsidRPr="007443A7">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w:t>
            </w:r>
            <w:r w:rsidRPr="007443A7">
              <w:t xml:space="preserve">problems </w:t>
            </w:r>
            <w:r w:rsidRPr="007443A7">
              <w:rPr>
                <w:rStyle w:val="BoldandItalics"/>
              </w:rPr>
              <w:t>(e.g. time management, stock management, calculations of remedies if appropriate)</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r>
            <w:r w:rsidRPr="007443A7">
              <w:t>Listening to and resolving concerns in relation to workplace issues</w:t>
            </w:r>
          </w:p>
          <w:p w:rsidR="00000000" w:rsidRDefault="001001ED" w:rsidP="007443A7">
            <w:pPr>
              <w:pStyle w:val="List2"/>
              <w:rPr>
                <w:lang w:val="en-NZ"/>
              </w:rPr>
            </w:pPr>
            <w:r w:rsidRPr="007443A7">
              <w:t>8.</w:t>
            </w:r>
            <w:r w:rsidRPr="007443A7">
              <w:tab/>
              <w:t>Resolving customer concerns relative to workplace responsibilities</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Being creative in respo</w:t>
            </w:r>
            <w:r w:rsidRPr="007443A7">
              <w:t xml:space="preserve">nse to workplace challenges </w:t>
            </w:r>
          </w:p>
          <w:p w:rsidR="00000000" w:rsidRPr="007443A7" w:rsidRDefault="001001ED" w:rsidP="007443A7">
            <w:pPr>
              <w:pStyle w:val="List2"/>
            </w:pPr>
            <w:r w:rsidRPr="007443A7">
              <w:t>3.</w:t>
            </w:r>
            <w:r w:rsidRPr="007443A7">
              <w:tab/>
              <w:t xml:space="preserve">Identifying opportunities that might not be obvious to others </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scope of own role)</w:t>
            </w:r>
          </w:p>
          <w:p w:rsidR="00000000" w:rsidRPr="007443A7" w:rsidRDefault="001001ED" w:rsidP="007443A7">
            <w:pPr>
              <w:pStyle w:val="List2"/>
            </w:pPr>
            <w:r w:rsidRPr="007443A7">
              <w:lastRenderedPageBreak/>
              <w:t>6.</w:t>
            </w:r>
            <w:r w:rsidRPr="007443A7">
              <w:tab/>
              <w:t>Developing innovative solu</w:t>
            </w:r>
            <w:r w:rsidRPr="007443A7">
              <w:t>tions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p>
          <w:p w:rsidR="00000000" w:rsidRPr="007443A7" w:rsidRDefault="001001ED" w:rsidP="007443A7">
            <w:pPr>
              <w:pStyle w:val="List2"/>
            </w:pPr>
            <w:r w:rsidRPr="007443A7">
              <w:t>2.</w:t>
            </w:r>
            <w:r w:rsidRPr="007443A7">
              <w:tab/>
              <w:t xml:space="preserve">Using basic [business ]*systems for planning and organising </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r>
            <w:r w:rsidRPr="007443A7">
              <w:t xml:space="preserve">Taking 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Determining or applying r</w:t>
            </w:r>
            <w:r w:rsidRPr="007443A7">
              <w:t xml:space="preserve">equired resources </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(where relevant)</w:t>
            </w:r>
          </w:p>
          <w:p w:rsidR="00000000" w:rsidRPr="007443A7" w:rsidRDefault="001001ED" w:rsidP="007443A7">
            <w:pPr>
              <w:pStyle w:val="List2"/>
            </w:pPr>
            <w:r w:rsidRPr="007443A7">
              <w:t>9.</w:t>
            </w:r>
            <w:r w:rsidRPr="007443A7">
              <w:tab/>
              <w:t>Managing time and priorities</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(where relevant)</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self</w:t>
            </w:r>
            <w:r w:rsidRPr="007443A7">
              <w:t xml:space="preserve">-motivated </w:t>
            </w:r>
          </w:p>
          <w:p w:rsidR="00000000" w:rsidRPr="007443A7" w:rsidRDefault="001001ED" w:rsidP="007443A7">
            <w:pPr>
              <w:pStyle w:val="List2"/>
            </w:pPr>
            <w:r w:rsidRPr="007443A7">
              <w:t>2.</w:t>
            </w:r>
            <w:r w:rsidRPr="007443A7">
              <w:tab/>
              <w:t xml:space="preserve">Articulating own ideas and vision </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Taking responsibility</w:t>
            </w:r>
            <w:r w:rsidRPr="007443A7">
              <w:t xml:space="preserve"> for own learning </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lastRenderedPageBreak/>
              <w:t>8.</w:t>
            </w:r>
            <w:r w:rsidRPr="007443A7">
              <w:tab/>
              <w:t xml:space="preserve">Applying a range of learning approaches </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(including professional developmen</w:t>
            </w:r>
            <w:r w:rsidRPr="007443A7">
              <w:rPr>
                <w:rStyle w:val="BoldandItalics"/>
              </w:rPr>
              <w:t xml:space="preserve">t) </w:t>
            </w: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(where relevant)</w:t>
            </w:r>
          </w:p>
          <w:p w:rsidR="00000000" w:rsidRPr="007443A7" w:rsidRDefault="001001ED" w:rsidP="007443A7">
            <w:pPr>
              <w:pStyle w:val="List2"/>
            </w:pPr>
            <w:r w:rsidRPr="007443A7">
              <w:t>2.</w:t>
            </w:r>
            <w:r w:rsidRPr="007443A7">
              <w:tab/>
              <w:t xml:space="preserve">Using basic technology skills to organise data </w:t>
            </w:r>
            <w:r w:rsidRPr="007443A7">
              <w:rPr>
                <w:rStyle w:val="BoldandItalics"/>
              </w:rPr>
              <w:t>(where relevant)</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(where relevant)</w:t>
            </w:r>
          </w:p>
          <w:p w:rsidR="00000000" w:rsidRPr="007443A7" w:rsidRDefault="001001ED" w:rsidP="007443A7">
            <w:pPr>
              <w:pStyle w:val="List2"/>
            </w:pPr>
            <w:r w:rsidRPr="007443A7">
              <w:t>4.</w:t>
            </w:r>
            <w:r w:rsidRPr="007443A7">
              <w:tab/>
            </w:r>
            <w:r w:rsidRPr="007443A7">
              <w:t xml:space="preserve">Applying OHS knowledge when using technology </w:t>
            </w:r>
          </w:p>
          <w:p w:rsidR="00000000" w:rsidRPr="007443A7" w:rsidRDefault="001001ED" w:rsidP="007443A7">
            <w:pPr>
              <w:pStyle w:val="List2"/>
            </w:pPr>
            <w:r w:rsidRPr="007443A7">
              <w:t>5.</w:t>
            </w:r>
            <w:r w:rsidRPr="007443A7">
              <w:tab/>
              <w:t xml:space="preserve">Applying technology as a management tool </w:t>
            </w:r>
            <w:r w:rsidRPr="007443A7">
              <w:rPr>
                <w:rStyle w:val="BoldandItalics"/>
              </w:rPr>
              <w:t>(where relevant)</w:t>
            </w:r>
          </w:p>
        </w:tc>
      </w:tr>
    </w:tbl>
    <w:p w:rsidR="00000000" w:rsidRPr="007443A7" w:rsidRDefault="001001ED" w:rsidP="007443A7">
      <w:pPr>
        <w:pStyle w:val="Heading3"/>
      </w:pPr>
    </w:p>
    <w:p w:rsidR="00000000" w:rsidRPr="007443A7" w:rsidRDefault="001001ED" w:rsidP="007443A7">
      <w:pPr>
        <w:pStyle w:val="Heading3"/>
      </w:pPr>
      <w:r w:rsidRPr="007443A7">
        <w:t>HLT60407</w:t>
      </w:r>
      <w:r w:rsidRPr="007443A7">
        <w:tab/>
        <w:t>Advanced Diploma of Dental Prosthetics</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r>
            <w:r w:rsidRPr="007443A7">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notes and reports</w:t>
            </w:r>
          </w:p>
          <w:p w:rsidR="00000000" w:rsidRPr="007443A7" w:rsidRDefault="001001ED" w:rsidP="007443A7">
            <w:pPr>
              <w:pStyle w:val="List2"/>
            </w:pPr>
            <w:r w:rsidRPr="007443A7">
              <w:t>5.</w:t>
            </w:r>
            <w:r w:rsidRPr="007443A7">
              <w:tab/>
              <w:t xml:space="preserve">Interpreting the needs of internal/ external customers </w:t>
            </w:r>
            <w:r w:rsidRPr="007443A7">
              <w:rPr>
                <w:rStyle w:val="BoldandItalics"/>
              </w:rPr>
              <w:t>from clear informatio</w:t>
            </w:r>
            <w:r w:rsidRPr="007443A7">
              <w:rPr>
                <w:rStyle w:val="BoldandItalics"/>
              </w:rPr>
              <w:t>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other staff)</w:t>
            </w:r>
          </w:p>
          <w:p w:rsidR="00000000" w:rsidRPr="007443A7" w:rsidRDefault="001001ED" w:rsidP="007443A7">
            <w:pPr>
              <w:pStyle w:val="List2"/>
            </w:pPr>
            <w:r w:rsidRPr="007443A7">
              <w:t>9.</w:t>
            </w:r>
            <w:r w:rsidRPr="007443A7">
              <w:tab/>
              <w:t>Negotiating responsively (</w:t>
            </w:r>
            <w:r w:rsidRPr="007443A7">
              <w:rPr>
                <w:rStyle w:val="BoldandItalics"/>
              </w:rPr>
              <w:t>e.g. re own work role and/or conditions, possibly with c</w:t>
            </w:r>
            <w:r w:rsidRPr="007443A7">
              <w:rPr>
                <w:rStyle w:val="BoldandItalics"/>
              </w:rPr>
              <w:t>lients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lastRenderedPageBreak/>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 xml:space="preserve">Working </w:t>
            </w:r>
            <w:r w:rsidRPr="007443A7">
              <w:t>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Applying teamwork skills to a range of situations</w:t>
            </w:r>
          </w:p>
          <w:p w:rsidR="00000000" w:rsidRPr="007443A7" w:rsidRDefault="001001ED" w:rsidP="007443A7">
            <w:pPr>
              <w:pStyle w:val="List2"/>
            </w:pPr>
            <w:r w:rsidRPr="007443A7">
              <w:t>5.</w:t>
            </w:r>
            <w:r w:rsidRPr="007443A7">
              <w:tab/>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Solving problems individually or in teams</w:t>
            </w:r>
            <w:r w:rsidRPr="007443A7">
              <w:t xml:space="preserve">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w:t>
            </w:r>
            <w:r w:rsidRPr="007443A7">
              <w:rPr>
                <w:rStyle w:val="BoldandItalics"/>
              </w:rPr>
              <w:t>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t>Resolving customer concerns relative to workplace responsibilities</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Genera</w:t>
            </w:r>
            <w:r w:rsidRPr="007443A7">
              <w:t xml:space="preserve">ting a range of options in response to workplace matters </w:t>
            </w:r>
          </w:p>
          <w:p w:rsidR="00000000" w:rsidRPr="007443A7" w:rsidRDefault="001001ED" w:rsidP="007443A7">
            <w:pPr>
              <w:pStyle w:val="List2"/>
            </w:pPr>
            <w:r w:rsidRPr="007443A7">
              <w:t>5.</w:t>
            </w:r>
            <w:r w:rsidRPr="007443A7">
              <w:tab/>
              <w:t xml:space="preserve">Translating ideas into action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 xml:space="preserve">(i.e. within a team or </w:t>
            </w:r>
            <w:r w:rsidRPr="007443A7">
              <w:rPr>
                <w:rStyle w:val="BoldandItalics"/>
              </w:rPr>
              <w:lastRenderedPageBreak/>
              <w:t>supervised work context and within established guidelines)</w:t>
            </w:r>
          </w:p>
          <w:p w:rsidR="00000000" w:rsidRDefault="001001ED" w:rsidP="007443A7">
            <w:pPr>
              <w:pStyle w:val="List2"/>
              <w:rPr>
                <w:lang w:val="en-NZ"/>
              </w:rPr>
            </w:pPr>
            <w:r w:rsidRPr="007443A7">
              <w:t>7.</w:t>
            </w:r>
            <w:r w:rsidRPr="007443A7">
              <w:tab/>
              <w:t>Developing a stra</w:t>
            </w:r>
            <w:r w:rsidRPr="007443A7">
              <w:t>tegic, creative, long-term vision</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Being appropriately res</w:t>
            </w:r>
            <w:r w:rsidRPr="007443A7">
              <w:t xml:space="preserve">ourceful </w:t>
            </w:r>
          </w:p>
          <w:p w:rsidR="00000000" w:rsidRPr="007443A7" w:rsidRDefault="001001ED" w:rsidP="007443A7">
            <w:pPr>
              <w:pStyle w:val="List2"/>
            </w:pPr>
            <w:r w:rsidRPr="007443A7">
              <w:t>4.</w:t>
            </w:r>
            <w:r w:rsidRPr="007443A7">
              <w:tab/>
              <w:t xml:space="preserve">Taking initiative and making decisions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r>
            <w:r w:rsidRPr="007443A7">
              <w:t>Working within or establishing clear work goals and deliverables</w:t>
            </w:r>
          </w:p>
          <w:p w:rsidR="00000000" w:rsidRPr="007443A7" w:rsidRDefault="001001ED" w:rsidP="007443A7">
            <w:pPr>
              <w:pStyle w:val="List2"/>
            </w:pPr>
            <w:r w:rsidRPr="007443A7">
              <w:t>7.</w:t>
            </w:r>
            <w:r w:rsidRPr="007443A7">
              <w:tab/>
              <w:t xml:space="preserve">Determining or applying required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(only for team leader or leading han</w:t>
            </w:r>
            <w:r w:rsidRPr="007443A7">
              <w:rPr>
                <w:rStyle w:val="BoldandItalics"/>
              </w:rPr>
              <w:t>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 xml:space="preserve">Articulating own ideas and vision </w:t>
            </w:r>
            <w:r w:rsidRPr="007443A7">
              <w:rPr>
                <w:rStyle w:val="BoldandItalics"/>
              </w:rPr>
              <w:t>(i.e. within a team or supervised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Monitoring and evaluating ow</w:t>
            </w:r>
            <w:r w:rsidRPr="007443A7">
              <w:t xml:space="preserve">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Participating</w:t>
            </w:r>
            <w:r w:rsidRPr="007443A7">
              <w:t xml:space="preserve"> in ongoing learning </w:t>
            </w:r>
          </w:p>
          <w:p w:rsidR="00000000" w:rsidRPr="007443A7" w:rsidRDefault="001001ED" w:rsidP="007443A7">
            <w:pPr>
              <w:pStyle w:val="List2"/>
            </w:pPr>
            <w:r w:rsidRPr="007443A7">
              <w:lastRenderedPageBreak/>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 xml:space="preserve">Taking responsibility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t xml:space="preserve">Develop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w:t>
            </w:r>
            <w:r w:rsidRPr="007443A7">
              <w:rPr>
                <w:rStyle w:val="BoldandItalics"/>
              </w:rPr>
              <w:t>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000000" w:rsidRPr="007443A7" w:rsidRDefault="001001ED" w:rsidP="007443A7">
      <w:pPr>
        <w:pStyle w:val="Heading3"/>
      </w:pPr>
    </w:p>
    <w:p w:rsidR="00000000" w:rsidRPr="007443A7" w:rsidRDefault="001001ED" w:rsidP="007443A7">
      <w:pPr>
        <w:pStyle w:val="Heading3"/>
      </w:pPr>
      <w:r w:rsidRPr="007443A7">
        <w:t>HLT60807</w:t>
      </w:r>
      <w:r w:rsidRPr="007443A7">
        <w:tab/>
        <w:t>Advan</w:t>
      </w:r>
      <w:r w:rsidRPr="007443A7">
        <w:t>ced Diploma of Neurophysiology Technology</w:t>
      </w:r>
    </w:p>
    <w:tbl>
      <w:tblPr>
        <w:tblW w:w="0" w:type="auto"/>
        <w:tblLayout w:type="fixed"/>
        <w:tblCellMar>
          <w:left w:w="62" w:type="dxa"/>
          <w:right w:w="62" w:type="dxa"/>
        </w:tblCellMar>
        <w:tblLook w:val="0000" w:firstRow="0" w:lastRow="0" w:firstColumn="0" w:lastColumn="0" w:noHBand="0" w:noVBand="0"/>
      </w:tblPr>
      <w:tblGrid>
        <w:gridCol w:w="2242"/>
        <w:gridCol w:w="6280"/>
      </w:tblGrid>
      <w:tr w:rsidR="00000000" w:rsidRPr="007443A7" w:rsidTr="001001ED">
        <w:trPr>
          <w:tblHeader/>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BodyText"/>
            </w:pPr>
            <w:r w:rsidRPr="007443A7">
              <w:rPr>
                <w:rStyle w:val="SpecialBold"/>
              </w:rPr>
              <w:t xml:space="preserve">Employability Skills </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BodyText"/>
              <w:rPr>
                <w:lang w:val="en-NZ"/>
              </w:rPr>
            </w:pPr>
            <w:r w:rsidRPr="007443A7">
              <w:rPr>
                <w:rStyle w:val="SpecialBold"/>
              </w:rPr>
              <w:t xml:space="preserve">Facets Addressed </w:t>
            </w:r>
            <w:r w:rsidRPr="007443A7">
              <w:t>(</w:t>
            </w:r>
            <w:r w:rsidRPr="007443A7">
              <w:rPr>
                <w:rStyle w:val="Emphasis"/>
              </w:rPr>
              <w:t>Industry/enterprise requirements for this qualification include the following facets.)</w:t>
            </w: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Communication</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Listening to and understanding </w:t>
            </w:r>
            <w:r w:rsidRPr="007443A7">
              <w:rPr>
                <w:rStyle w:val="BoldandItalics"/>
              </w:rPr>
              <w:t>work instructions, directions and feedback</w:t>
            </w:r>
          </w:p>
          <w:p w:rsidR="00000000" w:rsidRPr="007443A7" w:rsidRDefault="001001ED" w:rsidP="007443A7">
            <w:pPr>
              <w:pStyle w:val="List2"/>
            </w:pPr>
            <w:r w:rsidRPr="007443A7">
              <w:t>2.</w:t>
            </w:r>
            <w:r w:rsidRPr="007443A7">
              <w:tab/>
              <w:t xml:space="preserve">Speaking clearly/directly </w:t>
            </w:r>
            <w:r w:rsidRPr="007443A7">
              <w:rPr>
                <w:rStyle w:val="BoldandItalics"/>
              </w:rPr>
              <w:t>to relay information</w:t>
            </w:r>
          </w:p>
          <w:p w:rsidR="00000000" w:rsidRPr="007443A7" w:rsidRDefault="001001ED" w:rsidP="007443A7">
            <w:pPr>
              <w:pStyle w:val="List2"/>
            </w:pPr>
            <w:r w:rsidRPr="007443A7">
              <w:t>3.</w:t>
            </w:r>
            <w:r w:rsidRPr="007443A7">
              <w:tab/>
              <w:t xml:space="preserve">Reading and interpreting workplace related documentation, </w:t>
            </w:r>
            <w:r w:rsidRPr="007443A7">
              <w:rPr>
                <w:rStyle w:val="BoldandItalics"/>
              </w:rPr>
              <w:t>such as safety requirements and work instructions</w:t>
            </w:r>
          </w:p>
          <w:p w:rsidR="00000000" w:rsidRPr="007443A7" w:rsidRDefault="001001ED" w:rsidP="007443A7">
            <w:pPr>
              <w:pStyle w:val="List2"/>
            </w:pPr>
            <w:r w:rsidRPr="007443A7">
              <w:t>4.</w:t>
            </w:r>
            <w:r w:rsidRPr="007443A7">
              <w:tab/>
              <w:t xml:space="preserve">Writing to address audience needs, </w:t>
            </w:r>
            <w:r w:rsidRPr="007443A7">
              <w:rPr>
                <w:rStyle w:val="BoldandItalics"/>
              </w:rPr>
              <w:t>such as work n</w:t>
            </w:r>
            <w:r w:rsidRPr="007443A7">
              <w:rPr>
                <w:rStyle w:val="BoldandItalics"/>
              </w:rPr>
              <w:t>otes and reports</w:t>
            </w:r>
          </w:p>
          <w:p w:rsidR="00000000" w:rsidRPr="007443A7" w:rsidRDefault="001001ED" w:rsidP="007443A7">
            <w:pPr>
              <w:pStyle w:val="List2"/>
            </w:pPr>
            <w:r w:rsidRPr="007443A7">
              <w:t>5.</w:t>
            </w:r>
            <w:r w:rsidRPr="007443A7">
              <w:tab/>
              <w:t xml:space="preserve">Interpreting the needs of internal/external customers </w:t>
            </w:r>
            <w:r w:rsidRPr="007443A7">
              <w:rPr>
                <w:rStyle w:val="BoldandItalics"/>
              </w:rPr>
              <w:t>from clear information</w:t>
            </w:r>
          </w:p>
          <w:p w:rsidR="00000000" w:rsidRPr="007443A7" w:rsidRDefault="001001ED" w:rsidP="007443A7">
            <w:pPr>
              <w:pStyle w:val="List2"/>
            </w:pPr>
            <w:r w:rsidRPr="007443A7">
              <w:t>6.</w:t>
            </w:r>
            <w:r w:rsidRPr="007443A7">
              <w:tab/>
              <w:t xml:space="preserve">Applying numeracy skills to workplace requirements </w:t>
            </w:r>
            <w:r w:rsidRPr="007443A7">
              <w:rPr>
                <w:rStyle w:val="BoldandItalics"/>
              </w:rPr>
              <w:t>involving measuring and counting</w:t>
            </w:r>
          </w:p>
          <w:p w:rsidR="00000000" w:rsidRPr="007443A7" w:rsidRDefault="001001ED" w:rsidP="007443A7">
            <w:pPr>
              <w:pStyle w:val="List2"/>
            </w:pPr>
            <w:r w:rsidRPr="007443A7">
              <w:t>[7.</w:t>
            </w:r>
            <w:r w:rsidRPr="007443A7">
              <w:tab/>
              <w:t>Establishing and using networks]*</w:t>
            </w:r>
          </w:p>
          <w:p w:rsidR="00000000" w:rsidRPr="007443A7" w:rsidRDefault="001001ED" w:rsidP="007443A7">
            <w:pPr>
              <w:pStyle w:val="List2"/>
            </w:pPr>
            <w:r w:rsidRPr="007443A7">
              <w:t>8.</w:t>
            </w:r>
            <w:r w:rsidRPr="007443A7">
              <w:tab/>
              <w:t>Sharing information</w:t>
            </w:r>
            <w:r w:rsidRPr="007443A7">
              <w:rPr>
                <w:rStyle w:val="BoldandItalics"/>
              </w:rPr>
              <w:t xml:space="preserve"> (e.g. with </w:t>
            </w:r>
            <w:r w:rsidRPr="007443A7">
              <w:rPr>
                <w:rStyle w:val="BoldandItalics"/>
              </w:rPr>
              <w:t>other staff)</w:t>
            </w:r>
          </w:p>
          <w:p w:rsidR="00000000" w:rsidRPr="007443A7" w:rsidRDefault="001001ED" w:rsidP="007443A7">
            <w:pPr>
              <w:pStyle w:val="List2"/>
            </w:pPr>
            <w:r w:rsidRPr="007443A7">
              <w:lastRenderedPageBreak/>
              <w:t>9.</w:t>
            </w:r>
            <w:r w:rsidRPr="007443A7">
              <w:tab/>
              <w:t>Negotiating responsively (</w:t>
            </w:r>
            <w:r w:rsidRPr="007443A7">
              <w:rPr>
                <w:rStyle w:val="BoldandItalics"/>
              </w:rPr>
              <w:t>e.g. re own work role and/or conditions, possibly with clients</w:t>
            </w:r>
            <w:r w:rsidRPr="007443A7">
              <w:t>)</w:t>
            </w:r>
          </w:p>
          <w:p w:rsidR="00000000" w:rsidRPr="007443A7" w:rsidRDefault="001001ED" w:rsidP="007443A7">
            <w:pPr>
              <w:pStyle w:val="List2"/>
            </w:pPr>
            <w:r w:rsidRPr="007443A7">
              <w:t>10.</w:t>
            </w:r>
            <w:r w:rsidRPr="007443A7">
              <w:tab/>
              <w:t xml:space="preserve">Persuading effectively </w:t>
            </w:r>
          </w:p>
          <w:p w:rsidR="00000000" w:rsidRPr="007443A7" w:rsidRDefault="001001ED" w:rsidP="007443A7">
            <w:pPr>
              <w:pStyle w:val="List2"/>
            </w:pPr>
            <w:r w:rsidRPr="007443A7">
              <w:t>11.</w:t>
            </w:r>
            <w:r w:rsidRPr="007443A7">
              <w:tab/>
              <w:t>Being appropriately assertive (</w:t>
            </w:r>
            <w:r w:rsidRPr="007443A7">
              <w:rPr>
                <w:rStyle w:val="BoldandItalics"/>
              </w:rPr>
              <w:t>e.g. in relation to safe or ethical work practices and own work role</w:t>
            </w:r>
            <w:r w:rsidRPr="007443A7">
              <w:t>)</w:t>
            </w:r>
          </w:p>
          <w:p w:rsidR="00000000" w:rsidRDefault="001001ED" w:rsidP="007443A7">
            <w:pPr>
              <w:pStyle w:val="List2"/>
              <w:rPr>
                <w:lang w:val="en-NZ"/>
              </w:rPr>
            </w:pPr>
            <w:r w:rsidRPr="007443A7">
              <w:t>12.</w:t>
            </w:r>
            <w:r w:rsidRPr="007443A7">
              <w:tab/>
              <w:t>Empathising (</w:t>
            </w:r>
            <w:r w:rsidRPr="007443A7">
              <w:rPr>
                <w:rStyle w:val="BoldandItalics"/>
              </w:rPr>
              <w:t>e.g. in relation to others</w:t>
            </w:r>
            <w:r w:rsidRPr="007443A7">
              <w: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Teamwork</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Working as an individual and a team member</w:t>
            </w:r>
          </w:p>
          <w:p w:rsidR="00000000" w:rsidRPr="007443A7" w:rsidRDefault="001001ED" w:rsidP="007443A7">
            <w:pPr>
              <w:pStyle w:val="List2"/>
            </w:pPr>
            <w:r w:rsidRPr="007443A7">
              <w:t>2.</w:t>
            </w:r>
            <w:r w:rsidRPr="007443A7">
              <w:tab/>
              <w:t>Working with diverse individuals and groups</w:t>
            </w:r>
          </w:p>
          <w:p w:rsidR="00000000" w:rsidRPr="007443A7" w:rsidRDefault="001001ED" w:rsidP="007443A7">
            <w:pPr>
              <w:pStyle w:val="List2"/>
            </w:pPr>
            <w:r w:rsidRPr="007443A7">
              <w:t>3.</w:t>
            </w:r>
            <w:r w:rsidRPr="007443A7">
              <w:tab/>
              <w:t xml:space="preserve">Applying knowledge of own role as part of a team </w:t>
            </w:r>
          </w:p>
          <w:p w:rsidR="00000000" w:rsidRPr="007443A7" w:rsidRDefault="001001ED" w:rsidP="007443A7">
            <w:pPr>
              <w:pStyle w:val="List2"/>
            </w:pPr>
            <w:r w:rsidRPr="007443A7">
              <w:t>4.</w:t>
            </w:r>
            <w:r w:rsidRPr="007443A7">
              <w:tab/>
              <w:t xml:space="preserve">Applying teamwork skills to a </w:t>
            </w:r>
            <w:r w:rsidRPr="007443A7">
              <w:rPr>
                <w:rStyle w:val="BoldandItalics"/>
              </w:rPr>
              <w:t xml:space="preserve">limited </w:t>
            </w:r>
            <w:r w:rsidRPr="007443A7">
              <w:t>range of situations</w:t>
            </w:r>
          </w:p>
          <w:p w:rsidR="00000000" w:rsidRPr="007443A7" w:rsidRDefault="001001ED" w:rsidP="007443A7">
            <w:pPr>
              <w:pStyle w:val="List2"/>
            </w:pPr>
            <w:r w:rsidRPr="007443A7">
              <w:t>5.</w:t>
            </w:r>
            <w:r w:rsidRPr="007443A7">
              <w:tab/>
            </w:r>
            <w:r w:rsidRPr="007443A7">
              <w:t>Identifying and utilising the strengths of other team members</w:t>
            </w:r>
          </w:p>
          <w:p w:rsidR="00000000" w:rsidRDefault="001001ED" w:rsidP="007443A7">
            <w:pPr>
              <w:pStyle w:val="List2"/>
              <w:rPr>
                <w:lang w:val="en-NZ"/>
              </w:rPr>
            </w:pPr>
            <w:r w:rsidRPr="007443A7">
              <w:t>6.</w:t>
            </w:r>
            <w:r w:rsidRPr="007443A7">
              <w:tab/>
              <w:t>Giving feedback[, coaching and mentoring]*</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Problem solving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Developing practical [and creative ]*solutions to workplace problems </w:t>
            </w:r>
            <w:r w:rsidRPr="007443A7">
              <w:rPr>
                <w:rStyle w:val="BoldandItalics"/>
              </w:rPr>
              <w:t>(i.e. within scope of own role)</w:t>
            </w:r>
          </w:p>
          <w:p w:rsidR="00000000" w:rsidRPr="007443A7" w:rsidRDefault="001001ED" w:rsidP="007443A7">
            <w:pPr>
              <w:pStyle w:val="List2"/>
            </w:pPr>
            <w:r w:rsidRPr="007443A7">
              <w:t>2.</w:t>
            </w:r>
            <w:r w:rsidRPr="007443A7">
              <w:tab/>
              <w:t xml:space="preserve">Showing independence </w:t>
            </w:r>
            <w:r w:rsidRPr="007443A7">
              <w:t xml:space="preserve">and initiative in identifying problems </w:t>
            </w:r>
            <w:r w:rsidRPr="007443A7">
              <w:rPr>
                <w:rStyle w:val="BoldandItalics"/>
              </w:rPr>
              <w:t>(i.e. within scope of own role)</w:t>
            </w:r>
          </w:p>
          <w:p w:rsidR="00000000" w:rsidRPr="007443A7" w:rsidRDefault="001001ED" w:rsidP="007443A7">
            <w:pPr>
              <w:pStyle w:val="List2"/>
            </w:pPr>
            <w:r w:rsidRPr="007443A7">
              <w:t>3.</w:t>
            </w:r>
            <w:r w:rsidRPr="007443A7">
              <w:tab/>
              <w:t xml:space="preserve">Solving problems individually or in teams </w:t>
            </w:r>
            <w:r w:rsidRPr="007443A7">
              <w:rPr>
                <w:rStyle w:val="BoldandItalics"/>
              </w:rPr>
              <w:t>(i.e. within scope of own role)</w:t>
            </w:r>
          </w:p>
          <w:p w:rsidR="00000000" w:rsidRPr="007443A7" w:rsidRDefault="001001ED" w:rsidP="007443A7">
            <w:pPr>
              <w:pStyle w:val="List2"/>
            </w:pPr>
            <w:r w:rsidRPr="007443A7">
              <w:t>4.</w:t>
            </w:r>
            <w:r w:rsidRPr="007443A7">
              <w:tab/>
              <w:t>Applying a range of strategies in problem solving</w:t>
            </w:r>
          </w:p>
          <w:p w:rsidR="00000000" w:rsidRPr="007443A7" w:rsidRDefault="001001ED" w:rsidP="007443A7">
            <w:pPr>
              <w:pStyle w:val="List2"/>
            </w:pPr>
            <w:r w:rsidRPr="007443A7">
              <w:t>5.</w:t>
            </w:r>
            <w:r w:rsidRPr="007443A7">
              <w:tab/>
              <w:t xml:space="preserve">Using numeracy skills to solve problems </w:t>
            </w:r>
            <w:r w:rsidRPr="007443A7">
              <w:rPr>
                <w:rStyle w:val="BoldandItalics"/>
              </w:rPr>
              <w:t>(e.g. time m</w:t>
            </w:r>
            <w:r w:rsidRPr="007443A7">
              <w:rPr>
                <w:rStyle w:val="BoldandItalics"/>
              </w:rPr>
              <w:t>anagement, stock rotation, shift handover)</w:t>
            </w:r>
          </w:p>
          <w:p w:rsidR="00000000" w:rsidRPr="007443A7" w:rsidRDefault="001001ED" w:rsidP="007443A7">
            <w:pPr>
              <w:pStyle w:val="List2"/>
            </w:pPr>
            <w:r w:rsidRPr="007443A7">
              <w:t>6.</w:t>
            </w:r>
            <w:r w:rsidRPr="007443A7">
              <w:tab/>
              <w:t xml:space="preserve">Testing assumptions and taking context into account </w:t>
            </w:r>
            <w:r w:rsidRPr="007443A7">
              <w:rPr>
                <w:rStyle w:val="BoldandItalics"/>
              </w:rPr>
              <w:t>(i.e. with an awareness of assumptions made and work context)</w:t>
            </w:r>
          </w:p>
          <w:p w:rsidR="00000000" w:rsidRPr="007443A7" w:rsidRDefault="001001ED" w:rsidP="007443A7">
            <w:pPr>
              <w:pStyle w:val="List2"/>
            </w:pPr>
            <w:r w:rsidRPr="007443A7">
              <w:t>7.</w:t>
            </w:r>
            <w:r w:rsidRPr="007443A7">
              <w:tab/>
              <w:t>Listening to and resolving concerns in relation to workplace issues</w:t>
            </w:r>
          </w:p>
          <w:p w:rsidR="00000000" w:rsidRDefault="001001ED" w:rsidP="007443A7">
            <w:pPr>
              <w:pStyle w:val="List2"/>
              <w:rPr>
                <w:lang w:val="en-NZ"/>
              </w:rPr>
            </w:pPr>
            <w:r w:rsidRPr="007443A7">
              <w:t>8.</w:t>
            </w:r>
            <w:r w:rsidRPr="007443A7">
              <w:tab/>
            </w:r>
            <w:r w:rsidRPr="007443A7">
              <w:t xml:space="preserve">Resolving customer concerns relative to workplace responsibilities </w:t>
            </w:r>
            <w:r w:rsidRPr="007443A7">
              <w:rPr>
                <w:rStyle w:val="BoldandItalics"/>
              </w:rPr>
              <w:t>(i.e. if role has direct customer contact)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Initiative and enterprise</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Adapting to new situations </w:t>
            </w:r>
            <w:r w:rsidRPr="007443A7">
              <w:rPr>
                <w:rStyle w:val="BoldandItalics"/>
              </w:rPr>
              <w:t>(i.e. within scope of own role)</w:t>
            </w:r>
          </w:p>
          <w:p w:rsidR="00000000" w:rsidRPr="007443A7" w:rsidRDefault="001001ED" w:rsidP="007443A7">
            <w:pPr>
              <w:pStyle w:val="List2"/>
            </w:pPr>
            <w:r w:rsidRPr="007443A7">
              <w:t>2.</w:t>
            </w:r>
            <w:r w:rsidRPr="007443A7">
              <w:tab/>
              <w:t xml:space="preserve">Being creative in response to workplace challenges </w:t>
            </w:r>
            <w:r w:rsidRPr="007443A7">
              <w:rPr>
                <w:rStyle w:val="BoldandItalics"/>
              </w:rPr>
              <w:t>(i.e. within relevant guidelines and protocols)</w:t>
            </w:r>
          </w:p>
          <w:p w:rsidR="00000000" w:rsidRPr="007443A7" w:rsidRDefault="001001ED" w:rsidP="007443A7">
            <w:pPr>
              <w:pStyle w:val="List2"/>
            </w:pPr>
            <w:r w:rsidRPr="007443A7">
              <w:lastRenderedPageBreak/>
              <w:t>3.</w:t>
            </w:r>
            <w:r w:rsidRPr="007443A7">
              <w:tab/>
              <w:t xml:space="preserve">Identifying opportunities that might not be obvious to others </w:t>
            </w:r>
            <w:r w:rsidRPr="007443A7">
              <w:rPr>
                <w:rStyle w:val="BoldandItalics"/>
              </w:rPr>
              <w:t>(i.e. within a team or supervised work context)</w:t>
            </w:r>
          </w:p>
          <w:p w:rsidR="00000000" w:rsidRPr="007443A7" w:rsidRDefault="001001ED" w:rsidP="007443A7">
            <w:pPr>
              <w:pStyle w:val="List2"/>
            </w:pPr>
            <w:r w:rsidRPr="007443A7">
              <w:t>4.</w:t>
            </w:r>
            <w:r w:rsidRPr="007443A7">
              <w:tab/>
              <w:t xml:space="preserve">Generating a range of options in response to workplace matters </w:t>
            </w:r>
          </w:p>
          <w:p w:rsidR="00000000" w:rsidRPr="007443A7" w:rsidRDefault="001001ED" w:rsidP="007443A7">
            <w:pPr>
              <w:pStyle w:val="List2"/>
            </w:pPr>
            <w:r w:rsidRPr="007443A7">
              <w:t>5.</w:t>
            </w:r>
            <w:r w:rsidRPr="007443A7">
              <w:tab/>
              <w:t>Translating ideas into ac</w:t>
            </w:r>
            <w:r w:rsidRPr="007443A7">
              <w:t xml:space="preserve">tion </w:t>
            </w:r>
            <w:r w:rsidRPr="007443A7">
              <w:rPr>
                <w:rStyle w:val="BoldandItalics"/>
              </w:rPr>
              <w:t>(i.e. within own work role)</w:t>
            </w:r>
          </w:p>
          <w:p w:rsidR="00000000" w:rsidRPr="007443A7" w:rsidRDefault="001001ED" w:rsidP="007443A7">
            <w:pPr>
              <w:pStyle w:val="List2"/>
            </w:pPr>
            <w:r w:rsidRPr="007443A7">
              <w:t>6.</w:t>
            </w:r>
            <w:r w:rsidRPr="007443A7">
              <w:tab/>
              <w:t xml:space="preserve">Developing innovative solutions </w:t>
            </w:r>
            <w:r w:rsidRPr="007443A7">
              <w:rPr>
                <w:rStyle w:val="BoldandItalics"/>
              </w:rPr>
              <w:t>(i.e. within a team or supervised work context and within established guidelines)</w:t>
            </w:r>
          </w:p>
          <w:p w:rsidR="00000000" w:rsidRDefault="001001ED" w:rsidP="007443A7">
            <w:pPr>
              <w:pStyle w:val="List2"/>
              <w:rPr>
                <w:lang w:val="en-NZ"/>
              </w:rPr>
            </w:pPr>
            <w:r w:rsidRPr="007443A7">
              <w:t>[7.</w:t>
            </w:r>
            <w:r w:rsidRPr="007443A7">
              <w:tab/>
              <w:t>Developing a strategic, creative, long-term vision]*</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Planning and organising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r>
            <w:r w:rsidRPr="007443A7">
              <w:t xml:space="preserve">Collecting, analysing and organising information </w:t>
            </w:r>
            <w:r w:rsidRPr="007443A7">
              <w:rPr>
                <w:rStyle w:val="BoldandItalics"/>
              </w:rPr>
              <w:t>(i.e. within scope of own role)</w:t>
            </w:r>
          </w:p>
          <w:p w:rsidR="00000000" w:rsidRPr="007443A7" w:rsidRDefault="001001ED" w:rsidP="007443A7">
            <w:pPr>
              <w:pStyle w:val="List2"/>
            </w:pPr>
            <w:r w:rsidRPr="007443A7">
              <w:t>2.</w:t>
            </w:r>
            <w:r w:rsidRPr="007443A7">
              <w:tab/>
              <w:t xml:space="preserve">Using basic [business ]*systems for planning and organising </w:t>
            </w:r>
            <w:r w:rsidRPr="007443A7">
              <w:rPr>
                <w:rStyle w:val="BoldandItalics"/>
              </w:rPr>
              <w:t>(i.e. if applicable to own role)</w:t>
            </w:r>
          </w:p>
          <w:p w:rsidR="00000000" w:rsidRPr="007443A7" w:rsidRDefault="001001ED" w:rsidP="007443A7">
            <w:pPr>
              <w:pStyle w:val="List2"/>
            </w:pPr>
            <w:r w:rsidRPr="007443A7">
              <w:t>3.</w:t>
            </w:r>
            <w:r w:rsidRPr="007443A7">
              <w:tab/>
              <w:t xml:space="preserve">Being appropriately resourceful </w:t>
            </w:r>
          </w:p>
          <w:p w:rsidR="00000000" w:rsidRPr="007443A7" w:rsidRDefault="001001ED" w:rsidP="007443A7">
            <w:pPr>
              <w:pStyle w:val="List2"/>
            </w:pPr>
            <w:r w:rsidRPr="007443A7">
              <w:t>4.</w:t>
            </w:r>
            <w:r w:rsidRPr="007443A7">
              <w:tab/>
              <w:t xml:space="preserve">Taking </w:t>
            </w:r>
            <w:r w:rsidRPr="007443A7">
              <w:rPr>
                <w:rStyle w:val="BoldandItalics"/>
              </w:rPr>
              <w:t xml:space="preserve">limited </w:t>
            </w:r>
            <w:r w:rsidRPr="007443A7">
              <w:t>initiative and making dec</w:t>
            </w:r>
            <w:r w:rsidRPr="007443A7">
              <w:t xml:space="preserve">isions within workplace role </w:t>
            </w:r>
            <w:r w:rsidRPr="007443A7">
              <w:rPr>
                <w:rStyle w:val="BoldandItalics"/>
              </w:rPr>
              <w:t>(i.e. within authorised limits)</w:t>
            </w:r>
          </w:p>
          <w:p w:rsidR="00000000" w:rsidRPr="007443A7" w:rsidRDefault="001001ED" w:rsidP="007443A7">
            <w:pPr>
              <w:pStyle w:val="List2"/>
            </w:pPr>
            <w:r w:rsidRPr="007443A7">
              <w:t>5.</w:t>
            </w:r>
            <w:r w:rsidRPr="007443A7">
              <w:tab/>
              <w:t xml:space="preserve">Participating in continuous improvement and planning processes </w:t>
            </w:r>
            <w:r w:rsidRPr="007443A7">
              <w:rPr>
                <w:rStyle w:val="BoldandItalics"/>
              </w:rPr>
              <w:t>(i.e. within scope of own role)</w:t>
            </w:r>
          </w:p>
          <w:p w:rsidR="00000000" w:rsidRPr="007443A7" w:rsidRDefault="001001ED" w:rsidP="007443A7">
            <w:pPr>
              <w:pStyle w:val="List2"/>
            </w:pPr>
            <w:r w:rsidRPr="007443A7">
              <w:t>6.</w:t>
            </w:r>
            <w:r w:rsidRPr="007443A7">
              <w:tab/>
              <w:t>Working within or establishing clear work goals and deliverables</w:t>
            </w:r>
          </w:p>
          <w:p w:rsidR="00000000" w:rsidRPr="007443A7" w:rsidRDefault="001001ED" w:rsidP="007443A7">
            <w:pPr>
              <w:pStyle w:val="List2"/>
            </w:pPr>
            <w:r w:rsidRPr="007443A7">
              <w:t>7.</w:t>
            </w:r>
            <w:r w:rsidRPr="007443A7">
              <w:tab/>
              <w:t>Determining or applying re</w:t>
            </w:r>
            <w:r w:rsidRPr="007443A7">
              <w:t xml:space="preserve">quired resources </w:t>
            </w:r>
            <w:r w:rsidRPr="007443A7">
              <w:rPr>
                <w:rStyle w:val="BoldandItalics"/>
              </w:rPr>
              <w:t>(i.e. within scope of own role)</w:t>
            </w:r>
          </w:p>
          <w:p w:rsidR="00000000" w:rsidRPr="007443A7" w:rsidRDefault="001001ED" w:rsidP="007443A7">
            <w:pPr>
              <w:pStyle w:val="List2"/>
            </w:pPr>
            <w:r w:rsidRPr="007443A7">
              <w:t>8.</w:t>
            </w:r>
            <w:r w:rsidRPr="007443A7">
              <w:tab/>
              <w:t xml:space="preserve">Allocating people and other resources to tasks and workplace requirements </w:t>
            </w:r>
            <w:r w:rsidRPr="007443A7">
              <w:rPr>
                <w:rStyle w:val="BoldandItalics"/>
              </w:rPr>
              <w:t>(only for team leader or leading hand roles)</w:t>
            </w:r>
          </w:p>
          <w:p w:rsidR="00000000" w:rsidRPr="007443A7" w:rsidRDefault="001001ED" w:rsidP="007443A7">
            <w:pPr>
              <w:pStyle w:val="List2"/>
            </w:pPr>
            <w:r w:rsidRPr="007443A7">
              <w:t>9.</w:t>
            </w:r>
            <w:r w:rsidRPr="007443A7">
              <w:tab/>
              <w:t xml:space="preserve">Managing time and priorities </w:t>
            </w:r>
            <w:r w:rsidRPr="007443A7">
              <w:rPr>
                <w:rStyle w:val="BoldandItalics"/>
              </w:rPr>
              <w:t>(i.e. in relation to tasks required for own role)</w:t>
            </w:r>
          </w:p>
          <w:p w:rsidR="00000000" w:rsidRDefault="001001ED" w:rsidP="007443A7">
            <w:pPr>
              <w:pStyle w:val="List2"/>
              <w:rPr>
                <w:lang w:val="en-NZ"/>
              </w:rPr>
            </w:pPr>
            <w:r w:rsidRPr="007443A7">
              <w:t>10.</w:t>
            </w:r>
            <w:r w:rsidRPr="007443A7">
              <w:tab/>
              <w:t xml:space="preserve">Adapting resource allocations to cope with contingencies </w:t>
            </w:r>
            <w:r w:rsidRPr="007443A7">
              <w:rPr>
                <w:rStyle w:val="BoldandItalics"/>
              </w:rPr>
              <w:t>(i.e. if relevant to own role)</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rPr>
          <w:trHeight w:val="2689"/>
        </w:trPr>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lastRenderedPageBreak/>
              <w:t>Self management</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Being self-motivated </w:t>
            </w:r>
            <w:r w:rsidRPr="007443A7">
              <w:rPr>
                <w:rStyle w:val="BoldandItalics"/>
              </w:rPr>
              <w:t>(i.e. in relation to requirements of own work role)</w:t>
            </w:r>
          </w:p>
          <w:p w:rsidR="00000000" w:rsidRPr="007443A7" w:rsidRDefault="001001ED" w:rsidP="007443A7">
            <w:pPr>
              <w:pStyle w:val="List2"/>
            </w:pPr>
            <w:r w:rsidRPr="007443A7">
              <w:t>2.</w:t>
            </w:r>
            <w:r w:rsidRPr="007443A7">
              <w:tab/>
              <w:t>Articulating own ideas [and vision ]*</w:t>
            </w:r>
            <w:r w:rsidRPr="007443A7">
              <w:rPr>
                <w:rStyle w:val="BoldandItalics"/>
              </w:rPr>
              <w:t>(i.e. within a team or supervis</w:t>
            </w:r>
            <w:r w:rsidRPr="007443A7">
              <w:rPr>
                <w:rStyle w:val="BoldandItalics"/>
              </w:rPr>
              <w:t>ed work context)</w:t>
            </w:r>
          </w:p>
          <w:p w:rsidR="00000000" w:rsidRPr="007443A7" w:rsidRDefault="001001ED" w:rsidP="007443A7">
            <w:pPr>
              <w:pStyle w:val="List2"/>
            </w:pPr>
            <w:r w:rsidRPr="007443A7">
              <w:t>3.</w:t>
            </w:r>
            <w:r w:rsidRPr="007443A7">
              <w:tab/>
              <w:t xml:space="preserve">Balancing own ideas and values [and vision ]*with workplace values and requirements </w:t>
            </w:r>
          </w:p>
          <w:p w:rsidR="00000000" w:rsidRPr="007443A7" w:rsidRDefault="001001ED" w:rsidP="007443A7">
            <w:pPr>
              <w:pStyle w:val="List2"/>
            </w:pPr>
            <w:r w:rsidRPr="007443A7">
              <w:t>4.</w:t>
            </w:r>
            <w:r w:rsidRPr="007443A7">
              <w:tab/>
              <w:t xml:space="preserve">Monitoring and evaluating own performance </w:t>
            </w:r>
            <w:r w:rsidRPr="007443A7">
              <w:rPr>
                <w:rStyle w:val="BoldandItalics"/>
              </w:rPr>
              <w:t>(i.e. within a team or supervised work context)</w:t>
            </w:r>
          </w:p>
          <w:p w:rsidR="00000000" w:rsidRDefault="001001ED" w:rsidP="007443A7">
            <w:pPr>
              <w:pStyle w:val="List2"/>
              <w:rPr>
                <w:lang w:val="en-NZ"/>
              </w:rPr>
            </w:pPr>
            <w:r w:rsidRPr="007443A7">
              <w:t>5.</w:t>
            </w:r>
            <w:r w:rsidRPr="007443A7">
              <w:tab/>
              <w:t>Taking responsibility at the appropriate level</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Learning</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Being open to learning new ideas and techniques</w:t>
            </w:r>
            <w:r w:rsidRPr="007443A7">
              <w:rPr>
                <w:rStyle w:val="BoldandItalics"/>
              </w:rPr>
              <w:t>)</w:t>
            </w:r>
          </w:p>
          <w:p w:rsidR="00000000" w:rsidRPr="007443A7" w:rsidRDefault="001001ED" w:rsidP="007443A7">
            <w:pPr>
              <w:pStyle w:val="List2"/>
            </w:pPr>
            <w:r w:rsidRPr="007443A7">
              <w:t>2.</w:t>
            </w:r>
            <w:r w:rsidRPr="007443A7">
              <w:tab/>
              <w:t>Learning in a range of settings including informal learning</w:t>
            </w:r>
          </w:p>
          <w:p w:rsidR="00000000" w:rsidRPr="007443A7" w:rsidRDefault="001001ED" w:rsidP="007443A7">
            <w:pPr>
              <w:pStyle w:val="List2"/>
            </w:pPr>
            <w:r w:rsidRPr="007443A7">
              <w:t>3.</w:t>
            </w:r>
            <w:r w:rsidRPr="007443A7">
              <w:tab/>
              <w:t xml:space="preserve">Participating in ongoing learning </w:t>
            </w:r>
          </w:p>
          <w:p w:rsidR="00000000" w:rsidRPr="007443A7" w:rsidRDefault="001001ED" w:rsidP="007443A7">
            <w:pPr>
              <w:pStyle w:val="List2"/>
            </w:pPr>
            <w:r w:rsidRPr="007443A7">
              <w:t>4.</w:t>
            </w:r>
            <w:r w:rsidRPr="007443A7">
              <w:tab/>
              <w:t xml:space="preserve">Learning in order to accommodate change </w:t>
            </w:r>
          </w:p>
          <w:p w:rsidR="00000000" w:rsidRPr="007443A7" w:rsidRDefault="001001ED" w:rsidP="007443A7">
            <w:pPr>
              <w:pStyle w:val="List2"/>
            </w:pPr>
            <w:r w:rsidRPr="007443A7">
              <w:t>5.</w:t>
            </w:r>
            <w:r w:rsidRPr="007443A7">
              <w:tab/>
              <w:t>Learning new skills and techniques</w:t>
            </w:r>
          </w:p>
          <w:p w:rsidR="00000000" w:rsidRPr="007443A7" w:rsidRDefault="001001ED" w:rsidP="007443A7">
            <w:pPr>
              <w:pStyle w:val="List2"/>
            </w:pPr>
            <w:r w:rsidRPr="007443A7">
              <w:t>6.</w:t>
            </w:r>
            <w:r w:rsidRPr="007443A7">
              <w:tab/>
              <w:t>Taking re</w:t>
            </w:r>
            <w:r w:rsidRPr="007443A7">
              <w:t xml:space="preserve">sponsibility for own learning </w:t>
            </w:r>
            <w:r w:rsidRPr="007443A7">
              <w:rPr>
                <w:rStyle w:val="BoldandItalics"/>
              </w:rPr>
              <w:t>(i.e. within scope of own work role)</w:t>
            </w:r>
          </w:p>
          <w:p w:rsidR="00000000" w:rsidRPr="007443A7" w:rsidRDefault="001001ED" w:rsidP="007443A7">
            <w:pPr>
              <w:pStyle w:val="List2"/>
            </w:pPr>
            <w:r w:rsidRPr="007443A7">
              <w:t>7.</w:t>
            </w:r>
            <w:r w:rsidRPr="007443A7">
              <w:tab/>
              <w:t xml:space="preserve">Contributing to the learning of others </w:t>
            </w:r>
            <w:r w:rsidRPr="007443A7">
              <w:rPr>
                <w:rStyle w:val="BoldandItalics"/>
              </w:rPr>
              <w:t>(e.g. by sharing information)</w:t>
            </w:r>
          </w:p>
          <w:p w:rsidR="00000000" w:rsidRPr="007443A7" w:rsidRDefault="001001ED" w:rsidP="007443A7">
            <w:pPr>
              <w:pStyle w:val="List2"/>
            </w:pPr>
            <w:r w:rsidRPr="007443A7">
              <w:t>8.</w:t>
            </w:r>
            <w:r w:rsidRPr="007443A7">
              <w:tab/>
              <w:t xml:space="preserve">Applying a range of learning approaches </w:t>
            </w:r>
            <w:r w:rsidRPr="007443A7">
              <w:rPr>
                <w:rStyle w:val="BoldandItalics"/>
              </w:rPr>
              <w:t>(i.e. as provided)</w:t>
            </w:r>
          </w:p>
          <w:p w:rsidR="00000000" w:rsidRPr="007443A7" w:rsidRDefault="001001ED" w:rsidP="007443A7">
            <w:pPr>
              <w:pStyle w:val="List2"/>
            </w:pPr>
            <w:r w:rsidRPr="007443A7">
              <w:t>[9.</w:t>
            </w:r>
            <w:r w:rsidRPr="007443A7">
              <w:tab/>
              <w:t>Developing own learning pathways]*</w:t>
            </w:r>
          </w:p>
          <w:p w:rsidR="00000000" w:rsidRDefault="001001ED" w:rsidP="007443A7">
            <w:pPr>
              <w:pStyle w:val="List2"/>
              <w:rPr>
                <w:lang w:val="en-NZ"/>
              </w:rPr>
            </w:pPr>
            <w:r w:rsidRPr="007443A7">
              <w:t>10.</w:t>
            </w:r>
            <w:r w:rsidRPr="007443A7">
              <w:tab/>
            </w:r>
            <w:r w:rsidRPr="007443A7">
              <w:rPr>
                <w:rStyle w:val="BoldandItalics"/>
              </w:rPr>
              <w:t xml:space="preserve">Participating in </w:t>
            </w:r>
            <w:r w:rsidRPr="007443A7">
              <w:t xml:space="preserve">developing own learning plans </w:t>
            </w:r>
            <w:r w:rsidRPr="007443A7">
              <w:rPr>
                <w:rStyle w:val="BoldandItalics"/>
              </w:rPr>
              <w:t>(e.g. as part of performance management)</w:t>
            </w: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001ED" w:rsidP="007443A7">
            <w:pPr>
              <w:pStyle w:val="List2"/>
              <w:rPr>
                <w:lang w:val="en-NZ"/>
              </w:rPr>
            </w:pPr>
          </w:p>
        </w:tc>
      </w:tr>
      <w:tr w:rsidR="00000000" w:rsidRPr="007443A7" w:rsidTr="001001ED">
        <w:tc>
          <w:tcPr>
            <w:tcW w:w="22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001ED" w:rsidP="007443A7">
            <w:pPr>
              <w:pStyle w:val="BodyText"/>
              <w:rPr>
                <w:lang w:val="en-NZ"/>
              </w:rPr>
            </w:pPr>
            <w:r w:rsidRPr="007443A7">
              <w:rPr>
                <w:rStyle w:val="SpecialBold"/>
              </w:rPr>
              <w:t>Technology</w:t>
            </w:r>
          </w:p>
        </w:tc>
        <w:tc>
          <w:tcPr>
            <w:tcW w:w="6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7443A7" w:rsidRDefault="001001ED" w:rsidP="007443A7">
            <w:pPr>
              <w:pStyle w:val="List2"/>
            </w:pPr>
            <w:r w:rsidRPr="007443A7">
              <w:t>1.</w:t>
            </w:r>
            <w:r w:rsidRPr="007443A7">
              <w:tab/>
              <w:t xml:space="preserve">Using technology and related workplace equipment </w:t>
            </w:r>
            <w:r w:rsidRPr="007443A7">
              <w:rPr>
                <w:rStyle w:val="BoldandItalics"/>
              </w:rPr>
              <w:t>(i.e. if within scope of own role)</w:t>
            </w:r>
          </w:p>
          <w:p w:rsidR="00000000" w:rsidRPr="007443A7" w:rsidRDefault="001001ED" w:rsidP="007443A7">
            <w:pPr>
              <w:pStyle w:val="List2"/>
            </w:pPr>
            <w:r w:rsidRPr="007443A7">
              <w:t>2.</w:t>
            </w:r>
            <w:r w:rsidRPr="007443A7">
              <w:tab/>
              <w:t>Using basic technology skills to organise data</w:t>
            </w:r>
          </w:p>
          <w:p w:rsidR="00000000" w:rsidRPr="007443A7" w:rsidRDefault="001001ED" w:rsidP="007443A7">
            <w:pPr>
              <w:pStyle w:val="List2"/>
            </w:pPr>
            <w:r w:rsidRPr="007443A7">
              <w:t>3.</w:t>
            </w:r>
            <w:r w:rsidRPr="007443A7">
              <w:tab/>
            </w:r>
            <w:r w:rsidRPr="007443A7">
              <w:t xml:space="preserve">Adapting to new technology skill requirements </w:t>
            </w:r>
            <w:r w:rsidRPr="007443A7">
              <w:rPr>
                <w:rStyle w:val="BoldandItalics"/>
              </w:rPr>
              <w:t>(i.e. within scope of own role)</w:t>
            </w:r>
          </w:p>
          <w:p w:rsidR="00000000" w:rsidRPr="007443A7" w:rsidRDefault="001001ED" w:rsidP="007443A7">
            <w:pPr>
              <w:pStyle w:val="List2"/>
            </w:pPr>
            <w:r w:rsidRPr="007443A7">
              <w:t>4.</w:t>
            </w:r>
            <w:r w:rsidRPr="007443A7">
              <w:tab/>
              <w:t xml:space="preserve">Applying OHS knowledge when using technology </w:t>
            </w:r>
          </w:p>
          <w:p w:rsidR="00000000" w:rsidRPr="007443A7" w:rsidRDefault="001001ED" w:rsidP="007443A7">
            <w:pPr>
              <w:pStyle w:val="List2"/>
            </w:pPr>
            <w:r w:rsidRPr="007443A7">
              <w:t>[5.</w:t>
            </w:r>
            <w:r w:rsidRPr="007443A7">
              <w:tab/>
              <w:t>Applying technology as a management tool]*</w:t>
            </w:r>
          </w:p>
        </w:tc>
      </w:tr>
    </w:tbl>
    <w:p w:rsidR="001001ED" w:rsidRDefault="001001ED" w:rsidP="007443A7">
      <w:pPr>
        <w:pStyle w:val="Note"/>
      </w:pPr>
      <w:r w:rsidRPr="007443A7">
        <w:t>*Note: Facets enclosed in brackets do not apply</w:t>
      </w:r>
    </w:p>
    <w:p w:rsidR="001001ED" w:rsidRDefault="001001ED" w:rsidP="007443A7">
      <w:pPr>
        <w:pStyle w:val="Note"/>
      </w:pPr>
    </w:p>
    <w:p w:rsidR="00000000" w:rsidRPr="007443A7" w:rsidRDefault="001001ED" w:rsidP="007443A7">
      <w:pPr>
        <w:pStyle w:val="SuperHeading"/>
      </w:pPr>
      <w:bookmarkStart w:id="52" w:name="O_589359"/>
      <w:bookmarkStart w:id="53" w:name="_Toc394309192"/>
      <w:bookmarkEnd w:id="52"/>
      <w:r w:rsidRPr="007443A7">
        <w:t>Training Packag</w:t>
      </w:r>
      <w:r w:rsidRPr="007443A7">
        <w:t>e Pathways</w:t>
      </w:r>
      <w:bookmarkEnd w:id="53"/>
    </w:p>
    <w:p w:rsidR="00000000" w:rsidRPr="007443A7" w:rsidRDefault="001001ED" w:rsidP="007443A7">
      <w:pPr>
        <w:pStyle w:val="Heading1"/>
      </w:pPr>
      <w:r w:rsidRPr="007443A7">
        <w:lastRenderedPageBreak/>
        <w:t>Training Package pathways</w:t>
      </w:r>
    </w:p>
    <w:p w:rsidR="00000000" w:rsidRPr="007443A7" w:rsidRDefault="001001ED" w:rsidP="007443A7">
      <w:pPr>
        <w:pStyle w:val="BodyText"/>
      </w:pPr>
      <w:r w:rsidRPr="007443A7">
        <w:t>Pathways in the Health Services Training Package are articulated in terms of:</w:t>
      </w:r>
    </w:p>
    <w:p w:rsidR="00000000" w:rsidRPr="007443A7" w:rsidRDefault="001001ED" w:rsidP="007443A7">
      <w:pPr>
        <w:pStyle w:val="ListBullet"/>
      </w:pPr>
      <w:r w:rsidRPr="007443A7">
        <w:t>qualification entry requirements</w:t>
      </w:r>
    </w:p>
    <w:p w:rsidR="00000000" w:rsidRPr="007443A7" w:rsidRDefault="001001ED" w:rsidP="007443A7">
      <w:pPr>
        <w:pStyle w:val="ListBullet"/>
      </w:pPr>
      <w:r w:rsidRPr="007443A7">
        <w:t>pre- and co-requisite requirements of individual units of competency</w:t>
      </w:r>
    </w:p>
    <w:p w:rsidR="00000000" w:rsidRPr="007443A7" w:rsidRDefault="001001ED" w:rsidP="007443A7">
      <w:pPr>
        <w:pStyle w:val="ListBullet"/>
      </w:pPr>
      <w:r w:rsidRPr="007443A7">
        <w:t>training and assessment pathways</w:t>
      </w:r>
    </w:p>
    <w:p w:rsidR="00000000" w:rsidRPr="007443A7" w:rsidRDefault="001001ED" w:rsidP="007443A7">
      <w:pPr>
        <w:pStyle w:val="ListBullet"/>
      </w:pPr>
      <w:r w:rsidRPr="007443A7">
        <w:t>after training.</w:t>
      </w:r>
    </w:p>
    <w:p w:rsidR="00000000" w:rsidRPr="007443A7" w:rsidRDefault="001001ED" w:rsidP="007443A7">
      <w:pPr>
        <w:pStyle w:val="BodyText"/>
      </w:pPr>
    </w:p>
    <w:p w:rsidR="00000000" w:rsidRPr="007443A7" w:rsidRDefault="001001ED" w:rsidP="007443A7">
      <w:pPr>
        <w:pStyle w:val="Heading2"/>
      </w:pPr>
      <w:r w:rsidRPr="007443A7">
        <w:t>Qualification entry requirements</w:t>
      </w:r>
    </w:p>
    <w:p w:rsidR="00000000" w:rsidRPr="007443A7" w:rsidRDefault="001001ED" w:rsidP="007443A7">
      <w:pPr>
        <w:pStyle w:val="BodyText"/>
      </w:pPr>
      <w:r w:rsidRPr="007443A7">
        <w:t>There are no entry requirements for qualifications at Certificate I, II and III levels. Whilst vocational opportunities are available for qualifications identified at these levels, entry to the workforce is</w:t>
      </w:r>
      <w:r w:rsidRPr="007443A7">
        <w:t xml:space="preserve"> generally through qualifications targeted to specific work areas at Certificate III level and above.</w:t>
      </w:r>
    </w:p>
    <w:p w:rsidR="00000000" w:rsidRPr="007443A7" w:rsidRDefault="001001ED" w:rsidP="007443A7">
      <w:pPr>
        <w:pStyle w:val="BodyText"/>
      </w:pPr>
    </w:p>
    <w:p w:rsidR="00000000" w:rsidRPr="007443A7" w:rsidRDefault="001001ED" w:rsidP="007443A7">
      <w:pPr>
        <w:pStyle w:val="BodyText"/>
      </w:pPr>
      <w:r w:rsidRPr="007443A7">
        <w:t>Where entry requirements are articulated for qualifications, these requirements have been articulated by industry to maximise candidates’ potential for s</w:t>
      </w:r>
      <w:r w:rsidRPr="007443A7">
        <w:t xml:space="preserve">uccessful achievement of the qualification and ability to work effectively in the area covered by the qualification. </w:t>
      </w:r>
    </w:p>
    <w:p w:rsidR="00000000" w:rsidRPr="007443A7" w:rsidRDefault="001001ED" w:rsidP="007443A7">
      <w:pPr>
        <w:pStyle w:val="BodyText"/>
      </w:pPr>
    </w:p>
    <w:p w:rsidR="00000000" w:rsidRPr="007443A7" w:rsidRDefault="001001ED" w:rsidP="007443A7">
      <w:pPr>
        <w:pStyle w:val="BodyText"/>
      </w:pPr>
      <w:r w:rsidRPr="007443A7">
        <w:t>Entry requirements for HLT07 qualifications generally identify specific units of competency that must be achieved prior to enrolment in t</w:t>
      </w:r>
      <w:r w:rsidRPr="007443A7">
        <w:t>he qualification, but in some cases may be undertaken as part of the qualification.</w:t>
      </w:r>
    </w:p>
    <w:p w:rsidR="00000000" w:rsidRPr="007443A7" w:rsidRDefault="001001ED" w:rsidP="007443A7">
      <w:pPr>
        <w:pStyle w:val="BodyText"/>
      </w:pPr>
    </w:p>
    <w:p w:rsidR="00000000" w:rsidRPr="007443A7" w:rsidRDefault="001001ED" w:rsidP="007443A7">
      <w:pPr>
        <w:pStyle w:val="Heading2"/>
      </w:pPr>
      <w:r w:rsidRPr="007443A7">
        <w:t xml:space="preserve">Unit of competency pre-requisite requirements </w:t>
      </w:r>
    </w:p>
    <w:p w:rsidR="00000000" w:rsidRPr="007443A7" w:rsidRDefault="001001ED" w:rsidP="007443A7">
      <w:pPr>
        <w:pStyle w:val="BodyText"/>
      </w:pPr>
      <w:r w:rsidRPr="007443A7">
        <w:t>Some individual units of competency have specified pre-requisite units, which also impacts qualification pathways.  These re</w:t>
      </w:r>
      <w:r w:rsidRPr="007443A7">
        <w:t>quirements are included in the individual units of competency and, in specific cases, are stated as part of the qualification structure as a reminder where pre-requisites are attached to units of competency considered likely to be selected as electives.</w:t>
      </w:r>
    </w:p>
    <w:p w:rsidR="00000000" w:rsidRPr="007443A7" w:rsidRDefault="001001ED" w:rsidP="007443A7">
      <w:pPr>
        <w:pStyle w:val="BodyText"/>
      </w:pPr>
    </w:p>
    <w:p w:rsidR="00000000" w:rsidRPr="007443A7" w:rsidRDefault="001001ED" w:rsidP="007443A7">
      <w:pPr>
        <w:pStyle w:val="BodyText"/>
      </w:pPr>
      <w:r w:rsidRPr="007443A7">
        <w:t>P</w:t>
      </w:r>
      <w:r w:rsidRPr="007443A7">
        <w:t xml:space="preserve">re-requisites have been minimised to avoid unnecessary complication in selecting electives, whilst ensuring the requisite skills and knowledge are acquired.  </w:t>
      </w:r>
    </w:p>
    <w:p w:rsidR="00000000" w:rsidRPr="007443A7" w:rsidRDefault="001001ED" w:rsidP="007443A7">
      <w:pPr>
        <w:pStyle w:val="BodyText"/>
      </w:pPr>
    </w:p>
    <w:p w:rsidR="00000000" w:rsidRPr="007443A7" w:rsidRDefault="001001ED" w:rsidP="007443A7">
      <w:pPr>
        <w:pStyle w:val="BodyText"/>
      </w:pPr>
      <w:r w:rsidRPr="007443A7">
        <w:t>Whilst holistic assessment of units is highly recommended at the qualification level, it is notable that several units of competency also include specific identification of ‘Related units’ which are recommended to be assessed in conjunction with each other</w:t>
      </w:r>
      <w:r w:rsidRPr="007443A7">
        <w:t>.</w:t>
      </w:r>
    </w:p>
    <w:p w:rsidR="00000000" w:rsidRPr="007443A7" w:rsidRDefault="001001ED" w:rsidP="007443A7">
      <w:pPr>
        <w:pStyle w:val="BodyText"/>
      </w:pPr>
    </w:p>
    <w:p w:rsidR="00000000" w:rsidRPr="007443A7" w:rsidRDefault="001001ED" w:rsidP="007443A7">
      <w:pPr>
        <w:pStyle w:val="Heading2"/>
      </w:pPr>
      <w:r w:rsidRPr="007443A7">
        <w:t>Training and assessment pathways</w:t>
      </w:r>
    </w:p>
    <w:p w:rsidR="00000000" w:rsidRPr="007443A7" w:rsidRDefault="001001ED" w:rsidP="007443A7">
      <w:pPr>
        <w:pStyle w:val="BodyText"/>
      </w:pPr>
      <w:r w:rsidRPr="007443A7">
        <w:t>Qualifications in this Training Package may be achieved through a range of pathways, including the following components individually or in combination:</w:t>
      </w:r>
    </w:p>
    <w:p w:rsidR="00000000" w:rsidRPr="007443A7" w:rsidRDefault="001001ED" w:rsidP="007443A7">
      <w:pPr>
        <w:pStyle w:val="ListBullet"/>
      </w:pPr>
      <w:r w:rsidRPr="007443A7">
        <w:t>work-based training and assessment</w:t>
      </w:r>
    </w:p>
    <w:p w:rsidR="00000000" w:rsidRPr="007443A7" w:rsidRDefault="001001ED" w:rsidP="007443A7">
      <w:pPr>
        <w:pStyle w:val="ListBullet"/>
      </w:pPr>
      <w:r w:rsidRPr="007443A7">
        <w:t>institution-based training and a</w:t>
      </w:r>
      <w:r w:rsidRPr="007443A7">
        <w:t>ssessment</w:t>
      </w:r>
    </w:p>
    <w:p w:rsidR="00000000" w:rsidRPr="007443A7" w:rsidRDefault="001001ED" w:rsidP="007443A7">
      <w:pPr>
        <w:pStyle w:val="ListBullet"/>
      </w:pPr>
      <w:r w:rsidRPr="007443A7">
        <w:t>recognition assessment, including Recognition of Prior Learning (RPL) and Recognition of Current Competence (RCC).</w:t>
      </w:r>
    </w:p>
    <w:p w:rsidR="00000000" w:rsidRPr="007443A7" w:rsidRDefault="001001ED" w:rsidP="007443A7">
      <w:pPr>
        <w:pStyle w:val="BodyText"/>
      </w:pPr>
    </w:p>
    <w:p w:rsidR="00000000" w:rsidRPr="007443A7" w:rsidRDefault="001001ED" w:rsidP="007443A7">
      <w:pPr>
        <w:pStyle w:val="Heading3"/>
      </w:pPr>
      <w:r w:rsidRPr="007443A7">
        <w:t>Work application requirements</w:t>
      </w:r>
    </w:p>
    <w:p w:rsidR="00000000" w:rsidRPr="007443A7" w:rsidRDefault="001001ED" w:rsidP="007443A7">
      <w:pPr>
        <w:pStyle w:val="BodyText"/>
      </w:pPr>
      <w:r w:rsidRPr="007443A7">
        <w:t>Whilst all units of competency require assessment of the application of skills and knowledge in eith</w:t>
      </w:r>
      <w:r w:rsidRPr="007443A7">
        <w:t>er actual or simulated work contexts, some qualifications, most specifically those qualifications in Aboriginal and/or Torres Strait Islander primary health care work, include specific ‘Work application requirements’ to ensure candidates are ‘work ready’.</w:t>
      </w:r>
    </w:p>
    <w:p w:rsidR="00000000" w:rsidRPr="007443A7" w:rsidRDefault="001001ED" w:rsidP="007443A7">
      <w:pPr>
        <w:pStyle w:val="BodyText"/>
      </w:pPr>
    </w:p>
    <w:p w:rsidR="00000000" w:rsidRPr="007443A7" w:rsidRDefault="001001ED" w:rsidP="007443A7">
      <w:pPr>
        <w:pStyle w:val="Heading2"/>
      </w:pPr>
      <w:r w:rsidRPr="007443A7">
        <w:t>Qualification Pathways</w:t>
      </w:r>
    </w:p>
    <w:p w:rsidR="00000000" w:rsidRPr="007443A7" w:rsidRDefault="001001ED" w:rsidP="007443A7">
      <w:pPr>
        <w:pStyle w:val="BodyText"/>
      </w:pPr>
      <w:r w:rsidRPr="007443A7">
        <w:t xml:space="preserve">Flexible qualification pathways are available through the Health Training Package. </w:t>
      </w:r>
    </w:p>
    <w:p w:rsidR="00000000" w:rsidRPr="007443A7" w:rsidRDefault="001001ED" w:rsidP="007443A7">
      <w:pPr>
        <w:pStyle w:val="BodyText"/>
      </w:pPr>
      <w:r w:rsidRPr="007443A7">
        <w:t xml:space="preserve">The diagrams on the following pages provide examples of pathways and are not intended to be exhaustive. </w:t>
      </w:r>
    </w:p>
    <w:p w:rsidR="00000000" w:rsidRPr="007443A7" w:rsidRDefault="001001ED" w:rsidP="007443A7">
      <w:pPr>
        <w:pStyle w:val="BodyText"/>
      </w:pPr>
      <w:r w:rsidRPr="007443A7">
        <w:t xml:space="preserve">Additional pathways between qualifications </w:t>
      </w:r>
      <w:r w:rsidRPr="007443A7">
        <w:t>may be structured through recognition assessment in line with Packaging Rules for qualifications.</w:t>
      </w:r>
    </w:p>
    <w:p w:rsidR="00000000" w:rsidRPr="007443A7" w:rsidRDefault="001001ED" w:rsidP="007443A7">
      <w:pPr>
        <w:pStyle w:val="BodyText"/>
      </w:pPr>
      <w:r w:rsidRPr="007443A7">
        <w:t>For example, in the Allied health assisting qualification pathways diagrammed below:</w:t>
      </w:r>
    </w:p>
    <w:p w:rsidR="00000000" w:rsidRPr="007443A7" w:rsidRDefault="001001ED" w:rsidP="007443A7">
      <w:pPr>
        <w:pStyle w:val="ListBullet"/>
      </w:pPr>
      <w:r w:rsidRPr="007443A7">
        <w:t>There is a direct relationship between the Certificate III in Allied Hea</w:t>
      </w:r>
      <w:r w:rsidRPr="007443A7">
        <w:t xml:space="preserve">lth Assistance and the Certificate IV in Allied Health Assistance. </w:t>
      </w:r>
    </w:p>
    <w:p w:rsidR="00000000" w:rsidRPr="007443A7" w:rsidRDefault="001001ED" w:rsidP="007443A7">
      <w:pPr>
        <w:pStyle w:val="ListBullet"/>
      </w:pPr>
      <w:r w:rsidRPr="007443A7">
        <w:t>The Certificate III in Nutrition and Dietetic Assistance has an indirect relationship with the Certificate IV in Allied Health Assistance in that it provides necessary pre-requisites for t</w:t>
      </w:r>
      <w:r w:rsidRPr="007443A7">
        <w:t>he Nutrition and Dietetic stream.</w:t>
      </w:r>
    </w:p>
    <w:p w:rsidR="001001ED" w:rsidRDefault="001001ED" w:rsidP="007443A7">
      <w:pPr>
        <w:pStyle w:val="ListBullet"/>
      </w:pPr>
      <w:r w:rsidRPr="007443A7">
        <w:t>The Certificate III in Health Services Assistance also has an indirect relationship with the Certificate IV in Allied Health Assistance in that workers with this qualification may choose to branch out into work in allied h</w:t>
      </w:r>
      <w:r w:rsidRPr="007443A7">
        <w:t>ealth and some of their skills and knowledge are required for entry into the Certificate IV in Allied Health Assistance.</w:t>
      </w:r>
    </w:p>
    <w:p w:rsidR="001001ED" w:rsidRDefault="001001ED" w:rsidP="007443A7">
      <w:pPr>
        <w:pStyle w:val="ListBullet"/>
      </w:pPr>
    </w:p>
    <w:p w:rsidR="00000000" w:rsidRPr="007443A7" w:rsidRDefault="001001ED" w:rsidP="007443A7">
      <w:pPr>
        <w:pStyle w:val="Heading2"/>
      </w:pPr>
      <w:r w:rsidRPr="007443A7">
        <w:t xml:space="preserve">Australian Apprenticeships </w:t>
      </w:r>
    </w:p>
    <w:p w:rsidR="001001ED" w:rsidRDefault="001001ED" w:rsidP="007443A7">
      <w:pPr>
        <w:pStyle w:val="BodyText"/>
      </w:pPr>
      <w:r w:rsidRPr="007443A7">
        <w:t>Qualifications in the Health Training Package may be achieved by a variety of pathways and delivery methods, either on-the-job or through a combination of on- and off-the-job training and recognition processes Qualifications suited to Australian Apprentice</w:t>
      </w:r>
      <w:r w:rsidRPr="007443A7">
        <w:t>ship pathways are identified in the qualification descriptor. Registered Training Organisations should contact relevant jurisdictional agencies to clarify available support for implementation of these qualifications.</w:t>
      </w:r>
    </w:p>
    <w:p w:rsidR="001001ED" w:rsidRDefault="001001ED" w:rsidP="007443A7">
      <w:pPr>
        <w:pStyle w:val="BodyText"/>
      </w:pPr>
    </w:p>
    <w:p w:rsidR="00000000" w:rsidRPr="007443A7" w:rsidRDefault="001001ED" w:rsidP="007443A7">
      <w:pPr>
        <w:pStyle w:val="BodyText"/>
      </w:pPr>
      <w:r w:rsidRPr="007443A7">
        <w:rPr>
          <w:rStyle w:val="Emphasis"/>
        </w:rPr>
        <w:t>NOTE:</w:t>
      </w:r>
    </w:p>
    <w:p w:rsidR="00000000" w:rsidRPr="007443A7" w:rsidRDefault="001001ED" w:rsidP="007443A7">
      <w:pPr>
        <w:pStyle w:val="BodyText"/>
      </w:pPr>
      <w:r w:rsidRPr="007443A7">
        <w:t>In the diagrams below, solid ar</w:t>
      </w:r>
      <w:r w:rsidRPr="007443A7">
        <w:t>rows show direct relationships between qualifications and broken arrows indicate less direct pathways. The arrows simply indicate that learners may progress from one qualification to another, by building on acquired skills and knowledge and do not infer th</w:t>
      </w:r>
      <w:r w:rsidRPr="007443A7">
        <w:t>at one qualification is required for entry to another.</w:t>
      </w:r>
    </w:p>
    <w:p w:rsidR="00000000" w:rsidRPr="007443A7" w:rsidRDefault="001001ED" w:rsidP="007443A7">
      <w:pPr>
        <w:pStyle w:val="BodyText"/>
      </w:pPr>
    </w:p>
    <w:p w:rsidR="00000000" w:rsidRPr="007443A7" w:rsidRDefault="001001ED" w:rsidP="007443A7">
      <w:pPr>
        <w:pStyle w:val="BodyText"/>
        <w:keepNext w:val="0"/>
      </w:pPr>
      <w:bookmarkStart w:id="54" w:name="O_328288"/>
      <w:r>
        <w:lastRenderedPageBreak/>
        <w:pict>
          <v:shape id="_x0000_i1657" type="#_x0000_t75" style="width:468.75pt;height:131.25pt">
            <v:imagedata r:id="rId24" o:title=""/>
          </v:shape>
        </w:pict>
      </w:r>
      <w:bookmarkEnd w:id="54"/>
    </w:p>
    <w:p w:rsidR="00000000" w:rsidRPr="007443A7" w:rsidRDefault="001001ED" w:rsidP="007443A7">
      <w:pPr>
        <w:pStyle w:val="BodyText"/>
      </w:pPr>
    </w:p>
    <w:p w:rsidR="00000000" w:rsidRPr="007443A7" w:rsidRDefault="001001ED" w:rsidP="007443A7">
      <w:pPr>
        <w:pStyle w:val="BodyText"/>
        <w:keepNext w:val="0"/>
      </w:pPr>
      <w:bookmarkStart w:id="55" w:name="O_328289"/>
      <w:r>
        <w:pict>
          <v:shape id="_x0000_i1659" type="#_x0000_t75" style="width:507pt;height:320.25pt">
            <v:imagedata r:id="rId25" o:title=""/>
          </v:shape>
        </w:pict>
      </w:r>
      <w:bookmarkEnd w:id="55"/>
    </w:p>
    <w:p w:rsidR="00000000" w:rsidRPr="007443A7" w:rsidRDefault="001001ED" w:rsidP="007443A7">
      <w:pPr>
        <w:pStyle w:val="BodyText"/>
      </w:pPr>
    </w:p>
    <w:p w:rsidR="00000000" w:rsidRPr="007443A7" w:rsidRDefault="001001ED" w:rsidP="007443A7">
      <w:pPr>
        <w:pStyle w:val="BodyText"/>
        <w:keepNext w:val="0"/>
      </w:pPr>
      <w:bookmarkStart w:id="56" w:name="O_328292"/>
      <w:r>
        <w:pict>
          <v:shape id="_x0000_i1661" type="#_x0000_t75" style="width:475.5pt;height:229.5pt">
            <v:imagedata r:id="rId28" o:title=""/>
          </v:shape>
        </w:pict>
      </w:r>
      <w:bookmarkEnd w:id="56"/>
    </w:p>
    <w:p w:rsidR="00000000" w:rsidRPr="007443A7" w:rsidRDefault="001001ED" w:rsidP="007443A7">
      <w:pPr>
        <w:pStyle w:val="BodyText"/>
      </w:pPr>
    </w:p>
    <w:p w:rsidR="00000000" w:rsidRPr="007443A7" w:rsidRDefault="001001ED" w:rsidP="007443A7">
      <w:pPr>
        <w:pStyle w:val="BodyText"/>
        <w:keepNext w:val="0"/>
      </w:pPr>
      <w:bookmarkStart w:id="57" w:name="O_328293"/>
      <w:r>
        <w:pict>
          <v:shape id="_x0000_i1663" type="#_x0000_t75" style="width:473.25pt;height:180.75pt">
            <v:imagedata r:id="rId29" o:title=""/>
          </v:shape>
        </w:pict>
      </w:r>
      <w:bookmarkEnd w:id="57"/>
    </w:p>
    <w:p w:rsidR="00000000" w:rsidRPr="007443A7" w:rsidRDefault="001001ED" w:rsidP="007443A7">
      <w:pPr>
        <w:pStyle w:val="BodyText"/>
      </w:pPr>
    </w:p>
    <w:p w:rsidR="00000000" w:rsidRPr="007443A7" w:rsidRDefault="001001ED" w:rsidP="007443A7">
      <w:pPr>
        <w:pStyle w:val="BodyText"/>
        <w:keepNext w:val="0"/>
      </w:pPr>
      <w:bookmarkStart w:id="58" w:name="O_328294"/>
      <w:r>
        <w:pict>
          <v:shape id="_x0000_i1665" type="#_x0000_t75" style="width:448.5pt;height:134.25pt">
            <v:imagedata r:id="rId30" o:title=""/>
          </v:shape>
        </w:pict>
      </w:r>
      <w:bookmarkEnd w:id="58"/>
    </w:p>
    <w:p w:rsidR="00000000" w:rsidRPr="007443A7" w:rsidRDefault="001001ED" w:rsidP="007443A7">
      <w:pPr>
        <w:pStyle w:val="BodyText"/>
      </w:pPr>
    </w:p>
    <w:p w:rsidR="00000000" w:rsidRPr="007443A7" w:rsidRDefault="001001ED" w:rsidP="007443A7">
      <w:pPr>
        <w:pStyle w:val="BodyText"/>
        <w:keepNext w:val="0"/>
      </w:pPr>
      <w:bookmarkStart w:id="59" w:name="O_328297"/>
      <w:r>
        <w:pict>
          <v:shape id="_x0000_i1667" type="#_x0000_t75" style="width:462.75pt;height:434.25pt">
            <v:imagedata r:id="rId33" o:title=""/>
          </v:shape>
        </w:pict>
      </w:r>
      <w:bookmarkEnd w:id="59"/>
    </w:p>
    <w:p w:rsidR="00000000" w:rsidRPr="007443A7" w:rsidRDefault="001001ED" w:rsidP="007443A7">
      <w:pPr>
        <w:pStyle w:val="BodyText"/>
      </w:pPr>
    </w:p>
    <w:p w:rsidR="00000000" w:rsidRPr="007443A7" w:rsidRDefault="001001ED" w:rsidP="007443A7">
      <w:pPr>
        <w:pStyle w:val="BodyText"/>
        <w:keepNext w:val="0"/>
      </w:pPr>
      <w:bookmarkStart w:id="60" w:name="O_328300"/>
      <w:r>
        <w:pict>
          <v:shape id="_x0000_i1669" type="#_x0000_t75" style="width:438.75pt;height:279pt">
            <v:imagedata r:id="rId36" o:title=""/>
          </v:shape>
        </w:pict>
      </w:r>
      <w:bookmarkEnd w:id="60"/>
    </w:p>
    <w:p w:rsidR="00000000" w:rsidRPr="007443A7" w:rsidRDefault="001001ED" w:rsidP="007443A7">
      <w:pPr>
        <w:pStyle w:val="BodyText"/>
      </w:pPr>
    </w:p>
    <w:p w:rsidR="00000000" w:rsidRPr="007443A7" w:rsidRDefault="001001ED" w:rsidP="007443A7">
      <w:pPr>
        <w:pStyle w:val="BodyText"/>
        <w:keepNext w:val="0"/>
      </w:pPr>
      <w:bookmarkStart w:id="61" w:name="O_328302"/>
      <w:r>
        <w:pict>
          <v:shape id="_x0000_i1671" type="#_x0000_t75" style="width:458.25pt;height:181.5pt">
            <v:imagedata r:id="rId38" o:title=""/>
          </v:shape>
        </w:pict>
      </w:r>
      <w:bookmarkEnd w:id="61"/>
    </w:p>
    <w:p w:rsidR="00000000" w:rsidRPr="007443A7" w:rsidRDefault="001001ED" w:rsidP="007443A7">
      <w:pPr>
        <w:pStyle w:val="BodyText"/>
      </w:pPr>
    </w:p>
    <w:p w:rsidR="00000000" w:rsidRPr="007443A7" w:rsidRDefault="001001ED" w:rsidP="007443A7">
      <w:pPr>
        <w:pStyle w:val="BodyText"/>
        <w:keepNext w:val="0"/>
      </w:pPr>
      <w:bookmarkStart w:id="62" w:name="O_328303"/>
      <w:r>
        <w:pict>
          <v:shape id="_x0000_i1673" type="#_x0000_t75" style="width:456.75pt;height:192.75pt">
            <v:imagedata r:id="rId39" o:title=""/>
          </v:shape>
        </w:pict>
      </w:r>
      <w:bookmarkEnd w:id="62"/>
    </w:p>
    <w:p w:rsidR="00000000" w:rsidRPr="007443A7" w:rsidRDefault="001001ED" w:rsidP="007443A7">
      <w:pPr>
        <w:pStyle w:val="BodyText"/>
      </w:pPr>
    </w:p>
    <w:p w:rsidR="00000000" w:rsidRPr="007443A7" w:rsidRDefault="001001ED" w:rsidP="007443A7">
      <w:pPr>
        <w:pStyle w:val="BodyText"/>
        <w:keepNext w:val="0"/>
      </w:pPr>
      <w:bookmarkStart w:id="63" w:name="O_328306"/>
      <w:r>
        <w:pict>
          <v:shape id="_x0000_i1675" type="#_x0000_t75" style="width:449.25pt;height:139.5pt">
            <v:imagedata r:id="rId42" o:title=""/>
          </v:shape>
        </w:pict>
      </w:r>
      <w:bookmarkEnd w:id="63"/>
    </w:p>
    <w:p w:rsidR="00000000" w:rsidRPr="007443A7" w:rsidRDefault="001001ED" w:rsidP="007443A7">
      <w:pPr>
        <w:pStyle w:val="BodyText"/>
      </w:pPr>
    </w:p>
    <w:p w:rsidR="00000000" w:rsidRPr="007443A7" w:rsidRDefault="001001ED" w:rsidP="007443A7">
      <w:pPr>
        <w:pStyle w:val="BodyText"/>
        <w:keepNext w:val="0"/>
      </w:pPr>
      <w:bookmarkStart w:id="64" w:name="O_328307"/>
      <w:r>
        <w:pict>
          <v:shape id="_x0000_i1677" type="#_x0000_t75" style="width:459pt;height:147pt">
            <v:imagedata r:id="rId43" o:title=""/>
          </v:shape>
        </w:pict>
      </w:r>
      <w:bookmarkEnd w:id="64"/>
    </w:p>
    <w:p w:rsidR="00000000" w:rsidRPr="007443A7" w:rsidRDefault="001001ED" w:rsidP="007443A7">
      <w:pPr>
        <w:pStyle w:val="BodyText"/>
      </w:pPr>
    </w:p>
    <w:p w:rsidR="00000000" w:rsidRPr="007443A7" w:rsidRDefault="001001ED" w:rsidP="007443A7">
      <w:pPr>
        <w:pStyle w:val="BodyText"/>
        <w:keepNext w:val="0"/>
      </w:pPr>
      <w:bookmarkStart w:id="65" w:name="O_328308"/>
      <w:r>
        <w:pict>
          <v:shape id="_x0000_i1679" type="#_x0000_t75" style="width:450pt;height:270pt">
            <v:imagedata r:id="rId44" o:title=""/>
          </v:shape>
        </w:pict>
      </w:r>
      <w:bookmarkEnd w:id="65"/>
    </w:p>
    <w:p w:rsidR="00000000" w:rsidRPr="007443A7" w:rsidRDefault="001001ED" w:rsidP="007443A7">
      <w:pPr>
        <w:pStyle w:val="BodyText"/>
      </w:pPr>
    </w:p>
    <w:p w:rsidR="00000000" w:rsidRPr="007443A7" w:rsidRDefault="001001ED" w:rsidP="007443A7">
      <w:pPr>
        <w:pStyle w:val="BodyText"/>
        <w:keepNext w:val="0"/>
      </w:pPr>
      <w:bookmarkStart w:id="66" w:name="O_328310"/>
      <w:r>
        <w:pict>
          <v:shape id="_x0000_i1681" type="#_x0000_t75" style="width:458.25pt;height:582pt">
            <v:imagedata r:id="rId46" o:title=""/>
          </v:shape>
        </w:pict>
      </w:r>
      <w:bookmarkEnd w:id="66"/>
    </w:p>
    <w:p w:rsidR="00000000" w:rsidRPr="007443A7" w:rsidRDefault="001001ED" w:rsidP="007443A7">
      <w:pPr>
        <w:pStyle w:val="BodyText"/>
      </w:pPr>
    </w:p>
    <w:p w:rsidR="00000000" w:rsidRPr="007443A7" w:rsidRDefault="001001ED" w:rsidP="007443A7">
      <w:pPr>
        <w:pStyle w:val="BodyText"/>
        <w:keepNext w:val="0"/>
      </w:pPr>
      <w:bookmarkStart w:id="67" w:name="O_328313"/>
      <w:r>
        <w:pict>
          <v:shape id="_x0000_i1683" type="#_x0000_t75" style="width:439.5pt;height:609pt">
            <v:imagedata r:id="rId49" o:title=""/>
          </v:shape>
        </w:pict>
      </w:r>
      <w:bookmarkEnd w:id="67"/>
    </w:p>
    <w:p w:rsidR="00000000" w:rsidRPr="007443A7" w:rsidRDefault="001001ED" w:rsidP="007443A7">
      <w:pPr>
        <w:pStyle w:val="BodyText"/>
      </w:pPr>
    </w:p>
    <w:p w:rsidR="00000000" w:rsidRPr="007443A7" w:rsidRDefault="001001ED" w:rsidP="007443A7">
      <w:pPr>
        <w:pStyle w:val="BodyText"/>
        <w:keepNext w:val="0"/>
      </w:pPr>
      <w:bookmarkStart w:id="68" w:name="O_328316"/>
      <w:r>
        <w:pict>
          <v:shape id="_x0000_i1685" type="#_x0000_t75" style="width:451.5pt;height:266.25pt">
            <v:imagedata r:id="rId52" o:title=""/>
          </v:shape>
        </w:pict>
      </w:r>
      <w:bookmarkEnd w:id="68"/>
    </w:p>
    <w:p w:rsidR="00000000" w:rsidRPr="007443A7" w:rsidRDefault="001001ED" w:rsidP="007443A7"/>
    <w:sectPr w:rsidR="00000000" w:rsidRPr="007443A7" w:rsidSect="007443A7">
      <w:headerReference w:type="default" r:id="rId53"/>
      <w:footerReference w:type="default" r:id="rId54"/>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3A7" w:rsidRDefault="007443A7" w:rsidP="007443A7">
      <w:r>
        <w:separator/>
      </w:r>
    </w:p>
  </w:endnote>
  <w:endnote w:type="continuationSeparator" w:id="0">
    <w:p w:rsidR="007443A7" w:rsidRDefault="007443A7" w:rsidP="00744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1ED" w:rsidRDefault="001001ED">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1ED" w:rsidRDefault="001001ED">
    <w:pPr>
      <w:pStyle w:val="Footer"/>
      <w:framePr w:wrap="around"/>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1ED" w:rsidRDefault="001001ED">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1ED" w:rsidRDefault="001001ED" w:rsidP="001001E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471</w:t>
      </w:r>
    </w:fldSimple>
  </w:p>
  <w:p w:rsidR="001001ED" w:rsidRDefault="001001ED" w:rsidP="001001ED">
    <w:pPr>
      <w:pStyle w:val="Footer"/>
      <w:framePr w:wrap="around"/>
    </w:pPr>
    <w:r>
      <w:t xml:space="preserve">© Commonwealth of Australia, </w:t>
    </w:r>
    <w:r>
      <w:fldChar w:fldCharType="begin"/>
    </w:r>
    <w:r>
      <w:instrText xml:space="preserve"> DATE  \@ "yyyy"  \* MERGEFORMAT </w:instrText>
    </w:r>
    <w:r>
      <w:fldChar w:fldCharType="separate"/>
    </w:r>
    <w:r>
      <w:rPr>
        <w:noProof/>
      </w:rPr>
      <w:t>2014</w:t>
    </w:r>
    <w:r>
      <w:fldChar w:fldCharType="end"/>
    </w:r>
    <w:r>
      <w:tab/>
    </w:r>
    <w:fldSimple w:instr=" DOCPROPERTY  Author  \* MERGEFORMAT ">
      <w:r>
        <w:t>Community Services and Health Industry Skills Council</w:t>
      </w:r>
    </w:fldSimple>
  </w:p>
  <w:p w:rsidR="001001ED" w:rsidRDefault="001001ED">
    <w:pPr>
      <w:pStyle w:val="Footer"/>
      <w:framePr w:wrap="arou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1ED" w:rsidRDefault="001001ED" w:rsidP="007443A7">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3</w:t>
    </w:r>
    <w:r>
      <w:fldChar w:fldCharType="end"/>
    </w:r>
    <w:r>
      <w:t xml:space="preserve"> of </w:t>
    </w:r>
    <w:fldSimple w:instr=" NUMPAGES  \* Arabic  \* MERGEFORMAT ">
      <w:r>
        <w:rPr>
          <w:noProof/>
        </w:rPr>
        <w:t>471</w:t>
      </w:r>
    </w:fldSimple>
  </w:p>
  <w:p w:rsidR="001001ED" w:rsidRDefault="001001ED" w:rsidP="007443A7">
    <w:pPr>
      <w:pStyle w:val="Footer"/>
      <w:framePr w:wrap="around"/>
    </w:pPr>
    <w:r>
      <w:t xml:space="preserve">© Commonwealth of Australia, </w:t>
    </w:r>
    <w:r>
      <w:fldChar w:fldCharType="begin"/>
    </w:r>
    <w:r>
      <w:instrText xml:space="preserve"> DATE  \@ "yyyy"  \* MERGEFORMAT </w:instrText>
    </w:r>
    <w:r>
      <w:fldChar w:fldCharType="separate"/>
    </w:r>
    <w:r>
      <w:rPr>
        <w:noProof/>
      </w:rPr>
      <w:t>2014</w:t>
    </w:r>
    <w:r>
      <w:fldChar w:fldCharType="end"/>
    </w:r>
    <w:r>
      <w:tab/>
    </w:r>
    <w:fldSimple w:instr=" DOCPROPERTY  Author  \* MERGEFORMAT ">
      <w:r>
        <w:t>Community Services and Health Industry Skills Council</w:t>
      </w:r>
    </w:fldSimple>
  </w:p>
  <w:p w:rsidR="001001ED" w:rsidRDefault="001001ED" w:rsidP="007443A7">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3A7" w:rsidRDefault="007443A7" w:rsidP="007443A7">
      <w:r>
        <w:separator/>
      </w:r>
    </w:p>
  </w:footnote>
  <w:footnote w:type="continuationSeparator" w:id="0">
    <w:p w:rsidR="007443A7" w:rsidRDefault="007443A7" w:rsidP="00744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1ED" w:rsidRDefault="001001ED">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A7" w:rsidRPr="001001ED" w:rsidRDefault="001001ED" w:rsidP="001001ED">
    <w:pPr>
      <w:pStyle w:val="BodyText"/>
    </w:pPr>
    <w:r>
      <w:rPr>
        <w:noProof/>
        <w:lang w:eastAsia="en-AU"/>
      </w:rPr>
      <w:drawing>
        <wp:anchor distT="0" distB="0" distL="114300" distR="114300" simplePos="0" relativeHeight="251659264" behindDoc="1" locked="0" layoutInCell="1" allowOverlap="1" wp14:anchorId="231463D0" wp14:editId="6045FAAE">
          <wp:simplePos x="0" y="0"/>
          <wp:positionH relativeFrom="margin">
            <wp:align>center</wp:align>
          </wp:positionH>
          <wp:positionV relativeFrom="margin">
            <wp:align>center</wp:align>
          </wp:positionV>
          <wp:extent cx="7732085" cy="10923717"/>
          <wp:effectExtent l="0" t="0" r="254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extLst>
                      <a:ext uri="{28A0092B-C50C-407E-A947-70E740481C1C}">
                        <a14:useLocalDpi xmlns:a14="http://schemas.microsoft.com/office/drawing/2010/main" val="0"/>
                      </a:ext>
                    </a:extLst>
                  </a:blip>
                  <a:stretch>
                    <a:fillRect/>
                  </a:stretch>
                </pic:blipFill>
                <pic:spPr>
                  <a:xfrm>
                    <a:off x="0" y="0"/>
                    <a:ext cx="7732085" cy="10923717"/>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1ED" w:rsidRDefault="001001ED">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1ED" w:rsidRPr="00FC71B8" w:rsidRDefault="001001ED" w:rsidP="001001ED">
    <w:pPr>
      <w:pStyle w:val="Header"/>
      <w:framePr w:wrap="around"/>
    </w:pPr>
    <w:fldSimple w:instr=" STYLEREF  TOCTitle  \* MERGEFORMAT ">
      <w:r w:rsidRPr="001001ED">
        <w:rPr>
          <w:b/>
          <w:bCs/>
          <w:noProof/>
          <w:lang w:val="en-US"/>
        </w:rPr>
        <w:t>Contents</w:t>
      </w:r>
    </w:fldSimple>
    <w:r>
      <w:tab/>
      <w:t xml:space="preserve">Date this document was generated: </w:t>
    </w:r>
    <w:r>
      <w:fldChar w:fldCharType="begin"/>
    </w:r>
    <w:r>
      <w:instrText xml:space="preserve"> CREATEDATE  \@ "d MMMM yyyy"  \* MERGEFORMAT </w:instrText>
    </w:r>
    <w:r>
      <w:fldChar w:fldCharType="separate"/>
    </w:r>
    <w:r>
      <w:rPr>
        <w:noProof/>
      </w:rPr>
      <w:t>28 July 2014</w:t>
    </w:r>
    <w:r>
      <w:fldChar w:fldCharType="end"/>
    </w:r>
  </w:p>
  <w:p w:rsidR="001001ED" w:rsidRPr="001001ED" w:rsidRDefault="001001ED" w:rsidP="001001ED">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1ED" w:rsidRDefault="001001ED" w:rsidP="007443A7">
    <w:pPr>
      <w:pStyle w:val="Header"/>
      <w:framePr w:wrap="around"/>
    </w:pPr>
    <w:fldSimple w:instr=" STYLEREF  SuperHeading  \* MERGEFORMAT ">
      <w:r w:rsidRPr="001001ED">
        <w:rPr>
          <w:b/>
          <w:bCs/>
          <w:noProof/>
          <w:lang w:val="en-US"/>
        </w:rPr>
        <w:t>Preliminary</w:t>
      </w:r>
      <w:r>
        <w:rPr>
          <w:noProof/>
        </w:rPr>
        <w:t xml:space="preserve"> Information</w:t>
      </w:r>
    </w:fldSimple>
    <w:r>
      <w:tab/>
      <w:t xml:space="preserve">Date this document was generated: </w:t>
    </w:r>
    <w:r>
      <w:fldChar w:fldCharType="begin"/>
    </w:r>
    <w:r>
      <w:instrText xml:space="preserve"> CREATEDATE  \@ "d MMMM yyyy"  \* MERGEFORMAT </w:instrText>
    </w:r>
    <w:r>
      <w:fldChar w:fldCharType="separate"/>
    </w:r>
    <w:r>
      <w:rPr>
        <w:noProof/>
      </w:rPr>
      <w:t>28 July 2014</w:t>
    </w:r>
    <w:r>
      <w:fldChar w:fldCharType="end"/>
    </w:r>
  </w:p>
  <w:p w:rsidR="001001ED" w:rsidRDefault="001001ED" w:rsidP="007443A7">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09FC5962"/>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4B8A726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5E58B5FE"/>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15"/>
  </w:num>
  <w:num w:numId="5">
    <w:abstractNumId w:val="11"/>
  </w:num>
  <w:num w:numId="6">
    <w:abstractNumId w:val="14"/>
  </w:num>
  <w:num w:numId="7">
    <w:abstractNumId w:val="12"/>
  </w:num>
  <w:num w:numId="8">
    <w:abstractNumId w:val="10"/>
  </w:num>
  <w:num w:numId="9">
    <w:abstractNumId w:val="5"/>
  </w:num>
  <w:num w:numId="10">
    <w:abstractNumId w:val="4"/>
  </w:num>
  <w:num w:numId="11">
    <w:abstractNumId w:val="3"/>
  </w:num>
  <w:num w:numId="12">
    <w:abstractNumId w:val="13"/>
  </w:num>
  <w:num w:numId="13">
    <w:abstractNumId w:val="2"/>
  </w:num>
  <w:num w:numId="14">
    <w:abstractNumId w:val="1"/>
  </w:num>
  <w:num w:numId="15">
    <w:abstractNumId w:val="0"/>
  </w:num>
  <w:num w:numId="16">
    <w:abstractNumId w:val="9"/>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443A7"/>
    <w:rsid w:val="001001ED"/>
    <w:rsid w:val="007443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List" w:uiPriority="0" w:unhideWhenUsed="0"/>
    <w:lsdException w:name="List Bullet" w:uiPriority="0" w:unhideWhenUsed="0"/>
    <w:lsdException w:name="List Number" w:uiPriority="0"/>
    <w:lsdException w:name="List 2" w:uiPriority="0" w:unhideWhenUsed="0"/>
    <w:lsdException w:name="List 3" w:uiPriority="0" w:unhideWhenUsed="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3A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443A7"/>
    <w:pPr>
      <w:spacing w:before="360" w:after="60"/>
      <w:outlineLvl w:val="0"/>
    </w:pPr>
    <w:rPr>
      <w:sz w:val="32"/>
    </w:rPr>
  </w:style>
  <w:style w:type="paragraph" w:styleId="Heading2">
    <w:name w:val="heading 2"/>
    <w:basedOn w:val="HeadingBase"/>
    <w:next w:val="BodyText"/>
    <w:link w:val="Heading2Char"/>
    <w:qFormat/>
    <w:rsid w:val="007443A7"/>
    <w:pPr>
      <w:keepLines/>
      <w:spacing w:before="240" w:after="120"/>
      <w:outlineLvl w:val="1"/>
    </w:pPr>
    <w:rPr>
      <w:sz w:val="28"/>
      <w:szCs w:val="40"/>
    </w:rPr>
  </w:style>
  <w:style w:type="paragraph" w:styleId="Heading3">
    <w:name w:val="heading 3"/>
    <w:basedOn w:val="HeadingBase"/>
    <w:next w:val="BodyText"/>
    <w:link w:val="Heading3Char"/>
    <w:qFormat/>
    <w:rsid w:val="007443A7"/>
    <w:pPr>
      <w:spacing w:before="180" w:after="120"/>
      <w:outlineLvl w:val="2"/>
    </w:pPr>
    <w:rPr>
      <w:spacing w:val="-10"/>
      <w:kern w:val="32"/>
    </w:rPr>
  </w:style>
  <w:style w:type="paragraph" w:styleId="Heading4">
    <w:name w:val="heading 4"/>
    <w:basedOn w:val="HeadingBase"/>
    <w:next w:val="BodyText"/>
    <w:link w:val="Heading4Char"/>
    <w:qFormat/>
    <w:rsid w:val="007443A7"/>
    <w:pPr>
      <w:spacing w:before="160" w:after="120"/>
      <w:outlineLvl w:val="3"/>
    </w:pPr>
    <w:rPr>
      <w:sz w:val="22"/>
    </w:rPr>
  </w:style>
  <w:style w:type="paragraph" w:styleId="Heading5">
    <w:name w:val="heading 5"/>
    <w:basedOn w:val="HeadingBase"/>
    <w:next w:val="Normal"/>
    <w:link w:val="Heading5Char"/>
    <w:qFormat/>
    <w:rsid w:val="007443A7"/>
    <w:pPr>
      <w:spacing w:before="80"/>
      <w:outlineLvl w:val="4"/>
    </w:pPr>
    <w:rPr>
      <w:color w:val="918585"/>
      <w:sz w:val="20"/>
    </w:rPr>
  </w:style>
  <w:style w:type="paragraph" w:styleId="Heading6">
    <w:name w:val="heading 6"/>
    <w:basedOn w:val="HeadingBase"/>
    <w:next w:val="Normal"/>
    <w:link w:val="Heading6Char"/>
    <w:qFormat/>
    <w:rsid w:val="007443A7"/>
    <w:pPr>
      <w:spacing w:before="60"/>
      <w:outlineLvl w:val="5"/>
    </w:pPr>
    <w:rPr>
      <w:color w:val="918585"/>
      <w:sz w:val="20"/>
    </w:rPr>
  </w:style>
  <w:style w:type="paragraph" w:styleId="Heading7">
    <w:name w:val="heading 7"/>
    <w:basedOn w:val="Normal"/>
    <w:next w:val="Normal"/>
    <w:link w:val="Heading7Char"/>
    <w:qFormat/>
    <w:rsid w:val="007443A7"/>
    <w:pPr>
      <w:ind w:left="720"/>
      <w:outlineLvl w:val="6"/>
    </w:pPr>
    <w:rPr>
      <w:i/>
    </w:rPr>
  </w:style>
  <w:style w:type="paragraph" w:styleId="Heading8">
    <w:name w:val="heading 8"/>
    <w:basedOn w:val="Normal"/>
    <w:next w:val="Normal"/>
    <w:link w:val="Heading8Char"/>
    <w:qFormat/>
    <w:rsid w:val="007443A7"/>
    <w:pPr>
      <w:ind w:left="720"/>
      <w:outlineLvl w:val="7"/>
    </w:pPr>
    <w:rPr>
      <w:i/>
    </w:rPr>
  </w:style>
  <w:style w:type="paragraph" w:styleId="Heading9">
    <w:name w:val="heading 9"/>
    <w:basedOn w:val="Normal"/>
    <w:next w:val="Normal"/>
    <w:link w:val="Heading9Char"/>
    <w:qFormat/>
    <w:rsid w:val="007443A7"/>
    <w:pPr>
      <w:ind w:left="720"/>
      <w:outlineLvl w:val="8"/>
    </w:pPr>
    <w:rPr>
      <w:i/>
    </w:rPr>
  </w:style>
  <w:style w:type="character" w:default="1" w:styleId="DefaultParagraphFont">
    <w:name w:val="Default Paragraph Font"/>
    <w:uiPriority w:val="1"/>
    <w:unhideWhenUsed/>
    <w:rsid w:val="007443A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443A7"/>
  </w:style>
  <w:style w:type="character" w:customStyle="1" w:styleId="Heading1Char">
    <w:name w:val="Heading 1 Char"/>
    <w:basedOn w:val="DefaultParagraphFont"/>
    <w:link w:val="Heading1"/>
    <w:rsid w:val="007443A7"/>
    <w:rPr>
      <w:rFonts w:ascii="Times New Roman" w:eastAsia="Times New Roman" w:hAnsi="Times New Roman" w:cs="Times New Roman"/>
      <w:b/>
      <w:sz w:val="32"/>
      <w:szCs w:val="20"/>
      <w:lang w:eastAsia="en-US"/>
    </w:rPr>
  </w:style>
  <w:style w:type="character" w:customStyle="1" w:styleId="Heading2Char">
    <w:name w:val="Heading 2 Char"/>
    <w:basedOn w:val="DefaultParagraphFont"/>
    <w:link w:val="Heading2"/>
    <w:rsid w:val="007443A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443A7"/>
    <w:rPr>
      <w:rFonts w:ascii="Times New Roman" w:eastAsia="Times New Roman" w:hAnsi="Times New Roman" w:cs="Times New Roman"/>
      <w:b/>
      <w:spacing w:val="-10"/>
      <w:kern w:val="32"/>
      <w:sz w:val="24"/>
      <w:szCs w:val="20"/>
      <w:lang w:eastAsia="en-US"/>
    </w:rPr>
  </w:style>
  <w:style w:type="paragraph" w:styleId="BodyText">
    <w:name w:val="Body Text"/>
    <w:basedOn w:val="Normal"/>
    <w:link w:val="BodyTextChar"/>
    <w:rsid w:val="007443A7"/>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7443A7"/>
    <w:rPr>
      <w:rFonts w:ascii="Times New Roman" w:eastAsia="Times New Roman" w:hAnsi="Times New Roman" w:cs="Times New Roman"/>
      <w:sz w:val="24"/>
      <w:lang w:eastAsia="en-US"/>
    </w:rPr>
  </w:style>
  <w:style w:type="paragraph" w:styleId="List">
    <w:name w:val="List"/>
    <w:basedOn w:val="BodyText"/>
    <w:next w:val="BodyText"/>
    <w:rsid w:val="007443A7"/>
    <w:pPr>
      <w:tabs>
        <w:tab w:val="left" w:pos="340"/>
      </w:tabs>
      <w:spacing w:before="60" w:after="60"/>
      <w:ind w:left="340" w:hanging="340"/>
    </w:pPr>
  </w:style>
  <w:style w:type="paragraph" w:styleId="ListBullet">
    <w:name w:val="List Bullet"/>
    <w:basedOn w:val="List"/>
    <w:rsid w:val="007443A7"/>
    <w:pPr>
      <w:numPr>
        <w:numId w:val="7"/>
      </w:numPr>
      <w:tabs>
        <w:tab w:val="clear" w:pos="340"/>
      </w:tabs>
      <w:spacing w:before="40" w:after="40"/>
    </w:pPr>
  </w:style>
  <w:style w:type="paragraph" w:customStyle="1" w:styleId="Note">
    <w:name w:val="Note"/>
    <w:basedOn w:val="BodyText"/>
    <w:rsid w:val="007443A7"/>
    <w:pPr>
      <w:pBdr>
        <w:top w:val="single" w:sz="6" w:space="2" w:color="auto"/>
        <w:left w:val="single" w:sz="6" w:space="4" w:color="auto"/>
        <w:bottom w:val="single" w:sz="6" w:space="2" w:color="auto"/>
        <w:right w:val="single" w:sz="6" w:space="4" w:color="auto"/>
      </w:pBdr>
      <w:tabs>
        <w:tab w:val="left" w:pos="680"/>
      </w:tabs>
    </w:pPr>
  </w:style>
  <w:style w:type="paragraph" w:styleId="ListBullet2">
    <w:name w:val="List Bullet 2"/>
    <w:basedOn w:val="List2"/>
    <w:rsid w:val="007443A7"/>
    <w:pPr>
      <w:numPr>
        <w:numId w:val="8"/>
      </w:numPr>
      <w:tabs>
        <w:tab w:val="clear" w:pos="680"/>
      </w:tabs>
    </w:pPr>
  </w:style>
  <w:style w:type="character" w:styleId="Emphasis">
    <w:name w:val="Emphasis"/>
    <w:basedOn w:val="DefaultParagraphFont"/>
    <w:qFormat/>
    <w:rsid w:val="007443A7"/>
    <w:rPr>
      <w:i/>
    </w:rPr>
  </w:style>
  <w:style w:type="paragraph" w:customStyle="1" w:styleId="SuperHeading">
    <w:name w:val="SuperHeading"/>
    <w:basedOn w:val="Normal"/>
    <w:rsid w:val="007443A7"/>
    <w:pPr>
      <w:spacing w:before="240" w:after="120"/>
      <w:outlineLvl w:val="0"/>
    </w:pPr>
    <w:rPr>
      <w:rFonts w:ascii="Times New Roman" w:hAnsi="Times New Roman"/>
      <w:b/>
      <w:sz w:val="32"/>
    </w:rPr>
  </w:style>
  <w:style w:type="paragraph" w:customStyle="1" w:styleId="AllowPageBreak">
    <w:name w:val="AllowPageBreak"/>
    <w:rsid w:val="007443A7"/>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7443A7"/>
    <w:pPr>
      <w:tabs>
        <w:tab w:val="left" w:pos="680"/>
      </w:tabs>
      <w:spacing w:before="60" w:after="60"/>
      <w:ind w:left="680" w:hanging="340"/>
    </w:pPr>
  </w:style>
  <w:style w:type="paragraph" w:styleId="List3">
    <w:name w:val="List 3"/>
    <w:basedOn w:val="BodyText"/>
    <w:rsid w:val="007443A7"/>
    <w:pPr>
      <w:tabs>
        <w:tab w:val="left" w:pos="1021"/>
      </w:tabs>
      <w:spacing w:before="60" w:after="60"/>
      <w:ind w:left="1020" w:hanging="340"/>
    </w:pPr>
  </w:style>
  <w:style w:type="paragraph" w:styleId="ListBullet3">
    <w:name w:val="List Bullet 3"/>
    <w:basedOn w:val="List3"/>
    <w:rsid w:val="007443A7"/>
    <w:pPr>
      <w:numPr>
        <w:numId w:val="3"/>
      </w:numPr>
      <w:tabs>
        <w:tab w:val="clear" w:pos="1021"/>
      </w:tabs>
    </w:pPr>
  </w:style>
  <w:style w:type="character" w:customStyle="1" w:styleId="Superscript">
    <w:name w:val="Superscript"/>
    <w:basedOn w:val="DefaultParagraphFont"/>
    <w:rsid w:val="007443A7"/>
    <w:rPr>
      <w:sz w:val="16"/>
      <w:vertAlign w:val="superscript"/>
    </w:rPr>
  </w:style>
  <w:style w:type="character" w:customStyle="1" w:styleId="Buttons">
    <w:name w:val="Buttons"/>
    <w:basedOn w:val="DefaultParagraphFont"/>
    <w:rsid w:val="007443A7"/>
    <w:rPr>
      <w:b/>
    </w:rPr>
  </w:style>
  <w:style w:type="character" w:customStyle="1" w:styleId="BoldandItalics">
    <w:name w:val="Bold and Italics"/>
    <w:qFormat/>
    <w:rsid w:val="007443A7"/>
    <w:rPr>
      <w:b/>
      <w:i/>
      <w:u w:val="none"/>
    </w:rPr>
  </w:style>
  <w:style w:type="paragraph" w:customStyle="1" w:styleId="SmallText">
    <w:name w:val="Small Text"/>
    <w:basedOn w:val="Normal"/>
    <w:qFormat/>
    <w:rsid w:val="007443A7"/>
    <w:rPr>
      <w:rFonts w:ascii="Tahoma" w:hAnsi="Tahoma"/>
      <w:sz w:val="16"/>
    </w:rPr>
  </w:style>
  <w:style w:type="paragraph" w:customStyle="1" w:styleId="WhiteCentredHeading">
    <w:name w:val="White Centred Heading"/>
    <w:basedOn w:val="Heading1"/>
    <w:qFormat/>
    <w:rsid w:val="007443A7"/>
    <w:pPr>
      <w:jc w:val="center"/>
    </w:pPr>
    <w:rPr>
      <w:color w:val="FFFFFF" w:themeColor="background1"/>
      <w:sz w:val="24"/>
    </w:rPr>
  </w:style>
  <w:style w:type="character" w:customStyle="1" w:styleId="SpecialBold">
    <w:name w:val="Special Bold"/>
    <w:basedOn w:val="DefaultParagraphFont"/>
    <w:rsid w:val="007443A7"/>
    <w:rPr>
      <w:b/>
      <w:spacing w:val="0"/>
    </w:rPr>
  </w:style>
  <w:style w:type="character" w:customStyle="1" w:styleId="Heading4Char">
    <w:name w:val="Heading 4 Char"/>
    <w:basedOn w:val="DefaultParagraphFont"/>
    <w:link w:val="Heading4"/>
    <w:rsid w:val="007443A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443A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443A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443A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443A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443A7"/>
    <w:rPr>
      <w:rFonts w:ascii="Courier New" w:eastAsia="Times New Roman" w:hAnsi="Courier New" w:cs="Times New Roman"/>
      <w:i/>
      <w:szCs w:val="20"/>
      <w:lang w:eastAsia="en-US"/>
    </w:rPr>
  </w:style>
  <w:style w:type="paragraph" w:customStyle="1" w:styleId="HeadingBase">
    <w:name w:val="Heading Base"/>
    <w:rsid w:val="007443A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443A7"/>
    <w:pPr>
      <w:tabs>
        <w:tab w:val="right" w:leader="dot" w:pos="9072"/>
      </w:tabs>
      <w:ind w:left="567"/>
    </w:pPr>
    <w:rPr>
      <w:szCs w:val="22"/>
    </w:rPr>
  </w:style>
  <w:style w:type="paragraph" w:customStyle="1" w:styleId="TOCBase">
    <w:name w:val="TOC Base"/>
    <w:rsid w:val="007443A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443A7"/>
    <w:pPr>
      <w:tabs>
        <w:tab w:val="right" w:leader="dot" w:pos="9072"/>
      </w:tabs>
      <w:spacing w:before="40" w:after="40"/>
      <w:ind w:left="284"/>
    </w:pPr>
    <w:rPr>
      <w:rFonts w:ascii="Times New Roman" w:hAnsi="Times New Roman"/>
    </w:rPr>
  </w:style>
  <w:style w:type="paragraph" w:styleId="TOC1">
    <w:name w:val="toc 1"/>
    <w:basedOn w:val="TOCBase"/>
    <w:next w:val="Normal"/>
    <w:rsid w:val="007443A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443A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443A7"/>
    <w:rPr>
      <w:rFonts w:ascii="Times New Roman" w:eastAsia="Times New Roman" w:hAnsi="Times New Roman" w:cs="Times New Roman"/>
      <w:sz w:val="16"/>
      <w:lang w:eastAsia="en-US"/>
    </w:rPr>
  </w:style>
  <w:style w:type="paragraph" w:styleId="Title">
    <w:name w:val="Title"/>
    <w:basedOn w:val="HeadingBase"/>
    <w:link w:val="TitleChar"/>
    <w:qFormat/>
    <w:rsid w:val="007443A7"/>
    <w:pPr>
      <w:spacing w:before="5040"/>
      <w:jc w:val="center"/>
    </w:pPr>
    <w:rPr>
      <w:sz w:val="48"/>
      <w:szCs w:val="72"/>
      <w:lang w:val="en-US"/>
    </w:rPr>
  </w:style>
  <w:style w:type="character" w:customStyle="1" w:styleId="TitleChar">
    <w:name w:val="Title Char"/>
    <w:basedOn w:val="DefaultParagraphFont"/>
    <w:link w:val="Title"/>
    <w:rsid w:val="007443A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443A7"/>
    <w:pPr>
      <w:tabs>
        <w:tab w:val="left" w:pos="3600"/>
        <w:tab w:val="left" w:pos="3958"/>
      </w:tabs>
    </w:pPr>
  </w:style>
  <w:style w:type="paragraph" w:customStyle="1" w:styleId="SuperTitle">
    <w:name w:val="SuperTitle"/>
    <w:basedOn w:val="Title"/>
    <w:rsid w:val="007443A7"/>
    <w:pPr>
      <w:framePr w:wrap="auto" w:hAnchor="text" w:y="6049"/>
    </w:pPr>
    <w:rPr>
      <w:color w:val="000000"/>
      <w:sz w:val="40"/>
    </w:rPr>
  </w:style>
  <w:style w:type="paragraph" w:customStyle="1" w:styleId="TOCTitle">
    <w:name w:val="TOCTitle"/>
    <w:basedOn w:val="Heading1"/>
    <w:rsid w:val="007443A7"/>
    <w:pPr>
      <w:spacing w:after="240"/>
      <w:jc w:val="center"/>
      <w:outlineLvl w:val="9"/>
    </w:pPr>
    <w:rPr>
      <w:caps/>
    </w:rPr>
  </w:style>
  <w:style w:type="paragraph" w:customStyle="1" w:styleId="Version">
    <w:name w:val="Version"/>
    <w:rsid w:val="007443A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7443A7"/>
    <w:pPr>
      <w:keepNext w:val="0"/>
      <w:tabs>
        <w:tab w:val="right" w:pos="4176"/>
      </w:tabs>
      <w:ind w:left="198" w:hanging="198"/>
    </w:pPr>
    <w:rPr>
      <w:rFonts w:ascii="Garamond" w:hAnsi="Garamond"/>
    </w:rPr>
  </w:style>
  <w:style w:type="paragraph" w:styleId="IndexHeading">
    <w:name w:val="index heading"/>
    <w:basedOn w:val="Normal"/>
    <w:next w:val="Index1"/>
    <w:semiHidden/>
    <w:rsid w:val="007443A7"/>
    <w:pPr>
      <w:spacing w:before="120" w:after="120"/>
    </w:pPr>
    <w:rPr>
      <w:rFonts w:ascii="Arial" w:hAnsi="Arial"/>
      <w:b/>
      <w:color w:val="918585"/>
      <w:sz w:val="24"/>
    </w:rPr>
  </w:style>
  <w:style w:type="paragraph" w:styleId="Header">
    <w:name w:val="header"/>
    <w:basedOn w:val="Normal"/>
    <w:link w:val="HeaderChar"/>
    <w:rsid w:val="007443A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443A7"/>
    <w:rPr>
      <w:rFonts w:ascii="Times New Roman" w:eastAsia="Times New Roman" w:hAnsi="Times New Roman" w:cs="Times New Roman"/>
      <w:sz w:val="16"/>
      <w:szCs w:val="20"/>
      <w:lang w:val="en-GB" w:eastAsia="en-US"/>
    </w:rPr>
  </w:style>
  <w:style w:type="paragraph" w:customStyle="1" w:styleId="Chapter">
    <w:name w:val="Chapter"/>
    <w:basedOn w:val="Normal"/>
    <w:rsid w:val="007443A7"/>
    <w:pPr>
      <w:spacing w:before="240"/>
    </w:pPr>
    <w:rPr>
      <w:rFonts w:ascii="Times New Roman" w:hAnsi="Times New Roman"/>
      <w:smallCaps/>
      <w:spacing w:val="80"/>
      <w:sz w:val="28"/>
    </w:rPr>
  </w:style>
  <w:style w:type="paragraph" w:customStyle="1" w:styleId="InChapter">
    <w:name w:val="InChapter"/>
    <w:basedOn w:val="Heading3"/>
    <w:rsid w:val="007443A7"/>
    <w:pPr>
      <w:spacing w:after="240"/>
      <w:outlineLvl w:val="9"/>
    </w:pPr>
    <w:rPr>
      <w:noProof/>
    </w:rPr>
  </w:style>
  <w:style w:type="paragraph" w:styleId="Index2">
    <w:name w:val="index 2"/>
    <w:basedOn w:val="Normal"/>
    <w:next w:val="Normal"/>
    <w:semiHidden/>
    <w:rsid w:val="007443A7"/>
    <w:pPr>
      <w:tabs>
        <w:tab w:val="right" w:pos="4176"/>
      </w:tabs>
      <w:ind w:left="568" w:hanging="284"/>
    </w:pPr>
    <w:rPr>
      <w:rFonts w:ascii="Garamond" w:hAnsi="Garamond"/>
    </w:rPr>
  </w:style>
  <w:style w:type="paragraph" w:customStyle="1" w:styleId="Byline">
    <w:name w:val="Byline"/>
    <w:rsid w:val="007443A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443A7"/>
    <w:pPr>
      <w:tabs>
        <w:tab w:val="clear" w:pos="3600"/>
        <w:tab w:val="clear" w:pos="3958"/>
      </w:tabs>
      <w:jc w:val="right"/>
    </w:pPr>
  </w:style>
  <w:style w:type="paragraph" w:styleId="Caption">
    <w:name w:val="caption"/>
    <w:basedOn w:val="BodyText"/>
    <w:next w:val="Normal"/>
    <w:qFormat/>
    <w:rsid w:val="007443A7"/>
    <w:pPr>
      <w:framePr w:w="2268" w:hSpace="181" w:vSpace="181" w:wrap="around" w:vAnchor="text" w:hAnchor="page" w:x="1135" w:y="285" w:anchorLock="1"/>
    </w:pPr>
    <w:rPr>
      <w:i/>
    </w:rPr>
  </w:style>
  <w:style w:type="paragraph" w:customStyle="1" w:styleId="MiniTOCTitle">
    <w:name w:val="MiniTOCTitle"/>
    <w:basedOn w:val="Heading4"/>
    <w:rsid w:val="007443A7"/>
    <w:pPr>
      <w:spacing w:before="240"/>
      <w:outlineLvl w:val="9"/>
    </w:pPr>
    <w:rPr>
      <w:noProof/>
      <w:sz w:val="24"/>
    </w:rPr>
  </w:style>
  <w:style w:type="paragraph" w:customStyle="1" w:styleId="MiniTOCItem">
    <w:name w:val="MiniTOCItem"/>
    <w:basedOn w:val="ListBullet"/>
    <w:rsid w:val="007443A7"/>
    <w:pPr>
      <w:numPr>
        <w:numId w:val="0"/>
      </w:numPr>
      <w:tabs>
        <w:tab w:val="right" w:leader="dot" w:pos="6521"/>
      </w:tabs>
      <w:spacing w:before="0" w:after="0"/>
    </w:pPr>
  </w:style>
  <w:style w:type="paragraph" w:customStyle="1" w:styleId="TOFTitle">
    <w:name w:val="TOFTitle"/>
    <w:basedOn w:val="TOCTitle"/>
    <w:rsid w:val="007443A7"/>
  </w:style>
  <w:style w:type="paragraph" w:styleId="TableofFigures">
    <w:name w:val="table of figures"/>
    <w:basedOn w:val="Normal"/>
    <w:next w:val="Normal"/>
    <w:uiPriority w:val="99"/>
    <w:rsid w:val="007443A7"/>
    <w:pPr>
      <w:tabs>
        <w:tab w:val="right" w:leader="dot" w:pos="9072"/>
      </w:tabs>
      <w:ind w:left="970" w:hanging="403"/>
    </w:pPr>
    <w:rPr>
      <w:rFonts w:ascii="Times New Roman" w:hAnsi="Times New Roman"/>
      <w:b/>
    </w:rPr>
  </w:style>
  <w:style w:type="paragraph" w:styleId="ListNumber">
    <w:name w:val="List Number"/>
    <w:basedOn w:val="List"/>
    <w:rsid w:val="007443A7"/>
    <w:pPr>
      <w:numPr>
        <w:numId w:val="12"/>
      </w:numPr>
    </w:pPr>
  </w:style>
  <w:style w:type="character" w:customStyle="1" w:styleId="WingdingSymbols">
    <w:name w:val="Wingding Symbols"/>
    <w:rsid w:val="007443A7"/>
    <w:rPr>
      <w:rFonts w:ascii="Wingdings" w:hAnsi="Wingdings"/>
    </w:rPr>
  </w:style>
  <w:style w:type="paragraph" w:customStyle="1" w:styleId="TableHeading">
    <w:name w:val="Table Heading"/>
    <w:basedOn w:val="HeadingBase"/>
    <w:rsid w:val="007443A7"/>
    <w:pPr>
      <w:keepLines/>
      <w:pBdr>
        <w:bottom w:val="single" w:sz="6" w:space="1" w:color="918585"/>
      </w:pBdr>
      <w:spacing w:before="240"/>
    </w:pPr>
  </w:style>
  <w:style w:type="character" w:customStyle="1" w:styleId="HotSpot">
    <w:name w:val="HotSpot"/>
    <w:rsid w:val="007443A7"/>
    <w:rPr>
      <w:color w:val="0033CC"/>
      <w:u w:val="none"/>
    </w:rPr>
  </w:style>
  <w:style w:type="paragraph" w:customStyle="1" w:styleId="BodyTextRight">
    <w:name w:val="Body Text Right"/>
    <w:basedOn w:val="BodyText"/>
    <w:rsid w:val="007443A7"/>
    <w:pPr>
      <w:spacing w:before="0" w:after="0"/>
      <w:jc w:val="right"/>
    </w:pPr>
  </w:style>
  <w:style w:type="paragraph" w:styleId="Index3">
    <w:name w:val="index 3"/>
    <w:basedOn w:val="ListNumber2"/>
    <w:next w:val="Normal"/>
    <w:semiHidden/>
    <w:rsid w:val="007443A7"/>
    <w:pPr>
      <w:numPr>
        <w:numId w:val="0"/>
      </w:numPr>
      <w:tabs>
        <w:tab w:val="right" w:leader="dot" w:pos="4176"/>
      </w:tabs>
    </w:pPr>
  </w:style>
  <w:style w:type="paragraph" w:styleId="ListNumber2">
    <w:name w:val="List Number 2"/>
    <w:basedOn w:val="List2"/>
    <w:rsid w:val="007443A7"/>
    <w:pPr>
      <w:numPr>
        <w:numId w:val="4"/>
      </w:numPr>
    </w:pPr>
  </w:style>
  <w:style w:type="paragraph" w:customStyle="1" w:styleId="MarginNote">
    <w:name w:val="Margin Note"/>
    <w:basedOn w:val="BodyText"/>
    <w:rsid w:val="007443A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443A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443A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443A7"/>
    <w:rPr>
      <w:sz w:val="32"/>
    </w:rPr>
  </w:style>
  <w:style w:type="paragraph" w:customStyle="1" w:styleId="HeadingProcedure">
    <w:name w:val="Heading Procedure"/>
    <w:basedOn w:val="HeadingBase"/>
    <w:next w:val="Normal"/>
    <w:rsid w:val="007443A7"/>
    <w:pPr>
      <w:tabs>
        <w:tab w:val="left" w:pos="0"/>
      </w:tabs>
      <w:spacing w:before="120" w:after="60"/>
    </w:pPr>
    <w:rPr>
      <w:i/>
      <w:color w:val="918585"/>
      <w:sz w:val="22"/>
    </w:rPr>
  </w:style>
  <w:style w:type="paragraph" w:customStyle="1" w:styleId="TableBodyText">
    <w:name w:val="Table Body Text"/>
    <w:basedOn w:val="BodyText"/>
    <w:rsid w:val="007443A7"/>
    <w:pPr>
      <w:spacing w:before="60" w:after="60"/>
    </w:pPr>
  </w:style>
  <w:style w:type="paragraph" w:styleId="ListContinue">
    <w:name w:val="List Continue"/>
    <w:basedOn w:val="List"/>
    <w:rsid w:val="007443A7"/>
    <w:pPr>
      <w:ind w:firstLine="0"/>
    </w:pPr>
  </w:style>
  <w:style w:type="paragraph" w:customStyle="1" w:styleId="ListNote">
    <w:name w:val="List Note"/>
    <w:basedOn w:val="List"/>
    <w:rsid w:val="007443A7"/>
    <w:pPr>
      <w:pBdr>
        <w:top w:val="single" w:sz="6" w:space="2" w:color="918585"/>
        <w:bottom w:val="single" w:sz="6" w:space="2" w:color="918585"/>
      </w:pBdr>
      <w:tabs>
        <w:tab w:val="left" w:pos="1021"/>
      </w:tabs>
      <w:ind w:firstLine="0"/>
    </w:pPr>
  </w:style>
  <w:style w:type="paragraph" w:customStyle="1" w:styleId="Warning">
    <w:name w:val="Warning"/>
    <w:basedOn w:val="BodyText"/>
    <w:rsid w:val="007443A7"/>
    <w:pPr>
      <w:shd w:val="clear" w:color="auto" w:fill="D9D9D9"/>
      <w:tabs>
        <w:tab w:val="left" w:pos="992"/>
      </w:tabs>
      <w:ind w:left="119" w:right="119"/>
    </w:pPr>
    <w:rPr>
      <w:sz w:val="20"/>
    </w:rPr>
  </w:style>
  <w:style w:type="paragraph" w:customStyle="1" w:styleId="MarginIcons">
    <w:name w:val="Margin Icons"/>
    <w:basedOn w:val="BodyText"/>
    <w:rsid w:val="007443A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443A7"/>
    <w:rPr>
      <w:rFonts w:ascii="Courier New" w:hAnsi="Courier New"/>
    </w:rPr>
  </w:style>
  <w:style w:type="paragraph" w:customStyle="1" w:styleId="NoteBullet">
    <w:name w:val="Note Bullet"/>
    <w:basedOn w:val="Note"/>
    <w:rsid w:val="007443A7"/>
    <w:pPr>
      <w:tabs>
        <w:tab w:val="clear" w:pos="680"/>
      </w:tabs>
      <w:spacing w:before="60" w:after="60"/>
    </w:pPr>
  </w:style>
  <w:style w:type="paragraph" w:customStyle="1" w:styleId="SubHeading2">
    <w:name w:val="SubHeading2"/>
    <w:basedOn w:val="HeadingBase"/>
    <w:rsid w:val="007443A7"/>
    <w:pPr>
      <w:spacing w:before="240" w:after="60"/>
    </w:pPr>
    <w:rPr>
      <w:sz w:val="20"/>
    </w:rPr>
  </w:style>
  <w:style w:type="paragraph" w:customStyle="1" w:styleId="SubHeading1">
    <w:name w:val="SubHeading1"/>
    <w:basedOn w:val="HeadingBase"/>
    <w:rsid w:val="007443A7"/>
    <w:pPr>
      <w:spacing w:before="240" w:after="60"/>
    </w:pPr>
    <w:rPr>
      <w:color w:val="918585"/>
      <w:sz w:val="22"/>
    </w:rPr>
  </w:style>
  <w:style w:type="paragraph" w:customStyle="1" w:styleId="SideHeading">
    <w:name w:val="Side Heading"/>
    <w:basedOn w:val="HeadingBase"/>
    <w:rsid w:val="007443A7"/>
    <w:pPr>
      <w:framePr w:w="2268" w:h="567" w:hSpace="181" w:vSpace="181" w:wrap="around" w:vAnchor="text" w:hAnchor="page" w:x="1419" w:y="370" w:anchorLock="1"/>
    </w:pPr>
    <w:rPr>
      <w:sz w:val="22"/>
    </w:rPr>
  </w:style>
  <w:style w:type="paragraph" w:customStyle="1" w:styleId="TableListBullet">
    <w:name w:val="Table List Bullet"/>
    <w:basedOn w:val="ListBullet"/>
    <w:rsid w:val="007443A7"/>
    <w:pPr>
      <w:numPr>
        <w:numId w:val="16"/>
      </w:numPr>
    </w:pPr>
  </w:style>
  <w:style w:type="paragraph" w:styleId="PlainText">
    <w:name w:val="Plain Text"/>
    <w:basedOn w:val="Normal"/>
    <w:link w:val="PlainTextChar"/>
    <w:rsid w:val="007443A7"/>
    <w:rPr>
      <w:sz w:val="20"/>
    </w:rPr>
  </w:style>
  <w:style w:type="character" w:customStyle="1" w:styleId="PlainTextChar">
    <w:name w:val="Plain Text Char"/>
    <w:basedOn w:val="DefaultParagraphFont"/>
    <w:link w:val="PlainText"/>
    <w:rsid w:val="007443A7"/>
    <w:rPr>
      <w:rFonts w:ascii="Courier New" w:eastAsia="Times New Roman" w:hAnsi="Courier New" w:cs="Times New Roman"/>
      <w:sz w:val="20"/>
      <w:szCs w:val="20"/>
      <w:lang w:eastAsia="en-US"/>
    </w:rPr>
  </w:style>
  <w:style w:type="character" w:customStyle="1" w:styleId="MenuOption">
    <w:name w:val="Menu Option"/>
    <w:basedOn w:val="DefaultParagraphFont"/>
    <w:rsid w:val="007443A7"/>
    <w:rPr>
      <w:b/>
      <w:smallCaps/>
    </w:rPr>
  </w:style>
  <w:style w:type="paragraph" w:customStyle="1" w:styleId="TableListNumber">
    <w:name w:val="Table List Number"/>
    <w:basedOn w:val="ListNumber"/>
    <w:rsid w:val="007443A7"/>
    <w:pPr>
      <w:numPr>
        <w:numId w:val="0"/>
      </w:numPr>
    </w:pPr>
  </w:style>
  <w:style w:type="paragraph" w:styleId="TOC4">
    <w:name w:val="toc 4"/>
    <w:basedOn w:val="TOCBase"/>
    <w:next w:val="Normal"/>
    <w:semiHidden/>
    <w:rsid w:val="007443A7"/>
    <w:pPr>
      <w:tabs>
        <w:tab w:val="right" w:leader="dot" w:pos="9071"/>
      </w:tabs>
      <w:ind w:left="1701"/>
    </w:pPr>
  </w:style>
  <w:style w:type="paragraph" w:customStyle="1" w:styleId="ListAlpha">
    <w:name w:val="List Alpha"/>
    <w:basedOn w:val="List"/>
    <w:rsid w:val="007443A7"/>
    <w:pPr>
      <w:numPr>
        <w:numId w:val="5"/>
      </w:numPr>
    </w:pPr>
  </w:style>
  <w:style w:type="paragraph" w:customStyle="1" w:styleId="ListAlpha2">
    <w:name w:val="List Alpha 2"/>
    <w:basedOn w:val="List2"/>
    <w:rsid w:val="007443A7"/>
    <w:pPr>
      <w:numPr>
        <w:numId w:val="6"/>
      </w:numPr>
    </w:pPr>
  </w:style>
  <w:style w:type="paragraph" w:styleId="List4">
    <w:name w:val="List 4"/>
    <w:basedOn w:val="BodyText"/>
    <w:rsid w:val="007443A7"/>
    <w:pPr>
      <w:tabs>
        <w:tab w:val="left" w:pos="1361"/>
      </w:tabs>
      <w:spacing w:before="60" w:after="60"/>
      <w:ind w:left="1361" w:hanging="340"/>
    </w:pPr>
  </w:style>
  <w:style w:type="paragraph" w:styleId="List5">
    <w:name w:val="List 5"/>
    <w:basedOn w:val="BodyText"/>
    <w:rsid w:val="007443A7"/>
    <w:pPr>
      <w:tabs>
        <w:tab w:val="left" w:pos="1701"/>
      </w:tabs>
      <w:spacing w:before="60" w:after="60"/>
      <w:ind w:left="1701" w:hanging="340"/>
    </w:pPr>
  </w:style>
  <w:style w:type="paragraph" w:styleId="ListBullet4">
    <w:name w:val="List Bullet 4"/>
    <w:basedOn w:val="List4"/>
    <w:rsid w:val="007443A7"/>
    <w:pPr>
      <w:numPr>
        <w:numId w:val="10"/>
      </w:numPr>
    </w:pPr>
  </w:style>
  <w:style w:type="paragraph" w:styleId="ListBullet5">
    <w:name w:val="List Bullet 5"/>
    <w:basedOn w:val="List5"/>
    <w:rsid w:val="007443A7"/>
    <w:pPr>
      <w:numPr>
        <w:numId w:val="11"/>
      </w:numPr>
    </w:pPr>
  </w:style>
  <w:style w:type="paragraph" w:styleId="ListContinue2">
    <w:name w:val="List Continue 2"/>
    <w:basedOn w:val="List2"/>
    <w:rsid w:val="007443A7"/>
    <w:pPr>
      <w:ind w:firstLine="0"/>
    </w:pPr>
  </w:style>
  <w:style w:type="paragraph" w:styleId="ListContinue3">
    <w:name w:val="List Continue 3"/>
    <w:basedOn w:val="List3"/>
    <w:rsid w:val="007443A7"/>
    <w:pPr>
      <w:ind w:left="1021" w:firstLine="0"/>
    </w:pPr>
  </w:style>
  <w:style w:type="paragraph" w:styleId="ListContinue4">
    <w:name w:val="List Continue 4"/>
    <w:basedOn w:val="List4"/>
    <w:rsid w:val="007443A7"/>
    <w:pPr>
      <w:ind w:firstLine="0"/>
    </w:pPr>
  </w:style>
  <w:style w:type="paragraph" w:styleId="ListContinue5">
    <w:name w:val="List Continue 5"/>
    <w:basedOn w:val="List5"/>
    <w:rsid w:val="007443A7"/>
    <w:pPr>
      <w:ind w:firstLine="0"/>
    </w:pPr>
  </w:style>
  <w:style w:type="paragraph" w:styleId="ListNumber3">
    <w:name w:val="List Number 3"/>
    <w:basedOn w:val="List3"/>
    <w:rsid w:val="007443A7"/>
    <w:pPr>
      <w:numPr>
        <w:numId w:val="13"/>
      </w:numPr>
    </w:pPr>
  </w:style>
  <w:style w:type="paragraph" w:styleId="ListNumber4">
    <w:name w:val="List Number 4"/>
    <w:basedOn w:val="List4"/>
    <w:rsid w:val="007443A7"/>
    <w:pPr>
      <w:numPr>
        <w:numId w:val="14"/>
      </w:numPr>
      <w:tabs>
        <w:tab w:val="clear" w:pos="1440"/>
        <w:tab w:val="num" w:pos="360"/>
      </w:tabs>
      <w:ind w:left="1361" w:hanging="340"/>
    </w:pPr>
  </w:style>
  <w:style w:type="paragraph" w:styleId="ListNumber5">
    <w:name w:val="List Number 5"/>
    <w:basedOn w:val="List5"/>
    <w:rsid w:val="007443A7"/>
    <w:pPr>
      <w:numPr>
        <w:numId w:val="15"/>
      </w:numPr>
    </w:pPr>
  </w:style>
  <w:style w:type="paragraph" w:styleId="BlockText">
    <w:name w:val="Block Text"/>
    <w:basedOn w:val="Normal"/>
    <w:rsid w:val="007443A7"/>
    <w:pPr>
      <w:spacing w:after="120"/>
      <w:ind w:left="1440" w:right="1440"/>
    </w:pPr>
  </w:style>
  <w:style w:type="character" w:customStyle="1" w:styleId="Subscript">
    <w:name w:val="Subscript"/>
    <w:basedOn w:val="DefaultParagraphFont"/>
    <w:rsid w:val="007443A7"/>
    <w:rPr>
      <w:sz w:val="16"/>
      <w:vertAlign w:val="subscript"/>
    </w:rPr>
  </w:style>
  <w:style w:type="character" w:customStyle="1" w:styleId="Symbols">
    <w:name w:val="Symbols"/>
    <w:basedOn w:val="DefaultParagraphFont"/>
    <w:rsid w:val="007443A7"/>
    <w:rPr>
      <w:rFonts w:ascii="Symbol" w:hAnsi="Symbol"/>
    </w:rPr>
  </w:style>
  <w:style w:type="character" w:customStyle="1" w:styleId="MenuOptions">
    <w:name w:val="Menu Options"/>
    <w:basedOn w:val="DefaultParagraphFont"/>
    <w:rsid w:val="007443A7"/>
    <w:rPr>
      <w:rFonts w:ascii="Arial Narrow" w:hAnsi="Arial Narrow"/>
      <w:smallCaps/>
    </w:rPr>
  </w:style>
  <w:style w:type="character" w:customStyle="1" w:styleId="Underlined">
    <w:name w:val="Underlined"/>
    <w:basedOn w:val="DefaultParagraphFont"/>
    <w:rsid w:val="007443A7"/>
    <w:rPr>
      <w:u w:val="single"/>
    </w:rPr>
  </w:style>
  <w:style w:type="paragraph" w:customStyle="1" w:styleId="TableBodyTextRight">
    <w:name w:val="Table Body Text Right"/>
    <w:basedOn w:val="TableBodyText"/>
    <w:rsid w:val="007443A7"/>
    <w:pPr>
      <w:widowControl w:val="0"/>
      <w:autoSpaceDE w:val="0"/>
      <w:autoSpaceDN w:val="0"/>
      <w:adjustRightInd w:val="0"/>
      <w:jc w:val="right"/>
    </w:pPr>
    <w:rPr>
      <w:rFonts w:cs="Arial"/>
      <w:szCs w:val="18"/>
    </w:rPr>
  </w:style>
  <w:style w:type="paragraph" w:customStyle="1" w:styleId="CopyrightText">
    <w:name w:val="Copyright Text"/>
    <w:basedOn w:val="BodyText"/>
    <w:rsid w:val="007443A7"/>
    <w:rPr>
      <w:sz w:val="18"/>
    </w:rPr>
  </w:style>
  <w:style w:type="paragraph" w:customStyle="1" w:styleId="BodySmallRight">
    <w:name w:val="Body Small Right"/>
    <w:basedOn w:val="BodyTextRight"/>
    <w:rsid w:val="007443A7"/>
    <w:rPr>
      <w:sz w:val="18"/>
      <w:szCs w:val="18"/>
    </w:rPr>
  </w:style>
  <w:style w:type="paragraph" w:customStyle="1" w:styleId="MarginEdition">
    <w:name w:val="Margin Edition"/>
    <w:basedOn w:val="MarginNote"/>
    <w:rsid w:val="007443A7"/>
    <w:pPr>
      <w:spacing w:before="0" w:after="0"/>
    </w:pPr>
    <w:rPr>
      <w:rFonts w:ascii="Times New Roman" w:hAnsi="Times New Roman"/>
      <w:color w:val="999999"/>
    </w:rPr>
  </w:style>
  <w:style w:type="paragraph" w:customStyle="1" w:styleId="Spacer">
    <w:name w:val="Spacer"/>
    <w:basedOn w:val="Normal"/>
    <w:rsid w:val="007443A7"/>
    <w:rPr>
      <w:sz w:val="2"/>
      <w:szCs w:val="2"/>
    </w:rPr>
  </w:style>
  <w:style w:type="character" w:customStyle="1" w:styleId="Small">
    <w:name w:val="Small"/>
    <w:basedOn w:val="DefaultParagraphFont"/>
    <w:rsid w:val="007443A7"/>
    <w:rPr>
      <w:sz w:val="16"/>
    </w:rPr>
  </w:style>
  <w:style w:type="paragraph" w:customStyle="1" w:styleId="WideTable">
    <w:name w:val="Wide Table"/>
    <w:basedOn w:val="Normal"/>
    <w:rsid w:val="007443A7"/>
    <w:pPr>
      <w:ind w:left="-1418"/>
    </w:pPr>
    <w:rPr>
      <w:sz w:val="2"/>
      <w:szCs w:val="2"/>
    </w:rPr>
  </w:style>
  <w:style w:type="character" w:styleId="PageNumber">
    <w:name w:val="page number"/>
    <w:basedOn w:val="DefaultParagraphFont"/>
    <w:rsid w:val="007443A7"/>
  </w:style>
  <w:style w:type="paragraph" w:styleId="Quote">
    <w:name w:val="Quote"/>
    <w:basedOn w:val="Heading1"/>
    <w:link w:val="QuoteChar"/>
    <w:qFormat/>
    <w:rsid w:val="007443A7"/>
    <w:rPr>
      <w:b w:val="0"/>
      <w:sz w:val="72"/>
      <w:szCs w:val="72"/>
      <w:lang w:val="en-NZ"/>
    </w:rPr>
  </w:style>
  <w:style w:type="character" w:customStyle="1" w:styleId="QuoteChar">
    <w:name w:val="Quote Char"/>
    <w:basedOn w:val="DefaultParagraphFont"/>
    <w:link w:val="Quote"/>
    <w:rsid w:val="007443A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443A7"/>
    <w:pPr>
      <w:pageBreakBefore/>
    </w:pPr>
  </w:style>
  <w:style w:type="paragraph" w:customStyle="1" w:styleId="Border">
    <w:name w:val="Border"/>
    <w:basedOn w:val="Normal"/>
    <w:qFormat/>
    <w:rsid w:val="007443A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443A7"/>
    <w:rPr>
      <w:b/>
      <w:bCs/>
      <w:i/>
      <w:iCs/>
      <w:color w:val="auto"/>
    </w:rPr>
  </w:style>
  <w:style w:type="paragraph" w:styleId="IntenseQuote">
    <w:name w:val="Intense Quote"/>
    <w:basedOn w:val="Normal"/>
    <w:next w:val="Normal"/>
    <w:link w:val="IntenseQuoteChar"/>
    <w:uiPriority w:val="30"/>
    <w:qFormat/>
    <w:rsid w:val="007443A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443A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443A7"/>
    <w:rPr>
      <w:smallCaps/>
      <w:color w:val="auto"/>
      <w:u w:val="single"/>
    </w:rPr>
  </w:style>
  <w:style w:type="character" w:styleId="IntenseReference">
    <w:name w:val="Intense Reference"/>
    <w:basedOn w:val="DefaultParagraphFont"/>
    <w:uiPriority w:val="32"/>
    <w:qFormat/>
    <w:rsid w:val="007443A7"/>
    <w:rPr>
      <w:b/>
      <w:bCs/>
      <w:smallCaps/>
      <w:color w:val="auto"/>
      <w:spacing w:val="5"/>
      <w:u w:val="single"/>
    </w:rPr>
  </w:style>
  <w:style w:type="paragraph" w:customStyle="1" w:styleId="2ColumnHeading">
    <w:name w:val="2Column Heading"/>
    <w:basedOn w:val="BodyText"/>
    <w:qFormat/>
    <w:rsid w:val="007443A7"/>
    <w:pPr>
      <w:spacing w:after="60"/>
      <w:ind w:left="-2268"/>
    </w:pPr>
    <w:rPr>
      <w:b/>
    </w:rPr>
  </w:style>
  <w:style w:type="paragraph" w:customStyle="1" w:styleId="Heading1TOC">
    <w:name w:val="Heading1 TOC"/>
    <w:basedOn w:val="Normal"/>
    <w:qFormat/>
    <w:rsid w:val="007443A7"/>
    <w:pPr>
      <w:spacing w:before="240" w:after="120"/>
    </w:pPr>
    <w:rPr>
      <w:rFonts w:ascii="Times New Roman" w:hAnsi="Times New Roman"/>
      <w:b/>
      <w:sz w:val="32"/>
    </w:rPr>
  </w:style>
  <w:style w:type="paragraph" w:customStyle="1" w:styleId="Heading2TOC">
    <w:name w:val="Heading2 TOC"/>
    <w:basedOn w:val="Normal"/>
    <w:qFormat/>
    <w:rsid w:val="007443A7"/>
    <w:pPr>
      <w:spacing w:before="240" w:after="60"/>
    </w:pPr>
    <w:rPr>
      <w:rFonts w:ascii="Times New Roman" w:hAnsi="Times New Roman"/>
      <w:b/>
      <w:sz w:val="28"/>
    </w:rPr>
  </w:style>
  <w:style w:type="character" w:customStyle="1" w:styleId="Underline">
    <w:name w:val="Underline"/>
    <w:basedOn w:val="DefaultParagraphFont"/>
    <w:qFormat/>
    <w:rsid w:val="007443A7"/>
    <w:rPr>
      <w:u w:val="single"/>
    </w:rPr>
  </w:style>
  <w:style w:type="paragraph" w:styleId="BalloonText">
    <w:name w:val="Balloon Text"/>
    <w:basedOn w:val="Normal"/>
    <w:link w:val="BalloonTextChar"/>
    <w:rsid w:val="007443A7"/>
    <w:rPr>
      <w:rFonts w:ascii="Tahoma" w:hAnsi="Tahoma" w:cs="Tahoma"/>
      <w:sz w:val="16"/>
      <w:szCs w:val="16"/>
    </w:rPr>
  </w:style>
  <w:style w:type="character" w:customStyle="1" w:styleId="BalloonTextChar">
    <w:name w:val="Balloon Text Char"/>
    <w:basedOn w:val="DefaultParagraphFont"/>
    <w:link w:val="BalloonText"/>
    <w:rsid w:val="007443A7"/>
    <w:rPr>
      <w:rFonts w:ascii="Tahoma" w:eastAsia="Times New Roman" w:hAnsi="Tahoma" w:cs="Tahoma"/>
      <w:sz w:val="16"/>
      <w:szCs w:val="16"/>
      <w:lang w:eastAsia="en-US"/>
    </w:rPr>
  </w:style>
  <w:style w:type="paragraph" w:customStyle="1" w:styleId="StyleVersionBefore250pt">
    <w:name w:val="Style Version + Before:  250 pt"/>
    <w:basedOn w:val="Version"/>
    <w:rsid w:val="007443A7"/>
    <w:rPr>
      <w:bCs/>
      <w:szCs w:val="20"/>
    </w:rPr>
  </w:style>
  <w:style w:type="character" w:customStyle="1" w:styleId="SpecialBold2">
    <w:name w:val="Special Bold 2"/>
    <w:basedOn w:val="SpecialBold"/>
    <w:uiPriority w:val="1"/>
    <w:qFormat/>
    <w:rsid w:val="007443A7"/>
    <w:rPr>
      <w:b/>
      <w:color w:val="660033"/>
      <w:spacing w:val="0"/>
    </w:rPr>
  </w:style>
  <w:style w:type="paragraph" w:customStyle="1" w:styleId="Nameditemlist">
    <w:name w:val="Named item list"/>
    <w:basedOn w:val="BodyText"/>
    <w:qFormat/>
    <w:rsid w:val="007443A7"/>
    <w:pPr>
      <w:keepNext w:val="0"/>
      <w:tabs>
        <w:tab w:val="left" w:pos="2835"/>
      </w:tabs>
      <w:ind w:left="2835" w:hanging="2835"/>
    </w:pPr>
  </w:style>
  <w:style w:type="paragraph" w:customStyle="1" w:styleId="Style1">
    <w:name w:val="Style1"/>
    <w:basedOn w:val="SmallText"/>
    <w:qFormat/>
    <w:rsid w:val="007443A7"/>
    <w:pPr>
      <w:spacing w:before="120" w:after="120"/>
      <w:contextualSpacing/>
    </w:pPr>
    <w:rPr>
      <w:szCs w:val="22"/>
    </w:rPr>
  </w:style>
  <w:style w:type="paragraph" w:styleId="BodyTextFirstIndent">
    <w:name w:val="Body Text First Indent"/>
    <w:basedOn w:val="BodyText"/>
    <w:link w:val="BodyTextFirstIndentChar"/>
    <w:rsid w:val="007443A7"/>
    <w:pPr>
      <w:spacing w:before="0" w:after="0"/>
      <w:ind w:firstLine="360"/>
      <w:contextualSpacing w:val="0"/>
    </w:pPr>
    <w:rPr>
      <w:rFonts w:ascii="Courier New" w:hAnsi="Courier New"/>
    </w:rPr>
  </w:style>
  <w:style w:type="character" w:customStyle="1" w:styleId="BodyTextFirstIndentChar">
    <w:name w:val="Body Text First Indent Char"/>
    <w:basedOn w:val="BodyTextChar"/>
    <w:link w:val="BodyTextFirstIndent"/>
    <w:rsid w:val="007443A7"/>
    <w:rPr>
      <w:rFonts w:ascii="Courier New" w:eastAsia="Times New Roman" w:hAnsi="Courier New" w:cs="Times New Roman"/>
      <w:sz w:val="24"/>
      <w:lang w:eastAsia="en-US"/>
    </w:rPr>
  </w:style>
  <w:style w:type="character" w:styleId="Hyperlink">
    <w:name w:val="Hyperlink"/>
    <w:basedOn w:val="DefaultParagraphFont"/>
    <w:uiPriority w:val="99"/>
    <w:unhideWhenUsed/>
    <w:rsid w:val="001001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38.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471</Pages>
  <Words>99135</Words>
  <Characters>609501</Characters>
  <Application>Microsoft Office Word</Application>
  <DocSecurity>0</DocSecurity>
  <Lines>27123</Lines>
  <Paragraphs>14849</Paragraphs>
  <ScaleCrop>false</ScaleCrop>
  <Company>Author-it Software Corporation Ltd.</Company>
  <LinksUpToDate>false</LinksUpToDate>
  <CharactersWithSpaces>697651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HLT07 Health Training Package</dc:title>
  <dc:subject>Approved</dc:subject>
  <dc:creator>Community Services and Health Industry Skills Council</dc:creator>
  <cp:keywords>Release: 5.1</cp:keywords>
  <dc:description>Review Date: 12 April 2008</dc:description>
  <cp:lastModifiedBy>TPCMS</cp:lastModifiedBy>
  <cp:revision>3</cp:revision>
  <dcterms:created xsi:type="dcterms:W3CDTF">2014-07-28T01:02:00Z</dcterms:created>
  <dcterms:modified xsi:type="dcterms:W3CDTF">2014-07-28T01:11:00Z</dcterms:modified>
</cp:coreProperties>
</file>